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6F" w:rsidRDefault="0064456F" w:rsidP="0064456F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Утверждаю</w:t>
      </w:r>
    </w:p>
    <w:p w:rsidR="0064456F" w:rsidRDefault="0064456F" w:rsidP="0064456F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Директор школы</w:t>
      </w:r>
    </w:p>
    <w:p w:rsidR="007236D0" w:rsidRDefault="007236D0" w:rsidP="0064456F">
      <w:pPr>
        <w:jc w:val="right"/>
        <w:rPr>
          <w:b/>
          <w:sz w:val="28"/>
          <w:szCs w:val="28"/>
          <w:lang w:val="ru-RU"/>
        </w:rPr>
      </w:pPr>
    </w:p>
    <w:p w:rsidR="0064456F" w:rsidRDefault="0064456F" w:rsidP="0064456F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 В.И. Долгов</w:t>
      </w:r>
    </w:p>
    <w:p w:rsidR="0064456F" w:rsidRDefault="0064456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План воспитательной работы </w:t>
      </w:r>
    </w:p>
    <w:p w:rsidR="0064456F" w:rsidRDefault="0064456F" w:rsidP="007236D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МБОУ «</w:t>
      </w:r>
      <w:proofErr w:type="spellStart"/>
      <w:r>
        <w:rPr>
          <w:b/>
          <w:sz w:val="28"/>
          <w:szCs w:val="28"/>
          <w:lang w:val="ru-RU"/>
        </w:rPr>
        <w:t>Заинская</w:t>
      </w:r>
      <w:proofErr w:type="spellEnd"/>
      <w:r>
        <w:rPr>
          <w:b/>
          <w:sz w:val="28"/>
          <w:szCs w:val="28"/>
          <w:lang w:val="ru-RU"/>
        </w:rPr>
        <w:t xml:space="preserve"> основная общеобразовательная школа №5»</w:t>
      </w:r>
      <w:r w:rsidR="00FD0B05">
        <w:rPr>
          <w:b/>
          <w:sz w:val="28"/>
          <w:szCs w:val="28"/>
          <w:lang w:val="ru-RU"/>
        </w:rPr>
        <w:t xml:space="preserve"> </w:t>
      </w:r>
      <w:r w:rsidR="007236D0">
        <w:rPr>
          <w:b/>
          <w:sz w:val="28"/>
          <w:szCs w:val="28"/>
          <w:lang w:val="ru-RU"/>
        </w:rPr>
        <w:t xml:space="preserve">                                </w:t>
      </w:r>
      <w:r w:rsidR="00FD0B05">
        <w:rPr>
          <w:b/>
          <w:sz w:val="28"/>
          <w:szCs w:val="28"/>
          <w:lang w:val="ru-RU"/>
        </w:rPr>
        <w:t>на 2025- 2026 учебный год</w:t>
      </w:r>
    </w:p>
    <w:tbl>
      <w:tblPr>
        <w:tblW w:w="109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993"/>
        <w:gridCol w:w="1217"/>
        <w:gridCol w:w="131"/>
        <w:gridCol w:w="60"/>
        <w:gridCol w:w="1427"/>
        <w:gridCol w:w="189"/>
        <w:gridCol w:w="2901"/>
      </w:tblGrid>
      <w:tr w:rsidR="00E96500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 w:rsidP="003728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 Урочная деятельность»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Ответственные,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сетевые партнеры  </w:t>
            </w:r>
          </w:p>
        </w:tc>
      </w:tr>
      <w:tr w:rsidR="00E96500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знаний, «Год защитников Отечества» (час общения)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255E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4002C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директора, 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музыки</w:t>
            </w:r>
          </w:p>
        </w:tc>
      </w:tr>
      <w:tr w:rsidR="00E96500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Окончание второй мировой войны </w:t>
            </w:r>
          </w:p>
          <w:p w:rsidR="00E96500" w:rsidRDefault="0070196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(мероприятие в рамках 80</w:t>
            </w:r>
            <w:r w:rsidR="00C4002C">
              <w:rPr>
                <w:sz w:val="28"/>
                <w:szCs w:val="28"/>
                <w:lang w:val="ru-RU"/>
              </w:rPr>
              <w:t>-летия Победы)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 ВР</w:t>
            </w:r>
          </w:p>
          <w:p w:rsidR="00E96500" w:rsidRDefault="004D0FD9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</w:t>
            </w:r>
            <w:r w:rsidR="00C4002C"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грамотности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255E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4002C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Учитель русского языка, 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 по воспитанию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воинской славы России. День победы русской эскадры</w:t>
            </w:r>
          </w:p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>
              <w:rPr>
                <w:sz w:val="28"/>
                <w:szCs w:val="28"/>
                <w:lang w:val="ru-RU"/>
              </w:rPr>
              <w:t>Тендра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(1790)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093CF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</w:t>
            </w:r>
            <w:r w:rsidR="00C4002C">
              <w:rPr>
                <w:sz w:val="28"/>
                <w:szCs w:val="28"/>
                <w:lang w:val="ru-RU"/>
              </w:rPr>
              <w:t xml:space="preserve"> истории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сентября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093CF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</w:t>
            </w:r>
            <w:r w:rsidR="00C4002C">
              <w:rPr>
                <w:sz w:val="28"/>
                <w:szCs w:val="28"/>
                <w:lang w:val="ru-RU"/>
              </w:rPr>
              <w:t xml:space="preserve"> истории</w:t>
            </w:r>
          </w:p>
          <w:p w:rsidR="00E96500" w:rsidRDefault="00E96500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 лет со дня начала Севасто</w:t>
            </w:r>
            <w:r w:rsidR="00093CFE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>льской обороны (1854 – 1855) 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25 сентября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моря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26 сентября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Учитель географии </w:t>
            </w:r>
          </w:p>
        </w:tc>
      </w:tr>
      <w:tr w:rsidR="00E9650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E96500" w:rsidRDefault="00801472" w:rsidP="00FD0B05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r w:rsidR="00FD0B05">
              <w:rPr>
                <w:sz w:val="28"/>
                <w:szCs w:val="28"/>
                <w:lang w:val="ru-RU"/>
              </w:rPr>
              <w:t>викторина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4002C">
              <w:rPr>
                <w:sz w:val="28"/>
                <w:szCs w:val="28"/>
                <w:lang w:val="ru-RU"/>
              </w:rPr>
              <w:t xml:space="preserve"> в рамках </w:t>
            </w:r>
            <w:proofErr w:type="spellStart"/>
            <w:r w:rsidR="00C4002C">
              <w:rPr>
                <w:sz w:val="28"/>
                <w:szCs w:val="28"/>
                <w:lang w:val="ru-RU"/>
              </w:rPr>
              <w:t>профминимума</w:t>
            </w:r>
            <w:proofErr w:type="spellEnd"/>
            <w:r w:rsidR="00C4002C">
              <w:rPr>
                <w:sz w:val="28"/>
                <w:szCs w:val="28"/>
                <w:lang w:val="ru-RU"/>
              </w:rPr>
              <w:t xml:space="preserve"> презентация профессии музыканта)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255E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4002C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октября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500" w:rsidRDefault="00C4002C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музыки</w:t>
            </w:r>
          </w:p>
        </w:tc>
      </w:tr>
      <w:tr w:rsidR="00C0141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014DB1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lastRenderedPageBreak/>
              <w:t>Всемирный день защиты животных</w:t>
            </w:r>
          </w:p>
          <w:p w:rsidR="00C0141D" w:rsidRDefault="00C0141D" w:rsidP="00C0141D">
            <w:pPr>
              <w:pStyle w:val="aff8"/>
              <w:spacing w:before="0" w:after="0"/>
              <w:rPr>
                <w:bCs/>
                <w:sz w:val="28"/>
                <w:szCs w:val="28"/>
              </w:rPr>
            </w:pPr>
            <w:r>
              <w:rPr>
                <w:rStyle w:val="af7"/>
                <w:b w:val="0"/>
                <w:sz w:val="28"/>
                <w:szCs w:val="28"/>
              </w:rPr>
              <w:t>(Сбор корма в  приют для животных</w:t>
            </w:r>
            <w:r w:rsidR="003770CE">
              <w:rPr>
                <w:rStyle w:val="af7"/>
                <w:b w:val="0"/>
                <w:sz w:val="28"/>
                <w:szCs w:val="28"/>
              </w:rPr>
              <w:t>)</w:t>
            </w:r>
            <w:r>
              <w:rPr>
                <w:rStyle w:val="af7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255E1" w:rsidP="00014DB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0141D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 октябрь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C0141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Всероссийский день чтения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B30BCB" w:rsidRDefault="00282B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0141D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литературы</w:t>
            </w:r>
          </w:p>
        </w:tc>
      </w:tr>
      <w:tr w:rsidR="00C0141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600B6B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 w:rsidRPr="00600B6B">
              <w:rPr>
                <w:sz w:val="28"/>
                <w:szCs w:val="28"/>
                <w:lang w:val="ru-RU"/>
              </w:rPr>
              <w:t>День воинской славы России</w:t>
            </w:r>
            <w:proofErr w:type="gramStart"/>
            <w:r w:rsidRPr="00600B6B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600B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</w:t>
            </w:r>
            <w:r w:rsidRPr="00600B6B">
              <w:rPr>
                <w:sz w:val="28"/>
                <w:szCs w:val="28"/>
                <w:lang w:val="ru-RU"/>
              </w:rPr>
              <w:t>ень разгрома советскими войсками немецко-фашистских войск в битве за Кавказ.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Pr="00600B6B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</w:t>
            </w:r>
          </w:p>
        </w:tc>
      </w:tr>
      <w:tr w:rsidR="002B48D2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Pr="00600B6B" w:rsidRDefault="003D48DD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155 лет со дня рождения русского писателя И.А. Бунина (1870-1953)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Default="00282B3F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2B48D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Default="002B48D2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2" w:rsidRDefault="002B48D2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русского языка и литературы</w:t>
            </w:r>
            <w:r w:rsidR="00282B3F">
              <w:rPr>
                <w:sz w:val="28"/>
                <w:szCs w:val="28"/>
                <w:lang w:val="ru-RU"/>
              </w:rPr>
              <w:t>, учителя начальных классов</w:t>
            </w:r>
          </w:p>
        </w:tc>
      </w:tr>
      <w:tr w:rsidR="00C0141D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 w:rsidP="002B48D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школьных библиотек (в рамках профориентации: презентация профессии библиотекаря, проведение выставок дет</w:t>
            </w:r>
            <w:r w:rsidR="002B48D2">
              <w:rPr>
                <w:sz w:val="28"/>
                <w:szCs w:val="28"/>
                <w:lang w:val="ru-RU"/>
              </w:rPr>
              <w:t>ских книг для семейного чтения)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282B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C0141D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октября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литературы, библиотекарь школы</w:t>
            </w:r>
          </w:p>
        </w:tc>
      </w:tr>
      <w:tr w:rsidR="008A6496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Default="008A6496" w:rsidP="008A649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Pr="008A6496" w:rsidRDefault="00282B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8A6496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Default="00B3360B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496" w:rsidRDefault="00B3360B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истории, библиотекарь</w:t>
            </w:r>
          </w:p>
        </w:tc>
      </w:tr>
      <w:tr w:rsidR="00C0141D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pStyle w:val="aff8"/>
              <w:spacing w:before="0" w:after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145 лет со дня рождения русского поэта Александра Александровича Блока (1880 – 1921)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C0141D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pStyle w:val="aff8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лет со дня рождения русского поэта, прозаика и драматурга Константина Михайловича Симонова (1915 – 1979)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1D" w:rsidRDefault="00C0141D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014DB1" w:rsidRPr="00C255E1">
        <w:trPr>
          <w:trHeight w:val="418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t>Международный день против фашизма расизма и антисемитизма</w:t>
            </w:r>
          </w:p>
          <w:p w:rsidR="00014DB1" w:rsidRDefault="00014DB1" w:rsidP="00014DB1">
            <w:pPr>
              <w:pStyle w:val="aff8"/>
              <w:spacing w:before="0" w:after="0"/>
            </w:pPr>
            <w:r>
              <w:rPr>
                <w:rStyle w:val="af7"/>
                <w:b w:val="0"/>
                <w:sz w:val="28"/>
                <w:szCs w:val="28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9 ноября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директора по воспитанию</w:t>
            </w:r>
          </w:p>
        </w:tc>
      </w:tr>
      <w:tr w:rsidR="00014DB1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r>
              <w:rPr>
                <w:rStyle w:val="af7"/>
                <w:b w:val="0"/>
                <w:sz w:val="28"/>
                <w:szCs w:val="28"/>
              </w:rPr>
              <w:t>Международный день энергосбережения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A01C92" w:rsidRDefault="00282B3F" w:rsidP="00014DB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11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учителя физики, биологии</w:t>
            </w:r>
          </w:p>
        </w:tc>
      </w:tr>
      <w:tr w:rsidR="00014DB1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r>
              <w:rPr>
                <w:rStyle w:val="af7"/>
                <w:b w:val="0"/>
                <w:sz w:val="28"/>
                <w:szCs w:val="28"/>
              </w:rPr>
              <w:t>295 лет со дня рождения великого русского полководца А.В. Суворова (1730-1800)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A01C92" w:rsidRDefault="00282B3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13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 w:rsidR="00C80CC1">
              <w:rPr>
                <w:rFonts w:eastAsia="Batang;??;MS Mincho"/>
                <w:sz w:val="28"/>
                <w:szCs w:val="28"/>
                <w:lang w:val="ru-RU" w:eastAsia="ru-RU"/>
              </w:rPr>
              <w:t>учителя ОЖЗР, истории</w:t>
            </w:r>
          </w:p>
        </w:tc>
      </w:tr>
      <w:tr w:rsid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pStyle w:val="aff8"/>
              <w:spacing w:before="0" w:after="0"/>
              <w:rPr>
                <w:rStyle w:val="af7"/>
                <w:b w:val="0"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День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словарей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энциклопедий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282B3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22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014DB1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E5B1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30 ноября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</w:p>
          <w:p w:rsidR="00014DB1" w:rsidRDefault="00014DB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014DB1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346243" w:rsidP="00E25CB6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День математика </w:t>
            </w:r>
            <w:r w:rsidR="00014DB1">
              <w:rPr>
                <w:sz w:val="28"/>
                <w:szCs w:val="28"/>
                <w:lang w:val="ru-RU"/>
              </w:rPr>
              <w:t>(Предметная неделя математики, инф</w:t>
            </w:r>
            <w:r w:rsidR="00E25CB6">
              <w:rPr>
                <w:sz w:val="28"/>
                <w:szCs w:val="28"/>
                <w:lang w:val="ru-RU"/>
              </w:rPr>
              <w:t>ормация о выдающихся математиках</w:t>
            </w:r>
            <w:r w:rsidR="00014DB1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E5B1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B63416" w:rsidRDefault="00014DB1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 по УВР, учителя математики</w:t>
            </w:r>
          </w:p>
        </w:tc>
      </w:tr>
      <w:tr w:rsidR="00014DB1" w:rsidRPr="003728C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Pr="00B63416" w:rsidRDefault="00014DB1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День Неизвестного Солдата</w:t>
            </w:r>
          </w:p>
          <w:p w:rsidR="00014DB1" w:rsidRPr="00B63416" w:rsidRDefault="00014DB1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E5B1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14DB1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B1" w:rsidRDefault="00014DB1" w:rsidP="0004077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истории, классные руководители </w:t>
            </w:r>
          </w:p>
        </w:tc>
      </w:tr>
      <w:tr w:rsidR="005746D4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Default="005746D4" w:rsidP="003A0644">
            <w:pPr>
              <w:widowControl/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Default="000E5B1D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746D4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Default="005746D4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6D4" w:rsidRDefault="005746D4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</w:p>
          <w:p w:rsidR="005746D4" w:rsidRDefault="005746D4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E26FEB" w:rsidRPr="003A064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Default="00E26FEB" w:rsidP="003A0644">
            <w:pPr>
              <w:widowControl/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 День начала контрнаступления советских войск против немецко-фашистских захватчиков</w:t>
            </w:r>
            <w:r w:rsidR="006D1DFA">
              <w:rPr>
                <w:rStyle w:val="af7"/>
                <w:b w:val="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>в битве под Москвой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Pr="00E26FEB" w:rsidRDefault="00E26FEB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Default="00E26FEB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EB" w:rsidRDefault="00E26FEB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истории</w:t>
            </w:r>
          </w:p>
        </w:tc>
      </w:tr>
      <w:tr w:rsidR="00BB0C2F" w:rsidRPr="003A064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 w:rsidP="00E82A82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Героев Отечества</w:t>
            </w:r>
          </w:p>
          <w:p w:rsidR="00BB0C2F" w:rsidRPr="00B63416" w:rsidRDefault="00BB0C2F" w:rsidP="00E82A82">
            <w:pPr>
              <w:widowControl/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040779" w:rsidRDefault="000E5B1D" w:rsidP="00E82A8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040779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82A82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82A8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</w:p>
          <w:p w:rsidR="00BB0C2F" w:rsidRDefault="00BB0C2F" w:rsidP="00E82A8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гости воин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ы-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интернационалисты</w:t>
            </w: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 w:rsidP="003A0644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Конституции Российской Федераци</w:t>
            </w:r>
            <w:proofErr w:type="gramStart"/>
            <w:r>
              <w:rPr>
                <w:rStyle w:val="af7"/>
                <w:b w:val="0"/>
                <w:sz w:val="28"/>
                <w:szCs w:val="28"/>
                <w:lang w:val="ru-RU"/>
              </w:rPr>
              <w:t>и(</w:t>
            </w:r>
            <w:proofErr w:type="gramEnd"/>
            <w:r>
              <w:rPr>
                <w:rStyle w:val="af7"/>
                <w:b w:val="0"/>
                <w:sz w:val="28"/>
                <w:szCs w:val="28"/>
                <w:lang w:val="ru-RU"/>
              </w:rPr>
              <w:t>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095165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095165">
              <w:rPr>
                <w:sz w:val="28"/>
                <w:szCs w:val="28"/>
                <w:lang w:val="ru-RU"/>
              </w:rPr>
              <w:t>День государственных символов России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5746D4" w:rsidRDefault="000E5B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25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кино</w:t>
            </w:r>
          </w:p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(Посещение кинотеатра)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28 декабря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346243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 лет со дня рождения русского писат</w:t>
            </w:r>
            <w:r w:rsidR="00346243">
              <w:rPr>
                <w:sz w:val="28"/>
                <w:szCs w:val="28"/>
                <w:lang w:val="ru-RU"/>
              </w:rPr>
              <w:t>еля, публициста, критика М. Е.</w:t>
            </w:r>
            <w:r>
              <w:rPr>
                <w:sz w:val="28"/>
                <w:szCs w:val="28"/>
                <w:lang w:val="ru-RU"/>
              </w:rPr>
              <w:t xml:space="preserve"> Салтыкова – Щедрина (1826 – 1889)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585FC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русского языка, </w:t>
            </w:r>
            <w:r w:rsidR="00585FC8">
              <w:rPr>
                <w:rFonts w:eastAsia="Batang;??;MS Mincho"/>
                <w:sz w:val="28"/>
                <w:szCs w:val="28"/>
                <w:lang w:val="ru-RU" w:eastAsia="ru-RU"/>
              </w:rPr>
              <w:t>библиотекарь</w:t>
            </w: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 w:rsidP="003A0644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BB0C2F" w:rsidRDefault="00BB0C2F" w:rsidP="003A0644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руководитель, учитель истории</w:t>
            </w:r>
          </w:p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82A82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E82A82">
              <w:rPr>
                <w:sz w:val="28"/>
                <w:szCs w:val="28"/>
                <w:lang w:val="ru-RU"/>
              </w:rPr>
              <w:t xml:space="preserve">Международный день памяти жертв Холокоста (день освобождения Красной армией узников концлагеря </w:t>
            </w:r>
            <w:proofErr w:type="spellStart"/>
            <w:r w:rsidRPr="00E82A82">
              <w:rPr>
                <w:sz w:val="28"/>
                <w:szCs w:val="28"/>
                <w:lang w:val="ru-RU"/>
              </w:rPr>
              <w:t>Аушви</w:t>
            </w:r>
            <w:proofErr w:type="gramStart"/>
            <w:r w:rsidRPr="00E82A82">
              <w:rPr>
                <w:sz w:val="28"/>
                <w:szCs w:val="28"/>
                <w:lang w:val="ru-RU"/>
              </w:rPr>
              <w:t>ц</w:t>
            </w:r>
            <w:proofErr w:type="spellEnd"/>
            <w:r w:rsidRPr="00E82A82">
              <w:rPr>
                <w:sz w:val="28"/>
                <w:szCs w:val="28"/>
                <w:lang w:val="ru-RU"/>
              </w:rPr>
              <w:t>-</w:t>
            </w:r>
            <w:proofErr w:type="gramEnd"/>
            <w:r w:rsidRPr="00E82A8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2A82">
              <w:rPr>
                <w:sz w:val="28"/>
                <w:szCs w:val="28"/>
                <w:lang w:val="ru-RU"/>
              </w:rPr>
              <w:t>Биркенау</w:t>
            </w:r>
            <w:proofErr w:type="spellEnd"/>
            <w:r w:rsidRPr="00E82A82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82A82" w:rsidRDefault="000E5B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E82A8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82A82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 w:rsidRPr="00E82A82">
              <w:rPr>
                <w:sz w:val="28"/>
                <w:szCs w:val="28"/>
                <w:lang w:val="ru-RU" w:eastAsia="ru-RU"/>
              </w:rPr>
              <w:t xml:space="preserve"> 27 января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82A82" w:rsidRDefault="00BB0C2F" w:rsidP="00AD5BF6">
            <w:pPr>
              <w:jc w:val="left"/>
              <w:rPr>
                <w:sz w:val="28"/>
                <w:szCs w:val="28"/>
                <w:lang w:val="ru-RU"/>
              </w:rPr>
            </w:pPr>
            <w:r w:rsidRPr="00E82A82">
              <w:rPr>
                <w:sz w:val="28"/>
                <w:szCs w:val="28"/>
                <w:lang w:val="ru-RU"/>
              </w:rPr>
              <w:t>Классный руководитель, учитель истории</w:t>
            </w:r>
          </w:p>
          <w:p w:rsidR="00BB0C2F" w:rsidRPr="00E82A82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 w:rsidP="003A0644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воинской славы России.</w:t>
            </w:r>
          </w:p>
          <w:p w:rsidR="00BB0C2F" w:rsidRPr="00B63416" w:rsidRDefault="00BB0C2F" w:rsidP="003A0644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 (1943)</w:t>
            </w:r>
          </w:p>
          <w:p w:rsidR="00BB0C2F" w:rsidRDefault="00BB0C2F" w:rsidP="003A0644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</w:t>
            </w:r>
          </w:p>
          <w:p w:rsidR="00BB0C2F" w:rsidRDefault="00BB0C2F" w:rsidP="003A0644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543E0F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543E0F">
              <w:rPr>
                <w:sz w:val="28"/>
                <w:szCs w:val="28"/>
                <w:lang w:val="ru-RU"/>
              </w:rPr>
              <w:t>Всемирный день с ненормативной лексикой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FE6A6B" w:rsidRDefault="000E5B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</w:t>
            </w:r>
            <w:proofErr w:type="gramStart"/>
            <w:r>
              <w:rPr>
                <w:sz w:val="28"/>
                <w:szCs w:val="28"/>
                <w:lang w:val="ru-RU"/>
              </w:rPr>
              <w:t>я-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предметники</w:t>
            </w: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543E0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российской науки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День памяти о россиянах, исполнявших </w:t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>служебный долг за пределами Отечества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</w:t>
            </w:r>
            <w:r>
              <w:rPr>
                <w:sz w:val="28"/>
                <w:szCs w:val="28"/>
                <w:lang w:val="ru-RU"/>
              </w:rPr>
              <w:lastRenderedPageBreak/>
              <w:t>руководитель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lastRenderedPageBreak/>
              <w:t xml:space="preserve">120 лет со дня рождения татарского поэта, героя Советского Союза М. </w:t>
            </w:r>
            <w:proofErr w:type="spellStart"/>
            <w:r>
              <w:rPr>
                <w:rStyle w:val="af7"/>
                <w:b w:val="0"/>
                <w:sz w:val="28"/>
                <w:szCs w:val="28"/>
                <w:lang w:val="ru-RU"/>
              </w:rPr>
              <w:t>Джалиля</w:t>
            </w:r>
            <w:proofErr w:type="spellEnd"/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 (1906-1944)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5B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татарского языка, педагог-организатор</w:t>
            </w:r>
          </w:p>
        </w:tc>
      </w:tr>
      <w:tr w:rsidR="00BB0C2F" w:rsidRPr="007A3983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7A3983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родного языка</w:t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  <w:r>
              <w:rPr>
                <w:rStyle w:val="af7"/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7A3983" w:rsidRDefault="000E5B1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7A3983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февраля</w:t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543E0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</w:t>
            </w:r>
            <w:proofErr w:type="gramStart"/>
            <w:r>
              <w:rPr>
                <w:sz w:val="28"/>
                <w:szCs w:val="28"/>
                <w:lang w:val="ru-RU"/>
              </w:rPr>
              <w:t>я-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предметники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170 лет со дня рождения русского художника</w:t>
            </w:r>
          </w:p>
          <w:p w:rsidR="00BB0C2F" w:rsidRPr="00686960" w:rsidRDefault="00BB0C2F">
            <w:pPr>
              <w:jc w:val="left"/>
              <w:rPr>
                <w:rStyle w:val="af7"/>
                <w:b w:val="0"/>
                <w:bCs w:val="0"/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М. А. Врубеля (1856—1910)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9B3AEA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ИЗО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Всемирный день поэзии</w:t>
            </w:r>
          </w:p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(чтение вслух, конкурс чтецов)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9B3AEA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литературы</w:t>
            </w:r>
            <w:r w:rsidR="009B3AEA">
              <w:rPr>
                <w:sz w:val="28"/>
                <w:szCs w:val="28"/>
                <w:lang w:val="ru-RU"/>
              </w:rPr>
              <w:t>, начальных классов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Всемирный день Земли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9B3AEA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руководитель,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9B3AEA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24-30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</w:t>
            </w:r>
            <w:r w:rsidR="009B3AEA">
              <w:rPr>
                <w:sz w:val="28"/>
                <w:szCs w:val="28"/>
                <w:lang w:val="ru-RU"/>
              </w:rPr>
              <w:t xml:space="preserve"> музыки,</w:t>
            </w:r>
            <w:r>
              <w:rPr>
                <w:sz w:val="28"/>
                <w:szCs w:val="28"/>
                <w:lang w:val="ru-RU"/>
              </w:rPr>
              <w:t xml:space="preserve"> начальных классов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Международный день театра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9B3AEA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марта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классов,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театра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12795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E12795">
              <w:rPr>
                <w:sz w:val="28"/>
                <w:szCs w:val="28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F21280" w:rsidRDefault="006E340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 апреля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учитель истории, советник по воспитанию</w:t>
            </w:r>
          </w:p>
        </w:tc>
      </w:tr>
      <w:tr w:rsidR="0083186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Pr="00E12795" w:rsidRDefault="006F45F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воинской славы России. День Победы в Великой Отечественной войне.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Default="006E340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6F45F8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Default="006F45F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6F" w:rsidRDefault="006F45F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учитель истории, 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 лет со дня рождения русского писателя, драматурга Михаила Афанасьевича Булгакова (1891 – 1940);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ОДНРК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  по воспитанию</w:t>
            </w:r>
          </w:p>
        </w:tc>
      </w:tr>
      <w:tr w:rsidR="00BB0C2F" w:rsidRPr="00686960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215 лет со дня рождения русского литературного критика</w:t>
            </w:r>
          </w:p>
          <w:p w:rsidR="00BB0C2F" w:rsidRPr="00686960" w:rsidRDefault="00686960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В. Г.</w:t>
            </w:r>
            <w:r w:rsidR="00BB0C2F">
              <w:rPr>
                <w:rStyle w:val="af7"/>
                <w:b w:val="0"/>
                <w:sz w:val="28"/>
                <w:szCs w:val="28"/>
                <w:lang w:val="ru-RU"/>
              </w:rPr>
              <w:t xml:space="preserve"> Белинского (1811 – 1848)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мая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Литературы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50AD4" w:rsidRDefault="00BB0C2F">
            <w:pPr>
              <w:jc w:val="left"/>
              <w:rPr>
                <w:sz w:val="28"/>
                <w:szCs w:val="28"/>
                <w:lang w:val="ru-RU"/>
              </w:rPr>
            </w:pPr>
            <w:r w:rsidRPr="00E50AD4">
              <w:rPr>
                <w:sz w:val="28"/>
                <w:szCs w:val="28"/>
                <w:lang w:val="ru-RU"/>
              </w:rPr>
              <w:t xml:space="preserve">Согласно индивидуальным планам учителей-предметников  </w:t>
            </w:r>
          </w:p>
        </w:tc>
      </w:tr>
      <w:tr w:rsidR="00BB0C2F" w:rsidRPr="00686960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50AD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Знакомство (встреча) с классами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Август-сентябрь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 актива классов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Составление социальных паспортов класса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6F111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Инструктажи по общей   безопасности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8696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94F8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Родительское собрание с родителями Знакомство с Уставом школы, правилами распорядка школьной жизни.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классные руководители</w:t>
            </w:r>
          </w:p>
        </w:tc>
      </w:tr>
      <w:tr w:rsidR="00BB0C2F" w:rsidRPr="00093CF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E340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МО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внеурочных занятий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»,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 </w:t>
            </w:r>
            <w:proofErr w:type="gramStart"/>
            <w:r>
              <w:rPr>
                <w:sz w:val="28"/>
                <w:szCs w:val="28"/>
                <w:lang w:val="ru-RU"/>
              </w:rPr>
              <w:t>Россия-мои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горизонты»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9006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плану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«Боль Беслана», посвященный Дню солидарности в борьбе с терроризмом (03.09) (Общешкольная Минута молчания)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900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> 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(Классный час)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900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истории, классный руководитель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пожилых людей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900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родители,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учителя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9006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C40E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врача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E50AD4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C40E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«День народного единства»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Всероссийский день чтения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(Акция читаем в классе, читаем семьей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3238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3238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 по ВР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Матери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Праздник мам, онлайн акции </w:t>
            </w:r>
            <w:r w:rsidR="00761C9E">
              <w:rPr>
                <w:sz w:val="28"/>
                <w:szCs w:val="28"/>
                <w:lang w:val="ru-RU"/>
              </w:rPr>
              <w:t xml:space="preserve">с </w:t>
            </w:r>
            <w:r>
              <w:rPr>
                <w:sz w:val="28"/>
                <w:szCs w:val="28"/>
                <w:lang w:val="ru-RU"/>
              </w:rPr>
              <w:t>поздравление</w:t>
            </w:r>
            <w:r w:rsidR="00761C9E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маме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3238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родители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отца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Флешмоб «Общее дело с отцом»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руководители, родители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утверждения Государственного Герба РФ (1993)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  <w:lang w:val="ru-RU"/>
              </w:rPr>
              <w:t>30 ноября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Единый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урок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человека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FA148D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FA148D" w:rsidRDefault="00FA148D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Классные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«Жизнь на кончиках пальцев» ко Всемирному дню азбуки Брайля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ru-RU"/>
              </w:rPr>
              <w:t xml:space="preserve"> января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Единый урок мужества, посвященный</w:t>
            </w:r>
            <w:r>
              <w:rPr>
                <w:sz w:val="28"/>
                <w:szCs w:val="28"/>
              </w:rPr>
              <w:t> 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7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посвященные Дню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5 февраля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защитника Отечества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Масленица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февраля -2 марта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час, посвященный</w:t>
            </w:r>
            <w:r>
              <w:rPr>
                <w:sz w:val="28"/>
                <w:szCs w:val="28"/>
              </w:rPr>
              <w:t> 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Дню воссоединения Крыма и России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  <w:lang w:val="ru-RU"/>
              </w:rPr>
              <w:t xml:space="preserve"> марта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Общешкольная зарядка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физкультуры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lang w:val="ru-RU"/>
              </w:rPr>
              <w:t xml:space="preserve">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</w:tc>
      </w:tr>
      <w:tr w:rsidR="00BB0C2F" w:rsidRPr="00E82A82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«Мы разные, но мы равны»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5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D4F5B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81-летие  Великой Победы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час «Это наша победа»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7-8-9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музеев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(экскурсия в музеи региона)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</w:pPr>
            <w:r>
              <w:rPr>
                <w:sz w:val="28"/>
                <w:szCs w:val="28"/>
                <w:lang w:val="ru-RU"/>
              </w:rPr>
              <w:t xml:space="preserve">18 мая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A148D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детских общественных организаций России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 мая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>
            <w:pPr>
              <w:tabs>
                <w:tab w:val="left" w:pos="851"/>
              </w:tabs>
              <w:jc w:val="left"/>
              <w:rPr>
                <w:b/>
                <w:sz w:val="28"/>
                <w:szCs w:val="28"/>
                <w:lang w:val="ru-RU"/>
              </w:rPr>
            </w:pPr>
          </w:p>
          <w:p w:rsidR="00BB0C2F" w:rsidRDefault="00BB0C2F" w:rsidP="00FD4F5B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Создание (корректировка) родительского комитета, планирование его работы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Информационное оповещение через школьный сайт, виртуальную школу, мессенджер в ВК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82016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Родительское собрание </w:t>
            </w:r>
            <w:r w:rsidR="00820166">
              <w:rPr>
                <w:sz w:val="28"/>
                <w:szCs w:val="28"/>
                <w:lang w:val="ru-RU"/>
              </w:rPr>
              <w:t>«Особенности воспитания и социализации школьников»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41705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BB0C2F" w:rsidRPr="00C255E1">
        <w:trPr>
          <w:trHeight w:val="660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Дискуссионн</w:t>
            </w:r>
            <w:r w:rsidR="00FA148D">
              <w:rPr>
                <w:sz w:val="28"/>
                <w:szCs w:val="28"/>
                <w:lang w:val="ru-RU"/>
              </w:rPr>
              <w:t>ый клуб «Родительский лекторий».</w:t>
            </w:r>
            <w:r w:rsidR="00820166">
              <w:rPr>
                <w:sz w:val="28"/>
                <w:szCs w:val="28"/>
                <w:lang w:val="ru-RU"/>
              </w:rPr>
              <w:t xml:space="preserve"> </w:t>
            </w:r>
            <w:r w:rsidR="00FA148D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бсуждение наиболее острых вопросов воспитания детей.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820166" w:rsidRDefault="0082016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820166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820166" w:rsidRDefault="00BB0C2F">
            <w:pPr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1 раз в четверть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Администрация, социальный педагог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820166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82016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к ГИА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консультаций по вопросам сдачи ГИА с родителями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Педагог-психолог, классный руководитель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820166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 плану к</w:t>
            </w:r>
            <w:r>
              <w:rPr>
                <w:sz w:val="28"/>
                <w:szCs w:val="28"/>
              </w:rPr>
              <w:t>л</w:t>
            </w:r>
            <w:proofErr w:type="spellStart"/>
            <w:r>
              <w:rPr>
                <w:sz w:val="28"/>
                <w:szCs w:val="28"/>
                <w:lang w:val="ru-RU"/>
              </w:rPr>
              <w:t>ассных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  <w:lang w:val="ru-RU"/>
              </w:rPr>
              <w:t>оводителей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мероприятий, посвященных Году защитников Отечества, «Последний звонок» и др.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Работа Совета профилактики с </w:t>
            </w:r>
          </w:p>
          <w:p w:rsidR="00BB0C2F" w:rsidRDefault="00BB0C2F">
            <w:pPr>
              <w:pStyle w:val="ParaAttribute3"/>
              <w:ind w:right="0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плану Совета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1B3D6B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Участие родителей в проведении общешкольных, классных мероприятий: День знаний, мероприятиях </w:t>
            </w: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Дню семьи, День победы и др.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Индивидуальные планы классных руководителей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0A482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 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«Функциональная грамотность»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Курс «Моя Россия – мои горизонты»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    по 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выбору учителей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 школы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BB0C2F" w:rsidTr="0028798B">
        <w:trPr>
          <w:trHeight w:val="668"/>
        </w:trPr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Делегирование обучающихся в Совет старшеклассников, Движение первых,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Юнармия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,  «Волонтеры Победы»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Совместная организация работы волонтеров  и отряда </w:t>
            </w:r>
            <w:proofErr w:type="spellStart"/>
            <w:r>
              <w:rPr>
                <w:sz w:val="28"/>
                <w:szCs w:val="28"/>
                <w:lang w:val="ru-RU"/>
              </w:rPr>
              <w:t>Юнармия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(индивидуальные планы работы)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Движения первых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749AD" w:rsidP="000749A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Работа в соответствии с планом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i/>
                <w:sz w:val="28"/>
                <w:szCs w:val="28"/>
                <w:lang w:val="ru-RU" w:eastAsia="ru-RU"/>
              </w:rPr>
            </w:pPr>
            <w:r>
              <w:rPr>
                <w:i/>
                <w:sz w:val="28"/>
                <w:szCs w:val="28"/>
                <w:lang w:val="ru-RU" w:eastAsia="ru-RU"/>
              </w:rPr>
              <w:t>1</w:t>
            </w:r>
            <w:r w:rsidR="000749AD">
              <w:rPr>
                <w:i/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749AD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E32A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педагог-организатор, советник по воспитанию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«Общественные объединения»</w:t>
            </w:r>
            <w:r>
              <w:rPr>
                <w:lang w:val="ru-RU"/>
              </w:rPr>
              <w:t xml:space="preserve"> 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b/>
                <w:sz w:val="28"/>
                <w:szCs w:val="28"/>
                <w:lang w:val="ru-RU" w:eastAsia="ru-RU"/>
              </w:rPr>
              <w:t>Движение Первых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Международная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Письмо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46255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BB0C2F" w:rsidRDefault="005E32A9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м</w:t>
            </w:r>
            <w:proofErr w:type="gram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5E32A9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Второе полугодие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E603C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</w:t>
            </w:r>
            <w:r w:rsidR="00730348">
              <w:rPr>
                <w:rFonts w:eastAsia="Batang;??;MS Mincho"/>
                <w:sz w:val="28"/>
                <w:szCs w:val="28"/>
                <w:lang w:val="ru-RU" w:eastAsia="ru-RU"/>
              </w:rPr>
              <w:t>одители, 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</w:t>
            </w:r>
            <w:r w:rsidR="00730348">
              <w:rPr>
                <w:rFonts w:eastAsia="Batang;??;MS Mincho"/>
                <w:sz w:val="28"/>
                <w:szCs w:val="28"/>
                <w:lang w:val="ru-RU" w:eastAsia="ru-RU"/>
              </w:rPr>
              <w:t>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lastRenderedPageBreak/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Окна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Победы</w:t>
            </w:r>
            <w:proofErr w:type="spellEnd"/>
            <w:r>
              <w:rPr>
                <w:rFonts w:eastAsia="SimSun;宋体"/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>202</w:t>
            </w:r>
            <w:r>
              <w:rPr>
                <w:rFonts w:eastAsia="SimSun;宋体"/>
                <w:sz w:val="28"/>
                <w:szCs w:val="28"/>
                <w:lang w:val="ru-RU"/>
              </w:rPr>
              <w:t>6</w:t>
            </w:r>
            <w:r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</w:t>
            </w:r>
            <w:r w:rsidR="00730348">
              <w:rPr>
                <w:rFonts w:eastAsia="Batang;??;MS Mincho"/>
                <w:sz w:val="28"/>
                <w:szCs w:val="28"/>
                <w:lang w:val="ru-RU" w:eastAsia="ru-RU"/>
              </w:rPr>
              <w:t>одители, Советник по воспитанию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Всероссийская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акция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Свеча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>202</w:t>
            </w:r>
            <w:r>
              <w:rPr>
                <w:rFonts w:eastAsia="SimSun;宋体"/>
                <w:sz w:val="28"/>
                <w:szCs w:val="28"/>
                <w:lang w:val="ru-RU"/>
              </w:rPr>
              <w:t>6</w:t>
            </w:r>
            <w:r>
              <w:rPr>
                <w:rFonts w:eastAsia="SimSun;宋体"/>
                <w:sz w:val="28"/>
                <w:szCs w:val="28"/>
              </w:rPr>
              <w:t xml:space="preserve"> г.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73034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A60921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BB0C2F" w:rsidRDefault="0073034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м</w:t>
            </w:r>
            <w:proofErr w:type="gram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Календарь дней единых действий (15):  </w:t>
            </w:r>
          </w:p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1. День Победы.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Памяти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скорби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Защитника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>.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Неизвестного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солдата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Героев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Отечества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солидарности борьбы с терроризмом.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воссоединения Крыма с Россией. </w:t>
            </w:r>
          </w:p>
          <w:p w:rsidR="00BB0C2F" w:rsidRPr="00B63416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разгрома советскими войсками немецких войск в Курской битве.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Конституции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Российской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Федерации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Государственного флага Российской Федерации.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</w:rPr>
            </w:pPr>
            <w:proofErr w:type="spellStart"/>
            <w:r>
              <w:rPr>
                <w:rFonts w:eastAsia="SimSun;宋体"/>
                <w:sz w:val="28"/>
                <w:szCs w:val="28"/>
              </w:rPr>
              <w:t>День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народного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единства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 xml:space="preserve">День Воздушно-космических сил РФ. </w:t>
            </w:r>
          </w:p>
          <w:p w:rsidR="00BB0C2F" w:rsidRDefault="00BB0C2F">
            <w:pPr>
              <w:widowControl/>
              <w:numPr>
                <w:ilvl w:val="0"/>
                <w:numId w:val="12"/>
              </w:numPr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День Военно-морского флота РФ.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Советник по воспитанию</w:t>
            </w:r>
          </w:p>
          <w:p w:rsidR="00BB0C2F" w:rsidRDefault="0073034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м</w:t>
            </w:r>
            <w:proofErr w:type="gram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Юнармия</w:t>
            </w:r>
            <w:proofErr w:type="spell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Комплекс всероссийских мероприятий и акций, приуроченных к памятным датам истории Отечества Комплекс мероприятий «Хранители истории»</w:t>
            </w:r>
            <w:proofErr w:type="gramStart"/>
            <w:r>
              <w:rPr>
                <w:rFonts w:eastAsia="SimSun;宋体"/>
                <w:sz w:val="28"/>
                <w:szCs w:val="28"/>
                <w:lang w:val="ru-RU"/>
              </w:rPr>
              <w:t xml:space="preserve"> :</w:t>
            </w:r>
            <w:proofErr w:type="gramEnd"/>
          </w:p>
          <w:p w:rsidR="00BB0C2F" w:rsidRDefault="00BB0C2F">
            <w:pPr>
              <w:widowControl/>
              <w:jc w:val="left"/>
              <w:rPr>
                <w:rFonts w:eastAsia="SimSun;宋体"/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 xml:space="preserve">1. Всероссийская акция «Верни Герою имя». </w:t>
            </w:r>
          </w:p>
          <w:p w:rsidR="00BB0C2F" w:rsidRDefault="00BB0C2F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lastRenderedPageBreak/>
              <w:t xml:space="preserve">Всероссийская акция «Трудовая доблесть. Лица Победы». </w:t>
            </w:r>
          </w:p>
          <w:p w:rsidR="00BB0C2F" w:rsidRDefault="00BB0C2F">
            <w:pPr>
              <w:widowControl/>
              <w:numPr>
                <w:ilvl w:val="0"/>
                <w:numId w:val="7"/>
              </w:num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SimSun;宋体"/>
                <w:sz w:val="28"/>
                <w:szCs w:val="28"/>
                <w:lang w:val="ru-RU"/>
              </w:rPr>
              <w:t>Всероссийская акция «Равнение на героев».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SimSun;宋体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SimSun;宋体"/>
                <w:sz w:val="28"/>
                <w:szCs w:val="28"/>
              </w:rPr>
              <w:t>течение</w:t>
            </w:r>
            <w:proofErr w:type="spellEnd"/>
            <w:r>
              <w:rPr>
                <w:rFonts w:eastAsia="SimSun;宋体"/>
                <w:sz w:val="28"/>
                <w:szCs w:val="28"/>
              </w:rPr>
              <w:t xml:space="preserve"> </w:t>
            </w:r>
            <w:r>
              <w:rPr>
                <w:rFonts w:eastAsia="SimSun;宋体"/>
                <w:sz w:val="28"/>
                <w:szCs w:val="28"/>
                <w:lang w:val="ru-RU"/>
              </w:rPr>
              <w:t>года</w:t>
            </w:r>
            <w:r>
              <w:rPr>
                <w:rFonts w:eastAsia="SimSun;宋体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по воспитанию</w:t>
            </w:r>
          </w:p>
          <w:p w:rsidR="00BB0C2F" w:rsidRDefault="00516FC2">
            <w:pPr>
              <w:widowControl/>
              <w:jc w:val="left"/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м</w:t>
            </w:r>
            <w:proofErr w:type="gram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.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д</w:t>
            </w:r>
            <w:proofErr w:type="gram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иректора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>по</w:t>
            </w:r>
            <w:proofErr w:type="spellEnd"/>
            <w:r w:rsidR="00BB0C2F">
              <w:rPr>
                <w:rFonts w:eastAsia="Batang;??;MS Mincho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BB0C2F">
        <w:tc>
          <w:tcPr>
            <w:tcW w:w="8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157238" w:rsidP="00157238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lastRenderedPageBreak/>
              <w:t xml:space="preserve">                                   </w:t>
            </w:r>
            <w:r w:rsidR="00BB0C2F">
              <w:rPr>
                <w:b/>
                <w:iCs/>
                <w:sz w:val="28"/>
                <w:szCs w:val="28"/>
                <w:lang w:val="ru-RU"/>
              </w:rPr>
              <w:t>Модуль «Профориентация»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социальными проектами, практической направленности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рамках </w:t>
            </w:r>
            <w:proofErr w:type="spellStart"/>
            <w:r>
              <w:rPr>
                <w:sz w:val="28"/>
                <w:szCs w:val="28"/>
              </w:rPr>
              <w:t>профминимума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предметники 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 цифровых электронных обра</w:t>
            </w:r>
            <w:r w:rsidR="00B75F0C">
              <w:rPr>
                <w:sz w:val="28"/>
                <w:szCs w:val="28"/>
              </w:rPr>
              <w:t xml:space="preserve">зовательных ресурсов, при  </w:t>
            </w:r>
            <w:r>
              <w:rPr>
                <w:sz w:val="28"/>
                <w:szCs w:val="28"/>
              </w:rPr>
              <w:t>знакомс</w:t>
            </w:r>
            <w:r w:rsidR="00B75F0C">
              <w:rPr>
                <w:sz w:val="28"/>
                <w:szCs w:val="28"/>
              </w:rPr>
              <w:t>тве</w:t>
            </w:r>
            <w:r>
              <w:rPr>
                <w:sz w:val="28"/>
                <w:szCs w:val="28"/>
              </w:rPr>
              <w:t xml:space="preserve"> с профессиями, согласно теме урока.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5B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учителя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-п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BB0C2F" w:rsidRPr="00EA1A15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</w:pP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 Дню учителя - День дублера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A1A15" w:rsidP="00EA1A15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Октябрь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 учителя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-п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редметники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спасателя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гостях специалисты МЧС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27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</w:pP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,  в рамках встреч: </w:t>
            </w:r>
          </w:p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-с участниками СВО </w:t>
            </w:r>
          </w:p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(профессии военнослужащих: военной медсестры,</w:t>
            </w:r>
          </w:p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минеров, военных водителей, строителей, снайперов).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работниками МЧС, полиции.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(профессии следователя, дознавателя, кинолога,  участкового, эксперто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криминалистов пожарных расчетов и др. 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 лет со</w:t>
            </w:r>
            <w:r w:rsidR="0058375B">
              <w:rPr>
                <w:sz w:val="28"/>
                <w:szCs w:val="28"/>
              </w:rPr>
              <w:t xml:space="preserve"> дня рождения русского хирурга, </w:t>
            </w:r>
            <w:r>
              <w:rPr>
                <w:sz w:val="28"/>
                <w:szCs w:val="28"/>
              </w:rPr>
              <w:t>профессора Н. В. Склифосовского (1836–1904) (профессия врача)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8375B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В рамках </w:t>
            </w:r>
            <w:proofErr w:type="spellStart"/>
            <w:r>
              <w:rPr>
                <w:sz w:val="28"/>
                <w:szCs w:val="28"/>
              </w:rPr>
              <w:t>профпробы</w:t>
            </w:r>
            <w:proofErr w:type="spellEnd"/>
            <w:r>
              <w:rPr>
                <w:sz w:val="28"/>
                <w:szCs w:val="28"/>
              </w:rPr>
              <w:t xml:space="preserve">,  устройство детей через центр временной занятости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работу в добровольческих отрядах, по оформлению  школьных территорий,</w:t>
            </w:r>
          </w:p>
          <w:p w:rsidR="00BB0C2F" w:rsidRDefault="00BB0C2F" w:rsidP="003068D7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 xml:space="preserve">работа по   проекту «Дизайн школьного двора»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C07C4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-май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Месячник профориентации в школе: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конкурс проектов «Профессии 21 века»;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диагностика;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тестирование «Профессия, которая мне подходит»</w:t>
            </w:r>
          </w:p>
          <w:p w:rsidR="00BB0C2F" w:rsidRDefault="00BB0C2F">
            <w:pPr>
              <w:pStyle w:val="ParaAttribute5"/>
              <w:ind w:right="0"/>
              <w:jc w:val="left"/>
            </w:pPr>
            <w:r>
              <w:rPr>
                <w:sz w:val="28"/>
                <w:szCs w:val="28"/>
              </w:rPr>
              <w:t>- индивидуальные консультации учащихся школьными психологами и учителями, реализующими профессиональные программы.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групповые и индивидуальные консультации</w:t>
            </w:r>
            <w:r w:rsidR="00C07C42">
              <w:rPr>
                <w:sz w:val="28"/>
                <w:szCs w:val="28"/>
              </w:rPr>
              <w:t xml:space="preserve"> с учащимися выпускных классов, </w:t>
            </w:r>
            <w:r>
              <w:rPr>
                <w:sz w:val="28"/>
                <w:szCs w:val="28"/>
              </w:rPr>
              <w:t>представителями вузов.</w:t>
            </w:r>
          </w:p>
          <w:p w:rsidR="00BB0C2F" w:rsidRDefault="00BB0C2F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информационных материалов н</w:t>
            </w:r>
            <w:r w:rsidR="00C07C42">
              <w:rPr>
                <w:sz w:val="28"/>
                <w:szCs w:val="28"/>
              </w:rPr>
              <w:t xml:space="preserve">а стенде о профессиях и учебных </w:t>
            </w:r>
            <w:r>
              <w:rPr>
                <w:sz w:val="28"/>
                <w:szCs w:val="28"/>
              </w:rPr>
              <w:t>заведени</w:t>
            </w:r>
            <w:r w:rsidR="00C07C42">
              <w:rPr>
                <w:sz w:val="28"/>
                <w:szCs w:val="28"/>
              </w:rPr>
              <w:t>ях страны и области (постоянно)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A6E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директора  по ВР,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Социальный педагог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DF4A9E">
            <w:pPr>
              <w:pStyle w:val="ParaAttribute5"/>
              <w:ind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Встречи с </w:t>
            </w:r>
            <w:r w:rsidR="00BB0C2F">
              <w:rPr>
                <w:sz w:val="28"/>
                <w:szCs w:val="28"/>
              </w:rPr>
              <w:t xml:space="preserve"> представи</w:t>
            </w:r>
            <w:r>
              <w:rPr>
                <w:sz w:val="28"/>
                <w:szCs w:val="28"/>
              </w:rPr>
              <w:t xml:space="preserve">телями </w:t>
            </w:r>
            <w:proofErr w:type="spellStart"/>
            <w:r>
              <w:rPr>
                <w:sz w:val="28"/>
                <w:szCs w:val="28"/>
              </w:rPr>
              <w:t>ССУЗов</w:t>
            </w:r>
            <w:proofErr w:type="spellEnd"/>
            <w:r>
              <w:rPr>
                <w:sz w:val="28"/>
                <w:szCs w:val="28"/>
              </w:rPr>
              <w:t>, СПО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DF4A9E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DF4A9E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="00DF4A9E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="00DF4A9E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="00DF4A9E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7E3A3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«Общешкольные дела»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Торжественная л</w:t>
            </w:r>
            <w:proofErr w:type="spellStart"/>
            <w:r>
              <w:rPr>
                <w:sz w:val="28"/>
                <w:szCs w:val="28"/>
              </w:rPr>
              <w:t>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Первый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заместитель </w:t>
            </w:r>
            <w:r w:rsidR="0086242A">
              <w:rPr>
                <w:rFonts w:eastAsia="Batang;??;MS Mincho"/>
                <w:sz w:val="28"/>
                <w:szCs w:val="28"/>
                <w:lang w:val="ru-RU" w:eastAsia="ru-RU"/>
              </w:rPr>
              <w:t>директора по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сентября: День окончания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Второй мировой войны, День солидарности в борьбе с терроризмом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октября: День пожилых людей;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86242A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г-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организатор, к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506D5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День учителя в школе: поздравление  учителей, учителей-ветеранов педагогического труда, День самоуп</w:t>
            </w:r>
            <w:r w:rsidR="00506D5F">
              <w:rPr>
                <w:sz w:val="28"/>
                <w:szCs w:val="28"/>
                <w:lang w:val="ru-RU"/>
              </w:rPr>
              <w:t>равления, концертная программа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  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 организатор,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BB0C2F" w:rsidRPr="00EC0202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2D2BA5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8"/>
                <w:szCs w:val="28"/>
                <w:lang w:val="ru-RU"/>
              </w:rPr>
              <w:t xml:space="preserve"> выставка рисунков, фотографий, акции по поздравлению мам с Днем матери, общешкольное родительское собрание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Ноябрь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BB0C2F" w:rsidRDefault="00BB0C2F" w:rsidP="00EC020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</w:t>
            </w:r>
            <w:r w:rsidR="00506D5F">
              <w:rPr>
                <w:rFonts w:eastAsia="Batang;??;MS Mincho"/>
                <w:sz w:val="28"/>
                <w:szCs w:val="28"/>
                <w:lang w:val="ru-RU" w:eastAsia="ru-RU"/>
              </w:rPr>
              <w:t>ли</w:t>
            </w:r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 памяти «День неизвестного солдата»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День  Героев Отечества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декабрь-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</w:t>
            </w:r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советник по воспитанию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Всемирный день борьбы со СПИДом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Педагог-организатор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«День Конституции»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12 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декады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14-31 декабрь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-о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рганизатор,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музыки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 памяти «Блокада Ленинграда»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="00EC0202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3C2376" w:rsidRDefault="00BB0C2F" w:rsidP="009F3225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Презентация   «Пионеры-герои», акция «Письмо солдату», конкурс плакатов и рисунков, Уроки мужества. Спортивные турниры среди мальчиков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Февраль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0B31C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Педагог-организатор, классные руководители, </w:t>
            </w:r>
            <w:proofErr w:type="spellStart"/>
            <w:r w:rsidR="000B31C3"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 w:rsidR="000B31C3"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 w:rsidR="000B31C3"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 w:rsidR="000B31C3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Марта в школе: концертная  программа для учителей</w:t>
            </w:r>
            <w:r w:rsidR="000B31C3">
              <w:rPr>
                <w:sz w:val="28"/>
                <w:szCs w:val="28"/>
                <w:lang w:val="ru-RU"/>
              </w:rPr>
              <w:t xml:space="preserve"> и мам</w:t>
            </w:r>
            <w:r>
              <w:rPr>
                <w:sz w:val="28"/>
                <w:szCs w:val="28"/>
                <w:lang w:val="ru-RU"/>
              </w:rPr>
              <w:t xml:space="preserve">  «Весна улыбки, женщины» 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девочек по классам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Март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Педагог-организатор,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E82A82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 марта День воссоединения</w:t>
            </w:r>
            <w:r w:rsidR="00D364FA">
              <w:rPr>
                <w:sz w:val="28"/>
                <w:szCs w:val="28"/>
                <w:lang w:val="ru-RU"/>
              </w:rPr>
              <w:t xml:space="preserve"> с Крымом (акции, </w:t>
            </w:r>
            <w:proofErr w:type="spellStart"/>
            <w:r w:rsidR="00D364FA">
              <w:rPr>
                <w:sz w:val="28"/>
                <w:szCs w:val="28"/>
                <w:lang w:val="ru-RU"/>
              </w:rPr>
              <w:t>флешмоб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B31C3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по воспитанию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57513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164D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педаго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г-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организатор, 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космонавтики: выставка рисунков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ИЗО</w:t>
            </w:r>
            <w:proofErr w:type="gram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81-летие Великой победы </w:t>
            </w:r>
          </w:p>
          <w:p w:rsidR="00BB0C2F" w:rsidRDefault="00BB0C2F" w:rsidP="003164D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Дню Победы: акции «Бессмертный полк», «С праздником, ветераны!», проект «Окна Победы» и  другие (отдельный план).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Торжеств</w:t>
            </w:r>
            <w:proofErr w:type="spellStart"/>
            <w:r>
              <w:rPr>
                <w:sz w:val="28"/>
                <w:szCs w:val="28"/>
              </w:rPr>
              <w:t>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Последний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педагог -организатор,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музыки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Социальное партнерство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</w:t>
            </w:r>
            <w:r>
              <w:rPr>
                <w:sz w:val="28"/>
                <w:szCs w:val="28"/>
              </w:rPr>
              <w:lastRenderedPageBreak/>
              <w:t>енный</w:t>
            </w:r>
            <w:proofErr w:type="spellEnd"/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0D43B5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B0C2F" w:rsidRDefault="00BB0C2F" w:rsidP="000D43B5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проведения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0D43B5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Социальные</w:t>
            </w:r>
            <w:proofErr w:type="spellEnd"/>
          </w:p>
          <w:p w:rsidR="00BB0C2F" w:rsidRDefault="00BB0C2F" w:rsidP="000D43B5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партнеры</w:t>
            </w:r>
            <w:proofErr w:type="spell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Осенний кросс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(школьный и городской этапы)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Сентябрь - 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 w:rsidRPr="002B6885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работников ГКУ «</w:t>
            </w:r>
            <w:proofErr w:type="spellStart"/>
            <w:r>
              <w:rPr>
                <w:sz w:val="28"/>
                <w:szCs w:val="28"/>
                <w:lang w:val="ru-RU"/>
              </w:rPr>
              <w:t>Зайлес</w:t>
            </w:r>
            <w:proofErr w:type="spellEnd"/>
            <w:r>
              <w:rPr>
                <w:sz w:val="28"/>
                <w:szCs w:val="28"/>
                <w:lang w:val="ru-RU"/>
              </w:rPr>
              <w:t>» с профессиональным праздником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F58CC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ГКУ «</w:t>
            </w:r>
            <w:proofErr w:type="spellStart"/>
            <w:r>
              <w:rPr>
                <w:sz w:val="28"/>
                <w:szCs w:val="28"/>
                <w:lang w:val="ru-RU"/>
              </w:rPr>
              <w:t>Зайлес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BB0C2F" w:rsidRPr="002B6885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работников ДОУ «Рябинка» с Днем работника дошкольного воспитания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27 сентября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827C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ДОУ «Рябинка»</w:t>
            </w:r>
          </w:p>
        </w:tc>
      </w:tr>
      <w:tr w:rsidR="00BB0C2F" w:rsidRPr="006827C8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Декабрь-январь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827C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ТОС п. Мирный, ГДК</w:t>
            </w:r>
          </w:p>
        </w:tc>
      </w:tr>
      <w:tr w:rsidR="00BB0C2F" w:rsidRPr="00E82A82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«Дарите книги с любовью»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4F2FB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="006827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марта 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6827C8" w:rsidP="00F8143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Библиотека п.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Мирный</w:t>
            </w:r>
            <w:proofErr w:type="gramEnd"/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6827C8" w:rsidRDefault="00BB0C2F">
            <w:pPr>
              <w:jc w:val="left"/>
              <w:rPr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 xml:space="preserve">Неделя детской и юношеской книги </w:t>
            </w:r>
          </w:p>
          <w:p w:rsidR="00BB0C2F" w:rsidRDefault="00BB0C2F">
            <w:pPr>
              <w:jc w:val="left"/>
              <w:rPr>
                <w:rStyle w:val="af7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sz w:val="28"/>
                <w:szCs w:val="28"/>
                <w:lang w:val="ru-RU"/>
              </w:rPr>
              <w:t>24-30 марта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ф-ал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библиотеки г. Заинск, библиотекарь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075618" w:rsidRDefault="00BB0C2F" w:rsidP="00075618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Волонтерское движение: акции милосердия, </w:t>
            </w:r>
            <w:r w:rsidRPr="00075618">
              <w:rPr>
                <w:sz w:val="28"/>
                <w:szCs w:val="28"/>
                <w:lang w:val="ru-RU"/>
              </w:rPr>
              <w:t>экологические акции.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B0C2F" w:rsidRDefault="00BB0C2F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075618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Май 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Отдел молодежи и отдел культуры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12F19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F" w:rsidRDefault="00A8194F" w:rsidP="004914A6">
            <w:pPr>
              <w:widowControl/>
              <w:rPr>
                <w:b/>
                <w:sz w:val="28"/>
                <w:szCs w:val="28"/>
                <w:lang w:val="ru-RU"/>
              </w:rPr>
            </w:pPr>
          </w:p>
          <w:p w:rsidR="00BB0C2F" w:rsidRDefault="00BB0C2F" w:rsidP="00312F19">
            <w:pPr>
              <w:widowControl/>
              <w:jc w:val="center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«Внешкольные мероприятия»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мероприятий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Дата 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12F19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Посещение </w:t>
            </w:r>
            <w:proofErr w:type="spellStart"/>
            <w:r>
              <w:rPr>
                <w:sz w:val="28"/>
                <w:szCs w:val="28"/>
                <w:lang w:val="ru-RU"/>
              </w:rPr>
              <w:t>Заинского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 краеведческого музея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741A67" w:rsidRDefault="00741A67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 музея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A8194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кинотеатра</w:t>
            </w:r>
            <w:r w:rsidR="00BB0C2F">
              <w:rPr>
                <w:sz w:val="28"/>
                <w:szCs w:val="28"/>
                <w:lang w:val="ru-RU"/>
              </w:rPr>
              <w:t>, просмотр фильмов в рамках проекта «</w:t>
            </w:r>
            <w:proofErr w:type="spellStart"/>
            <w:r w:rsidR="00BB0C2F">
              <w:rPr>
                <w:sz w:val="28"/>
                <w:szCs w:val="28"/>
                <w:lang w:val="ru-RU"/>
              </w:rPr>
              <w:t>Киноуроки</w:t>
            </w:r>
            <w:proofErr w:type="spellEnd"/>
            <w:r w:rsidR="00BB0C2F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41A6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выездных мероприятий театральных представлений и цирковых представлений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мере поступления заявок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BB0C2F" w:rsidTr="003A0644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фестивалях и конкурсах города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Внеклассные праздничные мероприятия к 8 марта </w:t>
            </w:r>
          </w:p>
          <w:p w:rsidR="00BB0C2F" w:rsidRDefault="00BB0C2F" w:rsidP="003A0644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 февраля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72DC2" w:rsidP="003A064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</w:p>
          <w:p w:rsidR="00BB0C2F" w:rsidRDefault="00BB0C2F" w:rsidP="003A0644">
            <w:pPr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родители</w:t>
            </w:r>
          </w:p>
          <w:p w:rsidR="00BB0C2F" w:rsidRDefault="00BB0C2F" w:rsidP="003A0644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B2897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Модуль «Адаптация детей-мигрантов»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A8194F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 xml:space="preserve">всего класса </w:t>
            </w:r>
            <w:r>
              <w:rPr>
                <w:rFonts w:eastAsia="Arial"/>
                <w:sz w:val="28"/>
                <w:szCs w:val="28"/>
                <w:lang w:val="ru-RU"/>
              </w:rPr>
              <w:lastRenderedPageBreak/>
              <w:t>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участием детей мигрантов: уроки добра, адаптационные игры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упражнения, фестивали, конкурсы, дебаты, деловые игры по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правовым вопросам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sz w:val="28"/>
                <w:szCs w:val="28"/>
                <w:lang w:val="ru-RU"/>
              </w:rPr>
              <w:lastRenderedPageBreak/>
              <w:t>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4914A6">
            <w:pPr>
              <w:tabs>
                <w:tab w:val="left" w:pos="1920"/>
              </w:tabs>
              <w:jc w:val="left"/>
              <w:rPr>
                <w:rFonts w:eastAsia="Arial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lastRenderedPageBreak/>
              <w:t>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(законных представителей) детей-мигрантов: консультации, открытые уроки, встречи с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 xml:space="preserve">представителями администрации школы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 w:rsidP="00EB5697">
            <w:pPr>
              <w:widowControl/>
              <w:jc w:val="left"/>
              <w:rPr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Совместные мероприятия для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родителей и</w:t>
            </w:r>
            <w:r>
              <w:rPr>
                <w:rFonts w:eastAsia="Arial"/>
                <w:sz w:val="28"/>
                <w:szCs w:val="28"/>
              </w:rPr>
              <w:t> </w:t>
            </w:r>
            <w:r>
              <w:rPr>
                <w:rFonts w:eastAsia="Arial"/>
                <w:sz w:val="28"/>
                <w:szCs w:val="28"/>
                <w:lang w:val="ru-RU"/>
              </w:rPr>
              <w:t>детей: мастер-классы, соревнования, практикумы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УВР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</w:t>
            </w:r>
          </w:p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 w:rsidRPr="00014DB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tabs>
                <w:tab w:val="left" w:pos="1920"/>
              </w:tabs>
              <w:jc w:val="left"/>
              <w:rPr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 xml:space="preserve">Вступление детей мигрантов в общественные объединения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rStyle w:val="af7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af7"/>
                <w:b w:val="0"/>
                <w:bCs w:val="0"/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tabs>
                <w:tab w:val="left" w:pos="1920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EB2897">
            <w:pPr>
              <w:widowControl/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65598B" w:rsidRDefault="00BB0C2F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65598B">
              <w:rPr>
                <w:b/>
                <w:i/>
                <w:sz w:val="28"/>
                <w:szCs w:val="28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Декада безопасности дорожного движения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Онлайн активности Движения первых «Безопасное движение»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72DC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Конкурс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r>
              <w:rPr>
                <w:sz w:val="28"/>
                <w:szCs w:val="28"/>
              </w:rPr>
              <w:t>Безопасное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колесо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072DC2" w:rsidRDefault="00072DC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команда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71828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Сентябрь, </w:t>
            </w:r>
            <w:r w:rsidR="00BB0C2F"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Руководитель отряда ЮИД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Акция Движения первых «Вежливый пешеход»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072DC2" w:rsidRDefault="00072DC2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Апрель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 Руководитель отряда ЮИД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894805" w:rsidRDefault="00BB0C2F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894805">
              <w:rPr>
                <w:b/>
                <w:i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 w:rsidRPr="00894805">
              <w:rPr>
                <w:b/>
                <w:i/>
                <w:sz w:val="28"/>
                <w:szCs w:val="28"/>
                <w:lang w:val="ru-RU"/>
              </w:rPr>
              <w:t>аддиктивного</w:t>
            </w:r>
            <w:proofErr w:type="spellEnd"/>
            <w:r w:rsidRPr="00894805">
              <w:rPr>
                <w:b/>
                <w:i/>
                <w:sz w:val="28"/>
                <w:szCs w:val="28"/>
                <w:lang w:val="ru-RU"/>
              </w:rPr>
              <w:t xml:space="preserve"> поведения (алкогольная, никотиновая, наркотическая зависимость, </w:t>
            </w:r>
            <w:proofErr w:type="spellStart"/>
            <w:r w:rsidRPr="00894805">
              <w:rPr>
                <w:b/>
                <w:i/>
                <w:sz w:val="28"/>
                <w:szCs w:val="28"/>
                <w:lang w:val="ru-RU"/>
              </w:rPr>
              <w:t>гаджетозависимость</w:t>
            </w:r>
            <w:proofErr w:type="spellEnd"/>
            <w:r w:rsidRPr="00894805">
              <w:rPr>
                <w:b/>
                <w:i/>
                <w:sz w:val="28"/>
                <w:szCs w:val="28"/>
                <w:lang w:val="ru-RU"/>
              </w:rPr>
              <w:t>, игровая зависимость),  пропаганда здорового образа жизни</w:t>
            </w:r>
          </w:p>
        </w:tc>
      </w:tr>
      <w:tr w:rsidR="00BB0C2F" w:rsidRPr="00AC537E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Осенний День Здоровья</w:t>
            </w:r>
            <w:proofErr w:type="gramStart"/>
            <w:r w:rsidR="00AC537E">
              <w:rPr>
                <w:sz w:val="28"/>
                <w:szCs w:val="28"/>
                <w:lang w:val="ru-RU"/>
              </w:rPr>
              <w:t>.</w:t>
            </w:r>
            <w:proofErr w:type="gramEnd"/>
            <w:r w:rsidR="00AC537E">
              <w:rPr>
                <w:sz w:val="28"/>
                <w:szCs w:val="28"/>
                <w:lang w:val="ru-RU"/>
              </w:rPr>
              <w:t xml:space="preserve"> Кросс Татарстана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AC537E" w:rsidRDefault="00AC537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AC537E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2E5131">
              <w:rPr>
                <w:rFonts w:eastAsia="Batang;??;MS Mincho"/>
                <w:sz w:val="28"/>
                <w:szCs w:val="28"/>
                <w:lang w:val="ru-RU" w:eastAsia="ru-RU"/>
              </w:rPr>
              <w:t>, учитель физкультуры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AC537E" w:rsidRDefault="00AC537E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 w:rsidRPr="00AC537E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AC537E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24</w:t>
            </w:r>
            <w:r w:rsidR="00BB0C2F">
              <w:rPr>
                <w:sz w:val="28"/>
                <w:szCs w:val="28"/>
                <w:lang w:val="ru-RU" w:eastAsia="ru-RU"/>
              </w:rPr>
              <w:t xml:space="preserve"> октября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E513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информатики,</w:t>
            </w:r>
          </w:p>
          <w:p w:rsidR="00BB0C2F" w:rsidRDefault="002E513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73437D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Президентские состязания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апрель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Учителя физкультуры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«Декада борьбы с вредными привычками», открытые классные часы.</w:t>
            </w:r>
          </w:p>
          <w:p w:rsidR="00BB0C2F" w:rsidRDefault="00B8050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с медработником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9685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Ноябрь-декабрь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ВР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без Интернета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9685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26 января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  <w:p w:rsidR="00BB0C2F" w:rsidRDefault="00BB0C2F" w:rsidP="00B80501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</w:t>
            </w:r>
            <w:r w:rsidR="00B80501">
              <w:rPr>
                <w:rFonts w:eastAsia="Batang;??;MS Mincho"/>
                <w:sz w:val="28"/>
                <w:szCs w:val="28"/>
                <w:lang w:val="ru-RU" w:eastAsia="ru-RU"/>
              </w:rPr>
              <w:t>,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2944A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ЗОЖ «Здоровое поколение». Весенний День здоров</w:t>
            </w:r>
            <w:r w:rsidR="002944AF">
              <w:rPr>
                <w:sz w:val="28"/>
                <w:szCs w:val="28"/>
                <w:lang w:val="ru-RU"/>
              </w:rPr>
              <w:t xml:space="preserve">ья </w:t>
            </w:r>
            <w:r w:rsidR="00E96850">
              <w:rPr>
                <w:sz w:val="28"/>
                <w:szCs w:val="28"/>
                <w:lang w:val="ru-RU"/>
              </w:rPr>
              <w:t xml:space="preserve"> </w:t>
            </w:r>
            <w:r w:rsidR="002944AF">
              <w:rPr>
                <w:sz w:val="28"/>
                <w:szCs w:val="28"/>
                <w:lang w:val="ru-RU"/>
              </w:rPr>
              <w:t>Акция "Школа против курения"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9685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t>Всемирный день здоровья. Зарядка на свежем воздухе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9685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 апреля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73437D" w:rsidRDefault="00BB0C2F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E722F9">
              <w:rPr>
                <w:b/>
                <w:i/>
                <w:sz w:val="28"/>
                <w:szCs w:val="28"/>
                <w:lang w:val="ru-RU"/>
              </w:rPr>
              <w:t>Профилактика психологического  насилия и травли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индивидуальных бесед с учащимися в случаях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конфликтных ситуаций, выявление причин и зачинщиков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конфликтов. Беседы индивидуального характера, лекции для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 подростков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E9685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директора по воспитанию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73437D" w:rsidRDefault="00BB0C2F">
            <w:pPr>
              <w:jc w:val="left"/>
              <w:rPr>
                <w:i/>
                <w:color w:val="FF0000"/>
                <w:sz w:val="28"/>
                <w:szCs w:val="28"/>
                <w:lang w:val="ru-RU"/>
              </w:rPr>
            </w:pPr>
            <w:r w:rsidRPr="0073437D">
              <w:rPr>
                <w:b/>
                <w:i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 w:rsidRPr="0073437D">
              <w:rPr>
                <w:b/>
                <w:i/>
                <w:sz w:val="28"/>
                <w:szCs w:val="28"/>
                <w:lang w:val="ru-RU"/>
              </w:rPr>
              <w:t>делинквентного</w:t>
            </w:r>
            <w:proofErr w:type="spellEnd"/>
            <w:r w:rsidRPr="0073437D">
              <w:rPr>
                <w:b/>
                <w:i/>
                <w:sz w:val="28"/>
                <w:szCs w:val="28"/>
                <w:lang w:val="ru-RU"/>
              </w:rPr>
              <w:t xml:space="preserve"> (противоправного) поведения. Безопасность жизнедеятельности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Декада безопасности: В гостях сотрудники ГИБДД, МЧС, МВД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 с просмотром видеоклипов на тематику безопасного поведения в повседневной жизни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 классные руководители,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r w:rsidR="00796C7E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796C7E">
              <w:rPr>
                <w:rFonts w:eastAsia="Batang;??;MS Mincho"/>
                <w:sz w:val="28"/>
                <w:szCs w:val="28"/>
                <w:lang w:val="ru-RU" w:eastAsia="ru-RU"/>
              </w:rPr>
              <w:t>соцпедагог</w:t>
            </w:r>
            <w:proofErr w:type="spell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 «Осторожно с огнем», «Осторожно гололед», «Техника безопасности на воде, на солнце»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конкурсов рисунков,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викторин по вопросам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пожарной безопасности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для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Октябрь, апрель, июнь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преподаватель ОБЗР,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Начальник пришкольного лагеря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Всемирный день борьбы с ненормативной лексикой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ток </w:t>
            </w:r>
            <w:proofErr w:type="gramStart"/>
            <w:r>
              <w:rPr>
                <w:sz w:val="28"/>
                <w:szCs w:val="28"/>
                <w:lang w:val="ru-RU"/>
              </w:rPr>
              <w:t>-ш</w:t>
            </w:r>
            <w:proofErr w:type="gramEnd"/>
            <w:r>
              <w:rPr>
                <w:sz w:val="28"/>
                <w:szCs w:val="28"/>
                <w:lang w:val="ru-RU"/>
              </w:rPr>
              <w:t>оу «Русский язык -без сквернословия»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 февраля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директора,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тренировочных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эвакуационных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Ответственный пожарную безопасность в ОО.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преподаватель ОБЗР </w:t>
            </w:r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80247" w:rsidRDefault="00BB0C2F">
            <w:pPr>
              <w:widowControl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180247">
              <w:rPr>
                <w:b/>
                <w:i/>
                <w:sz w:val="28"/>
                <w:szCs w:val="28"/>
                <w:lang w:val="ru-RU"/>
              </w:rPr>
              <w:t>Профилактика экстремизма и терроризма</w:t>
            </w:r>
          </w:p>
          <w:p w:rsidR="00BB0C2F" w:rsidRDefault="00BB0C2F">
            <w:pPr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4D0F3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Рассмотрение вопрос</w:t>
            </w:r>
            <w:r w:rsidR="004D0F37">
              <w:rPr>
                <w:sz w:val="28"/>
                <w:szCs w:val="28"/>
                <w:lang w:val="ru-RU"/>
              </w:rPr>
              <w:t xml:space="preserve">ов, связанных с экстремизмом на </w:t>
            </w:r>
            <w:r>
              <w:rPr>
                <w:sz w:val="28"/>
                <w:szCs w:val="28"/>
                <w:lang w:val="ru-RU"/>
              </w:rPr>
              <w:t>сове</w:t>
            </w:r>
            <w:r w:rsidR="004D0F37">
              <w:rPr>
                <w:sz w:val="28"/>
                <w:szCs w:val="28"/>
                <w:lang w:val="ru-RU"/>
              </w:rPr>
              <w:t>щаниях, педсоветах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180247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классных часов, посвященных Дню солидарности в борьбе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 терроризмом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3 сентября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на примерах из истории дружбы и товарищества,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оказания посильной помощи товарищам, попавшим в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непростую ситуацию, выполнении интернационального долга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том числе  на примерах СВО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директора, 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противодействию </w:t>
            </w:r>
            <w:proofErr w:type="gramStart"/>
            <w:r>
              <w:rPr>
                <w:sz w:val="28"/>
                <w:szCs w:val="28"/>
                <w:lang w:val="ru-RU"/>
              </w:rPr>
              <w:t>экстремистской</w:t>
            </w:r>
            <w:proofErr w:type="gramEnd"/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96C7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воспитательных мероприятий в ходе урочной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по сплочению класса путем преодоления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негативных установок в области межэтнического общения,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профилактики экстремистских проявлений, формирования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законопослушного толерантного поведения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Мероприятия, посвященные Дню народного единства: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 ноября (накануне)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Неделя Памяти жертв Холокоста (проведение классных часов)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Январь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Советник 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учителя истории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Распространение памяток, методических инструкций по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противодействию экстремизма, 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беседы, показ видеороликов.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Заместитель директора по ВР,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учитель истории</w:t>
            </w:r>
          </w:p>
        </w:tc>
      </w:tr>
      <w:tr w:rsidR="00BB0C2F" w:rsidRPr="004B49CB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4B49CB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инструктажей по действиям в случае</w:t>
            </w:r>
            <w:r>
              <w:rPr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возникновения чрезвычайных ситуаций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Сентябрь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4B49CB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Зам.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дир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 по </w:t>
            </w:r>
            <w:r w:rsidR="00BB0C2F">
              <w:rPr>
                <w:rFonts w:eastAsia="Batang;??;MS Mincho"/>
                <w:sz w:val="28"/>
                <w:szCs w:val="28"/>
                <w:lang w:val="ru-RU" w:eastAsia="ru-RU"/>
              </w:rPr>
              <w:t>АХЧ,</w:t>
            </w:r>
          </w:p>
          <w:p w:rsidR="00BB0C2F" w:rsidRPr="004B49CB" w:rsidRDefault="00BB0C2F">
            <w:pPr>
              <w:widowControl/>
              <w:jc w:val="left"/>
              <w:rPr>
                <w:lang w:val="ru-RU"/>
              </w:rPr>
            </w:pP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</w:t>
            </w:r>
            <w:proofErr w:type="spell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. руководите</w:t>
            </w:r>
            <w:r w:rsidR="004B49CB">
              <w:rPr>
                <w:lang w:val="ru-RU"/>
              </w:rPr>
              <w:t xml:space="preserve">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ли</w:t>
            </w:r>
          </w:p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пр</w:t>
            </w:r>
            <w:r w:rsidR="004B49CB"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еподаватель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t>ОБЗР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Профилактика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аутодеструктивного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, рискованного и суицидального поведения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Педсовет «Работа </w:t>
            </w:r>
            <w:proofErr w:type="gramStart"/>
            <w:r>
              <w:rPr>
                <w:sz w:val="28"/>
                <w:szCs w:val="28"/>
                <w:lang w:val="ru-RU"/>
              </w:rPr>
              <w:t>педагогического</w:t>
            </w:r>
            <w:proofErr w:type="gramEnd"/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коллектива по профилактике девиантного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поведения среди обучающихся»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социальный педагог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C3001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Наблюдение за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обучающими</w:t>
            </w:r>
            <w:r w:rsidR="00BB0C2F">
              <w:rPr>
                <w:sz w:val="28"/>
                <w:szCs w:val="28"/>
                <w:lang w:val="ru-RU"/>
              </w:rPr>
              <w:t>ся</w:t>
            </w:r>
            <w:proofErr w:type="gramEnd"/>
            <w:r w:rsidR="00BB0C2F">
              <w:rPr>
                <w:sz w:val="28"/>
                <w:szCs w:val="28"/>
                <w:lang w:val="ru-RU"/>
              </w:rPr>
              <w:t xml:space="preserve"> с целью </w:t>
            </w:r>
          </w:p>
          <w:p w:rsidR="00BB0C2F" w:rsidRDefault="00C3001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получения информации об индивидуальн</w:t>
            </w:r>
            <w:proofErr w:type="gramStart"/>
            <w:r>
              <w:rPr>
                <w:sz w:val="28"/>
                <w:szCs w:val="28"/>
                <w:lang w:val="ru-RU"/>
              </w:rPr>
              <w:t>о-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BB0C2F">
              <w:rPr>
                <w:sz w:val="28"/>
                <w:szCs w:val="28"/>
                <w:lang w:val="ru-RU"/>
              </w:rPr>
              <w:t xml:space="preserve">психологических </w:t>
            </w:r>
          </w:p>
          <w:p w:rsidR="00BB0C2F" w:rsidRDefault="00C30012" w:rsidP="00C30012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особенностей, их </w:t>
            </w:r>
            <w:r w:rsidR="00BB0C2F">
              <w:rPr>
                <w:sz w:val="28"/>
                <w:szCs w:val="28"/>
                <w:lang w:val="ru-RU"/>
              </w:rPr>
              <w:t>возможностей, интересов, склонностей. Выявление  «группы риска».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Сентябрь </w:t>
            </w:r>
            <w:proofErr w:type="gramStart"/>
            <w:r>
              <w:rPr>
                <w:sz w:val="28"/>
                <w:szCs w:val="28"/>
                <w:lang w:val="ru-RU"/>
              </w:rPr>
              <w:t>-о</w:t>
            </w:r>
            <w:proofErr w:type="gramEnd"/>
            <w:r>
              <w:rPr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час «Жизненные ценности»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с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-обучающимися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-родителями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FB6F6E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запросу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Pr="00B63416" w:rsidRDefault="00BB0C2F">
            <w:pPr>
              <w:widowControl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Тренинговое занятие с детьми группы риска, направленное на стабилизацию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эмоционального состояния подростков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запросу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Беседы, тренинги</w:t>
            </w:r>
          </w:p>
          <w:p w:rsidR="00BB0C2F" w:rsidRDefault="00C076C7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F04A80">
              <w:rPr>
                <w:sz w:val="28"/>
                <w:szCs w:val="28"/>
                <w:lang w:val="ru-RU"/>
              </w:rPr>
              <w:t>О</w:t>
            </w:r>
            <w:r w:rsidR="00BB0C2F">
              <w:rPr>
                <w:sz w:val="28"/>
                <w:szCs w:val="28"/>
                <w:lang w:val="ru-RU"/>
              </w:rPr>
              <w:t>ГЭ - как уберечься от стресса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Февраль,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F04A80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руководитель 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F86D15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Консультативная помощь обучающимся,  законным представителям и педагогам по вопросам  профила</w:t>
            </w:r>
            <w:r w:rsidR="00F86D15">
              <w:rPr>
                <w:sz w:val="28"/>
                <w:szCs w:val="28"/>
                <w:lang w:val="ru-RU"/>
              </w:rPr>
              <w:t>ктики  суицидального  поведения подростков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года </w:t>
            </w:r>
          </w:p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C72B9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ЗДВР,</w:t>
            </w:r>
            <w:r w:rsidR="00F86D1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86D15">
              <w:rPr>
                <w:sz w:val="28"/>
                <w:szCs w:val="28"/>
                <w:lang w:val="ru-RU"/>
              </w:rPr>
              <w:t>соцпедагог</w:t>
            </w:r>
            <w:proofErr w:type="spellEnd"/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107DE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«Школьное медиа»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Подготовка информации о школьных событиях образовательных  событиях и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праздниках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советник директора по воспитанию, </w:t>
            </w:r>
            <w:r>
              <w:rPr>
                <w:rFonts w:eastAsia="Batang;??;MS Mincho"/>
                <w:sz w:val="28"/>
                <w:szCs w:val="28"/>
                <w:lang w:val="ru-RU" w:eastAsia="ru-RU"/>
              </w:rPr>
              <w:lastRenderedPageBreak/>
              <w:t>педагог-организатор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Видео</w:t>
            </w:r>
            <w:proofErr w:type="spellEnd"/>
            <w:r>
              <w:rPr>
                <w:sz w:val="28"/>
                <w:szCs w:val="28"/>
              </w:rPr>
              <w:t xml:space="preserve">-, </w:t>
            </w:r>
            <w:proofErr w:type="spellStart"/>
            <w:r>
              <w:rPr>
                <w:sz w:val="28"/>
                <w:szCs w:val="28"/>
              </w:rPr>
              <w:t>фотосъемка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классных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 w:rsidP="000E264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DE1383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 w:rsidRPr="00C255E1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center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B0C2F" w:rsidRPr="00C255E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DE1383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Учитель 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ИЗО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, советник по воспитанию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учитель труда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630A62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.А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ХЧ</w:t>
            </w:r>
            <w:proofErr w:type="spellEnd"/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 педагог-организатор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по оформлению школьного двора и клумб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widowControl/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sz w:val="28"/>
                <w:szCs w:val="28"/>
                <w:lang w:val="ru-RU" w:eastAsia="ru-RU"/>
              </w:rPr>
              <w:t>.А</w:t>
            </w:r>
            <w:proofErr w:type="gramEnd"/>
            <w:r>
              <w:rPr>
                <w:rFonts w:eastAsia="Batang;??;MS Mincho"/>
                <w:sz w:val="28"/>
                <w:szCs w:val="28"/>
                <w:lang w:val="ru-RU" w:eastAsia="ru-RU"/>
              </w:rPr>
              <w:t>ХЧ</w:t>
            </w:r>
            <w:proofErr w:type="spellEnd"/>
          </w:p>
        </w:tc>
      </w:tr>
      <w:tr w:rsidR="00BB0C2F">
        <w:tc>
          <w:tcPr>
            <w:tcW w:w="10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Экскурсии, походы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Классы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Дата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Сезонные экскурсии в природу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0E264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B0C2F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родительский комитет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Поход классом в кино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7A1CA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  <w:r w:rsidR="00BB0C2F">
              <w:rPr>
                <w:sz w:val="28"/>
                <w:szCs w:val="28"/>
                <w:lang w:val="ru-RU" w:eastAsia="ru-RU"/>
              </w:rPr>
              <w:t>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 w:rsidP="007A1CA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 плану </w:t>
            </w:r>
            <w:r w:rsidR="007A1CA1">
              <w:rPr>
                <w:sz w:val="28"/>
                <w:szCs w:val="28"/>
                <w:lang w:val="ru-RU" w:eastAsia="ru-RU"/>
              </w:rPr>
              <w:t>МЦ «Космос»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BB0C2F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2D4520" w:rsidP="006C0AE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Экскурсия в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З</w:t>
            </w:r>
            <w:r w:rsidR="00BB0C2F">
              <w:rPr>
                <w:sz w:val="28"/>
                <w:szCs w:val="28"/>
                <w:lang w:val="ru-RU" w:eastAsia="en-US"/>
              </w:rPr>
              <w:t>аинский</w:t>
            </w:r>
            <w:proofErr w:type="spellEnd"/>
            <w:r w:rsidR="00BB0C2F">
              <w:rPr>
                <w:sz w:val="28"/>
                <w:szCs w:val="28"/>
                <w:lang w:val="ru-RU" w:eastAsia="en-US"/>
              </w:rPr>
              <w:t xml:space="preserve"> краеведческий музей на передвижные выставки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Май</w:t>
            </w:r>
          </w:p>
          <w:p w:rsidR="00BB0C2F" w:rsidRDefault="00BB0C2F">
            <w:pPr>
              <w:jc w:val="lef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2F" w:rsidRDefault="00BB0C2F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руководители, родительский комитет</w:t>
            </w:r>
          </w:p>
        </w:tc>
      </w:tr>
      <w:tr w:rsidR="007A1CA1" w:rsidRPr="007A1CA1"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A1" w:rsidRDefault="007A1CA1" w:rsidP="006C0AE0">
            <w:pPr>
              <w:jc w:val="left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Посещение библиотеки п. 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>Мирный</w:t>
            </w:r>
            <w:proofErr w:type="gramEnd"/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A1" w:rsidRDefault="007A1CA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A1" w:rsidRDefault="007A1CA1">
            <w:pPr>
              <w:jc w:val="lef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A1" w:rsidRDefault="007A1CA1">
            <w:pPr>
              <w:jc w:val="left"/>
              <w:rPr>
                <w:rFonts w:eastAsia="Batang;??;MS Mincho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sz w:val="28"/>
                <w:szCs w:val="28"/>
                <w:lang w:val="ru-RU" w:eastAsia="ru-RU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4F2FB1" w:rsidRDefault="004F2FB1" w:rsidP="008D2421">
      <w:pPr>
        <w:tabs>
          <w:tab w:val="left" w:pos="851"/>
        </w:tabs>
        <w:spacing w:line="360" w:lineRule="auto"/>
        <w:rPr>
          <w:b/>
          <w:sz w:val="28"/>
          <w:szCs w:val="28"/>
          <w:lang w:val="ru-RU"/>
        </w:rPr>
      </w:pP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2025</w:t>
      </w: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rFonts w:eastAsia="Times New Roman"/>
          <w:sz w:val="22"/>
          <w:szCs w:val="22"/>
          <w:lang w:val="ru-RU"/>
        </w:rPr>
        <w:t xml:space="preserve"> </w:t>
      </w:r>
      <w:r w:rsidRPr="009B5220">
        <w:rPr>
          <w:sz w:val="22"/>
          <w:szCs w:val="22"/>
          <w:lang w:val="ru-RU"/>
        </w:rPr>
        <w:t>270-летие Московского государственного университета им. М. В. Ломоносова</w:t>
      </w:r>
    </w:p>
    <w:p w:rsidR="00E96500" w:rsidRPr="009B5220" w:rsidRDefault="00C4002C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2017 – 2027 Десятилетие детства в Российской Федерации </w:t>
      </w:r>
    </w:p>
    <w:p w:rsidR="008D2421" w:rsidRPr="009B5220" w:rsidRDefault="00C4002C" w:rsidP="002D4520">
      <w:pPr>
        <w:tabs>
          <w:tab w:val="left" w:pos="851"/>
        </w:tabs>
        <w:spacing w:line="360" w:lineRule="auto"/>
        <w:ind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2022 -2032 Десятилетие науки и технологий в Российской Федерации</w:t>
      </w:r>
    </w:p>
    <w:p w:rsidR="00E96500" w:rsidRPr="009B5220" w:rsidRDefault="00C4002C" w:rsidP="00E722F9">
      <w:pPr>
        <w:tabs>
          <w:tab w:val="left" w:pos="851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Сентябрь: </w:t>
      </w:r>
    </w:p>
    <w:p w:rsidR="00E96500" w:rsidRPr="009B5220" w:rsidRDefault="00C4002C" w:rsidP="00E722F9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1 сентября: День знаний; </w:t>
      </w:r>
    </w:p>
    <w:p w:rsidR="00E96500" w:rsidRPr="009B5220" w:rsidRDefault="00C4002C" w:rsidP="00E722F9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Октябрь: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октября: День пожилых людей;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5 октября: </w:t>
      </w:r>
      <w:r w:rsidRPr="009B5220">
        <w:rPr>
          <w:bCs/>
          <w:sz w:val="22"/>
          <w:szCs w:val="22"/>
          <w:lang w:val="ru-RU"/>
        </w:rPr>
        <w:t xml:space="preserve">День Учителя;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4 октября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защиты животных; 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Третье воскресенье октября: День отца;</w:t>
      </w:r>
    </w:p>
    <w:p w:rsidR="00E96500" w:rsidRPr="009B5220" w:rsidRDefault="00C4002C" w:rsidP="00E722F9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30 октября: День памяти жертв политических репрессий.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Ноябрь:</w:t>
      </w:r>
    </w:p>
    <w:p w:rsidR="00E96500" w:rsidRPr="009B5220" w:rsidRDefault="00C4002C" w:rsidP="00E722F9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4 ноября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народного единства.</w:t>
      </w:r>
    </w:p>
    <w:p w:rsidR="00E96500" w:rsidRPr="009B5220" w:rsidRDefault="00C4002C" w:rsidP="00E722F9">
      <w:pPr>
        <w:tabs>
          <w:tab w:val="left" w:pos="993"/>
        </w:tabs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Декабрь: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3 декабря: Международный день инвалидов;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5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Битва за Москву, Международный день добровольцев;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6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Александра Невского;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9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Героев Отечества;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 xml:space="preserve">10 декабря: День прав человека;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12 декабря</w:t>
      </w:r>
      <w:r w:rsidRPr="009B5220">
        <w:rPr>
          <w:sz w:val="22"/>
          <w:szCs w:val="22"/>
          <w:lang w:val="ru-RU"/>
        </w:rPr>
        <w:t>:</w:t>
      </w:r>
      <w:r w:rsidRPr="009B5220">
        <w:rPr>
          <w:bCs/>
          <w:sz w:val="22"/>
          <w:szCs w:val="22"/>
          <w:lang w:val="ru-RU"/>
        </w:rPr>
        <w:t xml:space="preserve"> День Конституции Российской Федерации; </w:t>
      </w:r>
    </w:p>
    <w:p w:rsidR="00E96500" w:rsidRPr="009B5220" w:rsidRDefault="00C4002C" w:rsidP="00E722F9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27 декабря: День спасателя.</w:t>
      </w:r>
    </w:p>
    <w:p w:rsidR="00E96500" w:rsidRPr="009B5220" w:rsidRDefault="00C4002C" w:rsidP="00E722F9">
      <w:pPr>
        <w:tabs>
          <w:tab w:val="left" w:pos="993"/>
        </w:tabs>
        <w:rPr>
          <w:b/>
          <w:bCs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Январь: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1 января: Новый год; 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7 января: Рождество Христово;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25 января: «Татьянин день» (праздник студентов);</w:t>
      </w:r>
    </w:p>
    <w:p w:rsidR="00E96500" w:rsidRPr="009B5220" w:rsidRDefault="00C4002C" w:rsidP="00E722F9">
      <w:pPr>
        <w:numPr>
          <w:ilvl w:val="0"/>
          <w:numId w:val="4"/>
        </w:numPr>
        <w:tabs>
          <w:tab w:val="left" w:pos="993"/>
        </w:tabs>
        <w:ind w:left="0" w:firstLine="709"/>
        <w:rPr>
          <w:bCs/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27 января: День снятия блокады Ленинграда.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Февраль: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2 февраля: День воинской славы России; 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8 февраля: День русской науки;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iCs/>
          <w:sz w:val="22"/>
          <w:szCs w:val="22"/>
          <w:lang w:val="ru-RU"/>
        </w:rPr>
        <w:t>21 февраля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iCs/>
          <w:sz w:val="22"/>
          <w:szCs w:val="22"/>
          <w:lang w:val="ru-RU"/>
        </w:rPr>
        <w:t xml:space="preserve"> Международный день родного языка; </w:t>
      </w:r>
    </w:p>
    <w:p w:rsidR="00E96500" w:rsidRPr="009B5220" w:rsidRDefault="00C4002C" w:rsidP="00E722F9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23 февраля: День защитников Отечества.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Март:</w:t>
      </w:r>
    </w:p>
    <w:p w:rsidR="00E96500" w:rsidRPr="009B5220" w:rsidRDefault="00C4002C" w:rsidP="00E722F9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 xml:space="preserve">8 марта: Международный женский день; </w:t>
      </w:r>
    </w:p>
    <w:p w:rsidR="00E96500" w:rsidRPr="009B5220" w:rsidRDefault="00C4002C" w:rsidP="00E722F9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18 марта: День воссоединения Крыма с Россией.</w:t>
      </w:r>
    </w:p>
    <w:p w:rsidR="00E96500" w:rsidRPr="009B5220" w:rsidRDefault="00C4002C" w:rsidP="00E722F9">
      <w:pPr>
        <w:tabs>
          <w:tab w:val="left" w:pos="993"/>
        </w:tabs>
        <w:ind w:firstLine="709"/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>Апрель:</w:t>
      </w:r>
    </w:p>
    <w:p w:rsidR="00E96500" w:rsidRPr="009B5220" w:rsidRDefault="00C4002C" w:rsidP="00E722F9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bCs/>
          <w:sz w:val="22"/>
          <w:szCs w:val="22"/>
          <w:lang w:val="ru-RU"/>
        </w:rPr>
        <w:t>12 апреля: День космонавтики.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Май: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весны и труда;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9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Победы; </w:t>
      </w:r>
    </w:p>
    <w:p w:rsidR="00E96500" w:rsidRPr="009B5220" w:rsidRDefault="00C4002C" w:rsidP="00E722F9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24 мая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славянской письменности и культуры.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Июнь: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1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Международный день защиты детей;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5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эколога;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6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Пушкинский день России;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12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России;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22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памяти и скорби; </w:t>
      </w:r>
    </w:p>
    <w:p w:rsidR="00E96500" w:rsidRPr="009B5220" w:rsidRDefault="00C4002C" w:rsidP="00E722F9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2"/>
          <w:szCs w:val="22"/>
        </w:rPr>
      </w:pPr>
      <w:r w:rsidRPr="009B5220">
        <w:rPr>
          <w:sz w:val="22"/>
          <w:szCs w:val="22"/>
          <w:lang w:val="ru-RU"/>
        </w:rPr>
        <w:t>27 июня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молодежи.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Июль: </w:t>
      </w:r>
    </w:p>
    <w:p w:rsidR="00E96500" w:rsidRPr="009B5220" w:rsidRDefault="00C4002C" w:rsidP="00E722F9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8 июля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семьи, любви и верности.</w:t>
      </w:r>
    </w:p>
    <w:p w:rsidR="00E96500" w:rsidRPr="009B5220" w:rsidRDefault="00C4002C" w:rsidP="00E722F9">
      <w:pPr>
        <w:tabs>
          <w:tab w:val="left" w:pos="993"/>
        </w:tabs>
        <w:rPr>
          <w:b/>
          <w:sz w:val="22"/>
          <w:szCs w:val="22"/>
          <w:lang w:val="ru-RU"/>
        </w:rPr>
      </w:pPr>
      <w:r w:rsidRPr="009B5220">
        <w:rPr>
          <w:b/>
          <w:sz w:val="22"/>
          <w:szCs w:val="22"/>
          <w:lang w:val="ru-RU"/>
        </w:rPr>
        <w:t xml:space="preserve">Август: </w:t>
      </w:r>
    </w:p>
    <w:p w:rsidR="00E96500" w:rsidRPr="009B5220" w:rsidRDefault="00C4002C" w:rsidP="00E722F9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t>22 августа</w:t>
      </w:r>
      <w:r w:rsidRPr="009B5220">
        <w:rPr>
          <w:bCs/>
          <w:sz w:val="22"/>
          <w:szCs w:val="22"/>
          <w:lang w:val="ru-RU"/>
        </w:rPr>
        <w:t>:</w:t>
      </w:r>
      <w:r w:rsidRPr="009B5220">
        <w:rPr>
          <w:sz w:val="22"/>
          <w:szCs w:val="22"/>
          <w:lang w:val="ru-RU"/>
        </w:rPr>
        <w:t xml:space="preserve"> День Государственного флага Российской Федерации; </w:t>
      </w:r>
    </w:p>
    <w:p w:rsidR="00E96500" w:rsidRPr="009B5220" w:rsidRDefault="008D2421" w:rsidP="00E722F9">
      <w:pPr>
        <w:rPr>
          <w:sz w:val="22"/>
          <w:szCs w:val="22"/>
          <w:lang w:val="ru-RU"/>
        </w:rPr>
      </w:pPr>
      <w:r w:rsidRPr="009B5220">
        <w:rPr>
          <w:sz w:val="22"/>
          <w:szCs w:val="22"/>
          <w:lang w:val="ru-RU"/>
        </w:rPr>
        <w:lastRenderedPageBreak/>
        <w:t xml:space="preserve">           - </w:t>
      </w:r>
      <w:r w:rsidR="00C4002C" w:rsidRPr="009B5220">
        <w:rPr>
          <w:sz w:val="22"/>
          <w:szCs w:val="22"/>
          <w:lang w:val="ru-RU"/>
        </w:rPr>
        <w:t>23 августа</w:t>
      </w:r>
      <w:r w:rsidR="00C4002C" w:rsidRPr="009B5220">
        <w:rPr>
          <w:bCs/>
          <w:sz w:val="22"/>
          <w:szCs w:val="22"/>
          <w:lang w:val="ru-RU"/>
        </w:rPr>
        <w:t>:</w:t>
      </w:r>
      <w:r w:rsidR="00C4002C" w:rsidRPr="009B5220">
        <w:rPr>
          <w:sz w:val="22"/>
          <w:szCs w:val="22"/>
          <w:lang w:val="ru-RU"/>
        </w:rPr>
        <w:t xml:space="preserve"> День воинской славы России</w:t>
      </w:r>
    </w:p>
    <w:p w:rsidR="00E96500" w:rsidRPr="009B5220" w:rsidRDefault="00E96500">
      <w:pPr>
        <w:rPr>
          <w:sz w:val="22"/>
          <w:szCs w:val="22"/>
          <w:lang w:val="ru-RU"/>
        </w:rPr>
      </w:pPr>
    </w:p>
    <w:sectPr w:rsidR="00E96500" w:rsidRPr="009B5220">
      <w:footerReference w:type="default" r:id="rId8"/>
      <w:footerReference w:type="first" r:id="rId9"/>
      <w:pgSz w:w="11906" w:h="16838"/>
      <w:pgMar w:top="720" w:right="720" w:bottom="776" w:left="720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44" w:rsidRDefault="00AF2E44">
      <w:r>
        <w:separator/>
      </w:r>
    </w:p>
  </w:endnote>
  <w:endnote w:type="continuationSeparator" w:id="0">
    <w:p w:rsidR="00AF2E44" w:rsidRDefault="00AF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DejaVu Sans;Ari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SimSun;宋体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E1" w:rsidRDefault="00C255E1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40851">
      <w:rPr>
        <w:rFonts w:ascii="Century Gothic" w:hAnsi="Century Gothic" w:cs="Century Gothic"/>
        <w:noProof/>
        <w:sz w:val="16"/>
        <w:szCs w:val="16"/>
      </w:rPr>
      <w:t>17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C255E1" w:rsidRDefault="00C255E1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E1" w:rsidRDefault="00C255E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44" w:rsidRDefault="00AF2E44">
      <w:r>
        <w:separator/>
      </w:r>
    </w:p>
  </w:footnote>
  <w:footnote w:type="continuationSeparator" w:id="0">
    <w:p w:rsidR="00AF2E44" w:rsidRDefault="00AF2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E1C"/>
    <w:multiLevelType w:val="hybridMultilevel"/>
    <w:tmpl w:val="2FF8A6F8"/>
    <w:lvl w:ilvl="0" w:tplc="FD705D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EFCCEC5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CC4394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102BF34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B18E3E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1B679E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30AAE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DF6BC5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4E222B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0F6E21CF"/>
    <w:multiLevelType w:val="hybridMultilevel"/>
    <w:tmpl w:val="7898DE64"/>
    <w:lvl w:ilvl="0" w:tplc="1C30E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B0AE91A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C45A47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182810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93F23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634CBD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C9ECFC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809A3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766F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1A4E5884"/>
    <w:multiLevelType w:val="hybridMultilevel"/>
    <w:tmpl w:val="1A02342E"/>
    <w:lvl w:ilvl="0" w:tplc="2ABE2CD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203C16D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4AFC34A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300325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831C6B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E988C40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07B28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860BE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780A930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1B233670"/>
    <w:multiLevelType w:val="hybridMultilevel"/>
    <w:tmpl w:val="4BEE3C48"/>
    <w:lvl w:ilvl="0" w:tplc="F938A662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9C5E3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2A8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A28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6259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841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8CD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9816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0D8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5FD1D3E"/>
    <w:multiLevelType w:val="hybridMultilevel"/>
    <w:tmpl w:val="2A9C1330"/>
    <w:lvl w:ilvl="0" w:tplc="5C5CCE1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05C7E9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B4C68A70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744D99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D0ACE76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D7B00C3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E20808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90AA43B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1D640CA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>
    <w:nsid w:val="27F51AD7"/>
    <w:multiLevelType w:val="hybridMultilevel"/>
    <w:tmpl w:val="BCE07DCE"/>
    <w:lvl w:ilvl="0" w:tplc="E3E8B64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E4EC9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5A05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188A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0A8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DC53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48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94D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6283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E7A1576"/>
    <w:multiLevelType w:val="hybridMultilevel"/>
    <w:tmpl w:val="E44CF24C"/>
    <w:lvl w:ilvl="0" w:tplc="DED649A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4B84AA4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92E4C4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5C6AD37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CC125670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B70F36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75DE2EE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F1B6821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A2806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7">
    <w:nsid w:val="3EA46B23"/>
    <w:multiLevelType w:val="hybridMultilevel"/>
    <w:tmpl w:val="EF6CB464"/>
    <w:lvl w:ilvl="0" w:tplc="13C6FFC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6C22B00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C09809A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0BC4A17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7BAB8F8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E3EA20A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D5580E1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3504BF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0FFEE08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>
    <w:nsid w:val="41616E26"/>
    <w:multiLevelType w:val="hybridMultilevel"/>
    <w:tmpl w:val="143467AE"/>
    <w:lvl w:ilvl="0" w:tplc="F9ACEEE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D96ED8FC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F430895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AE9656A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08CCD4F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41FCF2A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BA90CDE4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5060EB7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A4F6DEA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>
    <w:nsid w:val="44A53FA1"/>
    <w:multiLevelType w:val="hybridMultilevel"/>
    <w:tmpl w:val="7BE69298"/>
    <w:lvl w:ilvl="0" w:tplc="6AC0BF6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1D4C570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596CF0C4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E7EE01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9782FF0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50EAB648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89FCEDC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BAABA0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EE78FBA2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>
    <w:nsid w:val="4DF73DA4"/>
    <w:multiLevelType w:val="hybridMultilevel"/>
    <w:tmpl w:val="F614008A"/>
    <w:lvl w:ilvl="0" w:tplc="01BA90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B0BEFCA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2FB6C33A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206641DC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F2C2AD26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FFAE6406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9A4834CC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DF3C99B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D12064E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>
    <w:nsid w:val="6D035589"/>
    <w:multiLevelType w:val="hybridMultilevel"/>
    <w:tmpl w:val="5FD4D320"/>
    <w:lvl w:ilvl="0" w:tplc="287C913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9C002060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6D1400C8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33D25DC0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2582527E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0BD06CCE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A328E3CE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E4E822E2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90E647D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>
    <w:nsid w:val="6F6C5AA3"/>
    <w:multiLevelType w:val="hybridMultilevel"/>
    <w:tmpl w:val="EAC051FA"/>
    <w:lvl w:ilvl="0" w:tplc="3D287E7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1DA6478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E27C4B76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7D548982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B3067A5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769CBF1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C306337A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2A92B140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8F309A8C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>
    <w:nsid w:val="74E9681E"/>
    <w:multiLevelType w:val="hybridMultilevel"/>
    <w:tmpl w:val="27FC6E06"/>
    <w:lvl w:ilvl="0" w:tplc="4AC2711A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 w:tplc="799260F2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 w:tplc="794A8396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 w:tplc="7F6EFF2E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 w:tplc="2F1C9600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 w:tplc="F770173C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 w:tplc="B7B66F4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 w:tplc="6B3AF466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 w:tplc="6D84C524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14">
    <w:nsid w:val="7D947946"/>
    <w:multiLevelType w:val="hybridMultilevel"/>
    <w:tmpl w:val="7B701252"/>
    <w:lvl w:ilvl="0" w:tplc="595232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FEA0C476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 w:tplc="72963F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 w:tplc="666A5DC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 w:tplc="6DE0A1D2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 w:tplc="6A466370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 w:tplc="32B0F362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 w:tplc="B8A655DA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 w:tplc="FE489B5E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00"/>
    <w:rsid w:val="00014DB1"/>
    <w:rsid w:val="00037CA8"/>
    <w:rsid w:val="00040779"/>
    <w:rsid w:val="00041705"/>
    <w:rsid w:val="00072DC2"/>
    <w:rsid w:val="000749AD"/>
    <w:rsid w:val="00075618"/>
    <w:rsid w:val="00093CFE"/>
    <w:rsid w:val="00095165"/>
    <w:rsid w:val="000A4822"/>
    <w:rsid w:val="000B31C3"/>
    <w:rsid w:val="000C72B9"/>
    <w:rsid w:val="000D43B5"/>
    <w:rsid w:val="000E2641"/>
    <w:rsid w:val="000E5B1D"/>
    <w:rsid w:val="00107DE4"/>
    <w:rsid w:val="00151618"/>
    <w:rsid w:val="00157238"/>
    <w:rsid w:val="00180247"/>
    <w:rsid w:val="001B349B"/>
    <w:rsid w:val="001B3945"/>
    <w:rsid w:val="001B3D6B"/>
    <w:rsid w:val="001C7D4E"/>
    <w:rsid w:val="001E79BA"/>
    <w:rsid w:val="00210E04"/>
    <w:rsid w:val="00212DFA"/>
    <w:rsid w:val="00215F16"/>
    <w:rsid w:val="00234993"/>
    <w:rsid w:val="002614F5"/>
    <w:rsid w:val="002620FF"/>
    <w:rsid w:val="00282B3F"/>
    <w:rsid w:val="00287273"/>
    <w:rsid w:val="0028798B"/>
    <w:rsid w:val="002944AF"/>
    <w:rsid w:val="002A6EEF"/>
    <w:rsid w:val="002B48D2"/>
    <w:rsid w:val="002B6885"/>
    <w:rsid w:val="002D2BA5"/>
    <w:rsid w:val="002D4520"/>
    <w:rsid w:val="002E5131"/>
    <w:rsid w:val="002F0503"/>
    <w:rsid w:val="002F62DC"/>
    <w:rsid w:val="002F7834"/>
    <w:rsid w:val="002F7FC4"/>
    <w:rsid w:val="003068D7"/>
    <w:rsid w:val="00312F19"/>
    <w:rsid w:val="003164D2"/>
    <w:rsid w:val="00346243"/>
    <w:rsid w:val="00360B05"/>
    <w:rsid w:val="003728C1"/>
    <w:rsid w:val="003770CE"/>
    <w:rsid w:val="00394F80"/>
    <w:rsid w:val="003A0644"/>
    <w:rsid w:val="003C2376"/>
    <w:rsid w:val="003D48DD"/>
    <w:rsid w:val="003F63BD"/>
    <w:rsid w:val="00440851"/>
    <w:rsid w:val="004442D7"/>
    <w:rsid w:val="0048089F"/>
    <w:rsid w:val="004914A6"/>
    <w:rsid w:val="004B49CB"/>
    <w:rsid w:val="004B6FD6"/>
    <w:rsid w:val="004D0F37"/>
    <w:rsid w:val="004D0FD9"/>
    <w:rsid w:val="004F2FB1"/>
    <w:rsid w:val="00506D5F"/>
    <w:rsid w:val="00512EDB"/>
    <w:rsid w:val="00516FC2"/>
    <w:rsid w:val="005231D1"/>
    <w:rsid w:val="00536BC4"/>
    <w:rsid w:val="00543E0F"/>
    <w:rsid w:val="00546255"/>
    <w:rsid w:val="005746D4"/>
    <w:rsid w:val="00575131"/>
    <w:rsid w:val="0058375B"/>
    <w:rsid w:val="00585FC8"/>
    <w:rsid w:val="005E32A9"/>
    <w:rsid w:val="00600B6B"/>
    <w:rsid w:val="00630A62"/>
    <w:rsid w:val="0064456F"/>
    <w:rsid w:val="0065598B"/>
    <w:rsid w:val="006827C8"/>
    <w:rsid w:val="00686960"/>
    <w:rsid w:val="006C0AE0"/>
    <w:rsid w:val="006D1DFA"/>
    <w:rsid w:val="006E3406"/>
    <w:rsid w:val="006F1111"/>
    <w:rsid w:val="006F45F8"/>
    <w:rsid w:val="00701968"/>
    <w:rsid w:val="007236D0"/>
    <w:rsid w:val="00730348"/>
    <w:rsid w:val="0073437D"/>
    <w:rsid w:val="00741A67"/>
    <w:rsid w:val="00761C9E"/>
    <w:rsid w:val="00790F42"/>
    <w:rsid w:val="00796C7E"/>
    <w:rsid w:val="007A1CA1"/>
    <w:rsid w:val="007A3983"/>
    <w:rsid w:val="007E3A35"/>
    <w:rsid w:val="00801472"/>
    <w:rsid w:val="00814BEF"/>
    <w:rsid w:val="00820166"/>
    <w:rsid w:val="0083186F"/>
    <w:rsid w:val="0085721C"/>
    <w:rsid w:val="0086242A"/>
    <w:rsid w:val="00870010"/>
    <w:rsid w:val="00887F15"/>
    <w:rsid w:val="00894805"/>
    <w:rsid w:val="008A6496"/>
    <w:rsid w:val="008A7710"/>
    <w:rsid w:val="008D2421"/>
    <w:rsid w:val="009670C0"/>
    <w:rsid w:val="00990358"/>
    <w:rsid w:val="009A77FC"/>
    <w:rsid w:val="009B3AEA"/>
    <w:rsid w:val="009B5220"/>
    <w:rsid w:val="009E6D25"/>
    <w:rsid w:val="009F3225"/>
    <w:rsid w:val="00A01C92"/>
    <w:rsid w:val="00A60921"/>
    <w:rsid w:val="00A8194F"/>
    <w:rsid w:val="00AC537E"/>
    <w:rsid w:val="00AD5BF6"/>
    <w:rsid w:val="00AF2E44"/>
    <w:rsid w:val="00B04F7B"/>
    <w:rsid w:val="00B06F5D"/>
    <w:rsid w:val="00B30BCB"/>
    <w:rsid w:val="00B32386"/>
    <w:rsid w:val="00B3360B"/>
    <w:rsid w:val="00B56E23"/>
    <w:rsid w:val="00B6189E"/>
    <w:rsid w:val="00B63416"/>
    <w:rsid w:val="00B71828"/>
    <w:rsid w:val="00B75F0C"/>
    <w:rsid w:val="00B80501"/>
    <w:rsid w:val="00BB0C2F"/>
    <w:rsid w:val="00BE532A"/>
    <w:rsid w:val="00BF58CC"/>
    <w:rsid w:val="00C0141D"/>
    <w:rsid w:val="00C033E5"/>
    <w:rsid w:val="00C03558"/>
    <w:rsid w:val="00C076C7"/>
    <w:rsid w:val="00C07C42"/>
    <w:rsid w:val="00C1454C"/>
    <w:rsid w:val="00C16C42"/>
    <w:rsid w:val="00C255E1"/>
    <w:rsid w:val="00C30012"/>
    <w:rsid w:val="00C35245"/>
    <w:rsid w:val="00C4002C"/>
    <w:rsid w:val="00C430AF"/>
    <w:rsid w:val="00C46062"/>
    <w:rsid w:val="00C47ADC"/>
    <w:rsid w:val="00C80CC1"/>
    <w:rsid w:val="00C830A4"/>
    <w:rsid w:val="00C90062"/>
    <w:rsid w:val="00CA4AF0"/>
    <w:rsid w:val="00D26345"/>
    <w:rsid w:val="00D364FA"/>
    <w:rsid w:val="00D37A00"/>
    <w:rsid w:val="00D553FA"/>
    <w:rsid w:val="00DE1383"/>
    <w:rsid w:val="00DF1C35"/>
    <w:rsid w:val="00DF4A9E"/>
    <w:rsid w:val="00E12795"/>
    <w:rsid w:val="00E25CB6"/>
    <w:rsid w:val="00E26FEB"/>
    <w:rsid w:val="00E27D3A"/>
    <w:rsid w:val="00E340F8"/>
    <w:rsid w:val="00E50AD4"/>
    <w:rsid w:val="00E603C4"/>
    <w:rsid w:val="00E722F9"/>
    <w:rsid w:val="00E82A82"/>
    <w:rsid w:val="00E96500"/>
    <w:rsid w:val="00E96850"/>
    <w:rsid w:val="00EA1A15"/>
    <w:rsid w:val="00EB2897"/>
    <w:rsid w:val="00EB5697"/>
    <w:rsid w:val="00EC0202"/>
    <w:rsid w:val="00EC40EE"/>
    <w:rsid w:val="00ED22E9"/>
    <w:rsid w:val="00EE1D98"/>
    <w:rsid w:val="00F04A80"/>
    <w:rsid w:val="00F21280"/>
    <w:rsid w:val="00F81433"/>
    <w:rsid w:val="00F86D15"/>
    <w:rsid w:val="00FA148D"/>
    <w:rsid w:val="00FB699C"/>
    <w:rsid w:val="00FB6F6E"/>
    <w:rsid w:val="00FD0B05"/>
    <w:rsid w:val="00FD2F93"/>
    <w:rsid w:val="00FD4F5B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DejaVu Sans;Arial" w:cs="Times New Roman"/>
      <w:sz w:val="20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24">
    <w:name w:val="Заголовок 2 Знак"/>
    <w:qFormat/>
    <w:rPr>
      <w:rFonts w:eastAsia="DejaVu Sans;Arial"/>
      <w:b/>
      <w:bCs/>
      <w:sz w:val="36"/>
      <w:szCs w:val="36"/>
      <w:lang w:val="en-US" w:eastAsia="ko-KR" w:bidi="ar-SA"/>
    </w:rPr>
  </w:style>
  <w:style w:type="character" w:customStyle="1" w:styleId="af4">
    <w:name w:val="Основной текст Знак"/>
    <w:qFormat/>
    <w:rPr>
      <w:rFonts w:eastAsia="DejaVu Sans;Arial"/>
      <w:szCs w:val="24"/>
      <w:lang w:val="en-US" w:eastAsia="ko-KR" w:bidi="ar-SA"/>
    </w:rPr>
  </w:style>
  <w:style w:type="character" w:styleId="af5">
    <w:name w:val="annotation reference"/>
    <w:qFormat/>
    <w:rPr>
      <w:rFonts w:cs="Times New Roman"/>
      <w:sz w:val="16"/>
    </w:rPr>
  </w:style>
  <w:style w:type="character" w:styleId="af6">
    <w:name w:val="Hyperlink"/>
    <w:rPr>
      <w:rFonts w:cs="Times New Roman"/>
      <w:color w:val="000080"/>
      <w:u w:val="single"/>
    </w:rPr>
  </w:style>
  <w:style w:type="character" w:styleId="af7">
    <w:name w:val="Strong"/>
    <w:qFormat/>
    <w:rPr>
      <w:b/>
      <w:bCs/>
    </w:rPr>
  </w:style>
  <w:style w:type="character" w:customStyle="1" w:styleId="af8">
    <w:name w:val="Текст выноски Знак"/>
    <w:qFormat/>
    <w:rPr>
      <w:rFonts w:ascii="Tahoma" w:eastAsia="DejaVu Sans;Arial" w:hAnsi="Tahoma" w:cs="Tahoma"/>
      <w:sz w:val="16"/>
      <w:szCs w:val="16"/>
      <w:lang w:val="en-US" w:eastAsia="ko-KR" w:bidi="ar-SA"/>
    </w:rPr>
  </w:style>
  <w:style w:type="character" w:customStyle="1" w:styleId="32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af9">
    <w:name w:val="Текст примечания Знак"/>
    <w:qFormat/>
    <w:rPr>
      <w:rFonts w:eastAsia="DejaVu Sans;Arial"/>
      <w:lang w:val="en-US" w:eastAsia="ko-KR" w:bidi="ar-SA"/>
    </w:rPr>
  </w:style>
  <w:style w:type="character" w:customStyle="1" w:styleId="afa">
    <w:name w:val="Тема примечания Знак"/>
    <w:qFormat/>
    <w:rPr>
      <w:rFonts w:eastAsia="DejaVu Sans;Arial"/>
      <w:b/>
      <w:bCs/>
      <w:lang w:val="en-US" w:eastAsia="ko-KR" w:bidi="ar-SA"/>
    </w:rPr>
  </w:style>
  <w:style w:type="character" w:customStyle="1" w:styleId="afb">
    <w:name w:val="Текст сноски Знак"/>
    <w:qFormat/>
    <w:rPr>
      <w:rFonts w:eastAsia="DejaVu Sans;Arial"/>
      <w:lang w:val="en-US" w:eastAsia="ko-KR" w:bidi="ar-SA"/>
    </w:rPr>
  </w:style>
  <w:style w:type="character" w:customStyle="1" w:styleId="afc">
    <w:name w:val="Верх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afd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fe">
    <w:name w:val="Нижний колонтитул Знак"/>
    <w:qFormat/>
    <w:rPr>
      <w:rFonts w:eastAsia="DejaVu Sans;Arial"/>
      <w:szCs w:val="24"/>
      <w:lang w:val="en-US" w:eastAsia="ko-KR" w:bidi="ar-SA"/>
    </w:rPr>
  </w:style>
  <w:style w:type="character" w:customStyle="1" w:styleId="25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2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ff">
    <w:name w:val="Без интервала Знак"/>
    <w:qFormat/>
    <w:rPr>
      <w:rFonts w:ascii="Batang;??;MS Mincho" w:eastAsia="Batang;??;MS Mincho" w:hAnsi="Batang;??;MS Mincho" w:cs="Batang;??;MS Mincho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2">
    <w:name w:val="Знак Знак7"/>
    <w:qFormat/>
    <w:rPr>
      <w:rFonts w:ascii="Calibri" w:hAnsi="Calibri" w:cs="Calibri"/>
      <w:sz w:val="22"/>
    </w:rPr>
  </w:style>
  <w:style w:type="character" w:customStyle="1" w:styleId="62">
    <w:name w:val="Знак Знак6"/>
    <w:qFormat/>
    <w:rPr>
      <w:rFonts w:ascii="Calibri" w:hAnsi="Calibri" w:cs="Calibri"/>
      <w:sz w:val="16"/>
    </w:rPr>
  </w:style>
  <w:style w:type="character" w:customStyle="1" w:styleId="52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customStyle="1" w:styleId="42">
    <w:name w:val="Знак Знак4"/>
    <w:qFormat/>
    <w:rPr>
      <w:rFonts w:eastAsia="Times New Roman"/>
      <w:lang w:val="en-US" w:eastAsia="ko-KR"/>
    </w:rPr>
  </w:style>
  <w:style w:type="character" w:customStyle="1" w:styleId="33">
    <w:name w:val="Знак Знак3"/>
    <w:qFormat/>
    <w:rPr>
      <w:rFonts w:eastAsia="Times New Roman"/>
      <w:b/>
      <w:lang w:val="en-US" w:eastAsia="ko-KR"/>
    </w:rPr>
  </w:style>
  <w:style w:type="character" w:customStyle="1" w:styleId="26">
    <w:name w:val="Знак Знак2"/>
    <w:qFormat/>
    <w:rPr>
      <w:rFonts w:ascii="Tahoma" w:hAnsi="Tahoma" w:cs="Tahoma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2">
    <w:name w:val="Знак Знак9"/>
    <w:qFormat/>
    <w:rPr>
      <w:rFonts w:eastAsia="Times New Roman"/>
      <w:b/>
      <w:sz w:val="36"/>
      <w:lang w:val="en-US"/>
    </w:rPr>
  </w:style>
  <w:style w:type="character" w:customStyle="1" w:styleId="aff0">
    <w:name w:val="Абзац списка Знак"/>
    <w:qFormat/>
    <w:rPr>
      <w:rFonts w:ascii="??;Times New Roman;Times New Ro" w:hAnsi="??;Times New Roman;Times New Ro" w:cs="??;Times New Roman;Times New Ro"/>
    </w:rPr>
  </w:style>
  <w:style w:type="character" w:customStyle="1" w:styleId="15">
    <w:name w:val="Знак Знак1"/>
    <w:qFormat/>
    <w:rPr>
      <w:rFonts w:eastAsia="Times New Roman"/>
      <w:sz w:val="24"/>
      <w:lang w:val="en-US" w:eastAsia="ko-KR"/>
    </w:rPr>
  </w:style>
  <w:style w:type="character" w:customStyle="1" w:styleId="aff1">
    <w:name w:val="Знак Знак"/>
    <w:qFormat/>
    <w:rPr>
      <w:rFonts w:eastAsia="Times New Roman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customStyle="1" w:styleId="WW-InternetLink">
    <w:name w:val="WW-Internet Link"/>
    <w:qFormat/>
    <w:rPr>
      <w:rFonts w:cs="Times New Roman"/>
      <w:color w:val="0000FF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sz w:val="22"/>
      <w:lang w:val="en-US" w:eastAsia="ko-KR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;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f2">
    <w:name w:val="List"/>
    <w:basedOn w:val="a0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SimSun;宋体" w:hAnsi="Calibri" w:cs="Calibri"/>
      <w:sz w:val="16"/>
      <w:szCs w:val="16"/>
    </w:rPr>
  </w:style>
  <w:style w:type="paragraph" w:styleId="aff5">
    <w:name w:val="annotation text"/>
    <w:basedOn w:val="a"/>
    <w:qFormat/>
    <w:rPr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d">
    <w:name w:val="footnote text"/>
    <w:basedOn w:val="a"/>
    <w:link w:val="13"/>
    <w:pPr>
      <w:widowControl/>
      <w:jc w:val="left"/>
    </w:pPr>
    <w:rPr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f7">
    <w:name w:val="Body Text Indent"/>
    <w:basedOn w:val="a"/>
    <w:pPr>
      <w:widowControl/>
      <w:spacing w:before="64" w:after="120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8">
    <w:name w:val="Normal (Web)"/>
    <w:basedOn w:val="a"/>
    <w:qFormat/>
    <w:pPr>
      <w:widowControl/>
      <w:spacing w:before="280" w:after="280"/>
      <w:jc w:val="left"/>
    </w:pPr>
    <w:rPr>
      <w:sz w:val="24"/>
      <w:lang w:val="ru-RU"/>
    </w:rPr>
  </w:style>
  <w:style w:type="paragraph" w:styleId="27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SimSun;宋体" w:hAnsi="Calibri" w:cs="Calibri"/>
      <w:sz w:val="22"/>
      <w:szCs w:val="22"/>
    </w:rPr>
  </w:style>
  <w:style w:type="paragraph" w:styleId="af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6">
    <w:name w:val="Абзац списка1"/>
    <w:basedOn w:val="a"/>
    <w:qFormat/>
    <w:pPr>
      <w:widowControl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7">
    <w:name w:val="Без интервала1"/>
    <w:qFormat/>
    <w:pPr>
      <w:widowControl w:val="0"/>
      <w:jc w:val="both"/>
    </w:pPr>
    <w:rPr>
      <w:rFonts w:ascii="Batang;??;MS Mincho" w:eastAsia="Batang;??;MS Mincho" w:hAnsi="Batang;??;MS Mincho" w:cs="Batang;??;MS Mincho"/>
      <w:sz w:val="20"/>
      <w:szCs w:val="20"/>
      <w:lang w:eastAsia="ko-KR" w:bidi="ar-SA"/>
    </w:rPr>
  </w:style>
  <w:style w:type="paragraph" w:customStyle="1" w:styleId="210">
    <w:name w:val="Основной текст 21"/>
    <w:basedOn w:val="a"/>
    <w:qFormat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customStyle="1" w:styleId="ParaAttribute0">
    <w:name w:val="ParaAttribute0"/>
    <w:qFormat/>
    <w:rPr>
      <w:rFonts w:eastAsia="SimSun;宋体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110">
    <w:name w:val="Без интервала11"/>
    <w:qFormat/>
    <w:rPr>
      <w:rFonts w:ascii="Calibri" w:eastAsia="DejaVu Sans;Arial" w:hAnsi="Calibri" w:cs="Calibri"/>
      <w:sz w:val="22"/>
      <w:szCs w:val="20"/>
      <w:lang w:bidi="ar-SA"/>
    </w:r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DejaVu Sans;Arial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SimSun;宋体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SimSun;宋体" w:cs="Times New Roman"/>
      <w:sz w:val="20"/>
      <w:szCs w:val="20"/>
      <w:lang w:val="ru-RU" w:bidi="ar-SA"/>
    </w:rPr>
  </w:style>
  <w:style w:type="paragraph" w:customStyle="1" w:styleId="affa">
    <w:name w:val="Знак"/>
    <w:basedOn w:val="a"/>
    <w:qFormat/>
    <w:pPr>
      <w:widowControl/>
      <w:jc w:val="left"/>
    </w:pPr>
    <w:rPr>
      <w:rFonts w:ascii="Verdana" w:hAnsi="Verdana" w:cs="Verdana"/>
      <w:szCs w:val="20"/>
    </w:rPr>
  </w:style>
  <w:style w:type="paragraph" w:customStyle="1" w:styleId="affb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eastAsia="DejaVu Sans;Arial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c">
    <w:name w:val="List Paragraph"/>
    <w:basedOn w:val="a"/>
    <w:qFormat/>
    <w:pPr>
      <w:widowControl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affd">
    <w:name w:val="No Spacing"/>
    <w:qFormat/>
    <w:pPr>
      <w:widowControl w:val="0"/>
      <w:jc w:val="both"/>
    </w:pPr>
    <w:rPr>
      <w:rFonts w:ascii="Batang;??;MS Mincho" w:eastAsia="Batang;??;MS Mincho" w:hAnsi="Batang;??;MS Mincho" w:cs="Batang;??;MS Mincho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spacing w:before="100" w:after="100"/>
      <w:jc w:val="left"/>
    </w:pPr>
    <w:rPr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4750</Words>
  <Characters>27079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31766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Алсу</cp:lastModifiedBy>
  <cp:revision>22</cp:revision>
  <cp:lastPrinted>2025-10-09T07:47:00Z</cp:lastPrinted>
  <dcterms:created xsi:type="dcterms:W3CDTF">2025-06-17T21:35:00Z</dcterms:created>
  <dcterms:modified xsi:type="dcterms:W3CDTF">2025-10-28T08:26:00Z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F9DFD018104D42AEB9533171A0BBC3D7_13</vt:lpwstr>
  </property>
  <property fmtid="{D5CDD505-2E9C-101B-9397-08002B2CF9AE}" pid="3" name="KSOProductBuildVer">
    <vt:lpwstr>1049-12.2.0.21546</vt:lpwstr>
  </property>
</Properties>
</file>