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13" w:rsidRPr="001E69CC" w:rsidRDefault="006C38E0" w:rsidP="001E6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val="tt-RU" w:eastAsia="ru-RU"/>
        </w:rPr>
      </w:pPr>
      <w:proofErr w:type="gramStart"/>
      <w:r w:rsidRPr="001E69CC">
        <w:rPr>
          <w:rFonts w:ascii="Times New Roman" w:eastAsia="Calibri" w:hAnsi="Times New Roman" w:cs="Times New Roman"/>
          <w:sz w:val="24"/>
          <w:szCs w:val="24"/>
        </w:rPr>
        <w:t xml:space="preserve">Федеральная рабочая программа по учебному предмету «Государственный (татарский) язык Республики Татарстан» (предметная область «Родной язык и родная литература») (далее соответственно - программа по государственному (татарскому) языку, государственный (татарский) язык, татарский язык) разработана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 обучающихся, не владеющих</w:t>
      </w:r>
      <w:r w:rsidRPr="001E69CC">
        <w:rPr>
          <w:rFonts w:ascii="Times New Roman" w:eastAsia="Times New Roman" w:hAnsi="Times New Roman" w:cs="Times New Roman"/>
          <w:color w:val="4F81BD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</w:t>
      </w:r>
      <w:r w:rsidRPr="001E69CC">
        <w:rPr>
          <w:rFonts w:ascii="Times New Roman" w:eastAsia="Calibri" w:hAnsi="Times New Roman" w:cs="Times New Roman"/>
          <w:sz w:val="24"/>
          <w:szCs w:val="24"/>
        </w:rPr>
        <w:t>им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языком</w:t>
      </w:r>
      <w:r w:rsidRPr="001E69CC">
        <w:rPr>
          <w:rFonts w:ascii="Times New Roman" w:eastAsia="Calibri" w:hAnsi="Times New Roman" w:cs="Times New Roman"/>
          <w:sz w:val="24"/>
          <w:szCs w:val="24"/>
        </w:rPr>
        <w:t>, и включает пояснительную записку, содержание обучения, планируемые результаты освоения программы по государственному (татарскому) языку.</w:t>
      </w:r>
      <w:proofErr w:type="gramEnd"/>
    </w:p>
    <w:p w:rsidR="00461513" w:rsidRPr="001E69CC" w:rsidRDefault="00461513" w:rsidP="00461513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ХАРАКТЕРИСТИКА УЧЕБНОГО ПРЕДМЕТА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ГОСУДАРСТВЕННЫЙ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ЯЗЫК РЕСПУБЛИКИ ТАТАРСТАН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Языки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ценность,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многообразия.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духовному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сближению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представителей разных этнических групп и является залогом межнационального согласия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стране.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татарским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изучаемого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инструмента межкультурного общения в современном поликультурном мире, воспитания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культурам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необходимого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успешной социализации и самореализации; расширяет возможности общения в области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 выпускника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«Государственный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Татарстан» предусматривает междисциплинарные связи с другими учебными предметами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гуманитарного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цикла: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язык»,</w:t>
      </w:r>
      <w:r w:rsidRPr="001E69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«Литература»</w:t>
      </w:r>
      <w:r w:rsidRPr="001E69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ЗАДАЧИ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ИЗУЧЕНИЯ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УЧЕБНОГО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ПРЕДМЕТА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«ГОСУДАРСТВЕННЫЙ</w:t>
      </w:r>
      <w:r w:rsidRPr="001E69C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ТАТАРСТАН»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 учебного предмета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«Государственный (татарский) язык Республики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Татарстан» является формирование у обучающихся коммуникативных умений в основных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видах речевой деятельности (аудирование, говорение, чтение, письмо) с учетом речевых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тем;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использовать изучаемый язык как инструмент межкультурного общения в современном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поликультурном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мире, необходимого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самореализации.</w:t>
      </w:r>
      <w:proofErr w:type="gramEnd"/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приобщение обучающихся к культуре и национальным традициям татарского народа;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 татарского языка как одной из главных духовно-нравственных ценностей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национального своеобразия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 языка;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1E69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доброжелательное отношение к культурам и языкам народов России, компетентность в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межкультурном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1E69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овладению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татарским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языком Республики Татарстан; формирование российской гражданской идентичности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обучающихся как составляющей их социальной идентичности, представляющей собой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индивидом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(способности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жизненные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проблемные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proofErr w:type="gramEnd"/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предметных, метапредметных и универсальных способов деятельности), включающей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компетенциями,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составляющими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1E69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дальнейшего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ориентации 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профессий.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МЕСТО УЧЕБНОГО ПРЕДМЕТА «ГОСУДАРСТВЕННЫЙ (ТАТАРСКИЙ) ЯЗЫК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2F577F" w:rsidRPr="001E69CC">
        <w:rPr>
          <w:rFonts w:ascii="Times New Roman" w:eastAsia="Times New Roman" w:hAnsi="Times New Roman" w:cs="Times New Roman"/>
          <w:spacing w:val="-57"/>
          <w:sz w:val="24"/>
          <w:szCs w:val="24"/>
          <w:lang w:val="tt-RU"/>
        </w:rPr>
        <w:t xml:space="preserve">                           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ТАТАРСТАН»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 УЧЕБНОМ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ПЛАНЕ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 соответствии с ФГОС ООО учебный предмет «Государственный язык республики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входит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предметную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«Родной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родная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литература».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классе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допустимое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выделяемых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изучение предмета «Государственный (татарский) язык Республики Татарстан», – 3 часа 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неделю,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что составляет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102 часа.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06BA09E" wp14:editId="3BFD879E">
                <wp:simplePos x="0" y="0"/>
                <wp:positionH relativeFrom="page">
                  <wp:posOffset>1062355</wp:posOffset>
                </wp:positionH>
                <wp:positionV relativeFrom="paragraph">
                  <wp:posOffset>240030</wp:posOffset>
                </wp:positionV>
                <wp:extent cx="5976620" cy="8890"/>
                <wp:effectExtent l="0" t="0" r="0" b="127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66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83.65pt;margin-top:18.9pt;width:470.6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fomgIAAAoFAAAOAAAAZHJzL2Uyb0RvYy54bWysVMuO0zAU3SPxD5b3nTyUPhJNOpoHRUgD&#10;jDTwAW7sNBaJbWy36YCQkNgi8Ql8BBvEY74h/SOunbZ0YDNCdOHaufb1ueec6+OTdVOjFdOGS5Hj&#10;6CjEiIlCUi4WOX75YjaYYGQsEZTUUrAc3zCDT6YPHxy3KmOxrGRNmUaQRJisVTmurFVZEJiiYg0x&#10;R1IxAcFS6oZYWOpFQDVpIXtTB3EYjoJWaqq0LJgx8PWiD+Kpz1+WrLDPy9Iwi+ocAzbrR+3HuRuD&#10;6THJFpqoihdbGOQfUDSEC7h0n+qCWIKWmv+VquGFlkaW9qiQTSDLkhfM1wDVROEf1VxXRDFfC5Bj&#10;1J4m8//SFs9WVxpxmuMYI0EakKj7vHm/+dT96G43H7ov3W33ffOx+9l97b6h2PHVKpPBsWt1pV3F&#10;Rl3K4pVBQp5XRCzYqdayrRihgDJy+4M7B9zCwFE0b59KCteRpZWeunWpG5cQSEFrr9DNXiG2tqiA&#10;j8N0PBrFIGQBsckk9QIGJNudVdrYx0w2yE1yrEF/n5usLo11WEi22+Kxy5rTGa9rv9CL+Xmt0Yo4&#10;r/ifhw8lHm6rhdsspDvWZ+y/AES4w8UcWK/92zSKk/AsTgez0WQ8SGbJcJCOw8kgjNKzdBQmaXIx&#10;e+cARklWcUqZuOSC7XwYJffTedsRvYO8E1Gb43QYD33td9Cb+xXZcAttWfMGWN4zQTIn6yNBoWyS&#10;WcLrfh7che9ZBg52/54VbwKne++fuaQ34AEtQSRQEx4QmFRSv8GohWbMsXm9JJphVD8R4KM0ShLX&#10;vX6RDMfOAfowMj+MEFFAqhxbjPrpue07fqk0X1RwU+SJEfIUvFdybwznyx7V1rHQcL6C7ePgOvpw&#10;7Xf9fsKmvwAAAP//AwBQSwMEFAAGAAgAAAAhADUNqnDfAAAACgEAAA8AAABkcnMvZG93bnJldi54&#10;bWxMj8FOwzAQRO9I/IO1SNyo3ZS2aYhTUSSOSLRwoDcnXpKo8TrEbhv4erYnOM7s0+xMvh5dJ044&#10;hNaThulEgUCqvG2p1vD+9nyXggjRkDWdJ9TwjQHWxfVVbjLrz7TF0y7WgkMoZEZDE2OfSRmqBp0J&#10;E98j8e3TD85ElkMt7WDOHO46mSi1kM60xB8a0+NTg9Vhd3QaNqt08/V6Ty8/23KP+4/yME8GpfXt&#10;zfj4ACLiGP9guNTn6lBwp9IfyQbRsV4sZ4xqmC15wgWYqnQOomRnlYAscvl/QvELAAD//wMAUEsB&#10;Ai0AFAAGAAgAAAAhALaDOJL+AAAA4QEAABMAAAAAAAAAAAAAAAAAAAAAAFtDb250ZW50X1R5cGVz&#10;XS54bWxQSwECLQAUAAYACAAAACEAOP0h/9YAAACUAQAACwAAAAAAAAAAAAAAAAAvAQAAX3JlbHMv&#10;LnJlbHNQSwECLQAUAAYACAAAACEAU4Un6JoCAAAKBQAADgAAAAAAAAAAAAAAAAAuAgAAZHJzL2Uy&#10;b0RvYy54bWxQSwECLQAUAAYACAAAACEANQ2qcN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="002F577F" w:rsidRPr="001E69C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Тематическое</w:t>
      </w:r>
      <w:r w:rsidRPr="001E69C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речи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Мир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моего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«Я»: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семья.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Домашние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обязанности.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Семейные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праздники,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традиции.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Подарки. Поздравления. 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гостях.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Мир вокруг меня: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Мы в школе. Учебные занятия. С друзьями интересно. В мире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животных.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дороге. 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транспорте.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Мир</w:t>
      </w:r>
      <w:r w:rsidRPr="001E69C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моих</w:t>
      </w:r>
      <w:r w:rsidRPr="001E69CC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увлечений: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спорт.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любимые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досуге.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Моя Родина: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Моя Родина. Мой город / село. Природа родного края. Национальный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праздник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Сабантуй.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фольклор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(рифмовки,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считалки,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скороговорки,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загадки,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сказки)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Умения</w:t>
      </w:r>
      <w:r w:rsidRPr="001E69C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видам</w:t>
      </w:r>
      <w:r w:rsidRPr="001E69C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речевой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непосредственном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общении: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слух речи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одноклассников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вербальная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 невербальная реакция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услышанное;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 на слух несложных адаптированных аутентичных текстов, содержащих</w:t>
      </w:r>
      <w:r w:rsidRPr="001E69C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незнакомые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слова, грамматические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явления;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выполнение условно-речевых упражнений для развития слуховой памяти: нахождение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несоответствия между содержанием прочитанного и услышанного; нахождение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расхождения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услышанным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изображенном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Тексты</w:t>
      </w:r>
      <w:r w:rsidRPr="001E69C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аудирования:</w:t>
      </w:r>
      <w:r w:rsidRPr="001E69C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</w:t>
      </w:r>
      <w:r w:rsidRPr="001E69C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(беседа),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1E69C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собеседников</w:t>
      </w:r>
      <w:r w:rsidRPr="001E69C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повседневного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рассказ, сообщение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характера.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звучания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аудирования –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минуты.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Говорение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диалогической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умений, сформированных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этикетного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характера: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начинать,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поддерживать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заканчивать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разговор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числе разговор по телефону); поздравлять с праздником и вежливо реагировать 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поздравление; выражать благодарность; вежливо соглашаться на предложение 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отказываться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 предложения собеседника;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диалог-побуждение к действию: обращаться с просьбой, вежливо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соглашаться / 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соглашаться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выполнить просьбу; приглашать собеседника к совместной деятельности,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вежливо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соглашаться 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соглашаться 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собеседника;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диалог-расспрос: сообщать фактическую информацию, отвечая на вопросы;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запрашивать интересующую информацию.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диалога: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реплик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собеседника.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монологической речи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создание устных связных монологических высказываний с использованием основных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коммуникативных типов речи: описание (предмета, людей), повествование / сообщение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изученным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программы;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пересказ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опорой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иллюстрации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прослушанного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прочитанного текста;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краткое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устное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изложение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выполненного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несложного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проектного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составление небольшого высказывания в соответствии с учебной ситуацией в пределах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программного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языкового материала.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монологического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высказывания: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фраз.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тематического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опорой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иллюстрации,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фотографии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этикета.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Смысловое</w:t>
      </w:r>
      <w:r w:rsidRPr="001E69C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несложные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адаптированные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аутентичные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жанров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стилей,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содержащие отдельные незнакомые слова,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глубиной проникновения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задачи: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содержания, с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запрашиваемой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чтение с пониманием основного содержания текста с определением основной темы 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главных фактов / событий 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прочитанном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несплошных текстов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(таблиц)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Тексты для чтения: беседа / диалог, рассказ, сказка, стихотворение; несплошной текст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(таблица)</w:t>
      </w:r>
      <w:proofErr w:type="gramEnd"/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lastRenderedPageBreak/>
        <w:t>Объем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текста</w:t>
      </w:r>
      <w:r w:rsidRPr="001E69CC">
        <w:rPr>
          <w:spacing w:val="1"/>
          <w:sz w:val="24"/>
          <w:szCs w:val="24"/>
        </w:rPr>
        <w:t xml:space="preserve"> </w:t>
      </w:r>
      <w:r w:rsidRPr="001E69CC">
        <w:rPr>
          <w:sz w:val="24"/>
          <w:szCs w:val="24"/>
        </w:rPr>
        <w:t>для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чтения: 130–140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слов.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Письменная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речь</w:t>
      </w:r>
    </w:p>
    <w:p w:rsidR="00461513" w:rsidRPr="001E69CC" w:rsidRDefault="00461513" w:rsidP="001E69CC">
      <w:pPr>
        <w:pStyle w:val="a9"/>
        <w:rPr>
          <w:b/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Развитие</w:t>
      </w:r>
      <w:r w:rsidRPr="001E69CC">
        <w:rPr>
          <w:spacing w:val="19"/>
          <w:sz w:val="24"/>
          <w:szCs w:val="24"/>
        </w:rPr>
        <w:t xml:space="preserve"> </w:t>
      </w:r>
      <w:r w:rsidRPr="001E69CC">
        <w:rPr>
          <w:sz w:val="24"/>
          <w:szCs w:val="24"/>
        </w:rPr>
        <w:t>умений</w:t>
      </w:r>
      <w:r w:rsidRPr="001E69CC">
        <w:rPr>
          <w:spacing w:val="19"/>
          <w:sz w:val="24"/>
          <w:szCs w:val="24"/>
        </w:rPr>
        <w:t xml:space="preserve"> </w:t>
      </w:r>
      <w:r w:rsidRPr="001E69CC">
        <w:rPr>
          <w:sz w:val="24"/>
          <w:szCs w:val="24"/>
        </w:rPr>
        <w:t>письменной</w:t>
      </w:r>
      <w:r w:rsidRPr="001E69CC">
        <w:rPr>
          <w:spacing w:val="19"/>
          <w:sz w:val="24"/>
          <w:szCs w:val="24"/>
        </w:rPr>
        <w:t xml:space="preserve"> </w:t>
      </w:r>
      <w:r w:rsidRPr="001E69CC">
        <w:rPr>
          <w:sz w:val="24"/>
          <w:szCs w:val="24"/>
        </w:rPr>
        <w:t>речи</w:t>
      </w:r>
      <w:r w:rsidRPr="001E69CC">
        <w:rPr>
          <w:spacing w:val="19"/>
          <w:sz w:val="24"/>
          <w:szCs w:val="24"/>
        </w:rPr>
        <w:t xml:space="preserve"> </w:t>
      </w:r>
      <w:r w:rsidRPr="001E69CC">
        <w:rPr>
          <w:sz w:val="24"/>
          <w:szCs w:val="24"/>
        </w:rPr>
        <w:t>на</w:t>
      </w:r>
      <w:r w:rsidRPr="001E69CC">
        <w:rPr>
          <w:spacing w:val="17"/>
          <w:sz w:val="24"/>
          <w:szCs w:val="24"/>
        </w:rPr>
        <w:t xml:space="preserve"> </w:t>
      </w:r>
      <w:r w:rsidRPr="001E69CC">
        <w:rPr>
          <w:sz w:val="24"/>
          <w:szCs w:val="24"/>
        </w:rPr>
        <w:t>базе</w:t>
      </w:r>
      <w:r w:rsidRPr="001E69CC">
        <w:rPr>
          <w:spacing w:val="22"/>
          <w:sz w:val="24"/>
          <w:szCs w:val="24"/>
        </w:rPr>
        <w:t xml:space="preserve"> </w:t>
      </w:r>
      <w:r w:rsidRPr="001E69CC">
        <w:rPr>
          <w:sz w:val="24"/>
          <w:szCs w:val="24"/>
        </w:rPr>
        <w:t>умений,</w:t>
      </w:r>
      <w:r w:rsidRPr="001E69CC">
        <w:rPr>
          <w:spacing w:val="18"/>
          <w:sz w:val="24"/>
          <w:szCs w:val="24"/>
        </w:rPr>
        <w:t xml:space="preserve"> </w:t>
      </w:r>
      <w:r w:rsidRPr="001E69CC">
        <w:rPr>
          <w:sz w:val="24"/>
          <w:szCs w:val="24"/>
        </w:rPr>
        <w:t>сформированных</w:t>
      </w:r>
      <w:r w:rsidRPr="001E69CC">
        <w:rPr>
          <w:spacing w:val="20"/>
          <w:sz w:val="24"/>
          <w:szCs w:val="24"/>
        </w:rPr>
        <w:t xml:space="preserve"> </w:t>
      </w:r>
      <w:r w:rsidRPr="001E69CC">
        <w:rPr>
          <w:sz w:val="24"/>
          <w:szCs w:val="24"/>
        </w:rPr>
        <w:t>в</w:t>
      </w:r>
      <w:r w:rsidRPr="001E69CC">
        <w:rPr>
          <w:spacing w:val="17"/>
          <w:sz w:val="24"/>
          <w:szCs w:val="24"/>
        </w:rPr>
        <w:t xml:space="preserve"> </w:t>
      </w:r>
      <w:r w:rsidRPr="001E69CC">
        <w:rPr>
          <w:sz w:val="24"/>
          <w:szCs w:val="24"/>
        </w:rPr>
        <w:t>начальной</w:t>
      </w:r>
      <w:r w:rsidRPr="001E69CC">
        <w:rPr>
          <w:spacing w:val="-57"/>
          <w:sz w:val="24"/>
          <w:szCs w:val="24"/>
        </w:rPr>
        <w:t xml:space="preserve"> </w:t>
      </w:r>
      <w:r w:rsidRPr="001E69CC">
        <w:rPr>
          <w:sz w:val="24"/>
          <w:szCs w:val="24"/>
        </w:rPr>
        <w:t>школе: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правильное</w:t>
      </w:r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написание</w:t>
      </w:r>
      <w:r w:rsidRPr="001E69CC">
        <w:rPr>
          <w:spacing w:val="-8"/>
          <w:sz w:val="24"/>
          <w:szCs w:val="24"/>
        </w:rPr>
        <w:t xml:space="preserve"> </w:t>
      </w:r>
      <w:r w:rsidRPr="001E69CC">
        <w:rPr>
          <w:sz w:val="24"/>
          <w:szCs w:val="24"/>
        </w:rPr>
        <w:t>изученных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слов</w:t>
      </w:r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по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программе;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заполнение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пропусков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словами;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дописывание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предложений;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выписывание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из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текста</w:t>
      </w:r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слова,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словосочетания,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предложения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в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соответствии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с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решаемой</w:t>
      </w:r>
      <w:r w:rsidRPr="001E69CC">
        <w:rPr>
          <w:spacing w:val="-57"/>
          <w:sz w:val="24"/>
          <w:szCs w:val="24"/>
        </w:rPr>
        <w:t xml:space="preserve"> </w:t>
      </w:r>
      <w:r w:rsidRPr="001E69CC">
        <w:rPr>
          <w:sz w:val="24"/>
          <w:szCs w:val="24"/>
        </w:rPr>
        <w:t>коммуникативной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задачей;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постановка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вопросов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с</w:t>
      </w:r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использованием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определенного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лексического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и</w:t>
      </w:r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грамматического</w:t>
      </w:r>
      <w:r w:rsidRPr="001E69CC">
        <w:rPr>
          <w:spacing w:val="-57"/>
          <w:sz w:val="24"/>
          <w:szCs w:val="24"/>
        </w:rPr>
        <w:t xml:space="preserve"> </w:t>
      </w:r>
      <w:r w:rsidRPr="001E69CC">
        <w:rPr>
          <w:sz w:val="24"/>
          <w:szCs w:val="24"/>
        </w:rPr>
        <w:t>материалов;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письменные ответы на данные вопросы с использованием пройденного лексик</w:t>
      </w:r>
      <w:proofErr w:type="gramStart"/>
      <w:r w:rsidRPr="001E69CC">
        <w:rPr>
          <w:sz w:val="24"/>
          <w:szCs w:val="24"/>
        </w:rPr>
        <w:t>о-</w:t>
      </w:r>
      <w:proofErr w:type="gramEnd"/>
      <w:r w:rsidRPr="001E69CC">
        <w:rPr>
          <w:spacing w:val="-57"/>
          <w:sz w:val="24"/>
          <w:szCs w:val="24"/>
        </w:rPr>
        <w:t xml:space="preserve"> </w:t>
      </w:r>
      <w:r w:rsidRPr="001E69CC">
        <w:rPr>
          <w:sz w:val="24"/>
          <w:szCs w:val="24"/>
        </w:rPr>
        <w:t>грамматического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материала;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самостоятельное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составление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и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написание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небольших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текстов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по</w:t>
      </w:r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изучаемой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теме;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написание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предложений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и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речевых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клише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в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соответствии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с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ситуацией.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b/>
          <w:sz w:val="24"/>
          <w:szCs w:val="24"/>
        </w:rPr>
      </w:pPr>
      <w:r w:rsidRPr="001E69CC">
        <w:rPr>
          <w:b/>
          <w:sz w:val="24"/>
          <w:szCs w:val="24"/>
        </w:rPr>
        <w:t>Языковые</w:t>
      </w:r>
      <w:r w:rsidRPr="001E69CC">
        <w:rPr>
          <w:b/>
          <w:spacing w:val="-1"/>
          <w:sz w:val="24"/>
          <w:szCs w:val="24"/>
        </w:rPr>
        <w:t xml:space="preserve"> </w:t>
      </w:r>
      <w:r w:rsidRPr="001E69CC">
        <w:rPr>
          <w:b/>
          <w:sz w:val="24"/>
          <w:szCs w:val="24"/>
        </w:rPr>
        <w:t>знания</w:t>
      </w:r>
      <w:r w:rsidRPr="001E69CC">
        <w:rPr>
          <w:b/>
          <w:spacing w:val="-2"/>
          <w:sz w:val="24"/>
          <w:szCs w:val="24"/>
        </w:rPr>
        <w:t xml:space="preserve"> </w:t>
      </w:r>
      <w:r w:rsidRPr="001E69CC">
        <w:rPr>
          <w:b/>
          <w:sz w:val="24"/>
          <w:szCs w:val="24"/>
        </w:rPr>
        <w:t>и навыки</w:t>
      </w:r>
    </w:p>
    <w:p w:rsidR="00461513" w:rsidRPr="001E69CC" w:rsidRDefault="00461513" w:rsidP="001E69CC">
      <w:pPr>
        <w:pStyle w:val="a9"/>
        <w:rPr>
          <w:b/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Фонетическая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сторона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речи</w:t>
      </w:r>
    </w:p>
    <w:p w:rsidR="00461513" w:rsidRPr="001E69CC" w:rsidRDefault="00461513" w:rsidP="001E69CC">
      <w:pPr>
        <w:pStyle w:val="a9"/>
        <w:rPr>
          <w:b/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 xml:space="preserve">произношение слов с твердыми и мягкими гласными, а также слов, не </w:t>
      </w:r>
      <w:proofErr w:type="gramStart"/>
      <w:r w:rsidRPr="001E69CC">
        <w:rPr>
          <w:sz w:val="24"/>
          <w:szCs w:val="24"/>
        </w:rPr>
        <w:t>подчиняющиеся</w:t>
      </w:r>
      <w:proofErr w:type="gramEnd"/>
      <w:r w:rsidRPr="001E69CC">
        <w:rPr>
          <w:sz w:val="24"/>
          <w:szCs w:val="24"/>
        </w:rPr>
        <w:t xml:space="preserve"> закону сингармонизма;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разновидности закона сингармонизма (гармония гласных по ряду): укучы [укъучы], дәрес [дәрес]; губная гармония төлке [төлкө], борын [борон];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произношение парных, сложных слов, составных слов;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Тексты для чтения вслух: сообщение информационного характера, отрывок из научн</w:t>
      </w:r>
      <w:proofErr w:type="gramStart"/>
      <w:r w:rsidRPr="001E69CC">
        <w:rPr>
          <w:sz w:val="24"/>
          <w:szCs w:val="24"/>
        </w:rPr>
        <w:t>о-</w:t>
      </w:r>
      <w:proofErr w:type="gramEnd"/>
      <w:r w:rsidRPr="001E69CC">
        <w:rPr>
          <w:sz w:val="24"/>
          <w:szCs w:val="24"/>
        </w:rPr>
        <w:t xml:space="preserve"> популярного текста, рассказ, диалог (беседа).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Объем текста для чтения вслух: до 70 слов.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Графика, орфография и пунктуация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правильное написание изученных слов;</w:t>
      </w:r>
    </w:p>
    <w:p w:rsidR="00461513" w:rsidRPr="001E69CC" w:rsidRDefault="00461513" w:rsidP="001E69CC">
      <w:pPr>
        <w:pStyle w:val="a9"/>
        <w:rPr>
          <w:sz w:val="24"/>
          <w:szCs w:val="24"/>
        </w:rPr>
      </w:pPr>
    </w:p>
    <w:p w:rsidR="00461513" w:rsidRPr="001E69CC" w:rsidRDefault="00461513" w:rsidP="001E69CC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Лексическая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сторона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Распознавание и употребление в устной и письменной речи не менее 500 лексических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единиц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(слов,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словосочетаний,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клише),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обслуживающих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 тематического содержания речи для 5 класса, включая 400 лексических единиц,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усвоенных в 1–4 классах; слов-названий предметов, их признаков, действий предметов;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заимствованных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слов; синонимов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антонимов изученных</w:t>
      </w:r>
      <w:r w:rsidRPr="001E69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слов; производных</w:t>
      </w:r>
      <w:r w:rsidRPr="001E69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«урманчы»</w:t>
      </w:r>
      <w:proofErr w:type="gramStart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«карлы»,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парных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«бала-чага»,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сложных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«китапханә»,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составных «кура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җиләге»</w:t>
      </w:r>
      <w:r w:rsidRPr="001E69C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Грамматическая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сторона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 и письменной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морфологических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синтаксических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конструкций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имена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существительные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ед.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мн.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падежах;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имена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существительные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аффиксами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I,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II,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1E69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единственного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множественного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наречия времени, «былтыр», «быел», «иртән», «көндез», «кичен»; сравнени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уподобления</w:t>
      </w:r>
      <w:r w:rsidRPr="001E69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«татарча»,</w:t>
      </w:r>
      <w:r w:rsidRPr="001E69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«русча»,</w:t>
      </w:r>
      <w:r w:rsidRPr="001E69C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«инглизчә»;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глаголы повелительного наклонения II лица единственного и множественного числа в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утвердительной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отрицательной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формах: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бар!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барыгыз!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ба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'рма!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ба'рмагыз!;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глаголы прошедшего определенного времени I, II, III лица единственного 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множественного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числа в утвердительной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отрицательной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формах;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глаголы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прошедшего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неопределенного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лице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единственного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инфинитив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модальными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«кирәк»</w:t>
      </w:r>
      <w:r w:rsidRPr="001E69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«кирәкми», «ярый»</w:t>
      </w:r>
      <w:r w:rsidRPr="001E69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«ярамый»;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аналитическая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глагола,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выражающая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невозможность, «укый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белә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(«белмим»),</w:t>
      </w:r>
      <w:r w:rsidRPr="001E69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«сөйләшә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алам»</w:t>
      </w:r>
      <w:r w:rsidRPr="001E69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(«алмыйм»);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послелоги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өчен,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аша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существительными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местоимениями;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послеложные</w:t>
      </w:r>
      <w:r w:rsidRPr="001E69C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«янында»,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«өстендә»,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«астында»,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«эчендә»;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сочинительные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союзы;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вводные</w:t>
      </w:r>
      <w:r w:rsidRPr="001E69C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«минемчә»,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«синең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ә».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Социокультурные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знания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умения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поведенческого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этикета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 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тематического содержания;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знание и использование в устной и письменной речи наиболее употребительной</w:t>
      </w:r>
      <w:r w:rsidRPr="001E69C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тематической фоновой лексики и реалий в рамках отобранного тематического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написание имен собственных на татарском языке; правильное оформление своего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адреса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языке (в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анкете);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знакомство с доступными в языковом отношении образцами детской поэзии и прозы на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кратко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представлять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Россию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Республику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Компенсаторные</w:t>
      </w:r>
      <w:r w:rsidRPr="001E69C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умения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чтении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языковой,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контекстуальной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догадки;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переспрашивать,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просить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повторить,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уточняя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незнакомых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 в качестве опоры при порождении собственных высказываний ключевых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плана.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48976A" wp14:editId="63E5625F">
                <wp:simplePos x="0" y="0"/>
                <wp:positionH relativeFrom="page">
                  <wp:posOffset>1062355</wp:posOffset>
                </wp:positionH>
                <wp:positionV relativeFrom="paragraph">
                  <wp:posOffset>240030</wp:posOffset>
                </wp:positionV>
                <wp:extent cx="5976620" cy="889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66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83.65pt;margin-top:18.9pt;width:470.6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immgIAAAoFAAAOAAAAZHJzL2Uyb0RvYy54bWysVNuO0zAQfUfiHyy/d5NU6SVR09VeKEJa&#10;YKWFD3Bjp7FIbGO7TReEhMQrEp/AR/CCuOw3pH/E2GlLCy8rRB9cT2Y8PjPnjCen67pCK6YNlyLD&#10;0UmIERO5pFwsMvzyxaw3xshYIiippGAZvmUGn04fPpg0KmV9WcqKMo0giTBpozJcWqvSIDB5yWpi&#10;TqRiApyF1DWxYOpFQDVpIHtdBf0wHAaN1FRpmTNj4Otl58RTn78oWG6fF4VhFlUZBmzWr9qvc7cG&#10;0wlJF5qokudbGOQfUNSEC7h0n+qSWIKWmv+Vqua5lkYW9iSXdSCLgufM1wDVROEf1dyURDFfCzTH&#10;qH2bzP9Lmz9bXWvEKXCHkSA1UNR+3rzffGp/tHebD+2X9q79vvnY/my/tt9Q5PrVKJPCsRt1rV3F&#10;Rl3J/JVBQl6URCzYmdayKRmhgNLHB0cHnGHgKJo3TyWF68jSSt+6daFrlxCagtaeods9Q2xtUQ4f&#10;B8loOOwDkTn4xuPEExiQdHdWaWMfM1kjt8mwBv59brK6MhawQ+guxGOXFaczXlXe0Iv5RaXRijit&#10;+J8rF46Yw7BKuGAh3bHO3X0BiHCH8zmwnvu3SdSPw/N+0psNx6NePIsHvWQUjnthlJwnwzBO4svZ&#10;OwcwitOSU8rEFRdsp8Movh/P24noFOSViJoMJ4P+wNd+hN7cr8iaWxjLitfQ5X0nSOpofSQolE1S&#10;S3jV7YNj+L5l0IPdv++KF4HjvdPPXNJb0ICWQBKwCQ8IbEqp32DUwDBm2LxeEs0wqp4I0FESxbGb&#10;Xm/Eg5FTgD70zA89ROSQKsMWo257YbuJXyrNFyXcFPnGCHkG2iu4F4bTZYcKcDsDBs5XsH0c3EQf&#10;2j7q9xM2/QUAAP//AwBQSwMEFAAGAAgAAAAhADUNqnDfAAAACgEAAA8AAABkcnMvZG93bnJldi54&#10;bWxMj8FOwzAQRO9I/IO1SNyo3ZS2aYhTUSSOSLRwoDcnXpKo8TrEbhv4erYnOM7s0+xMvh5dJ044&#10;hNaThulEgUCqvG2p1vD+9nyXggjRkDWdJ9TwjQHWxfVVbjLrz7TF0y7WgkMoZEZDE2OfSRmqBp0J&#10;E98j8e3TD85ElkMt7WDOHO46mSi1kM60xB8a0+NTg9Vhd3QaNqt08/V6Ty8/23KP+4/yME8GpfXt&#10;zfj4ACLiGP9guNTn6lBwp9IfyQbRsV4sZ4xqmC15wgWYqnQOomRnlYAscvl/QvELAAD//wMAUEsB&#10;Ai0AFAAGAAgAAAAhALaDOJL+AAAA4QEAABMAAAAAAAAAAAAAAAAAAAAAAFtDb250ZW50X1R5cGVz&#10;XS54bWxQSwECLQAUAAYACAAAACEAOP0h/9YAAACUAQAACwAAAAAAAAAAAAAAAAAvAQAAX3JlbHMv&#10;LnJlbHNQSwECLQAUAAYACAAAACEA33UoppoCAAAKBQAADgAAAAAAAAAAAAAAAAAuAgAAZHJzL2Uy&#10;b0RvYy54bWxQSwECLQAUAAYACAAAACEANQ2qcN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Pr="001E69CC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1E69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E69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E69C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«Государственный</w:t>
      </w:r>
      <w:r w:rsidRPr="001E69C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Татарстан»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обучающегося будут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гражданско-патриотического</w:t>
      </w:r>
      <w:r w:rsidRPr="001E69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свобод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законных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интересов других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активное участие в жизни семьи, Организации, местного сообщества, родного края,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страны;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любых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экстремизма,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дискриминации;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институтов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представление об основных правах, свободах и обязанностях гражданина, социальных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поликультурном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способах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противодействия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коррупции;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разнообразной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взаимопониманию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взаимопомощи,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самоуправлении;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 к участию в гуманитарной деятельности (волонтерство, помощь людям,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нуждающимся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ней);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осознание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поликультурном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познанию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Российской Федерации,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края, народов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ценностное отношение к достижениям своей Родины – России, к науке, искусству,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спорту,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технологиям, боевым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достижениям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символам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праздникам,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историческому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природному наследию и памятникам, традициям разных народов, проживающих в родной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стране;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духовно-нравственного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моральные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выбора;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 оценивать свое поведение и поступки, поведение и поступки других людей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правовых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поступков;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активное неприятие асоциальных поступков, свобода и ответственность личности 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индивидуального 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общественного пространства;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 других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воздействия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искусства;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 средства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самовыражения;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отечественного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мирового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этнических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культурных традиций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народного творчества;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самовыражению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1E69C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1E69C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1E69C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E69C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1E69C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благополучия: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ответственное отношение к своему здоровью и установка на здоровый образ жизни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(здоровое питание, соблюдение гигиенических правил, сбалансированный режим занятий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отдыха, регулярная физическая активность);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вредных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привычек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(употребление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алкоголя,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наркотиков,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курение)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вреда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интернет-среде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адаптироваться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стрессовым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ситуациям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меняющимся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социальным,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информационным и природным условиям, в том числе осмысляя собственный опыт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выстраивая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дальнейшие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цели;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осуждая;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эмоциональное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управлять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эмоциональным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состоянием;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сформированность навыка рефлексии, признание своего права на ошибку и такого же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установка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Организации, города, края) технологической и социальной направленности, способность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инициировать,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планировать 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рода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применения изучаемого предметного знания;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этого;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адаптироваться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осознанный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потребностей;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ориентация на применение знаний из социальных и естественных наук для решения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 в области окружающей среды, планирования поступков и оценки их возможных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 окружающей среды;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глобального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экологических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путей их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приносящих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потребителя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природной,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технологической и социальной сред;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 участию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научного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познания: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современную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научных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закономерностях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взаимосвязях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человека с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социальной средой;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читательской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познания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мира;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установка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осмысление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наблюдений,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поступков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пути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индивидуального 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коллективного благополучия;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личностные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адаптацию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изменяющимся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природной среды,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включают: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ролей,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ведущей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поведения, форм социальной жизни в группах и сообществах, включая семью, группы,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людьми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другой культурной среды;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взаимодействии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неопределенности,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открытость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опыту</w:t>
      </w:r>
      <w:r w:rsidRPr="001E69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знаниям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неопределенности,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повышать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компетентности через практическую деятельность, в том числе умение учиться у других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людей, осознавать в совместной деятельности новые знания, навыки и компетенции из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том числе способность формулировать идеи, понятия, гипотезы об объектах и явлениях, 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известных,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дефициты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компетентностей,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распознавать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конкретные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примеры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признакам,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выполнять операции в соответствии с определением и простейшими свойствами понятия,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конкретизировать понятие примерами, использовать понятие и его свойства при решении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оперировать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понятиями),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оперировать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терминами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представлениями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области концепции</w:t>
      </w:r>
      <w:r w:rsidRPr="001E69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устойчивого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экономики;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умение оценивать свои действия с учетом влияния на окружающую среду, достижений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преодоления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вызовов, возможных глобальных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последствий;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способность обучающихся осознавать стрессовую ситуацию, оценивать происходящие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их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последствия;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стрессовую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ситуацию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вызов,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требующий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контрмер;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ситуацию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стресса,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корректировать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принимаемые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формулировать и оценивать риски и последствия, формировать опыт, уметь находить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позитивное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произошедшей ситуации;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готовым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гарантий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успеха.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Pr="001E69CC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«Государственный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Татарстан»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в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5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классе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обучающийся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овладеет 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универсальными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учебными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познавательными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логические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F577F" w:rsidRPr="001E69CC">
        <w:rPr>
          <w:rFonts w:ascii="Times New Roman" w:eastAsia="Times New Roman" w:hAnsi="Times New Roman" w:cs="Times New Roman"/>
          <w:sz w:val="24"/>
          <w:szCs w:val="24"/>
        </w:rPr>
        <w:t>действия: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выявлять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характеризовать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существенные признаки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(явлений);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устанавливать существенный признак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классификации, основания для обобщения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сравнения,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критерии проводимого анализа;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предложенной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закономерности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противоречия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рассматриваемых фактах, данных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наблюдениях;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предлагать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закономерностей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противоречий;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 дефициты информации, данных, необходимых для решения поставленной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причинно-следственные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процессов;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дедуктивных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индуктивных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умозаключений,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умозаключений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аналогии, формулировать гипотезы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 взаимосвязях;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(сравнивать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вариантов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подходящий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выделенных критериев);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исследовательские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исследовательский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инструмент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познания;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фиксирующие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разрыв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реальным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желательным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состоянием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объекта,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устанавливать искомое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данное;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гипотезу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истинности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суждений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суждений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других,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аргументировать свою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позицию, мнение;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проводить по самостоятельно составленному плану опыт, несложный эксперимент,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небольшое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установлению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причинн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следственных связей 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зависимостей объектов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собой;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применимость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достоверность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полученной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(эксперимента);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наблюдения,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владеть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инструментами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достоверности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полученных выводов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обобщений;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 аналогичных или сходных ситуациях, выдвигать предположения об их развитии в новых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контекстах;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информацией: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методы,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запросы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поиске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отборе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предложенной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критериев;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выбирать,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анализировать,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систематизировать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интерпретировать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видов и форм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идею,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версию) 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источниках;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оптимальную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иллюстрировать решаемые задачи несложными схемами, диаграммами, иной графикой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комбинациями;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надежность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критериям,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предложенным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работником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сформулированным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запоминать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систематизировать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информацию.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 системой универсальных учебных познавательных действий обеспечивает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сформированность когнитивных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1E69C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«Государственный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Татарстан»</w:t>
      </w:r>
      <w:r w:rsidRPr="001E69C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5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классе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обучающийся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овладеет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универсальными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коммуникативными</w:t>
      </w:r>
      <w:r w:rsidRPr="001E69CC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общение: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суждения,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целями</w:t>
      </w:r>
      <w:r w:rsidRPr="001E69C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условиями общения;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(свою точку</w:t>
      </w:r>
      <w:r w:rsidRPr="001E69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зрения)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письменных текстах;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знать и распознавать предпосылки конфликтных ситуаций и смягчать конфликты, вести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переговоры;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корректной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свои возражения;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 ходе диалога и (или) дискуссии задавать вопросы по существу обсуждаемой темы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высказывать идеи, нацеленные на решение задачи и поддержание благожелательности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сходство позиций;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 исследования,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проекта);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формат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презентации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особенностей аудитории и в соответствии с ним составлять устные и письменные тексты с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иллюстративных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материалов;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деятельность: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понимать и использовать преимущества командной и индивидуальной работы при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конкретной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обосновывать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необходимость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взаимодействия при решении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поставленной задачи;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коллективно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достижению: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распределять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договариваться,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обсуждать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обобщать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нескольких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руководить,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поручения, подчиняться;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предпочтений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взаимодействия),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распределять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между членами команды, участвовать в групповых формах работы (обсуждения, обмен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мнений,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«мозговые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штурмы»</w:t>
      </w:r>
      <w:r w:rsidRPr="001E69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иные);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достигать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координировать свои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другими членами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команды;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сформулированным участниками взаимодействия;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исходной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команды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разделять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сферу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предоставлению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отчета перед группой.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 системой универсальных учебных коммуникативных действий обеспечивает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социальных навыков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интеллекта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«Государственный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Татарстан»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в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5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классе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обучающийся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овладеет 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универсальными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учебными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регулятивными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самоорганизация: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ситуациях;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группе, принятие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группой);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 учебной задачи с учетом имеющихся ресурсов и собственных возможностей,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аргументировать предлагаемые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варианты решений;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(план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намеченного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алгоритма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корректировать предложенный алгоритм с учетом получения новых знаний об изучаемом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объекте;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брать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ответственность за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самоконтроль: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владеть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способами самоконтроля,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рефлексии;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давать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адекватную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1E69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предлагать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изменения;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1E69C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контекст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предвидеть</w:t>
      </w:r>
      <w:r w:rsidRPr="001E69C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трудности,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1E69C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1E69C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возникнуть</w:t>
      </w:r>
      <w:r w:rsidRPr="001E69C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задачи, адаптировать решение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меняющимся обстоятельствам;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объяснять</w:t>
      </w:r>
      <w:r w:rsidRPr="001E69C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причины</w:t>
      </w:r>
      <w:r w:rsidRPr="001E69C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(недостижения)</w:t>
      </w:r>
      <w:r w:rsidRPr="001E69C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давать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1E69C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приобретенному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опыту,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позитивное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произошедшей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вносить</w:t>
      </w:r>
      <w:r w:rsidRPr="001E69C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коррективы</w:t>
      </w:r>
      <w:r w:rsidRPr="001E69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1E69C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E69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1E69C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обстоятельств,</w:t>
      </w:r>
      <w:r w:rsidRPr="001E69C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изменившихся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возникших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трудностей;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условиям;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эмоциональный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интеллект: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различать,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управлять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собственными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эмоциями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эмоциями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причины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мотивы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намерения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другого;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регулировать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выражения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осознанно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относиться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другому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человеку,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мнению;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признавать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ошибку</w:t>
      </w:r>
      <w:r w:rsidRPr="001E69C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другого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других,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осуждая;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открытость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другим;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осознавать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невозможность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вокруг.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регулятивных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смысловых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установок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(внутренняя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позиция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личности)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(управления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собой,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самодисциплины,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устойчивого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поведения).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ПРЕДМЕТНЫЕ</w:t>
      </w:r>
      <w:r w:rsidRPr="001E69CC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учебного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предмета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«Государственный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(татарский)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язык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Татарстан»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5 классе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обеспечивает: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совершенствование видов речевой деятельности (аудирования, чтения, говорения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письма),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окружающими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людьми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формального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неформального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межличностного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межкультурного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 определяющей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личности 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образования и самообразования;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коммуникативно-эстетических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систематизация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научных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языке;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взаимосвязи его уровней и единиц; освоение базовых понятий лингвистики, основных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единиц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грамматических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языка[1];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обогащение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потенциального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словарного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запаса,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используемых в речи грамматических сре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я свободного выражения мыслей и чувств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языке адекватно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 и стилю общения;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 основными стилистическими ресурсами лексики и фразеологии татарского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(орфоэпическими,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лексическими,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грамматическими,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орфографическими,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пунктуационными),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этикета;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высказываний;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речевому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самосовершенствованию;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общечеловеческую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ценность.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научится: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воспринимать на слух и понимать звучащие до 1 минуты несложные аутентичные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тексты, содержащие отдельные незнакомые слова и неизученные языковые явления, 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препятствующие решению коммуникативной задачи с пониманием основного содержания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запрашиваемой информации.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Говорение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вести разные виды диалога в стандартных ситуациях общения (диалог этикетного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диалог-побуждение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действию,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диалог-расспрос)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объемом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1E69C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реплик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собеседника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тематического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вербальными и (или) невербальными опорами или без них с соблюдением норм речевого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этикета;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1E69CC">
          <w:pgSz w:w="11910" w:h="16840"/>
          <w:pgMar w:top="1580" w:right="200" w:bottom="280" w:left="340" w:header="720" w:footer="720" w:gutter="0"/>
          <w:cols w:space="720"/>
        </w:sect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создавать устные связные монологические высказывания (описание / характеристика,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повествование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сообщение)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объемом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фраз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вербальными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невербальными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опорами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тематического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передавать основное содержание прочитанного / прослушанного текста; представлять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проектной работы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объемом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 фраз;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кратко</w:t>
      </w:r>
      <w:r w:rsidRPr="001E69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излагать</w:t>
      </w:r>
      <w:r w:rsidRPr="001E69C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1E69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1E69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1E69C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E69C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(объем</w:t>
      </w:r>
      <w:r w:rsidRPr="001E69C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E69C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1E69C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фраз)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Смысловое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чтение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читать про себя и понимать несложные аутентичные тексты разного вида, жанра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стиля объемом 130–140 слов, содержащие незнакомые слова и отдельные неизученные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языковые явления, не препятствующие решению коммуникативной задачи: с пониманием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(определять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тему,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главную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идею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текста),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запрашиваемой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информации, полным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читать несплошные тексты (таблицы, диаграммы, схемы) и понимать представленную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информацию.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Письменная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речь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выписывать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словосочетания,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задачей;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1E69C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ответы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заданные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лексик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грамматического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материала;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записывать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теме;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письменные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задания;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составлять личное письмо с опорой и без опоры на образец (расспрашивать адресата 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его жизни, делах, сообщать то же самое о себе, выражать благодарность, давать совет,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просить о чем-либо).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сообщения –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Языковые</w:t>
      </w:r>
      <w:r w:rsidRPr="001E69C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знания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и навыки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Фонетическая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сторона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слух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адекватно,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ведущих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сбою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коммуникации,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произносить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 правильным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ударением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фразы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ритмик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интонационных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особенностей;</w:t>
      </w: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13" w:rsidRPr="001E69CC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вслух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небольшие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аутентичные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объемом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построенные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материале,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чтения.</w:t>
      </w:r>
    </w:p>
    <w:p w:rsidR="00461513" w:rsidRPr="00461513" w:rsidRDefault="00461513" w:rsidP="004615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61513" w:rsidRPr="00461513">
          <w:pgSz w:w="11910" w:h="16840"/>
          <w:pgMar w:top="1040" w:right="200" w:bottom="280" w:left="340" w:header="720" w:footer="720" w:gutter="0"/>
          <w:cols w:space="720"/>
        </w:sectPr>
      </w:pPr>
    </w:p>
    <w:p w:rsidR="00461513" w:rsidRPr="00461513" w:rsidRDefault="00461513" w:rsidP="00461513">
      <w:pPr>
        <w:pBdr>
          <w:bottom w:val="single" w:sz="6" w:space="5" w:color="000000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461513" w:rsidRPr="00461513" w:rsidRDefault="00461513" w:rsidP="001E69CC">
      <w:pPr>
        <w:pBdr>
          <w:bottom w:val="single" w:sz="6" w:space="5" w:color="000000"/>
        </w:pBd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en-US" w:eastAsia="ru-RU"/>
        </w:rPr>
      </w:pPr>
      <w:r w:rsidRPr="00461513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en-US" w:eastAsia="ru-RU"/>
        </w:rPr>
        <w:t>ТЕМАТИЧЕСКОЕ ПЛАНИРОВАНИЕ</w:t>
      </w:r>
    </w:p>
    <w:p w:rsidR="00461513" w:rsidRPr="00461513" w:rsidRDefault="00461513" w:rsidP="001E69CC">
      <w:pPr>
        <w:pBdr>
          <w:bottom w:val="single" w:sz="6" w:space="5" w:color="000000"/>
        </w:pBd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en-US" w:eastAsia="ru-RU"/>
        </w:rPr>
      </w:pPr>
      <w:r w:rsidRPr="00461513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en-US" w:eastAsia="ru-RU"/>
        </w:rPr>
        <w:t>5 класс</w:t>
      </w:r>
    </w:p>
    <w:tbl>
      <w:tblPr>
        <w:tblStyle w:val="11"/>
        <w:tblW w:w="9975" w:type="dxa"/>
        <w:jc w:val="center"/>
        <w:tblInd w:w="-397" w:type="dxa"/>
        <w:tblLook w:val="04A0" w:firstRow="1" w:lastRow="0" w:firstColumn="1" w:lastColumn="0" w:noHBand="0" w:noVBand="1"/>
      </w:tblPr>
      <w:tblGrid>
        <w:gridCol w:w="747"/>
        <w:gridCol w:w="2438"/>
        <w:gridCol w:w="961"/>
        <w:gridCol w:w="1678"/>
        <w:gridCol w:w="4151"/>
      </w:tblGrid>
      <w:tr w:rsidR="00461513" w:rsidRPr="00461513" w:rsidTr="006C38E0">
        <w:trPr>
          <w:jc w:val="center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Calibri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Наименование разделов и тем программы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15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академических часов</w:t>
            </w:r>
          </w:p>
        </w:tc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461513" w:rsidRPr="00461513" w:rsidTr="006C38E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15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615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9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 w:rsidRPr="004615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моего «Я»</w:t>
            </w: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6C38E0" w:rsidP="004615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</w:rPr>
              <w:t>tatarschool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</w:rPr>
              <w:t>ru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6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tatarschool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  <w:p w:rsidR="00461513" w:rsidRPr="00461513" w:rsidRDefault="00461513" w:rsidP="00461513">
            <w:pPr>
              <w:rPr>
                <w:rFonts w:ascii="Calibri" w:eastAsia="Calibri" w:hAnsi="Calibri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7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ganiev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org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» </w:t>
            </w:r>
            <w:hyperlink r:id="rId8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anatele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ef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com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Calibri" w:eastAsia="Calibri" w:hAnsi="Calibri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9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mon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tatarstan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kopil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htm</w:t>
              </w:r>
            </w:hyperlink>
            <w:r w:rsidRPr="00461513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Татарский образовательный портал Белем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 </w:t>
            </w:r>
            <w:hyperlink r:id="rId10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belem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jc w:val="both"/>
              <w:rPr>
                <w:rFonts w:ascii="Calibri" w:eastAsia="Calibri" w:hAnsi="Calibri" w:cs="Times New Roman"/>
                <w:color w:val="0563C1"/>
                <w:u w:val="single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Татарский образовательный портал Гыйлем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атар </w:t>
            </w:r>
            <w:hyperlink r:id="rId11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giylem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  <w:p w:rsidR="00461513" w:rsidRPr="00461513" w:rsidRDefault="00461513" w:rsidP="00461513">
            <w:pPr>
              <w:jc w:val="both"/>
              <w:rPr>
                <w:rFonts w:ascii="Calibri" w:eastAsia="Times New Roman" w:hAnsi="Calibri" w:cs="Times New Roman"/>
                <w:color w:val="0070C0"/>
                <w:lang w:val="ru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61513" w:rsidRPr="00461513" w:rsidRDefault="00461513" w:rsidP="0046151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лам»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//URL:http:// selam/tatar/</w:t>
            </w:r>
          </w:p>
          <w:p w:rsidR="00461513" w:rsidRPr="00461513" w:rsidRDefault="00461513" w:rsidP="0046151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обязанности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857CFA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Семейные праздники, традиции. Подарки. Поздравления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857CFA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857CFA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 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9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 w:rsidRPr="004615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вокруг меня</w:t>
            </w: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 школе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</w:rPr>
              <w:t>tatarschool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</w:rPr>
              <w:t>ru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2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tatarschool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  <w:p w:rsidR="00461513" w:rsidRPr="00461513" w:rsidRDefault="00461513" w:rsidP="00461513">
            <w:pPr>
              <w:rPr>
                <w:rFonts w:ascii="Calibri" w:eastAsia="Calibri" w:hAnsi="Calibri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3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ganiev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org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» </w:t>
            </w:r>
            <w:hyperlink r:id="rId14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anatele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ef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com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Calibri" w:eastAsia="Calibri" w:hAnsi="Calibri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5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mon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tatarstan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kopil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htm</w:t>
              </w:r>
            </w:hyperlink>
            <w:r w:rsidRPr="00461513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Татарский образовательный портал Белем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 </w:t>
            </w:r>
            <w:hyperlink r:id="rId16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belem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jc w:val="both"/>
              <w:rPr>
                <w:rFonts w:ascii="Calibri" w:eastAsia="Calibri" w:hAnsi="Calibri" w:cs="Times New Roman"/>
                <w:color w:val="0563C1"/>
                <w:u w:val="single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Татарский образовательный портал Гыйлем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атар </w:t>
            </w:r>
            <w:hyperlink r:id="rId17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giylem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  <w:p w:rsidR="00461513" w:rsidRPr="00461513" w:rsidRDefault="00461513" w:rsidP="00461513">
            <w:pPr>
              <w:jc w:val="both"/>
              <w:rPr>
                <w:rFonts w:ascii="Calibri" w:eastAsia="Times New Roman" w:hAnsi="Calibri" w:cs="Times New Roman"/>
                <w:color w:val="0070C0"/>
                <w:lang w:val="ru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61513" w:rsidRPr="00461513" w:rsidRDefault="00461513" w:rsidP="0046151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УМК «С</w:t>
            </w: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лам»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//URL:http:// selam/tatar/</w:t>
            </w:r>
          </w:p>
          <w:p w:rsidR="00461513" w:rsidRPr="00461513" w:rsidRDefault="00461513" w:rsidP="00461513">
            <w:pPr>
              <w:spacing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857CFA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друзьями интересно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857CFA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животных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857CFA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дороге. На транспорте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 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9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3.</w:t>
            </w:r>
            <w:r w:rsidRPr="004615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Мир моих увлечений</w:t>
            </w: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и спорт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</w:rPr>
              <w:t>tatarschool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</w:rPr>
              <w:t>ru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8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tatarschool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  <w:p w:rsidR="00461513" w:rsidRPr="00461513" w:rsidRDefault="00461513" w:rsidP="00461513">
            <w:pPr>
              <w:rPr>
                <w:rFonts w:ascii="Calibri" w:eastAsia="Calibri" w:hAnsi="Calibri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9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ganiev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org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» </w:t>
            </w:r>
            <w:hyperlink r:id="rId20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anatele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ef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com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Calibri" w:eastAsia="Calibri" w:hAnsi="Calibri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21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mon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tatarstan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kopil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htm</w:t>
              </w:r>
            </w:hyperlink>
            <w:r w:rsidRPr="00461513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Татарский образовательный портал Белем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 </w:t>
            </w:r>
            <w:hyperlink r:id="rId22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belem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jc w:val="both"/>
              <w:rPr>
                <w:rFonts w:ascii="Calibri" w:eastAsia="Calibri" w:hAnsi="Calibri" w:cs="Times New Roman"/>
                <w:color w:val="0563C1"/>
                <w:u w:val="single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Татарский образовательный портал Гыйлем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атар </w:t>
            </w:r>
            <w:hyperlink r:id="rId23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giylem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  <w:p w:rsidR="00461513" w:rsidRPr="00461513" w:rsidRDefault="00461513" w:rsidP="00461513">
            <w:pPr>
              <w:jc w:val="both"/>
              <w:rPr>
                <w:rFonts w:ascii="Calibri" w:eastAsia="Times New Roman" w:hAnsi="Calibri" w:cs="Times New Roman"/>
                <w:color w:val="0070C0"/>
                <w:lang w:val="ru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61513" w:rsidRPr="00461513" w:rsidRDefault="00461513" w:rsidP="0046151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лам»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//URL:http:// selam/tatar/</w:t>
            </w:r>
          </w:p>
          <w:p w:rsidR="00461513" w:rsidRPr="00461513" w:rsidRDefault="00461513" w:rsidP="00461513">
            <w:pPr>
              <w:spacing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любимые занятия на досуге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 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857CFA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9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</w:t>
            </w:r>
            <w:r w:rsidRPr="004615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Моя Родина</w:t>
            </w: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Родина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</w:rPr>
              <w:t>tatarschool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</w:rPr>
              <w:t>ru</w:t>
            </w: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4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tatarschool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  <w:p w:rsidR="00461513" w:rsidRPr="00461513" w:rsidRDefault="00461513" w:rsidP="00461513">
            <w:pPr>
              <w:rPr>
                <w:rFonts w:ascii="Calibri" w:eastAsia="Calibri" w:hAnsi="Calibri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25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ganiev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org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Онлайн-школа обучения татарскому языку «Ана 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теле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» </w:t>
            </w:r>
            <w:hyperlink r:id="rId26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anatele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ef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com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Calibri" w:eastAsia="Calibri" w:hAnsi="Calibri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27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mon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tatarstan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kopil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htm</w:t>
              </w:r>
            </w:hyperlink>
            <w:r w:rsidRPr="00461513">
              <w:rPr>
                <w:rFonts w:ascii="Calibri" w:eastAsia="Calibri" w:hAnsi="Calibri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Татарский образовательный портал Белем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 </w:t>
            </w:r>
            <w:hyperlink r:id="rId28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belem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ru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461513" w:rsidRPr="00461513" w:rsidRDefault="00461513" w:rsidP="00461513">
            <w:pPr>
              <w:jc w:val="both"/>
              <w:rPr>
                <w:rFonts w:ascii="Calibri" w:eastAsia="Calibri" w:hAnsi="Calibri" w:cs="Times New Roman"/>
                <w:color w:val="0563C1"/>
                <w:u w:val="single"/>
                <w:lang w:val="ru-RU"/>
              </w:rPr>
            </w:pPr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Татарский образовательный портал Гыйлем</w:t>
            </w:r>
            <w:proofErr w:type="gramStart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 w:rsidRPr="0046151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атар </w:t>
            </w:r>
            <w:hyperlink r:id="rId29" w:history="1"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://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giylem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.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tatar</w:t>
              </w:r>
              <w:r w:rsidRPr="00461513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  <w:lang w:val="ru-RU"/>
                </w:rPr>
                <w:t>/</w:t>
              </w:r>
            </w:hyperlink>
          </w:p>
          <w:p w:rsidR="00461513" w:rsidRPr="00461513" w:rsidRDefault="00461513" w:rsidP="00461513">
            <w:pPr>
              <w:jc w:val="both"/>
              <w:rPr>
                <w:rFonts w:ascii="Calibri" w:eastAsia="Times New Roman" w:hAnsi="Calibri" w:cs="Times New Roman"/>
                <w:color w:val="0070C0"/>
                <w:lang w:val="ru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«Татармультфильм» Анимационная студия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:rsidR="00461513" w:rsidRPr="00461513" w:rsidRDefault="00461513" w:rsidP="0046151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лам»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//URL:http:// selam/tatar/</w:t>
            </w:r>
          </w:p>
          <w:p w:rsidR="00461513" w:rsidRPr="00461513" w:rsidRDefault="00461513" w:rsidP="00461513">
            <w:pPr>
              <w:spacing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6151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r w:rsidRPr="0046151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город / село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857CFA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родного края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857CFA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праздник Сабантуй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461513"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857CFA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 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513" w:rsidRPr="00461513" w:rsidTr="006C38E0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461513" w:rsidP="004615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615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 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513" w:rsidRPr="00461513" w:rsidRDefault="00857CFA" w:rsidP="0046151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461513" w:rsidRPr="004615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513" w:rsidRPr="00461513" w:rsidRDefault="00461513" w:rsidP="004615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4497D" w:rsidRDefault="0064497D">
      <w:pPr>
        <w:rPr>
          <w:lang w:val="tt-RU"/>
        </w:rPr>
      </w:pPr>
    </w:p>
    <w:p w:rsidR="001E69CC" w:rsidRDefault="006C38E0" w:rsidP="006C38E0">
      <w:pPr>
        <w:widowControl w:val="0"/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286385</wp:posOffset>
                </wp:positionV>
                <wp:extent cx="5976620" cy="8890"/>
                <wp:effectExtent l="0" t="381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66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83.65pt;margin-top:22.55pt;width:470.6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JkmwIAAAoFAAAOAAAAZHJzL2Uyb0RvYy54bWysVMuO0zAU3SPxD5b3nSSd9JGo6WgeFCEN&#10;MNLAB7i201gkdrDdpgNCQmKLxCfwEWwQj/mG9I+4dtrSgc0I0YVr59rX555zricn66pEK66NUDLD&#10;0VGIEZdUMSEXGX75YtYbY2QskYyUSvIM33CDT6YPH0yaOuV9VaiScY0giTRpU2e4sLZOg8DQglfE&#10;HKmaSwjmSlfEwlIvAqZJA9mrMuiH4TBolGa1VpQbA18vuiCe+vx5zql9nueGW1RmGLBZP2o/zt0Y&#10;TCckXWhSF4JuYZB/QFERIeHSfaoLYglaavFXqkpQrYzK7RFVVaDyXFDua4BqovCPaq4LUnNfC5Bj&#10;6j1N5v+lpc9WVxoJluFjjCSpQKL28+b95lP7o73dfGi/tLft983H9mf7tf2Gjh1fTW1SOHZdX2lX&#10;sakvFX1lkFTnBZELfqq1agpOGKCM3P7gzgG3MHAUzZunisF1ZGmVp26d68olBFLQ2it0s1eIry2i&#10;8HGQjIbDPghJITYeJ17AgKS7s7U29jFXFXKTDGvQ3+cmq0tjHRaS7rZ47KoUbCbK0i/0Yn5earQi&#10;ziv+5+FDiYfbSuk2S+WOdRm7LwAR7nAxB9Zr/zaJ+nF41k96s+F41Itn8aCXjMJxL4ySs2QYxkl8&#10;MXvnAEZxWgjGuLwUku98GMX303nbEZ2DvBNRk+Fk0B/42u+gN/crshIW2rIUFbC8Z4KkTtZHkkHZ&#10;JLVElN08uAvfswwc7P49K94ETvfOP3PFbsADWoFIoCY8IDAplH6DUQPNmGHzekk0x6h8IsFHSRTH&#10;rnv9Ih6MnAP0YWR+GCGSQqoMW4y66bntOn5Za7Eo4KbIEyPVKXgvF94Yzpcdqq1joeF8BdvHwXX0&#10;4drv+v2ETX8BAAD//wMAUEsDBBQABgAIAAAAIQD9AxSB3wAAAAoBAAAPAAAAZHJzL2Rvd25yZXYu&#10;eG1sTI/BTsMwDIbvSLxDZCRuLOlYu1KaTgyJIxIbHLZb2pi2WuOUJNsKT092guNvf/r9uVxNZmAn&#10;dL63JCGZCWBIjdU9tRI+3l/ucmA+KNJqsIQSvtHDqrq+KlWh7Zk2eNqGlsUS8oWS0IUwFpz7pkOj&#10;/MyOSHH3aZ1RIUbXcu3UOZabgc+FyLhRPcULnRrxucPmsD0aCeuHfP31tqDXn029x/2uPqRzJ6S8&#10;vZmeHoEFnMIfDBf9qA5VdKrtkbRnQ8zZ8j6iEhZpAuwCJCJPgdVxkqXAq5L/f6H6BQAA//8DAFBL&#10;AQItABQABgAIAAAAIQC2gziS/gAAAOEBAAATAAAAAAAAAAAAAAAAAAAAAABbQ29udGVudF9UeXBl&#10;c10ueG1sUEsBAi0AFAAGAAgAAAAhADj9If/WAAAAlAEAAAsAAAAAAAAAAAAAAAAALwEAAF9yZWxz&#10;Ly5yZWxzUEsBAi0AFAAGAAgAAAAhAOgo8mSbAgAACgUAAA4AAAAAAAAAAAAAAAAALgIAAGRycy9l&#10;Mm9Eb2MueG1sUEsBAi0AFAAGAAgAAAAhAP0DFIH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="002F577F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   </w:t>
      </w:r>
      <w:r w:rsidR="001E69CC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</w:t>
      </w:r>
    </w:p>
    <w:p w:rsidR="001E69CC" w:rsidRDefault="001E69CC" w:rsidP="006C38E0">
      <w:pPr>
        <w:widowControl w:val="0"/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6C38E0" w:rsidRPr="006C38E0" w:rsidRDefault="001E69CC" w:rsidP="006C38E0">
      <w:pPr>
        <w:widowControl w:val="0"/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lastRenderedPageBreak/>
        <w:t xml:space="preserve">                                                      </w:t>
      </w:r>
      <w:r w:rsidR="006C38E0" w:rsidRPr="006C38E0">
        <w:rPr>
          <w:rFonts w:ascii="Times New Roman" w:eastAsia="Times New Roman" w:hAnsi="Times New Roman" w:cs="Times New Roman"/>
          <w:b/>
          <w:bCs/>
          <w:sz w:val="24"/>
          <w:szCs w:val="24"/>
        </w:rPr>
        <w:t>ПОУРОЧНОЕ</w:t>
      </w:r>
      <w:r w:rsidR="006C38E0" w:rsidRPr="006C38E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6C38E0" w:rsidRPr="006C38E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</w:t>
      </w:r>
    </w:p>
    <w:p w:rsidR="006C38E0" w:rsidRPr="006C38E0" w:rsidRDefault="006C38E0" w:rsidP="006C38E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04"/>
        <w:gridCol w:w="752"/>
        <w:gridCol w:w="1699"/>
        <w:gridCol w:w="1699"/>
        <w:gridCol w:w="1819"/>
        <w:gridCol w:w="1554"/>
      </w:tblGrid>
      <w:tr w:rsidR="006C38E0" w:rsidRPr="001E69CC" w:rsidTr="006C38E0">
        <w:trPr>
          <w:trHeight w:val="457"/>
        </w:trPr>
        <w:tc>
          <w:tcPr>
            <w:tcW w:w="540" w:type="dxa"/>
            <w:vMerge w:val="restart"/>
          </w:tcPr>
          <w:p w:rsidR="006C38E0" w:rsidRPr="001E69CC" w:rsidRDefault="006C38E0" w:rsidP="006C38E0">
            <w:pPr>
              <w:spacing w:before="87"/>
              <w:ind w:right="71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№</w:t>
            </w:r>
            <w:r w:rsidRPr="001E69CC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2204" w:type="dxa"/>
            <w:vMerge w:val="restart"/>
          </w:tcPr>
          <w:p w:rsidR="006C38E0" w:rsidRPr="001E69CC" w:rsidRDefault="006C38E0" w:rsidP="006C38E0">
            <w:pPr>
              <w:spacing w:before="87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1E69CC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урока</w:t>
            </w:r>
          </w:p>
        </w:tc>
        <w:tc>
          <w:tcPr>
            <w:tcW w:w="4150" w:type="dxa"/>
            <w:gridSpan w:val="3"/>
          </w:tcPr>
          <w:p w:rsidR="006C38E0" w:rsidRPr="001E69CC" w:rsidRDefault="006C38E0" w:rsidP="006C38E0">
            <w:pPr>
              <w:spacing w:before="87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Количество</w:t>
            </w:r>
            <w:r w:rsidRPr="001E69CC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часов</w:t>
            </w:r>
          </w:p>
        </w:tc>
        <w:tc>
          <w:tcPr>
            <w:tcW w:w="1819" w:type="dxa"/>
            <w:vMerge w:val="restart"/>
          </w:tcPr>
          <w:p w:rsidR="006C38E0" w:rsidRPr="001E69CC" w:rsidRDefault="006C38E0" w:rsidP="006C38E0">
            <w:pPr>
              <w:spacing w:before="87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Дата</w:t>
            </w:r>
            <w:r w:rsidRPr="001E69CC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изучения</w:t>
            </w:r>
          </w:p>
        </w:tc>
        <w:tc>
          <w:tcPr>
            <w:tcW w:w="1554" w:type="dxa"/>
            <w:vMerge w:val="restart"/>
          </w:tcPr>
          <w:p w:rsidR="006C38E0" w:rsidRPr="001E69CC" w:rsidRDefault="006C38E0" w:rsidP="006C38E0">
            <w:pPr>
              <w:spacing w:before="87"/>
              <w:ind w:right="397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Виды,</w:t>
            </w:r>
            <w:r w:rsidRPr="001E69CC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формы</w:t>
            </w:r>
            <w:r w:rsidRPr="001E69CC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контроля</w:t>
            </w:r>
          </w:p>
        </w:tc>
      </w:tr>
      <w:tr w:rsidR="006C38E0" w:rsidRPr="001E69CC" w:rsidTr="006C38E0">
        <w:trPr>
          <w:trHeight w:val="856"/>
        </w:trPr>
        <w:tc>
          <w:tcPr>
            <w:tcW w:w="540" w:type="dxa"/>
            <w:vMerge/>
            <w:tcBorders>
              <w:top w:val="nil"/>
            </w:tcBorders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5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5"/>
              <w:ind w:right="115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контрольные</w:t>
            </w:r>
            <w:r w:rsidRPr="001E69CC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работы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5"/>
              <w:ind w:right="58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практические</w:t>
            </w:r>
            <w:r w:rsidRPr="001E69CC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работы</w:t>
            </w:r>
          </w:p>
        </w:tc>
        <w:tc>
          <w:tcPr>
            <w:tcW w:w="1819" w:type="dxa"/>
            <w:vMerge/>
            <w:tcBorders>
              <w:top w:val="nil"/>
            </w:tcBorders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6C38E0">
        <w:trPr>
          <w:trHeight w:val="731"/>
        </w:trPr>
        <w:tc>
          <w:tcPr>
            <w:tcW w:w="540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Знакомлю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с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собой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3"/>
              <w:jc w:val="center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3"/>
              <w:ind w:right="630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Устный</w:t>
            </w:r>
            <w:r w:rsidRPr="001E69CC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опрос</w:t>
            </w:r>
          </w:p>
        </w:tc>
      </w:tr>
      <w:tr w:rsidR="002F577F" w:rsidRPr="001E69CC" w:rsidTr="006C38E0">
        <w:trPr>
          <w:trHeight w:val="731"/>
        </w:trPr>
        <w:tc>
          <w:tcPr>
            <w:tcW w:w="540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3"/>
              <w:ind w:right="434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Чем ты любишь</w:t>
            </w:r>
            <w:r w:rsidRPr="001E69CC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заниматься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3"/>
              <w:jc w:val="center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</w:tr>
      <w:tr w:rsidR="002F577F" w:rsidRPr="001E69CC" w:rsidTr="006C38E0">
        <w:trPr>
          <w:trHeight w:val="734"/>
        </w:trPr>
        <w:tc>
          <w:tcPr>
            <w:tcW w:w="540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Где</w:t>
            </w:r>
            <w:r w:rsidRPr="001E69C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ты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живешь?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3"/>
              <w:jc w:val="center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3"/>
              <w:ind w:right="630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Устный</w:t>
            </w:r>
            <w:r w:rsidRPr="001E69CC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опрос</w:t>
            </w:r>
          </w:p>
        </w:tc>
      </w:tr>
      <w:tr w:rsidR="002F577F" w:rsidRPr="001E69CC" w:rsidTr="006C38E0">
        <w:trPr>
          <w:trHeight w:val="716"/>
        </w:trPr>
        <w:tc>
          <w:tcPr>
            <w:tcW w:w="540" w:type="dxa"/>
          </w:tcPr>
          <w:p w:rsidR="002F577F" w:rsidRPr="001E69CC" w:rsidRDefault="002F577F" w:rsidP="006C38E0">
            <w:pPr>
              <w:spacing w:before="80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5"/>
              <w:ind w:right="64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Ознакомимся с</w:t>
            </w:r>
            <w:r w:rsidRPr="001E69CC">
              <w:rPr>
                <w:rFonts w:ascii="Calibri" w:eastAsia="Times New Roman" w:hAnsi="Calibri" w:cs="Times New Roman"/>
                <w:spacing w:val="-47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родителями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зачет</w:t>
            </w:r>
          </w:p>
        </w:tc>
      </w:tr>
      <w:tr w:rsidR="002F577F" w:rsidRPr="001E69CC" w:rsidTr="006C38E0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80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Кем ты</w:t>
            </w:r>
            <w:r w:rsidRPr="001E69CC">
              <w:rPr>
                <w:rFonts w:ascii="Calibri" w:eastAsia="Times New Roman" w:hAnsi="Calibri" w:cs="Times New Roman"/>
                <w:spacing w:val="-2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хочешь</w:t>
            </w:r>
            <w:r w:rsidRPr="001E69CC">
              <w:rPr>
                <w:rFonts w:ascii="Calibri" w:eastAsia="Times New Roman" w:hAnsi="Calibri" w:cs="Times New Roman"/>
                <w:spacing w:val="-2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стать?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тест</w:t>
            </w:r>
          </w:p>
        </w:tc>
      </w:tr>
      <w:tr w:rsidR="002F577F" w:rsidRPr="001E69CC" w:rsidTr="006C38E0">
        <w:trPr>
          <w:trHeight w:val="848"/>
        </w:trPr>
        <w:tc>
          <w:tcPr>
            <w:tcW w:w="540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9"/>
              <w:ind w:right="845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Домашние</w:t>
            </w:r>
            <w:r w:rsidRPr="001E69CC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обязанности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6C38E0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85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2"/>
              <w:ind w:right="53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Что ты делаешь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после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1E69CC">
              <w:rPr>
                <w:rFonts w:ascii="Times New Roman" w:eastAsia="Times New Roman" w:hAnsi="Times New Roman" w:cs="Times New Roman"/>
                <w:b/>
                <w:lang w:val="ru-RU"/>
              </w:rPr>
              <w:t>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Устный</w:t>
            </w:r>
            <w:r w:rsidRPr="001E69CC">
              <w:rPr>
                <w:rFonts w:ascii="Calibri" w:eastAsia="Times New Roman" w:hAnsi="Calibri" w:cs="Times New Roman"/>
                <w:b/>
                <w:spacing w:val="-4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  <w:b/>
              </w:rPr>
              <w:t>опрос</w:t>
            </w:r>
          </w:p>
        </w:tc>
      </w:tr>
      <w:tr w:rsidR="002F577F" w:rsidRPr="001E69CC" w:rsidTr="006C38E0">
        <w:trPr>
          <w:trHeight w:val="686"/>
        </w:trPr>
        <w:tc>
          <w:tcPr>
            <w:tcW w:w="540" w:type="dxa"/>
          </w:tcPr>
          <w:p w:rsidR="002F577F" w:rsidRPr="001E69CC" w:rsidRDefault="002F577F" w:rsidP="006C38E0">
            <w:pPr>
              <w:spacing w:before="85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2"/>
              <w:ind w:right="341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Как ты помогаешь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родителям?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6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6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6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6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6C38E0">
        <w:trPr>
          <w:trHeight w:val="1444"/>
        </w:trPr>
        <w:tc>
          <w:tcPr>
            <w:tcW w:w="540" w:type="dxa"/>
          </w:tcPr>
          <w:p w:rsidR="002F577F" w:rsidRPr="001E69CC" w:rsidRDefault="002F577F" w:rsidP="006C38E0">
            <w:pPr>
              <w:spacing w:before="85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2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Знакомство</w:t>
            </w:r>
            <w:r w:rsidRPr="001E69CC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End"/>
          </w:p>
          <w:p w:rsidR="002F577F" w:rsidRPr="001E69CC" w:rsidRDefault="002F577F" w:rsidP="006C38E0">
            <w:pPr>
              <w:spacing w:before="1"/>
              <w:ind w:right="185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выражениями Мою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полы, мою посуду и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убираюсь в своей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комнате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5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тест</w:t>
            </w:r>
          </w:p>
        </w:tc>
      </w:tr>
      <w:tr w:rsidR="002F577F" w:rsidRPr="001E69CC" w:rsidTr="006C38E0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87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4"/>
              <w:ind w:right="346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Я помогаю маме и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папе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Устный</w:t>
            </w:r>
            <w:r w:rsidRPr="001E69CC">
              <w:rPr>
                <w:rFonts w:ascii="Calibri" w:eastAsia="Times New Roman" w:hAnsi="Calibri" w:cs="Times New Roman"/>
                <w:b/>
                <w:spacing w:val="-4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  <w:b/>
              </w:rPr>
              <w:t>опрос</w:t>
            </w:r>
          </w:p>
        </w:tc>
      </w:tr>
      <w:tr w:rsidR="002F577F" w:rsidRPr="001E69CC" w:rsidTr="006C38E0">
        <w:trPr>
          <w:trHeight w:val="686"/>
        </w:trPr>
        <w:tc>
          <w:tcPr>
            <w:tcW w:w="540" w:type="dxa"/>
          </w:tcPr>
          <w:p w:rsidR="002F577F" w:rsidRPr="001E69CC" w:rsidRDefault="002F577F" w:rsidP="006C38E0">
            <w:pPr>
              <w:spacing w:before="87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4"/>
              <w:ind w:right="267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 мы отдыхаем с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семьей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зачет</w:t>
            </w:r>
          </w:p>
        </w:tc>
      </w:tr>
      <w:tr w:rsidR="002F577F" w:rsidRPr="001E69CC" w:rsidTr="006C38E0">
        <w:trPr>
          <w:trHeight w:val="1192"/>
        </w:trPr>
        <w:tc>
          <w:tcPr>
            <w:tcW w:w="540" w:type="dxa"/>
          </w:tcPr>
          <w:p w:rsidR="002F577F" w:rsidRPr="001E69CC" w:rsidRDefault="002F577F" w:rsidP="006C38E0">
            <w:pPr>
              <w:spacing w:before="87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4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Выражения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Я иду в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магазин,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сижу</w:t>
            </w:r>
            <w:r w:rsidRPr="001E69CC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End"/>
          </w:p>
          <w:p w:rsidR="002F577F" w:rsidRPr="001E69CC" w:rsidRDefault="002F577F" w:rsidP="006C38E0">
            <w:pPr>
              <w:spacing w:before="1"/>
              <w:ind w:right="951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сестрой или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братиком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Устный</w:t>
            </w:r>
            <w:r w:rsidRPr="001E69CC">
              <w:rPr>
                <w:rFonts w:ascii="Calibri" w:eastAsia="Times New Roman" w:hAnsi="Calibri" w:cs="Times New Roman"/>
                <w:b/>
                <w:spacing w:val="-4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  <w:b/>
              </w:rPr>
              <w:t>опрос</w:t>
            </w:r>
          </w:p>
        </w:tc>
      </w:tr>
      <w:tr w:rsidR="002F577F" w:rsidRPr="001E69CC" w:rsidTr="006C38E0">
        <w:trPr>
          <w:trHeight w:val="1192"/>
        </w:trPr>
        <w:tc>
          <w:tcPr>
            <w:tcW w:w="540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9"/>
              <w:ind w:right="653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Семейные</w:t>
            </w:r>
            <w:r w:rsidRPr="001E69CC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праздники.</w:t>
            </w:r>
            <w:r w:rsidRPr="001E69CC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Подарки.</w:t>
            </w:r>
            <w:r w:rsidRPr="001E69CC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Поздравления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6C38E0">
        <w:trPr>
          <w:trHeight w:val="686"/>
        </w:trPr>
        <w:tc>
          <w:tcPr>
            <w:tcW w:w="540" w:type="dxa"/>
          </w:tcPr>
          <w:p w:rsidR="002F577F" w:rsidRPr="001E69CC" w:rsidRDefault="002F577F" w:rsidP="006C38E0">
            <w:pPr>
              <w:spacing w:before="87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4"/>
              <w:ind w:right="97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Вы любите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праздники?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тест</w:t>
            </w:r>
          </w:p>
        </w:tc>
      </w:tr>
      <w:tr w:rsidR="002F577F" w:rsidRPr="001E69CC" w:rsidTr="006C38E0">
        <w:trPr>
          <w:trHeight w:val="717"/>
        </w:trPr>
        <w:tc>
          <w:tcPr>
            <w:tcW w:w="540" w:type="dxa"/>
          </w:tcPr>
          <w:p w:rsidR="002F577F" w:rsidRPr="001E69CC" w:rsidRDefault="002F577F" w:rsidP="006C38E0">
            <w:pPr>
              <w:spacing w:before="87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4"/>
              <w:ind w:right="230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Какие семейные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праздники</w:t>
            </w:r>
            <w:r w:rsidRPr="001E69CC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бывают?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8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Устный</w:t>
            </w:r>
            <w:r w:rsidRPr="001E69CC">
              <w:rPr>
                <w:rFonts w:ascii="Calibri" w:eastAsia="Times New Roman" w:hAnsi="Calibri" w:cs="Times New Roman"/>
                <w:b/>
                <w:spacing w:val="-4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  <w:b/>
              </w:rPr>
              <w:t>опрос</w:t>
            </w:r>
          </w:p>
        </w:tc>
      </w:tr>
    </w:tbl>
    <w:p w:rsidR="006C38E0" w:rsidRPr="001E69CC" w:rsidRDefault="006C38E0" w:rsidP="006C38E0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</w:rPr>
        <w:sectPr w:rsidR="006C38E0" w:rsidRPr="001E69CC">
          <w:pgSz w:w="11910" w:h="16840"/>
          <w:pgMar w:top="1040" w:right="200" w:bottom="280" w:left="340" w:header="720" w:footer="720" w:gutter="0"/>
          <w:cols w:space="720"/>
        </w:sectPr>
      </w:pPr>
    </w:p>
    <w:tbl>
      <w:tblPr>
        <w:tblStyle w:val="TableNormal"/>
        <w:tblW w:w="10267" w:type="dxa"/>
        <w:tblInd w:w="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04"/>
        <w:gridCol w:w="752"/>
        <w:gridCol w:w="1699"/>
        <w:gridCol w:w="1699"/>
        <w:gridCol w:w="1819"/>
        <w:gridCol w:w="1554"/>
      </w:tblGrid>
      <w:tr w:rsidR="002F577F" w:rsidRPr="001E69CC" w:rsidTr="001E69CC">
        <w:trPr>
          <w:trHeight w:val="719"/>
        </w:trPr>
        <w:tc>
          <w:tcPr>
            <w:tcW w:w="540" w:type="dxa"/>
          </w:tcPr>
          <w:p w:rsidR="002F577F" w:rsidRPr="001E69CC" w:rsidRDefault="002F577F" w:rsidP="006C38E0">
            <w:pPr>
              <w:spacing w:before="82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1E69CC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празднуете</w:t>
            </w:r>
          </w:p>
          <w:p w:rsidR="002F577F" w:rsidRPr="001E69CC" w:rsidRDefault="002F577F" w:rsidP="006C38E0">
            <w:pPr>
              <w:spacing w:before="2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семейные</w:t>
            </w:r>
            <w:r w:rsidRPr="001E69CC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праздники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ind w:right="181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Письменный</w:t>
            </w:r>
            <w:r w:rsidRPr="001E69CC">
              <w:rPr>
                <w:rFonts w:ascii="Calibri" w:eastAsia="Times New Roman" w:hAnsi="Calibri" w:cs="Times New Roman"/>
                <w:b/>
                <w:spacing w:val="-47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  <w:b/>
              </w:rPr>
              <w:t>контроль</w:t>
            </w:r>
          </w:p>
        </w:tc>
      </w:tr>
      <w:tr w:rsidR="002F577F" w:rsidRPr="001E69CC" w:rsidTr="001E69CC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Подарки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тест</w:t>
            </w:r>
          </w:p>
        </w:tc>
      </w:tr>
      <w:tr w:rsidR="002F577F" w:rsidRPr="001E69CC" w:rsidTr="001E69CC">
        <w:trPr>
          <w:trHeight w:val="716"/>
        </w:trPr>
        <w:tc>
          <w:tcPr>
            <w:tcW w:w="540" w:type="dxa"/>
          </w:tcPr>
          <w:p w:rsidR="002F577F" w:rsidRPr="001E69CC" w:rsidRDefault="002F577F" w:rsidP="006C38E0">
            <w:pPr>
              <w:spacing w:before="82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60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Поздравление с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праздником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  <w:lang w:val="ru-RU"/>
              </w:rPr>
            </w:pPr>
            <w:r w:rsidRPr="001E69CC">
              <w:rPr>
                <w:rFonts w:ascii="Calibri" w:eastAsia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4" w:line="237" w:lineRule="auto"/>
              <w:ind w:right="110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Практическая</w:t>
            </w:r>
            <w:r w:rsidRPr="001E69CC">
              <w:rPr>
                <w:rFonts w:ascii="Calibri" w:eastAsia="Times New Roman" w:hAnsi="Calibri" w:cs="Times New Roman"/>
                <w:b/>
                <w:spacing w:val="-47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  <w:b/>
              </w:rPr>
              <w:t>работа</w:t>
            </w:r>
          </w:p>
        </w:tc>
      </w:tr>
      <w:tr w:rsidR="002F577F" w:rsidRPr="001E69CC" w:rsidTr="001E69CC">
        <w:trPr>
          <w:trHeight w:val="1444"/>
        </w:trPr>
        <w:tc>
          <w:tcPr>
            <w:tcW w:w="540" w:type="dxa"/>
          </w:tcPr>
          <w:p w:rsidR="002F577F" w:rsidRPr="001E69CC" w:rsidRDefault="002F577F" w:rsidP="006C38E0">
            <w:pPr>
              <w:spacing w:before="82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Какие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подарки</w:t>
            </w:r>
          </w:p>
          <w:p w:rsidR="002F577F" w:rsidRPr="001E69CC" w:rsidRDefault="002F577F" w:rsidP="006C38E0">
            <w:pPr>
              <w:ind w:right="137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можно дарить своим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родителям,</w:t>
            </w:r>
          </w:p>
          <w:p w:rsidR="002F577F" w:rsidRPr="001E69CC" w:rsidRDefault="002F577F" w:rsidP="006C38E0">
            <w:pPr>
              <w:ind w:right="540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сверстникам,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одноклассникам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Устный</w:t>
            </w:r>
            <w:r w:rsidRPr="001E69CC">
              <w:rPr>
                <w:rFonts w:ascii="Calibri" w:eastAsia="Times New Roman" w:hAnsi="Calibri" w:cs="Times New Roman"/>
                <w:b/>
                <w:spacing w:val="-4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  <w:b/>
              </w:rPr>
              <w:t>опрос</w:t>
            </w:r>
          </w:p>
        </w:tc>
      </w:tr>
      <w:tr w:rsidR="002F577F" w:rsidRPr="001E69CC" w:rsidTr="001E69CC">
        <w:trPr>
          <w:trHeight w:val="940"/>
        </w:trPr>
        <w:tc>
          <w:tcPr>
            <w:tcW w:w="540" w:type="dxa"/>
          </w:tcPr>
          <w:p w:rsidR="002F577F" w:rsidRPr="001E69CC" w:rsidRDefault="002F577F" w:rsidP="006C38E0">
            <w:pPr>
              <w:spacing w:before="82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344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Самостоятельная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работа. Заполняем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таблицу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ind w:right="181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Письменный</w:t>
            </w:r>
            <w:r w:rsidRPr="001E69CC">
              <w:rPr>
                <w:rFonts w:ascii="Calibri" w:eastAsia="Times New Roman" w:hAnsi="Calibri" w:cs="Times New Roman"/>
                <w:b/>
                <w:spacing w:val="-47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  <w:b/>
              </w:rPr>
              <w:t>опрос</w:t>
            </w:r>
          </w:p>
        </w:tc>
      </w:tr>
      <w:tr w:rsidR="002F577F" w:rsidRPr="001E69CC" w:rsidTr="001E69CC">
        <w:trPr>
          <w:trHeight w:val="937"/>
        </w:trPr>
        <w:tc>
          <w:tcPr>
            <w:tcW w:w="540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211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Повторение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.К</w:t>
            </w:r>
            <w:proofErr w:type="gramEnd"/>
            <w:r w:rsidRPr="001E69CC">
              <w:rPr>
                <w:rFonts w:ascii="Times New Roman" w:eastAsia="Times New Roman" w:hAnsi="Times New Roman" w:cs="Times New Roman"/>
                <w:lang w:val="ru-RU"/>
              </w:rPr>
              <w:t>ак мы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отдыхаем с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родителями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зачет</w:t>
            </w:r>
          </w:p>
        </w:tc>
      </w:tr>
      <w:tr w:rsidR="002F577F" w:rsidRPr="001E69CC" w:rsidTr="001E69CC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4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В</w:t>
            </w:r>
            <w:r w:rsidRPr="001E69CC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Гостях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1E69CC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622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Любите ли вы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ходить</w:t>
            </w:r>
            <w:r w:rsidRPr="001E69CC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E69C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гости?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Тест</w:t>
            </w:r>
          </w:p>
        </w:tc>
      </w:tr>
      <w:tr w:rsidR="002F577F" w:rsidRPr="001E69CC" w:rsidTr="001E69CC">
        <w:trPr>
          <w:trHeight w:val="686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138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 можно провести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время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гостях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1E69CC">
        <w:trPr>
          <w:trHeight w:val="688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203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 надо себя вести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гостях?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1E69CC">
        <w:trPr>
          <w:trHeight w:val="937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  <w:color w:val="FF0000"/>
              </w:rPr>
              <w:t>23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749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Какие советы,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правила</w:t>
            </w:r>
            <w:r w:rsidRPr="001E69CC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надо</w:t>
            </w:r>
          </w:p>
          <w:p w:rsidR="002F577F" w:rsidRPr="001E69CC" w:rsidRDefault="002F577F" w:rsidP="006C38E0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соблюдать в</w:t>
            </w:r>
            <w:r w:rsidRPr="001E69CC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гостях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  <w:lang w:val="ru-RU"/>
              </w:rPr>
            </w:pPr>
            <w:r w:rsidRPr="001E69CC">
              <w:rPr>
                <w:rFonts w:ascii="Calibri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ind w:right="148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Практическая</w:t>
            </w:r>
            <w:r w:rsidRPr="001E69CC">
              <w:rPr>
                <w:rFonts w:ascii="Calibri" w:eastAsia="Times New Roman" w:hAnsi="Calibri" w:cs="Times New Roman"/>
                <w:spacing w:val="-47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работа</w:t>
            </w:r>
          </w:p>
        </w:tc>
      </w:tr>
      <w:tr w:rsidR="002F577F" w:rsidRPr="001E69CC" w:rsidTr="001E69CC">
        <w:trPr>
          <w:trHeight w:val="937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Твой самый</w:t>
            </w:r>
          </w:p>
          <w:p w:rsidR="002F577F" w:rsidRPr="001E69CC" w:rsidRDefault="002F577F" w:rsidP="006C38E0">
            <w:pPr>
              <w:ind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любимый праздник.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Подарки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1E69CC">
        <w:trPr>
          <w:trHeight w:val="926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 w:line="242" w:lineRule="auto"/>
              <w:ind w:right="18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Контрольная работа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за 1 четверть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ind w:right="217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Контрольная</w:t>
            </w:r>
            <w:r w:rsidRPr="001E69CC">
              <w:rPr>
                <w:rFonts w:ascii="Calibri" w:eastAsia="Times New Roman" w:hAnsi="Calibri" w:cs="Times New Roman"/>
                <w:spacing w:val="-47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работа</w:t>
            </w:r>
          </w:p>
        </w:tc>
      </w:tr>
      <w:tr w:rsidR="002F577F" w:rsidRPr="001E69CC" w:rsidTr="001E69CC">
        <w:trPr>
          <w:trHeight w:val="940"/>
        </w:trPr>
        <w:tc>
          <w:tcPr>
            <w:tcW w:w="540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2F577F" w:rsidRPr="001E69CC" w:rsidRDefault="002F577F" w:rsidP="006C38E0">
            <w:pPr>
              <w:spacing w:before="3"/>
              <w:rPr>
                <w:rFonts w:ascii="Times New Roman" w:eastAsia="Times New Roman" w:hAnsi="Times New Roman" w:cs="Times New Roman"/>
                <w:b/>
              </w:rPr>
            </w:pPr>
          </w:p>
          <w:p w:rsidR="002F577F" w:rsidRPr="001E69CC" w:rsidRDefault="002F577F" w:rsidP="006C38E0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Мир</w:t>
            </w:r>
            <w:r w:rsidRPr="001E69CC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вокруг</w:t>
            </w:r>
            <w:r w:rsidRPr="001E69CC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меня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1E69CC">
        <w:trPr>
          <w:trHeight w:val="856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Мы в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школе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1E69CC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50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Учебные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принадлежности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Тест</w:t>
            </w:r>
          </w:p>
        </w:tc>
      </w:tr>
      <w:tr w:rsidR="002F577F" w:rsidRPr="001E69CC" w:rsidTr="001E69CC">
        <w:trPr>
          <w:trHeight w:val="938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Ответ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вопрос</w:t>
            </w:r>
          </w:p>
          <w:p w:rsidR="002F577F" w:rsidRPr="001E69CC" w:rsidRDefault="002F577F" w:rsidP="006C38E0">
            <w:pPr>
              <w:spacing w:before="1"/>
              <w:ind w:right="135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Какие сегодня будут</w:t>
            </w:r>
            <w:r w:rsidRPr="001E69CC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уроки?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ind w:right="148"/>
              <w:rPr>
                <w:rFonts w:ascii="Calibri" w:eastAsia="Times New Roman" w:hAnsi="Calibri" w:cs="Times New Roman"/>
                <w:lang w:val="ru-RU"/>
              </w:rPr>
            </w:pPr>
            <w:r w:rsidRPr="001E69CC">
              <w:rPr>
                <w:rFonts w:ascii="Calibri" w:eastAsia="Times New Roman" w:hAnsi="Calibri" w:cs="Times New Roman"/>
                <w:lang w:val="ru-RU"/>
              </w:rPr>
              <w:t>Беседа</w:t>
            </w:r>
          </w:p>
        </w:tc>
      </w:tr>
    </w:tbl>
    <w:p w:rsidR="006C38E0" w:rsidRPr="001E69CC" w:rsidRDefault="006C38E0" w:rsidP="006C38E0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</w:rPr>
        <w:sectPr w:rsidR="006C38E0" w:rsidRPr="001E69CC">
          <w:pgSz w:w="11910" w:h="16840"/>
          <w:pgMar w:top="1120" w:right="200" w:bottom="280" w:left="340" w:header="720" w:footer="720" w:gutter="0"/>
          <w:cols w:space="720"/>
        </w:sectPr>
      </w:pPr>
    </w:p>
    <w:tbl>
      <w:tblPr>
        <w:tblStyle w:val="TableNormal"/>
        <w:tblW w:w="10267" w:type="dxa"/>
        <w:tblInd w:w="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04"/>
        <w:gridCol w:w="752"/>
        <w:gridCol w:w="1699"/>
        <w:gridCol w:w="1699"/>
        <w:gridCol w:w="1819"/>
        <w:gridCol w:w="1554"/>
      </w:tblGrid>
      <w:tr w:rsidR="002F577F" w:rsidRPr="001E69CC" w:rsidTr="001E69CC">
        <w:trPr>
          <w:trHeight w:val="688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lastRenderedPageBreak/>
              <w:t>29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61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Наша классная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комната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1E69CC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Словарный диктант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Сл.диктант</w:t>
            </w:r>
          </w:p>
        </w:tc>
      </w:tr>
      <w:tr w:rsidR="002F577F" w:rsidRPr="001E69CC" w:rsidTr="001E69CC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4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Учебные</w:t>
            </w:r>
            <w:r w:rsidRPr="001E69CC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занятия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1E69CC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94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Сообщение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расписания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1E69CC">
        <w:trPr>
          <w:trHeight w:val="1192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133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Отвечать на вопрос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  <w:r w:rsidRPr="001E69CC">
              <w:rPr>
                <w:rFonts w:ascii="Times New Roman" w:eastAsia="Times New Roman" w:hAnsi="Times New Roman" w:cs="Times New Roman"/>
                <w:lang w:val="ru-RU"/>
              </w:rPr>
              <w:t>о сколько</w:t>
            </w:r>
          </w:p>
          <w:p w:rsidR="002F577F" w:rsidRPr="001E69CC" w:rsidRDefault="002F577F" w:rsidP="006C38E0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начинается первый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урок?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1E69CC">
        <w:trPr>
          <w:trHeight w:val="456"/>
        </w:trPr>
        <w:tc>
          <w:tcPr>
            <w:tcW w:w="540" w:type="dxa"/>
          </w:tcPr>
          <w:p w:rsidR="002F577F" w:rsidRPr="001E69CC" w:rsidRDefault="002F577F" w:rsidP="006C38E0">
            <w:pPr>
              <w:spacing w:before="78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Повторение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чисел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3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3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3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3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3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1E69CC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21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Кружки, поговорим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о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них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1E69CC">
        <w:trPr>
          <w:trHeight w:val="940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524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Дни недели,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повторение слов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быел,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узган ел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повторение</w:t>
            </w:r>
          </w:p>
        </w:tc>
      </w:tr>
      <w:tr w:rsidR="002F577F" w:rsidRPr="001E69CC" w:rsidTr="001E69CC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4"/>
              <w:ind w:right="826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С Друзьями</w:t>
            </w:r>
            <w:r w:rsidRPr="001E69CC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интересно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1E69CC">
        <w:trPr>
          <w:trHeight w:val="686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548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Рассказ о своем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друге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1E69CC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441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С другом всегда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интересно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1E69CC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57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Качества моего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друга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тест</w:t>
            </w:r>
          </w:p>
        </w:tc>
      </w:tr>
      <w:tr w:rsidR="002F577F" w:rsidRPr="001E69CC" w:rsidTr="001E69CC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151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Кем хочет стать мой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друг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1E69CC">
        <w:trPr>
          <w:trHeight w:val="717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868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Повторение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пройденного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ind w:right="219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Письменный</w:t>
            </w:r>
            <w:r w:rsidRPr="001E69CC">
              <w:rPr>
                <w:rFonts w:ascii="Calibri" w:eastAsia="Times New Roman" w:hAnsi="Calibri" w:cs="Times New Roman"/>
                <w:spacing w:val="-47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1E69CC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4"/>
              <w:ind w:right="252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В</w:t>
            </w:r>
            <w:r w:rsidRPr="001E69CC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мире животных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1E69CC">
        <w:trPr>
          <w:trHeight w:val="940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198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Какие четвероногие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друзья бывают?</w:t>
            </w:r>
          </w:p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Ответ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вопрос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1E69CC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 w:line="252" w:lineRule="exact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Клички,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повадки</w:t>
            </w:r>
          </w:p>
          <w:p w:rsidR="002F577F" w:rsidRPr="001E69CC" w:rsidRDefault="002F577F" w:rsidP="006C38E0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четвероногого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друга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тест</w:t>
            </w:r>
          </w:p>
        </w:tc>
      </w:tr>
      <w:tr w:rsidR="002F577F" w:rsidRPr="001E69CC" w:rsidTr="001E69CC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Рассказ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своем</w:t>
            </w:r>
          </w:p>
          <w:p w:rsidR="002F577F" w:rsidRPr="001E69CC" w:rsidRDefault="002F577F" w:rsidP="006C38E0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четвероногом</w:t>
            </w:r>
            <w:r w:rsidRPr="001E69CC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друге</w:t>
            </w:r>
            <w:proofErr w:type="gramEnd"/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1E69CC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224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Что он делает? Что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может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1E69CC">
        <w:trPr>
          <w:trHeight w:val="717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 w:line="252" w:lineRule="exact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Описание</w:t>
            </w:r>
            <w:r w:rsidRPr="001E69C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своего</w:t>
            </w:r>
          </w:p>
          <w:p w:rsidR="002F577F" w:rsidRPr="001E69CC" w:rsidRDefault="002F577F" w:rsidP="006C38E0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друга(четвероногого)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ind w:right="274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Письменная</w:t>
            </w:r>
            <w:r w:rsidRPr="001E69CC">
              <w:rPr>
                <w:rFonts w:ascii="Calibri" w:eastAsia="Times New Roman" w:hAnsi="Calibri" w:cs="Times New Roman"/>
                <w:spacing w:val="-47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работа</w:t>
            </w:r>
          </w:p>
        </w:tc>
      </w:tr>
    </w:tbl>
    <w:p w:rsidR="006C38E0" w:rsidRPr="001E69CC" w:rsidRDefault="006C38E0" w:rsidP="006C38E0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</w:rPr>
        <w:sectPr w:rsidR="006C38E0" w:rsidRPr="001E69CC">
          <w:pgSz w:w="11910" w:h="16840"/>
          <w:pgMar w:top="1120" w:right="2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04"/>
        <w:gridCol w:w="752"/>
        <w:gridCol w:w="1699"/>
        <w:gridCol w:w="1699"/>
        <w:gridCol w:w="1819"/>
        <w:gridCol w:w="1554"/>
      </w:tblGrid>
      <w:tr w:rsidR="006C38E0" w:rsidRPr="001E69CC" w:rsidTr="002F577F">
        <w:trPr>
          <w:trHeight w:val="688"/>
        </w:trPr>
        <w:tc>
          <w:tcPr>
            <w:tcW w:w="540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84"/>
              <w:ind w:right="645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На дороге. На</w:t>
            </w:r>
            <w:r w:rsidRPr="001E69CC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транспорте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2F577F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151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Правила дорожного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движения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2F577F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148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 надо вести себя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дорогах?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2F577F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Виды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транспорта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2F577F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252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Правила поведения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на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транспорте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2F577F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тест</w:t>
            </w:r>
          </w:p>
        </w:tc>
      </w:tr>
      <w:tr w:rsidR="002F577F" w:rsidRPr="001E69CC" w:rsidTr="002F577F">
        <w:trPr>
          <w:trHeight w:val="686"/>
        </w:trPr>
        <w:tc>
          <w:tcPr>
            <w:tcW w:w="540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4"/>
              <w:ind w:right="75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Раздел 3. Мир моих</w:t>
            </w:r>
            <w:r w:rsidRPr="001E69CC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увлечений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2F577F">
        <w:trPr>
          <w:trHeight w:val="457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Мое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здоровье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2F577F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530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Здоровый образ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жизни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2F577F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Наше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питание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2F577F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Как мы закаляемся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тест</w:t>
            </w:r>
          </w:p>
        </w:tc>
      </w:tr>
      <w:tr w:rsidR="002F577F" w:rsidRPr="001E69CC" w:rsidTr="002F577F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Мои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увлечения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2F577F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 w:line="252" w:lineRule="exact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Что я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люблю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делать</w:t>
            </w:r>
          </w:p>
          <w:p w:rsidR="002F577F" w:rsidRPr="001E69CC" w:rsidRDefault="002F577F" w:rsidP="006C38E0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2F577F">
        <w:trPr>
          <w:trHeight w:val="457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Виды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спорта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2F577F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148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Каким видом спорта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увлекаюсь?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тест</w:t>
            </w:r>
          </w:p>
        </w:tc>
      </w:tr>
      <w:tr w:rsidR="002F577F" w:rsidRPr="001E69CC" w:rsidTr="002F577F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38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Рассказ «Бережем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здоровье»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перессказ</w:t>
            </w:r>
          </w:p>
        </w:tc>
      </w:tr>
      <w:tr w:rsidR="002F577F" w:rsidRPr="001E69CC" w:rsidTr="002F577F">
        <w:trPr>
          <w:trHeight w:val="686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68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Зимние игры и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забавы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2F577F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Одежда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2F577F">
        <w:trPr>
          <w:trHeight w:val="940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 w:line="252" w:lineRule="exact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Повторение.</w:t>
            </w:r>
          </w:p>
          <w:p w:rsidR="002F577F" w:rsidRPr="001E69CC" w:rsidRDefault="002F577F" w:rsidP="006C38E0">
            <w:pPr>
              <w:ind w:right="45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Самостоятельная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ind w:right="219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Письменный</w:t>
            </w:r>
            <w:r w:rsidRPr="001E69CC">
              <w:rPr>
                <w:rFonts w:ascii="Calibri" w:eastAsia="Times New Roman" w:hAnsi="Calibri" w:cs="Times New Roman"/>
                <w:spacing w:val="-47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2F577F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Мой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досуг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2F577F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Читаем</w:t>
            </w:r>
            <w:r w:rsidRPr="001E69C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книги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2F577F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 w:line="252" w:lineRule="exact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Смотрим</w:t>
            </w:r>
          </w:p>
          <w:p w:rsidR="002F577F" w:rsidRPr="001E69CC" w:rsidRDefault="002F577F" w:rsidP="006C38E0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Мультфильмы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2F577F">
        <w:trPr>
          <w:trHeight w:val="686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371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Играем на свежем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воздухе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1E69CC" w:rsidP="006C38E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тест</w:t>
            </w:r>
          </w:p>
        </w:tc>
      </w:tr>
      <w:tr w:rsidR="002F577F" w:rsidRPr="001E69CC" w:rsidTr="002F577F">
        <w:trPr>
          <w:trHeight w:val="457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Настольные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игры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</w:tbl>
    <w:p w:rsidR="006C38E0" w:rsidRPr="001E69CC" w:rsidRDefault="006C38E0" w:rsidP="006C38E0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</w:rPr>
        <w:sectPr w:rsidR="006C38E0" w:rsidRPr="001E69CC">
          <w:pgSz w:w="11910" w:h="16840"/>
          <w:pgMar w:top="1120" w:right="200" w:bottom="280" w:left="340" w:header="720" w:footer="720" w:gutter="0"/>
          <w:cols w:space="720"/>
        </w:sectPr>
      </w:pPr>
    </w:p>
    <w:tbl>
      <w:tblPr>
        <w:tblStyle w:val="TableNormal"/>
        <w:tblW w:w="10267" w:type="dxa"/>
        <w:tblInd w:w="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04"/>
        <w:gridCol w:w="752"/>
        <w:gridCol w:w="1699"/>
        <w:gridCol w:w="1699"/>
        <w:gridCol w:w="1819"/>
        <w:gridCol w:w="1554"/>
      </w:tblGrid>
      <w:tr w:rsidR="002F577F" w:rsidRPr="001E69CC" w:rsidTr="006C38E0">
        <w:trPr>
          <w:trHeight w:val="904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lastRenderedPageBreak/>
              <w:t>68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Мои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домашние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дела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ind w:right="219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Письменный</w:t>
            </w:r>
            <w:r w:rsidRPr="001E69CC">
              <w:rPr>
                <w:rFonts w:ascii="Calibri" w:eastAsia="Times New Roman" w:hAnsi="Calibri" w:cs="Times New Roman"/>
                <w:spacing w:val="-47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6C38E0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123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Смотрим все вместе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интересное</w:t>
            </w:r>
            <w:r w:rsidRPr="001E69CC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кино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Устный</w:t>
            </w:r>
            <w:r w:rsidRPr="001E69CC">
              <w:rPr>
                <w:rFonts w:ascii="Calibri" w:eastAsia="Times New Roman" w:hAnsi="Calibri" w:cs="Times New Roman"/>
                <w:spacing w:val="-1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</w:rPr>
              <w:t>опрос</w:t>
            </w:r>
          </w:p>
        </w:tc>
      </w:tr>
      <w:tr w:rsidR="002F577F" w:rsidRPr="001E69CC" w:rsidTr="006C38E0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210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Мы пойдем в кино,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театр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6C38E0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6"/>
              <w:ind w:right="172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Поиграем в шашки,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0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практика</w:t>
            </w:r>
          </w:p>
        </w:tc>
      </w:tr>
      <w:tr w:rsidR="002F577F" w:rsidRPr="001E69CC" w:rsidTr="006C38E0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120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Школьные занятия и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кружки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беседа</w:t>
            </w:r>
          </w:p>
        </w:tc>
      </w:tr>
      <w:tr w:rsidR="002F577F" w:rsidRPr="001E69CC" w:rsidTr="006C38E0">
        <w:trPr>
          <w:trHeight w:val="938"/>
        </w:trPr>
        <w:tc>
          <w:tcPr>
            <w:tcW w:w="540" w:type="dxa"/>
          </w:tcPr>
          <w:p w:rsidR="002F577F" w:rsidRPr="001E69CC" w:rsidRDefault="002F577F" w:rsidP="006C38E0">
            <w:pPr>
              <w:spacing w:before="78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16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Участие в школьной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жизни, олимпиадах,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конкурсах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3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3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3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тест</w:t>
            </w:r>
          </w:p>
        </w:tc>
      </w:tr>
      <w:tr w:rsidR="002F577F" w:rsidRPr="001E69CC" w:rsidTr="006C38E0">
        <w:trPr>
          <w:trHeight w:val="940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10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Мы танцуем и поем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.(</w:t>
            </w:r>
            <w:proofErr w:type="gramEnd"/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разучиваем песни на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татарском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языке)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практика</w:t>
            </w:r>
          </w:p>
        </w:tc>
      </w:tr>
      <w:tr w:rsidR="002F577F" w:rsidRPr="001E69CC" w:rsidTr="006C38E0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Повторение.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  <w:r w:rsidRPr="001E69CC">
              <w:rPr>
                <w:rFonts w:ascii="Calibri" w:eastAsia="Times New Roman" w:hAnsi="Times New Roman" w:cs="Times New Roman"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</w:rPr>
            </w:pPr>
            <w:r w:rsidRPr="001E69CC">
              <w:rPr>
                <w:rFonts w:ascii="Calibri" w:eastAsia="Times New Roman" w:hAnsi="Calibri" w:cs="Times New Roman"/>
              </w:rPr>
              <w:t>тест</w:t>
            </w:r>
          </w:p>
        </w:tc>
      </w:tr>
      <w:tr w:rsidR="002F577F" w:rsidRPr="001E69CC" w:rsidTr="006C38E0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4"/>
              <w:ind w:right="702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Раздел 4. Моя</w:t>
            </w:r>
            <w:r w:rsidRPr="001E69CC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Родина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6C38E0">
        <w:trPr>
          <w:trHeight w:val="1192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Республика</w:t>
            </w:r>
          </w:p>
          <w:p w:rsidR="002F577F" w:rsidRPr="001E69CC" w:rsidRDefault="002F577F" w:rsidP="006C38E0">
            <w:pPr>
              <w:ind w:right="152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Татарстан, площадь,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природа родного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края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беседа</w:t>
            </w:r>
          </w:p>
        </w:tc>
      </w:tr>
      <w:tr w:rsidR="002F577F" w:rsidRPr="001E69CC" w:rsidTr="006C38E0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24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Города Республики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Татарстан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беседа</w:t>
            </w:r>
          </w:p>
        </w:tc>
      </w:tr>
      <w:tr w:rsidR="002F577F" w:rsidRPr="001E69CC" w:rsidTr="006C38E0">
        <w:trPr>
          <w:trHeight w:val="685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414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Реки Республики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Татарстан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Устный</w:t>
            </w:r>
            <w:r w:rsidRPr="001E69CC">
              <w:rPr>
                <w:rFonts w:ascii="Calibri" w:eastAsia="Times New Roman" w:hAnsi="Calibri" w:cs="Times New Roman"/>
                <w:b/>
                <w:spacing w:val="-4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  <w:b/>
              </w:rPr>
              <w:t>опрос</w:t>
            </w:r>
          </w:p>
        </w:tc>
      </w:tr>
      <w:tr w:rsidR="002F577F" w:rsidRPr="001E69CC" w:rsidTr="006C38E0">
        <w:trPr>
          <w:trHeight w:val="717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Символы</w:t>
            </w:r>
            <w:r w:rsidRPr="001E69CC"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РТ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ind w:right="181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Письменный</w:t>
            </w:r>
            <w:r w:rsidRPr="001E69CC">
              <w:rPr>
                <w:rFonts w:ascii="Calibri" w:eastAsia="Times New Roman" w:hAnsi="Calibri" w:cs="Times New Roman"/>
                <w:b/>
                <w:spacing w:val="-47"/>
              </w:rPr>
              <w:t xml:space="preserve"> </w:t>
            </w:r>
            <w:r w:rsidRPr="001E69CC">
              <w:rPr>
                <w:rFonts w:ascii="Calibri" w:eastAsia="Times New Roman" w:hAnsi="Calibri" w:cs="Times New Roman"/>
                <w:b/>
              </w:rPr>
              <w:t>опрос</w:t>
            </w:r>
          </w:p>
        </w:tc>
      </w:tr>
      <w:tr w:rsidR="002F577F" w:rsidRPr="001E69CC" w:rsidTr="006C38E0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spacing w:before="78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Памятные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места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РТ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3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3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3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беседа</w:t>
            </w:r>
          </w:p>
        </w:tc>
      </w:tr>
      <w:tr w:rsidR="002F577F" w:rsidRPr="001E69CC" w:rsidTr="006C38E0">
        <w:trPr>
          <w:trHeight w:val="457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Проектная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работа.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проект</w:t>
            </w:r>
          </w:p>
        </w:tc>
      </w:tr>
      <w:tr w:rsidR="002F577F" w:rsidRPr="001E69CC" w:rsidTr="006C38E0">
        <w:trPr>
          <w:trHeight w:val="455"/>
        </w:trPr>
        <w:tc>
          <w:tcPr>
            <w:tcW w:w="540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81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Мой</w:t>
            </w:r>
            <w:r w:rsidRPr="001E69CC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город,село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577F" w:rsidRPr="001E69CC" w:rsidTr="006C38E0">
        <w:trPr>
          <w:trHeight w:val="1192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Я могу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1E69C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proofErr w:type="gramEnd"/>
            <w:r w:rsidRPr="001E69CC">
              <w:rPr>
                <w:rFonts w:ascii="Times New Roman" w:eastAsia="Times New Roman" w:hAnsi="Times New Roman" w:cs="Times New Roman"/>
                <w:lang w:val="ru-RU"/>
              </w:rPr>
              <w:t>мею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(сөйли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беләм,</w:t>
            </w:r>
            <w:r w:rsidRPr="001E69CC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сөйли алам</w:t>
            </w:r>
          </w:p>
          <w:p w:rsidR="002F577F" w:rsidRPr="001E69CC" w:rsidRDefault="002F577F" w:rsidP="006C38E0">
            <w:pPr>
              <w:ind w:right="399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)говорить о своем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городе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,д</w:t>
            </w:r>
            <w:proofErr w:type="gramEnd"/>
            <w:r w:rsidRPr="001E69CC">
              <w:rPr>
                <w:rFonts w:ascii="Times New Roman" w:eastAsia="Times New Roman" w:hAnsi="Times New Roman" w:cs="Times New Roman"/>
                <w:lang w:val="ru-RU"/>
              </w:rPr>
              <w:t>еревне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Calibri" w:cs="Times New Roman"/>
                <w:b/>
              </w:rPr>
            </w:pPr>
            <w:r w:rsidRPr="001E69CC">
              <w:rPr>
                <w:rFonts w:ascii="Calibri" w:eastAsia="Times New Roman" w:hAnsi="Calibri" w:cs="Times New Roman"/>
                <w:b/>
              </w:rPr>
              <w:t>беседа</w:t>
            </w:r>
          </w:p>
        </w:tc>
      </w:tr>
      <w:tr w:rsidR="002F577F" w:rsidRPr="001E69CC" w:rsidTr="006C38E0">
        <w:trPr>
          <w:trHeight w:val="1444"/>
        </w:trPr>
        <w:tc>
          <w:tcPr>
            <w:tcW w:w="540" w:type="dxa"/>
          </w:tcPr>
          <w:p w:rsidR="002F577F" w:rsidRPr="001E69CC" w:rsidRDefault="002F577F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2204" w:type="dxa"/>
          </w:tcPr>
          <w:p w:rsidR="002F577F" w:rsidRPr="001E69CC" w:rsidRDefault="002F577F" w:rsidP="006C38E0">
            <w:pPr>
              <w:spacing w:before="79"/>
              <w:ind w:right="515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Определенная и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неопределенная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форма глагола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повелительного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наклонения</w:t>
            </w:r>
          </w:p>
        </w:tc>
        <w:tc>
          <w:tcPr>
            <w:tcW w:w="752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2F577F" w:rsidRPr="001E69CC" w:rsidRDefault="002F577F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2F577F" w:rsidRPr="001E69CC" w:rsidRDefault="002F577F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2F577F" w:rsidRPr="001E69CC" w:rsidRDefault="002F577F" w:rsidP="006C38E0">
            <w:pPr>
              <w:spacing w:before="84"/>
              <w:ind w:right="637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Устный</w:t>
            </w:r>
            <w:r w:rsidRPr="001E69CC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опрос</w:t>
            </w:r>
          </w:p>
        </w:tc>
      </w:tr>
    </w:tbl>
    <w:p w:rsidR="006C38E0" w:rsidRPr="001E69CC" w:rsidRDefault="006C38E0" w:rsidP="006C38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C38E0" w:rsidRPr="001E69CC">
          <w:pgSz w:w="11910" w:h="16840"/>
          <w:pgMar w:top="1120" w:right="200" w:bottom="280" w:left="340" w:header="720" w:footer="720" w:gutter="0"/>
          <w:cols w:space="720"/>
        </w:sectPr>
      </w:pPr>
    </w:p>
    <w:tbl>
      <w:tblPr>
        <w:tblStyle w:val="TableNormal"/>
        <w:tblW w:w="10267" w:type="dxa"/>
        <w:tblInd w:w="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04"/>
        <w:gridCol w:w="752"/>
        <w:gridCol w:w="1699"/>
        <w:gridCol w:w="1699"/>
        <w:gridCol w:w="1819"/>
        <w:gridCol w:w="1554"/>
      </w:tblGrid>
      <w:tr w:rsidR="006C38E0" w:rsidRPr="001E69CC" w:rsidTr="006C38E0">
        <w:trPr>
          <w:trHeight w:val="940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lastRenderedPageBreak/>
              <w:t>84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Ответ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вопрос</w:t>
            </w:r>
          </w:p>
          <w:p w:rsidR="006C38E0" w:rsidRPr="001E69CC" w:rsidRDefault="006C38E0" w:rsidP="006C38E0">
            <w:pPr>
              <w:spacing w:before="2"/>
              <w:ind w:right="10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 xml:space="preserve">(Кайда булдың?) </w:t>
            </w:r>
            <w:r w:rsidRPr="001E69CC">
              <w:rPr>
                <w:rFonts w:ascii="Times New Roman" w:eastAsia="Times New Roman" w:hAnsi="Times New Roman" w:cs="Times New Roman"/>
              </w:rPr>
              <w:t>Где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ты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был?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84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беседа</w:t>
            </w:r>
          </w:p>
        </w:tc>
      </w:tr>
      <w:tr w:rsidR="006C38E0" w:rsidRPr="001E69CC" w:rsidTr="006C38E0">
        <w:trPr>
          <w:trHeight w:val="937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ind w:right="159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Ответ на вопрос Где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ты живешь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?(</w:t>
            </w:r>
            <w:proofErr w:type="gramEnd"/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Кайда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яшисең ?)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84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беседа</w:t>
            </w:r>
          </w:p>
        </w:tc>
      </w:tr>
      <w:tr w:rsidR="006C38E0" w:rsidRPr="001E69CC" w:rsidTr="006C38E0">
        <w:trPr>
          <w:trHeight w:val="1698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14.0486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ind w:right="338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Падежные формы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имен</w:t>
            </w:r>
          </w:p>
          <w:p w:rsidR="006C38E0" w:rsidRPr="001E69CC" w:rsidRDefault="006C38E0" w:rsidP="006C38E0">
            <w:pPr>
              <w:ind w:right="250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существительных в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единственном и во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множественном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84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практика</w:t>
            </w:r>
          </w:p>
        </w:tc>
      </w:tr>
      <w:tr w:rsidR="006C38E0" w:rsidRPr="001E69CC" w:rsidTr="006C38E0">
        <w:trPr>
          <w:trHeight w:val="1192"/>
        </w:trPr>
        <w:tc>
          <w:tcPr>
            <w:tcW w:w="540" w:type="dxa"/>
          </w:tcPr>
          <w:p w:rsidR="006C38E0" w:rsidRPr="001E69CC" w:rsidRDefault="006C38E0" w:rsidP="006C38E0">
            <w:pPr>
              <w:spacing w:before="78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?К</w:t>
            </w:r>
            <w:proofErr w:type="gramEnd"/>
            <w:r w:rsidRPr="001E69CC">
              <w:rPr>
                <w:rFonts w:ascii="Times New Roman" w:eastAsia="Times New Roman" w:hAnsi="Times New Roman" w:cs="Times New Roman"/>
                <w:lang w:val="ru-RU"/>
              </w:rPr>
              <w:t>айдан?</w:t>
            </w:r>
          </w:p>
          <w:p w:rsidR="006C38E0" w:rsidRPr="001E69CC" w:rsidRDefault="006C38E0" w:rsidP="006C38E0">
            <w:pPr>
              <w:ind w:right="151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сорауларына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җавап/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Ответ на вопрос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proofErr w:type="gramEnd"/>
            <w:r w:rsidRPr="001E69CC">
              <w:rPr>
                <w:rFonts w:ascii="Times New Roman" w:eastAsia="Times New Roman" w:hAnsi="Times New Roman" w:cs="Times New Roman"/>
                <w:lang w:val="ru-RU"/>
              </w:rPr>
              <w:t>де?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Откуда?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3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3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3"/>
              <w:rPr>
                <w:rFonts w:ascii="Calibri" w:eastAsia="Times New Roman" w:hAnsi="Times New Roman" w:cs="Times New Roman"/>
                <w:b/>
                <w:lang w:val="tt-RU"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84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тест</w:t>
            </w:r>
          </w:p>
        </w:tc>
      </w:tr>
      <w:tr w:rsidR="006C38E0" w:rsidRPr="001E69CC" w:rsidTr="006C38E0">
        <w:trPr>
          <w:trHeight w:val="685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ind w:right="722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Поговорим о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Путешествиях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беседа</w:t>
            </w:r>
          </w:p>
        </w:tc>
      </w:tr>
      <w:tr w:rsidR="006C38E0" w:rsidRPr="001E69CC" w:rsidTr="006C38E0">
        <w:trPr>
          <w:trHeight w:val="455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Изучаем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2F577F" w:rsidP="006C38E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</w:tr>
      <w:tr w:rsidR="006C38E0" w:rsidRPr="001E69CC" w:rsidTr="006C38E0">
        <w:trPr>
          <w:trHeight w:val="685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ind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Повторение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.О</w:t>
            </w:r>
            <w:proofErr w:type="gramEnd"/>
            <w:r w:rsidRPr="001E69CC">
              <w:rPr>
                <w:rFonts w:ascii="Times New Roman" w:eastAsia="Times New Roman" w:hAnsi="Times New Roman" w:cs="Times New Roman"/>
                <w:lang w:val="ru-RU"/>
              </w:rPr>
              <w:t>твет на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вопрос</w:t>
            </w:r>
            <w:r w:rsidRPr="001E69CC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Где я</w:t>
            </w:r>
            <w:r w:rsidRPr="001E69CC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живу?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Устный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опрос</w:t>
            </w:r>
          </w:p>
        </w:tc>
      </w:tr>
      <w:tr w:rsidR="006C38E0" w:rsidRPr="001E69CC" w:rsidTr="006C38E0">
        <w:trPr>
          <w:trHeight w:val="686"/>
        </w:trPr>
        <w:tc>
          <w:tcPr>
            <w:tcW w:w="540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84"/>
              <w:ind w:right="304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Природа родного</w:t>
            </w:r>
            <w:r w:rsidRPr="001E69CC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края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C38E0" w:rsidRPr="001E69CC" w:rsidTr="006C38E0">
        <w:trPr>
          <w:trHeight w:val="688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ind w:right="44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Природа родного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края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беседа</w:t>
            </w:r>
          </w:p>
        </w:tc>
      </w:tr>
      <w:tr w:rsidR="006C38E0" w:rsidRPr="001E69CC" w:rsidTr="006C38E0">
        <w:trPr>
          <w:trHeight w:val="1189"/>
        </w:trPr>
        <w:tc>
          <w:tcPr>
            <w:tcW w:w="540" w:type="dxa"/>
          </w:tcPr>
          <w:p w:rsidR="006C38E0" w:rsidRPr="001E69CC" w:rsidRDefault="006C38E0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6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Леса</w:t>
            </w:r>
          </w:p>
          <w:p w:rsidR="006C38E0" w:rsidRPr="001E69CC" w:rsidRDefault="006C38E0" w:rsidP="006C38E0">
            <w:pPr>
              <w:spacing w:before="2"/>
              <w:ind w:right="414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Татарстана</w:t>
            </w:r>
            <w:proofErr w:type="gramStart"/>
            <w:r w:rsidRPr="001E69CC">
              <w:rPr>
                <w:rFonts w:ascii="Times New Roman" w:eastAsia="Times New Roman" w:hAnsi="Times New Roman" w:cs="Times New Roman"/>
                <w:lang w:val="ru-RU"/>
              </w:rPr>
              <w:t>.К</w:t>
            </w:r>
            <w:proofErr w:type="gramEnd"/>
            <w:r w:rsidRPr="001E69CC">
              <w:rPr>
                <w:rFonts w:ascii="Times New Roman" w:eastAsia="Times New Roman" w:hAnsi="Times New Roman" w:cs="Times New Roman"/>
                <w:lang w:val="ru-RU"/>
              </w:rPr>
              <w:t>акие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дервья растут в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лесах?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беседа</w:t>
            </w:r>
          </w:p>
        </w:tc>
      </w:tr>
      <w:tr w:rsidR="006C38E0" w:rsidRPr="001E69CC" w:rsidTr="006C38E0">
        <w:trPr>
          <w:trHeight w:val="940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ind w:right="128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Какие звери и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животные обитают в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наших</w:t>
            </w:r>
            <w:r w:rsidRPr="001E69CC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лесах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беседа</w:t>
            </w:r>
          </w:p>
        </w:tc>
      </w:tr>
      <w:tr w:rsidR="006C38E0" w:rsidRPr="001E69CC" w:rsidTr="006C38E0">
        <w:trPr>
          <w:trHeight w:val="937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ind w:right="458"/>
              <w:rPr>
                <w:rFonts w:ascii="Times New Roman" w:eastAsia="Times New Roman" w:hAnsi="Times New Roman" w:cs="Times New Roman"/>
                <w:lang w:val="ru-RU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Какие птицы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обитают в наших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краях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  <w:lang w:val="tt-RU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2F577F" w:rsidP="006C38E0">
            <w:pPr>
              <w:spacing w:before="79"/>
              <w:rPr>
                <w:rFonts w:ascii="Times New Roman" w:eastAsia="Times New Roman" w:hAnsi="Times New Roman" w:cs="Times New Roman"/>
                <w:lang w:val="tt-RU"/>
              </w:rPr>
            </w:pPr>
            <w:r w:rsidRPr="001E69CC">
              <w:rPr>
                <w:rFonts w:ascii="Times New Roman" w:eastAsia="Times New Roman" w:hAnsi="Times New Roman" w:cs="Times New Roman"/>
                <w:lang w:val="tt-RU"/>
              </w:rPr>
              <w:t>письменный опрос</w:t>
            </w:r>
          </w:p>
        </w:tc>
      </w:tr>
      <w:tr w:rsidR="006C38E0" w:rsidRPr="001E69CC" w:rsidTr="006C38E0">
        <w:trPr>
          <w:trHeight w:val="685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ind w:right="34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Зимующие и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перелетные</w:t>
            </w:r>
            <w:r w:rsidRPr="001E69CC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птицы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беседа</w:t>
            </w:r>
          </w:p>
        </w:tc>
      </w:tr>
      <w:tr w:rsidR="006C38E0" w:rsidRPr="001E69CC" w:rsidTr="006C38E0">
        <w:trPr>
          <w:trHeight w:val="457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Погода</w:t>
            </w:r>
            <w:r w:rsidRPr="001E69C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в</w:t>
            </w:r>
            <w:r w:rsidRPr="001E69C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Татарстане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Устный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опрос</w:t>
            </w:r>
          </w:p>
        </w:tc>
      </w:tr>
      <w:tr w:rsidR="006C38E0" w:rsidRPr="001E69CC" w:rsidTr="006C38E0">
        <w:trPr>
          <w:trHeight w:val="685"/>
        </w:trPr>
        <w:tc>
          <w:tcPr>
            <w:tcW w:w="540" w:type="dxa"/>
          </w:tcPr>
          <w:p w:rsidR="006C38E0" w:rsidRPr="001E69CC" w:rsidRDefault="006C38E0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Практическая</w:t>
            </w:r>
            <w:r w:rsidRPr="001E69C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6"/>
              <w:ind w:right="131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Практическая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работа</w:t>
            </w:r>
          </w:p>
        </w:tc>
      </w:tr>
      <w:tr w:rsidR="006C38E0" w:rsidRPr="001E69CC" w:rsidTr="006C38E0">
        <w:trPr>
          <w:trHeight w:val="1192"/>
        </w:trPr>
        <w:tc>
          <w:tcPr>
            <w:tcW w:w="540" w:type="dxa"/>
          </w:tcPr>
          <w:p w:rsidR="006C38E0" w:rsidRPr="001E69CC" w:rsidRDefault="006C38E0" w:rsidP="006C38E0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6"/>
              <w:ind w:right="81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Повторение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пройденного.</w:t>
            </w:r>
          </w:p>
          <w:p w:rsidR="006C38E0" w:rsidRPr="001E69CC" w:rsidRDefault="006C38E0" w:rsidP="006C38E0">
            <w:pPr>
              <w:spacing w:before="1"/>
              <w:ind w:right="45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Самостоятельная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6"/>
              <w:ind w:right="21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Письменный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опрос</w:t>
            </w:r>
          </w:p>
        </w:tc>
      </w:tr>
    </w:tbl>
    <w:p w:rsidR="006C38E0" w:rsidRPr="001E69CC" w:rsidRDefault="006C38E0" w:rsidP="006C38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C38E0" w:rsidRPr="001E69CC">
          <w:pgSz w:w="11910" w:h="16840"/>
          <w:pgMar w:top="1120" w:right="200" w:bottom="280" w:left="340" w:header="720" w:footer="720" w:gutter="0"/>
          <w:cols w:space="720"/>
        </w:sectPr>
      </w:pPr>
    </w:p>
    <w:tbl>
      <w:tblPr>
        <w:tblStyle w:val="TableNormal"/>
        <w:tblW w:w="10267" w:type="dxa"/>
        <w:tblInd w:w="-8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04"/>
        <w:gridCol w:w="752"/>
        <w:gridCol w:w="1699"/>
        <w:gridCol w:w="1699"/>
        <w:gridCol w:w="1819"/>
        <w:gridCol w:w="1554"/>
      </w:tblGrid>
      <w:tr w:rsidR="006C38E0" w:rsidRPr="001E69CC" w:rsidTr="006C38E0">
        <w:trPr>
          <w:trHeight w:val="940"/>
        </w:trPr>
        <w:tc>
          <w:tcPr>
            <w:tcW w:w="540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84"/>
              <w:ind w:right="506"/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Национальные</w:t>
            </w:r>
            <w:r w:rsidRPr="001E69CC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b/>
              </w:rPr>
              <w:t>праздники.</w:t>
            </w:r>
          </w:p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  <w:b/>
              </w:rPr>
            </w:pPr>
            <w:r w:rsidRPr="001E69CC">
              <w:rPr>
                <w:rFonts w:ascii="Times New Roman" w:eastAsia="Times New Roman" w:hAnsi="Times New Roman" w:cs="Times New Roman"/>
                <w:b/>
              </w:rPr>
              <w:t>Сабантуй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C38E0" w:rsidRPr="001E69CC" w:rsidTr="006C38E0">
        <w:trPr>
          <w:trHeight w:val="937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ind w:right="169"/>
              <w:jc w:val="center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ind w:right="717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Поговорим о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национальных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праздниках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беседа</w:t>
            </w:r>
          </w:p>
        </w:tc>
      </w:tr>
      <w:tr w:rsidR="006C38E0" w:rsidRPr="001E69CC" w:rsidTr="006C38E0">
        <w:trPr>
          <w:trHeight w:val="688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ind w:right="513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Что за праздник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Сабантуй?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9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беседа</w:t>
            </w:r>
          </w:p>
        </w:tc>
      </w:tr>
      <w:tr w:rsidR="006C38E0" w:rsidRPr="001E69CC" w:rsidTr="006C38E0">
        <w:trPr>
          <w:trHeight w:val="1190"/>
        </w:trPr>
        <w:tc>
          <w:tcPr>
            <w:tcW w:w="540" w:type="dxa"/>
          </w:tcPr>
          <w:p w:rsidR="006C38E0" w:rsidRPr="001E69CC" w:rsidRDefault="006C38E0" w:rsidP="006C38E0">
            <w:pPr>
              <w:spacing w:before="75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6"/>
              <w:ind w:right="152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Как люди готовятся</w:t>
            </w:r>
            <w:r w:rsidRPr="001E69C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  <w:lang w:val="ru-RU"/>
              </w:rPr>
              <w:t>к этому празднику?</w:t>
            </w:r>
            <w:r w:rsidRPr="001E69C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Какие игры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проводятся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0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6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тест</w:t>
            </w:r>
          </w:p>
        </w:tc>
      </w:tr>
      <w:tr w:rsidR="006C38E0" w:rsidRPr="001E69CC" w:rsidTr="006C38E0">
        <w:trPr>
          <w:trHeight w:val="688"/>
        </w:trPr>
        <w:tc>
          <w:tcPr>
            <w:tcW w:w="540" w:type="dxa"/>
          </w:tcPr>
          <w:p w:rsidR="006C38E0" w:rsidRPr="001E69CC" w:rsidRDefault="006C38E0" w:rsidP="006C38E0">
            <w:pPr>
              <w:spacing w:before="77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2204" w:type="dxa"/>
          </w:tcPr>
          <w:p w:rsidR="006C38E0" w:rsidRPr="001E69CC" w:rsidRDefault="006C38E0" w:rsidP="006C38E0">
            <w:pPr>
              <w:spacing w:before="79"/>
              <w:ind w:right="194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Подведение итога</w:t>
            </w:r>
            <w:r w:rsidRPr="001E69C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Контрольная</w:t>
            </w:r>
            <w:r w:rsidRPr="001E69CC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752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  <w:r w:rsidRPr="001E69CC">
              <w:rPr>
                <w:rFonts w:ascii="Calibri" w:eastAsia="Times New Roman" w:hAnsi="Times New Roman" w:cs="Times New Roman"/>
                <w:b/>
              </w:rPr>
              <w:t>1</w:t>
            </w:r>
          </w:p>
        </w:tc>
        <w:tc>
          <w:tcPr>
            <w:tcW w:w="1699" w:type="dxa"/>
          </w:tcPr>
          <w:p w:rsidR="001E69CC" w:rsidRPr="001E69CC" w:rsidRDefault="001E69CC" w:rsidP="006C38E0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1E69CC" w:rsidRPr="001E69CC" w:rsidRDefault="001E69CC" w:rsidP="001E69CC">
            <w:pPr>
              <w:rPr>
                <w:rFonts w:ascii="Times New Roman" w:eastAsia="Times New Roman" w:hAnsi="Times New Roman" w:cs="Times New Roman"/>
              </w:rPr>
            </w:pPr>
          </w:p>
          <w:p w:rsidR="006C38E0" w:rsidRPr="001E69CC" w:rsidRDefault="006C38E0" w:rsidP="001E69C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9" w:type="dxa"/>
          </w:tcPr>
          <w:p w:rsidR="006C38E0" w:rsidRPr="001E69CC" w:rsidRDefault="006C38E0" w:rsidP="006C38E0">
            <w:pPr>
              <w:spacing w:before="82"/>
              <w:rPr>
                <w:rFonts w:ascii="Calibri" w:eastAsia="Times New Roman" w:hAnsi="Times New Roman" w:cs="Times New Roman"/>
                <w:b/>
              </w:rPr>
            </w:pPr>
          </w:p>
        </w:tc>
        <w:tc>
          <w:tcPr>
            <w:tcW w:w="1554" w:type="dxa"/>
          </w:tcPr>
          <w:p w:rsidR="006C38E0" w:rsidRPr="001E69CC" w:rsidRDefault="006C38E0" w:rsidP="006C38E0">
            <w:pPr>
              <w:spacing w:before="79"/>
              <w:ind w:right="212"/>
              <w:rPr>
                <w:rFonts w:ascii="Times New Roman" w:eastAsia="Times New Roman" w:hAnsi="Times New Roman" w:cs="Times New Roman"/>
              </w:rPr>
            </w:pPr>
            <w:r w:rsidRPr="001E69CC">
              <w:rPr>
                <w:rFonts w:ascii="Times New Roman" w:eastAsia="Times New Roman" w:hAnsi="Times New Roman" w:cs="Times New Roman"/>
              </w:rPr>
              <w:t>Контрольная</w:t>
            </w:r>
            <w:r w:rsidRPr="001E69CC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1E69CC">
              <w:rPr>
                <w:rFonts w:ascii="Times New Roman" w:eastAsia="Times New Roman" w:hAnsi="Times New Roman" w:cs="Times New Roman"/>
              </w:rPr>
              <w:t>работа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5665"/>
        <w:tblW w:w="10314" w:type="dxa"/>
        <w:tblLayout w:type="fixed"/>
        <w:tblLook w:val="04A0" w:firstRow="1" w:lastRow="0" w:firstColumn="1" w:lastColumn="0" w:noHBand="0" w:noVBand="1"/>
      </w:tblPr>
      <w:tblGrid>
        <w:gridCol w:w="846"/>
        <w:gridCol w:w="2523"/>
        <w:gridCol w:w="28"/>
        <w:gridCol w:w="993"/>
        <w:gridCol w:w="2664"/>
        <w:gridCol w:w="1843"/>
        <w:gridCol w:w="1417"/>
      </w:tblGrid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Дәресләр номеры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:rsid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ның дәреслектә бирелеше</w:t>
            </w:r>
          </w:p>
        </w:tc>
        <w:tc>
          <w:tcPr>
            <w:tcW w:w="993" w:type="dxa"/>
            <w:shd w:val="clear" w:color="auto" w:fill="EEECE1" w:themeFill="background2"/>
          </w:tcPr>
          <w:p w:rsid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әгат</w:t>
            </w: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лә</w:t>
            </w:r>
            <w:proofErr w:type="gramStart"/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</w:t>
            </w:r>
            <w:proofErr w:type="gramEnd"/>
          </w:p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Предмет </w:t>
            </w:r>
          </w:p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нәтиҗәсе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ФРП эчтәлегенә тәңгәллеге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Теманың дәреслектәге урыны</w:t>
            </w:r>
          </w:p>
        </w:tc>
      </w:tr>
      <w:tr w:rsidR="001E69CC" w:rsidRPr="001E69CC" w:rsidTr="001E69CC">
        <w:tc>
          <w:tcPr>
            <w:tcW w:w="10314" w:type="dxa"/>
            <w:gridSpan w:val="7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Мәктәптә. – 23 сәгать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1-2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 уку елы белән!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нче сентябрь бәйрәме белән котлый белү;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бер-береңә комплиментлар әйтә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III. Мир вокруг меня: 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Новый учебный год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4-6 нчы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3-4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 – язу әсбаплары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С.Маршакның “Һәр атнада җиде көн” шигыре</w:t>
            </w:r>
          </w:p>
        </w:tc>
        <w:tc>
          <w:tcPr>
            <w:tcW w:w="993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 – язу әсбапларын  үзеңә сорап ала, иптәшеңә тәкъдим итә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6-7 нче битләр</w:t>
            </w:r>
          </w:p>
        </w:tc>
      </w:tr>
      <w:tr w:rsidR="001E69CC" w:rsidRPr="001E69CC" w:rsidTr="001E69CC">
        <w:trPr>
          <w:trHeight w:val="1741"/>
        </w:trPr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5-7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Исемнәрнең тартым белән төрләнеше.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 уку елына әзерлек. Миңа дәфтәр кирәк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993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 уку елына нинди уку-язу әсбапларын алу турында сөйләшү, уку-язу әсбапларының барлыгын, юклыгын әйтә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8-10</w:t>
            </w:r>
            <w:r w:rsidRPr="001E69CC">
              <w:rPr>
                <w:rFonts w:ascii="Calibri" w:eastAsia="Calibri" w:hAnsi="Calibri" w:cs="Times New Roman"/>
              </w:rPr>
              <w:t xml:space="preserve"> 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нчы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алфавиты.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Транскрипция билгеләре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993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теленең хәреф-аваз системасын сөйли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11-15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1-10 га кадәр һәм дистә саннары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993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Саннар кулланып, үзең, сыйныфың турында сөйли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16-18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12-14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Минем эш урыным.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Чөнки, шуңа күрә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теркәгечләре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 xml:space="preserve"> 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Эш урының турында сөйли, дустыңнан өстәлгә нәрсәләр куюың турында сорый белү.</w:t>
            </w:r>
            <w:r w:rsidRPr="001E69CC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Чөнки, шуңа күрә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теркәгечләре белән  фикереңне дәлилли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19-22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15-16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 дәрестә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993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Дәрестә үзеңне, иптәшеңнең нишләгәне турында, нинди билгеләр алуың турында әйтә, дустыңнан сорый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22-24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17-19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“Алсуның кәефе юк” хикәясе.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Билгеле үткән заман хикәя фигыль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vMerge w:val="restart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Нинди дәресләр булуы, мисалны, мәсьәләне дөрес чишүең-чишмәвең, нинди билгеләр алуың турында әйтә, дустыңнан сорый белү. 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Хикәяне үзгәртеп төзи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25-29 нчы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>20-21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>Без хикәя язабыз!</w:t>
            </w:r>
          </w:p>
        </w:tc>
        <w:tc>
          <w:tcPr>
            <w:tcW w:w="993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vMerge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>22-23</w:t>
            </w:r>
          </w:p>
        </w:tc>
        <w:tc>
          <w:tcPr>
            <w:tcW w:w="255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>Кабатлау дәресләре</w:t>
            </w:r>
          </w:p>
        </w:tc>
        <w:tc>
          <w:tcPr>
            <w:tcW w:w="993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34-35 нче битләр</w:t>
            </w:r>
          </w:p>
        </w:tc>
      </w:tr>
      <w:tr w:rsidR="001E69CC" w:rsidRPr="001E69CC" w:rsidTr="001E69CC">
        <w:tc>
          <w:tcPr>
            <w:tcW w:w="10314" w:type="dxa"/>
            <w:gridSpan w:val="7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Туган як табигате. – 19 сәгать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24-26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Нәрсә ул табигать?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Үткән заман хикәя фигыль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ab/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Ел фасыллары билгеләрен сорый, сөйли белү. Кайсы  ел  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фасылы һәм ни өчен ошаганын әйтә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III. Мир вокруг меня: </w:t>
            </w:r>
            <w:r w:rsidRPr="001E69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Животный и </w:t>
            </w:r>
            <w:r w:rsidRPr="001E69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растительный мир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lang w:val="tt-RU"/>
              </w:rPr>
              <w:lastRenderedPageBreak/>
              <w:t>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</w:rPr>
            </w:pPr>
            <w:r w:rsidRPr="001E69CC">
              <w:rPr>
                <w:rFonts w:ascii="Times New Roman" w:eastAsia="Calibri" w:hAnsi="Times New Roman" w:cs="Times New Roman"/>
                <w:lang w:val="tt-RU"/>
              </w:rPr>
              <w:t>36-37</w:t>
            </w:r>
            <w:r w:rsidRPr="001E69CC">
              <w:rPr>
                <w:rFonts w:ascii="Times New Roman" w:eastAsia="Calibri" w:hAnsi="Times New Roman" w:cs="Times New Roman"/>
              </w:rPr>
              <w:t xml:space="preserve"> нче </w:t>
            </w:r>
            <w:r w:rsidRPr="001E69CC">
              <w:rPr>
                <w:rFonts w:ascii="Times New Roman" w:eastAsia="Calibri" w:hAnsi="Times New Roman" w:cs="Times New Roman"/>
              </w:rPr>
              <w:lastRenderedPageBreak/>
              <w:t>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27-29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Көзге табигать.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Һава торышы.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Хикәя фигыльнең заман формалары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Һава торышын сорый,  әйтә белү. Көзге табигатьне сурәтли белү. Уенга чакыра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</w:rPr>
            </w:pPr>
            <w:r w:rsidRPr="001E69CC">
              <w:rPr>
                <w:rFonts w:ascii="Times New Roman" w:eastAsia="Calibri" w:hAnsi="Times New Roman" w:cs="Times New Roman"/>
                <w:lang w:val="tt-RU"/>
              </w:rPr>
              <w:t>38-40, 43</w:t>
            </w:r>
            <w:r w:rsidRPr="001E69CC">
              <w:rPr>
                <w:rFonts w:ascii="Times New Roman" w:eastAsia="Calibri" w:hAnsi="Times New Roman" w:cs="Times New Roman"/>
              </w:rPr>
              <w:t xml:space="preserve"> нч</w:t>
            </w:r>
            <w:r w:rsidRPr="001E69CC">
              <w:rPr>
                <w:rFonts w:ascii="Times New Roman" w:eastAsia="Calibri" w:hAnsi="Times New Roman" w:cs="Times New Roman"/>
                <w:lang w:val="tt-RU"/>
              </w:rPr>
              <w:t xml:space="preserve">е </w:t>
            </w:r>
            <w:r w:rsidRPr="001E69CC">
              <w:rPr>
                <w:rFonts w:ascii="Times New Roman" w:eastAsia="Calibri" w:hAnsi="Times New Roman" w:cs="Times New Roman"/>
              </w:rPr>
              <w:t>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30-33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Үсемлекләр дөньясы. Сыйфатларның чагыштыру һәм артыклык дәрәҗәсе 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Татарстанда үскән агачларның, дару үләннәренең, җиләк-җимешләренең исемнәрен әйтә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III. Мир вокруг меня: </w:t>
            </w:r>
            <w:r w:rsidRPr="001E69C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Животный и расти</w:t>
            </w:r>
            <w:r w:rsidRPr="001E69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тельный мир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48-49 нчы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34-35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“Дару үләннәре” тексты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Урманга, даруханәгә баруың турында, дару үләннәре кирәклеге, аларны җыю яисә сатып алуың турында әйтә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</w:rPr>
            </w:pPr>
            <w:r w:rsidRPr="001E69CC">
              <w:rPr>
                <w:rFonts w:ascii="Times New Roman" w:eastAsia="Calibri" w:hAnsi="Times New Roman" w:cs="Times New Roman"/>
                <w:lang w:val="tt-RU"/>
              </w:rPr>
              <w:t>45-48 нче</w:t>
            </w:r>
            <w:r w:rsidRPr="001E69CC">
              <w:rPr>
                <w:rFonts w:ascii="Times New Roman" w:eastAsia="Calibri" w:hAnsi="Times New Roman" w:cs="Times New Roman"/>
              </w:rPr>
              <w:t xml:space="preserve">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36-40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Хайваннар һәм кошлар дөньясы.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Зоопаркта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Татарстанда яшәүче хайваннар, кошларның  исемнәрен әйтә белү;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алар турында кыскача сөйли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III. Мир вокруг меня: 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зоопарке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50-54 нче битләр;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83-85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41-42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Кабатлау дәресләре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80-82, 98 нче битләр</w:t>
            </w:r>
          </w:p>
        </w:tc>
      </w:tr>
      <w:tr w:rsidR="001E69CC" w:rsidRPr="001E69CC" w:rsidTr="001E69CC">
        <w:tc>
          <w:tcPr>
            <w:tcW w:w="10314" w:type="dxa"/>
            <w:gridSpan w:val="7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Минем дусларым. – 34 сәгать 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43-44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Исемнең берлек һәм күплек санда тартым белән төрләнеше. “Минем дустым” темасына сөйләшү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 xml:space="preserve"> 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Дустыңның барлыгын, юклыгын, исемен яшен сорый, әйтә белү. Схема буенча дустың турында сөйли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III. Мир вокруг меня: </w:t>
            </w:r>
            <w:r w:rsidRPr="001E69C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Мои друзья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4-6 нчы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46-48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“Минем дустым”  хикәясе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Дустың турында сөйли, сөйләшә белү. 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Хикәянең эчтәлеген сөйли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6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III. Мир вокруг меня</w:t>
            </w:r>
            <w:r w:rsidRPr="001E6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: </w:t>
            </w:r>
            <w:r w:rsidRPr="001E69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Совместные интересы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8-12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49-50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И. Туктарның “Алма”   хикәясе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“Алма” хикәясенең эчтәлеген сөйли белү. Кибеттән  сатып  ала белү. Чулпанның ни өчен чын дус булуын әйтә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17-19 нчы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51-52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Безнең көндәлек 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Дустың белән көндәлек режим турында сөйләшү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I. Мир мо</w:t>
            </w:r>
            <w:r w:rsidRPr="001E6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его «Я»</w:t>
            </w:r>
            <w:r w:rsidRPr="001E6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: </w:t>
            </w:r>
            <w:r w:rsidRPr="001E69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E69C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Распорядок дня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53-55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Безнең яраткан шөгыл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ләр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Дуслар белән нинди шөгыльләрне ярату, нинди шөгыльләр белән шөгыльләнү турында сөйләшү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III. Мир вокруг меня: 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Совместные интересы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56-57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Кышкы уеннар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Кышкы уен төрләрен әйтә, чана (чаңгы)  барыгын сорый, әйтә,  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белү. Дустыңны уенга чакыра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1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102-104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58-60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“Тауда” тексты.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Әйдә бергә уйныйбыз!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“Тауда” текстының эчтәлеген сөйләргә өйрәнү; хикәядәге проблема буенча фикер алышу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 нче сыйныф дәреслеге,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18-20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Чаңгы ярышында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Чаңгы ярышына баруыңны, нинди урын алуыңны әйтә, сорый белү 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 нче сыйныф дәреслеге,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 нче бит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62-64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“Дуслар” хикәясе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“Дуслар” хикәясенең эчтәлеген сөйләргә өйрәнү; хикәядәге проблема буенча фикер алышу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 нче сыйныф дәреслеге,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22-25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65-67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“Каникулда”</w:t>
            </w:r>
            <w:r w:rsidRPr="001E69CC">
              <w:rPr>
                <w:rFonts w:ascii="Calibri" w:eastAsia="Calibri" w:hAnsi="Calibri" w:cs="Times New Roman"/>
              </w:rPr>
              <w:t xml:space="preserve"> </w:t>
            </w:r>
            <w:r w:rsidRPr="001E69CC">
              <w:rPr>
                <w:rFonts w:ascii="Calibri" w:eastAsia="Calibri" w:hAnsi="Calibri" w:cs="Times New Roman"/>
                <w:lang w:val="tt-RU"/>
              </w:rPr>
              <w:t xml:space="preserve"> 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хикәясе 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“Каникулда” хикәясенең эчтәлеген сөйләргә өйрәнү; дустыңны уенга чакыра белү, аның чаңгысы (чанасы) барлыгын сорый белү; каникулда кая барганыңны, авылда ничек үткәрүеңне сөйли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 нче сыйныф дәреслеге, 2 нче кисәк: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25-28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68-71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Билгесез үткән заман хикәя фигыль.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 Алишның “Куян кызы” әкияте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 Алишның “Куян кызы” әкиятенең эчтәлеген сөйләргә өйрәнү; әкиятне сәхнәләштерү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I. Мир моего «Я»: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Мое здоровье.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1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110-113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72-74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Сәламәтлек – зур байлык.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“Шугалакта” хикәясе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Сәламәт булу өчен,  алдагы укылган текстлар нигезендә,  нинди шөгыльләр белән шөгыльләнергә кирәклеге турында сөйләшү;  “Шугалакта” хикәясенең эчтәлеге буенча сөйләшү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I. Мир моего «Я»: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Мое здоровье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121-123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75-76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Кабатлау дәресләре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34-35 нче битләр;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4 нче </w:t>
            </w: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сыйныф, 1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125 нче бит</w:t>
            </w:r>
          </w:p>
        </w:tc>
      </w:tr>
      <w:tr w:rsidR="001E69CC" w:rsidRPr="001E69CC" w:rsidTr="001E69CC">
        <w:tc>
          <w:tcPr>
            <w:tcW w:w="10314" w:type="dxa"/>
            <w:gridSpan w:val="7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Яз җитте. – 8 сәгать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77-79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>Яз  билгеләре.</w:t>
            </w:r>
          </w:p>
          <w:p w:rsidR="001E69CC" w:rsidRPr="001E69CC" w:rsidRDefault="001E69CC" w:rsidP="001E69CC">
            <w:pPr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>Хикәя фигыльнең заман формалары</w:t>
            </w:r>
          </w:p>
          <w:p w:rsidR="001E69CC" w:rsidRPr="001E69CC" w:rsidRDefault="001E69CC" w:rsidP="001E69CC">
            <w:pPr>
              <w:rPr>
                <w:rFonts w:ascii="SL_Times New Roman" w:eastAsia="Calibri" w:hAnsi="SL_Times New Roman" w:cs="Times New Roman"/>
                <w:noProof/>
                <w:sz w:val="23"/>
                <w:szCs w:val="23"/>
                <w:lang w:val="tt-RU"/>
              </w:rPr>
            </w:pP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SL_Times New Roman" w:eastAsia="Calibri" w:hAnsi="SL_Times New Roman" w:cs="Times New Roman"/>
                <w:noProof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 xml:space="preserve">Яз билгеләрен сөйли белү. Нинди ел фасылы ошаганын сорый, әйтә белү 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60-61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80-81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>Әниләр бәйрәме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>Бәйрәм белән котлый белү: ничек котлавың, нинди бүләк әзерләвең, бәйрәмдә нишләвең турында сөйли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III. Мир вокруг меня: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Мои близкие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62-63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82-83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 xml:space="preserve"> Л.Толстойның “Әбисе белән оныгы” хикәясе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Л.Толстойның “Әбисе белән оныгы” хикәясенең эчтәлеген сөйләү; өйдә әти-әниләргә ничек булышканыңны әйтә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III. Мир вокруг меня: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Мои близкие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lang w:val="tt-RU"/>
              </w:rPr>
              <w:t>4 нче сыйныф,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lang w:val="tt-RU"/>
              </w:rPr>
              <w:t>70-71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69CC" w:rsidRPr="001E69CC" w:rsidTr="001E69CC">
        <w:tc>
          <w:tcPr>
            <w:tcW w:w="10314" w:type="dxa"/>
            <w:gridSpan w:val="7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Минем туган илем. – 13 сәгать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85-86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илем – Россия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Текст эчтәлеге буенча сөйләшү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IV. Моя Родина: 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Россия – наша родина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81, 83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87-88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Россия дәүләте һәм Татарстан Республикасы символлары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Россия дәүләте һәм Татарстан Республикасы символларын таный, әйтә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81-82 нче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89-90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җирем – Татарстан.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Ш.Маннур “Татарча да яхшы бел”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Татарстанда нинди милләтләр барлыгы, ничек яшәүләре турында сөйли белү; Ш.Маннурның “Татарча да яхшы бел” шигырен яттан сөйләү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IV. Моя Родина: 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– мой родной край. Дружба народов Татарстана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84 нче бит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91-92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Татарстан шәһәрләре 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шәһәрләрен атый белү. Нинди шәһәрләргә барганыңны, нинди шәһәрләрдә булганыңны, нинди шәһәрдән кайтканыңны әйтә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88-89 нчы 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93-95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 – Татарстанның башкаласы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Кремлендәге тарихи истәлекләрне әйтә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85-87 нче </w:t>
            </w: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битләр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96-97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Кабатлау дәресләре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 нче сыйныф, 2 нче кисәк:</w:t>
            </w:r>
          </w:p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90-92 нче битләр</w:t>
            </w:r>
          </w:p>
        </w:tc>
      </w:tr>
      <w:tr w:rsidR="001E69CC" w:rsidRPr="001E69CC" w:rsidTr="001E69CC">
        <w:tc>
          <w:tcPr>
            <w:tcW w:w="10314" w:type="dxa"/>
            <w:gridSpan w:val="7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Без сәяхәт итәбез. – 5 сәгать</w:t>
            </w: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98-99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tabs>
                <w:tab w:val="left" w:pos="0"/>
              </w:tabs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>Без сәяхәт итәбез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Җәй көне кая барганыңны, нәрсә белән барганыңны, ничек ял иткәнеңне сөйли белү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II. Мир моих увлечений: </w:t>
            </w:r>
            <w:r w:rsidRPr="001E69C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Путешествия. Каникулы</w:t>
            </w: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tabs>
                <w:tab w:val="left" w:pos="0"/>
              </w:tabs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>Бари Рәхмәт. “Минем дуслар” шигыре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Бари Рәхмәтнең “Минем дуслар” шигыре эчтәлеге буенча фикер алышу</w:t>
            </w: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69CC" w:rsidRPr="001E69CC" w:rsidTr="001E69CC">
        <w:tc>
          <w:tcPr>
            <w:tcW w:w="846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101-102</w:t>
            </w:r>
          </w:p>
        </w:tc>
        <w:tc>
          <w:tcPr>
            <w:tcW w:w="2523" w:type="dxa"/>
            <w:shd w:val="clear" w:color="auto" w:fill="EEECE1" w:themeFill="background2"/>
          </w:tcPr>
          <w:p w:rsidR="001E69CC" w:rsidRPr="001E69CC" w:rsidRDefault="001E69CC" w:rsidP="001E69CC">
            <w:pPr>
              <w:tabs>
                <w:tab w:val="left" w:pos="0"/>
              </w:tabs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</w:pPr>
            <w:r w:rsidRPr="001E69CC">
              <w:rPr>
                <w:rFonts w:ascii="SL_Times New Roman" w:eastAsia="Calibri" w:hAnsi="SL_Times New Roman" w:cs="Times New Roman"/>
                <w:sz w:val="23"/>
                <w:szCs w:val="23"/>
                <w:lang w:val="tt-RU"/>
              </w:rPr>
              <w:t>Кабатлау дәресләре</w:t>
            </w:r>
          </w:p>
        </w:tc>
        <w:tc>
          <w:tcPr>
            <w:tcW w:w="1021" w:type="dxa"/>
            <w:gridSpan w:val="2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E6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4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shd w:val="clear" w:color="auto" w:fill="EEECE1" w:themeFill="background2"/>
          </w:tcPr>
          <w:p w:rsidR="001E69CC" w:rsidRPr="001E69CC" w:rsidRDefault="001E69CC" w:rsidP="001E69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EEECE1" w:themeFill="background2"/>
          </w:tcPr>
          <w:p w:rsidR="001E69CC" w:rsidRPr="001E69CC" w:rsidRDefault="001E69CC" w:rsidP="001E69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C38E0" w:rsidRPr="006C38E0" w:rsidRDefault="006C38E0" w:rsidP="006C38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E69CC" w:rsidRDefault="001E69CC" w:rsidP="001E69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1E69CC" w:rsidRPr="001E69CC" w:rsidRDefault="001E69CC" w:rsidP="001E69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1E69CC" w:rsidRPr="001E69CC" w:rsidRDefault="001E69CC" w:rsidP="001E69C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p w:rsidR="00562E18" w:rsidRPr="00562E18" w:rsidRDefault="00562E18" w:rsidP="00562E18">
      <w:pPr>
        <w:tabs>
          <w:tab w:val="left" w:pos="2310"/>
        </w:tabs>
        <w:spacing w:after="0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562E18" w:rsidRPr="00562E18" w:rsidRDefault="00562E18" w:rsidP="00562E18">
      <w:pPr>
        <w:tabs>
          <w:tab w:val="left" w:pos="2310"/>
        </w:tabs>
        <w:spacing w:after="0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рабочей программе по предмету </w:t>
      </w:r>
    </w:p>
    <w:p w:rsidR="00562E18" w:rsidRPr="00562E18" w:rsidRDefault="00562E18" w:rsidP="00562E18">
      <w:pPr>
        <w:tabs>
          <w:tab w:val="left" w:pos="2310"/>
        </w:tabs>
        <w:spacing w:after="0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«Государственный (татарский) язык Республики татарстан</w:t>
      </w:r>
    </w:p>
    <w:p w:rsidR="00562E18" w:rsidRPr="00562E18" w:rsidRDefault="00562E18" w:rsidP="00562E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562E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62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 класса</w:t>
      </w:r>
    </w:p>
    <w:p w:rsidR="00562E18" w:rsidRPr="00562E18" w:rsidRDefault="00562E18" w:rsidP="00562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Контрольно-измерительные материалы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1.Входная контрольная работа</w:t>
      </w:r>
    </w:p>
    <w:p w:rsidR="00562E18" w:rsidRPr="00562E18" w:rsidRDefault="00562E18" w:rsidP="00562E18">
      <w:pPr>
        <w:spacing w:after="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2E18">
        <w:rPr>
          <w:rFonts w:ascii="Times New Roman" w:eastAsia="Calibri" w:hAnsi="Times New Roman" w:cs="Times New Roman"/>
          <w:b/>
          <w:sz w:val="24"/>
          <w:szCs w:val="24"/>
        </w:rPr>
        <w:t>Контроль эш.  5 кл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. Тест.</w:t>
      </w:r>
      <w:proofErr w:type="gramEnd"/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1.Найди ответ на вопрос: </w:t>
      </w:r>
      <w:r w:rsidRPr="00562E1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tt-RU"/>
        </w:rPr>
        <w:t>Син кайда яшисең?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а) Мин Казан шәһәренә яшим.  б) Син Казан шәһәрендә яшисең. в) Мин Казан шәһәрендә яшим.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2. Найди вопрос на ответ: </w:t>
      </w:r>
      <w:r w:rsidRPr="00562E1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tt-RU"/>
        </w:rPr>
        <w:t>Мин бишенче сыйныфта укыйм</w:t>
      </w: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. 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а) Мин ничәнче сыйныфта укыйм? б) Син ничәнче сыйныфта укыйсың? в) Мин кайда укыйм?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3. Найди правил</w:t>
      </w:r>
      <w:r w:rsidRPr="00562E18">
        <w:rPr>
          <w:rFonts w:ascii="Times New Roman" w:eastAsia="Calibri" w:hAnsi="Times New Roman" w:cs="Times New Roman"/>
          <w:b/>
          <w:bCs/>
          <w:sz w:val="24"/>
          <w:szCs w:val="24"/>
        </w:rPr>
        <w:t>ь</w:t>
      </w: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ный ответ: 879?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а) сигез йөз җитмеш тугыз;    б) тугыз йөз җитмеш тугыз;  в) җиде йөз туксан җиде;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4. Какое слово подходит к слову: </w:t>
      </w:r>
      <w:r w:rsidRPr="00562E1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tt-RU"/>
        </w:rPr>
        <w:t>ял</w:t>
      </w: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?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а) җәйдә; б) җәйге; в) җәйле;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5. Найди ответ на вопрос: </w:t>
      </w:r>
      <w:r w:rsidRPr="00562E1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tt-RU"/>
        </w:rPr>
        <w:t>Майкл кайдан күчеп кайткан?</w:t>
      </w:r>
    </w:p>
    <w:p w:rsidR="00562E18" w:rsidRPr="00562E18" w:rsidRDefault="00562E18" w:rsidP="00562E18">
      <w:pPr>
        <w:tabs>
          <w:tab w:val="left" w:pos="3585"/>
        </w:tabs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а) Англиядән;     б) Англиядә;</w:t>
      </w: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ab/>
        <w:t xml:space="preserve">   в) Англиядан;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6. Найди перевод: </w:t>
      </w:r>
      <w:r w:rsidRPr="00562E1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tt-RU"/>
        </w:rPr>
        <w:t>я катаюс</w:t>
      </w:r>
      <w:r w:rsidRPr="00562E1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ь на велосипеде.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а) йөри; б) йөрмим; в) йөрим;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7. Выбери окончание: </w:t>
      </w:r>
      <w:r w:rsidRPr="00562E1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tt-RU"/>
        </w:rPr>
        <w:t>Дәресләр сәгат</w:t>
      </w:r>
      <w:r w:rsidRPr="00562E1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ь</w:t>
      </w:r>
      <w:r w:rsidRPr="00562E1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tt-RU"/>
        </w:rPr>
        <w:t xml:space="preserve"> сигез... башлана.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а) дә; б) тә; в) да;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II. Җөмләләрне үзең турында тулыландыр. Допиши о себе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</w:rPr>
        <w:t xml:space="preserve">   Минем исемем  ____________. </w:t>
      </w:r>
      <w:proofErr w:type="gramStart"/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Ми</w:t>
      </w:r>
      <w:proofErr w:type="gramEnd"/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ңа ____ яш</w:t>
      </w:r>
      <w:r w:rsidRPr="00562E18">
        <w:rPr>
          <w:rFonts w:ascii="Times New Roman" w:eastAsia="Calibri" w:hAnsi="Times New Roman" w:cs="Times New Roman"/>
          <w:sz w:val="24"/>
          <w:szCs w:val="24"/>
        </w:rPr>
        <w:t xml:space="preserve">ь. </w:t>
      </w: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Мин __________сыйныфта укыйм. Минем гаиләмдә  _______кеше. Мин _____________ яратам.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proofErr w:type="gramStart"/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.  Сорауларга</w:t>
      </w:r>
      <w:proofErr w:type="gramEnd"/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җавап яз. Ответь на вопросы.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Син җәй көне кайда ял иттең?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Сиңа мәктәптә ошыймы?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Сезнең сыйныфта ничә укучы?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Гадәттә, сезнең көнгә ничә дәрес була?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Тәнәфестә син нишлисең?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IV</w:t>
      </w:r>
      <w:proofErr w:type="gramStart"/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.  Җөмләләрне</w:t>
      </w:r>
      <w:proofErr w:type="gramEnd"/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татарча яз. Напиши предло</w:t>
      </w:r>
      <w:r w:rsidRPr="00562E18">
        <w:rPr>
          <w:rFonts w:ascii="Times New Roman" w:eastAsia="Calibri" w:hAnsi="Times New Roman" w:cs="Times New Roman"/>
          <w:b/>
          <w:bCs/>
          <w:sz w:val="24"/>
          <w:szCs w:val="24"/>
        </w:rPr>
        <w:t>жения по татарски</w:t>
      </w: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.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</w:rPr>
        <w:t xml:space="preserve">Летом каждый год я езжу к бабушке. </w:t>
      </w: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______________________________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Путешествие на поезде мне понравилось.  ______________________________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В деревне было очень весело. ______________________________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Я помогал бабушке. _____________________________</w:t>
      </w:r>
    </w:p>
    <w:p w:rsidR="00562E18" w:rsidRPr="00562E18" w:rsidRDefault="00562E18" w:rsidP="00562E18">
      <w:pPr>
        <w:spacing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Погода была отличная. ______________________________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</w:t>
      </w:r>
      <w:r w:rsidRPr="00562E18">
        <w:rPr>
          <w:rFonts w:ascii="Times New Roman" w:eastAsia="Calibri" w:hAnsi="Times New Roman" w:cs="Times New Roman"/>
          <w:b/>
          <w:bCs/>
          <w:sz w:val="24"/>
          <w:szCs w:val="24"/>
        </w:rPr>
        <w:t>*</w:t>
      </w:r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.</w:t>
      </w:r>
      <w:proofErr w:type="gramEnd"/>
      <w:r w:rsidRPr="00562E18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Дәвам ит. </w:t>
      </w:r>
      <w:r w:rsidRPr="00562E18">
        <w:rPr>
          <w:rFonts w:ascii="Times New Roman" w:eastAsia="Calibri" w:hAnsi="Times New Roman" w:cs="Times New Roman"/>
          <w:b/>
          <w:bCs/>
          <w:sz w:val="24"/>
          <w:szCs w:val="24"/>
        </w:rPr>
        <w:t>Продолжи (5-6 предложений)</w:t>
      </w:r>
    </w:p>
    <w:p w:rsidR="00562E18" w:rsidRPr="00562E18" w:rsidRDefault="00562E18" w:rsidP="00562E18">
      <w:p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2E18">
        <w:rPr>
          <w:rFonts w:ascii="Times New Roman" w:eastAsia="Calibri" w:hAnsi="Times New Roman" w:cs="Times New Roman"/>
          <w:sz w:val="24"/>
          <w:szCs w:val="24"/>
        </w:rPr>
        <w:t xml:space="preserve">Быел мин </w:t>
      </w:r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җәй </w:t>
      </w:r>
      <w:proofErr w:type="gramStart"/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к</w:t>
      </w:r>
      <w:proofErr w:type="gramEnd"/>
      <w:r w:rsidRPr="00562E18">
        <w:rPr>
          <w:rFonts w:ascii="Times New Roman" w:eastAsia="Calibri" w:hAnsi="Times New Roman" w:cs="Times New Roman"/>
          <w:sz w:val="24"/>
          <w:szCs w:val="24"/>
          <w:lang w:val="tt-RU"/>
        </w:rPr>
        <w:t>өне бик күңелле ял иттем.</w:t>
      </w:r>
      <w:r w:rsidRPr="00562E1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562E18" w:rsidRPr="00562E18" w:rsidRDefault="00562E18" w:rsidP="00562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Для итогового контроля за 1 триместр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. Тест.</w:t>
      </w:r>
      <w:proofErr w:type="gramEnd"/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Соедини предложения. Җөмләләрне тоташтыр.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Рәссам                                       йортлар төзи.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Хәрби                                        кызыклы видеолар төшерә.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Блоггер                                     хикәяләр яза.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Төзүче         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картиналар иҗат итә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Язучы                   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илне саклый.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2. Найди вопрос на ответ. Җавапка сорау тап: </w:t>
      </w:r>
      <w:r w:rsidRPr="00562E1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 w:eastAsia="ru-RU"/>
        </w:rPr>
        <w:t>Апам укытучы булырга тели.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а) Апам укытучы булырга телим?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б) Апам укытучы була?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в) Апам кем булырга тели?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3. Найди правил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ный перевод. Дөрес тәрҗемәсен тап: Оте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работает ин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женером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? 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а) Әтием ин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женер эшли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;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б) Әтием ин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женер булып эшли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;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в) Әтием ин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женер була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;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4. Какое слово подходит к слову.Сүзгә нинди сүз туры килә: </w:t>
      </w:r>
      <w:r w:rsidRPr="00562E1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 w:eastAsia="ru-RU"/>
        </w:rPr>
        <w:t>бик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а) адвокат; б) абый; в) акыллы;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5. Найди ответ на вопрос. Сорауга җавап тап: </w:t>
      </w:r>
      <w:r w:rsidRPr="00562E1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 w:eastAsia="ru-RU"/>
        </w:rPr>
        <w:t>Әнием кайда эшли?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а) мәктәптән; б) мәктәптә;в) мәктәпдә;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6.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Зачеркни лишнее слово. Артык сүзне сыз: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а) балыкчы; б) әйтче; в) йөзүче;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7. Выбери окончание. Кушымча сайла: </w:t>
      </w:r>
      <w:r w:rsidRPr="00562E1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 w:eastAsia="ru-RU"/>
        </w:rPr>
        <w:t>Апа кибеттә сату... булып эшли.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а) чы; б) че; в) чә;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 предложения.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Җөмләләрне тулыландыр.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Мин __________ булырга телим. Бу бик ____________һөнәр. Мин кешеләргә  ярдәм  итәргә телим. Табиблар________________, _________________ кешеләр.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. Сүзләрдән җөмләләр төзеп яз. Напиши пре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дложения из слов.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җырчы, Алия, тели, булырга.______________________________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һөнәре, хәтәр, һөнәр, иң, коткаручы.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______________________________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заводта, эшли, әтием.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______________________________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тарихчы, тели, булырга, абыем.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_____________________________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һөнәр, кирәкле, иң, табиб.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______________________________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. Җөмләләрне татарча яз. Напиши предло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жения по татарски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It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специалист самая популярная профессия.</w:t>
      </w:r>
      <w:proofErr w:type="gramEnd"/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Профессия спасателя самая опасная. 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По-моему,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профессия юриста интереснее, чем профессия инженера. 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Мама работает на заводе бухгалтером. 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*.</w:t>
      </w:r>
      <w:proofErr w:type="gramEnd"/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Напиши 5-6 предложений  на тему «Моя будущая профессия». «Минем булачак һөнәрем» темасына 5-6 җөмлә яз.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Для итогового контроля за 2 триместр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Тест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Н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әрсә борынгы була алмый?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не может быть памятным?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диван;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ә) шәһә</w:t>
      </w: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</w:t>
      </w:r>
      <w:proofErr w:type="gramEnd"/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; б) сөт; в) китап.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2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Хаталы җөмләне тап.Найди предложение с ошибкой.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Без киттек.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ә)</w:t>
      </w:r>
      <w:proofErr w:type="gramEnd"/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Алар югалттылар. б) Син тапмадыгыз. в) Ул укыды.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3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Артык сүзне тап.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Укажи лишнее слово.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тау;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ә) утрау; б) елга; в) шәһәр.</w:t>
      </w:r>
      <w:proofErr w:type="gramEnd"/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4. Капма – каршы мәгънәле сүзне тап. Найди слово, противоположное по значению </w:t>
      </w:r>
      <w:r w:rsidRPr="00562E18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борынгы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яңа;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ә) </w:t>
      </w: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ист</w:t>
      </w:r>
      <w:proofErr w:type="gramEnd"/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әлекле; б) бәхетле; в) алтын.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5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562E18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Кайда?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соравына җавап бирә торган сүз/сүзтезмәне тап.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Найди слово/ словосочетание, отвечающее на вопрос </w:t>
      </w:r>
      <w:r w:rsidRPr="00562E1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где?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Тула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шәһәрендә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ә) Алабуганың; б) Казанга; в) Татарстанның бакаласы.</w:t>
      </w:r>
      <w:proofErr w:type="gramEnd"/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6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Туры килгән сүзне тап.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Поставь подходящее по смыслу слово.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Кырлай … Арча районында урнашкан.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шагыйре;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ә) шәһәре; б) авылы; в) башкаласы.</w:t>
      </w:r>
      <w:proofErr w:type="gramEnd"/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II. Сүзләрнең тәрҗемәсен тап. Найди перевод слов.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Утрау                            высокий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Борынгы                       остров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Башкала                        народ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Урнашкан                     древний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Халык                           расположен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Биек                              столица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. Үрнәк буенча сүзтезмәләр төзе. 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образцу составь словосочетания.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Казан шәһәре, _____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Шәһәр, Түбән Кама, авыл, тау, башкала, музыка, Кырлай, Төркия, Эверест, мәктәп.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. Бирелгән җавапларга сораулар яз. 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Напиши вопросы к заданным ответам.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Әйе, Әлмәт шәһәрендә.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____________________?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Чулман елгасында.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_____________________?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Канатлы ак барс.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.</w:t>
      </w:r>
      <w:proofErr w:type="gramEnd"/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Татарстан шәһәрләре турында 5-6 җөмлә яз. Напиши 5-6 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 о городах Татарстана.</w:t>
      </w:r>
    </w:p>
    <w:p w:rsidR="00562E18" w:rsidRPr="00562E18" w:rsidRDefault="00562E18" w:rsidP="00562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 Для итогового контроля за 3 триместр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Тест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Хаталы сүзтезмәне тап. Найди словосочетание с ошибкой.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Җиңү көндә;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ә) Әнилә</w:t>
      </w: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</w:t>
      </w:r>
      <w:proofErr w:type="gramEnd"/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көнендә; б) Сабантуй бәйрәмендә.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2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Дөрес булмаган форманы тап.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Найди неправильную форму.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егерменче гыйнвар;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ә) ун беренче май; б) утыз беренче сентябр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</w:t>
      </w:r>
      <w:proofErr w:type="gramEnd"/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3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Артык сүзтезмәне билгелә.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Укажи лишнее словосочетание.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Хатын – кызлар көне;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ә) Яңа ел бәйрәме; б) күңелле бәйрәм.</w:t>
      </w:r>
      <w:proofErr w:type="gramEnd"/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4. Дини бәйрәмне тап. Найди релегиозный праздник.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а) Җиңү көне; ә) Яңа ел бәйрәме; б) Раштуа.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5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Кайсы бәйрәм 1 сентябрьдә була? Какой праздник отмечают 1 сентября?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а) Җиңү көне; ә) Белем көне; б) Хатын- кызлар көне.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6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Кайсы сүз төшеп калган?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Какое слово пропущено?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Татарстанда җәй көне Сабантуй бәйрәмен …</w:t>
      </w:r>
      <w:proofErr w:type="gramStart"/>
      <w:r w:rsidRPr="00562E1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.</w:t>
      </w:r>
      <w:proofErr w:type="gramEnd"/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булды; </w:t>
      </w: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ә) уза; б) үткә</w:t>
      </w: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</w:t>
      </w:r>
      <w:proofErr w:type="gramEnd"/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әләр.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II. Сүзләрнең тәрҗемәсен тап. Найди перевод слов.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proofErr w:type="gramEnd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әйрәм                           гость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Кө</w:t>
      </w: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әш                            площадь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Кунак                             праздник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Туган көн                      борьба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gramEnd"/>
      <w:r w:rsidRPr="0056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әйдан                           день рождения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. Җөмләләрдә бәйрәмнәрне яз. </w:t>
      </w: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Впиши в предложения праздники.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Россиядә ... 7 гыйнварда үткәрелә.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.... – татар халкының милли бәйрәме.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...  бәйрәмендә кешеләр өйгә чыршы куялар.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IV. Җөмләләрнең ахырын язып бетер. Допиши предложения.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Мин дустыма сувенирлар бүләк итәм, чөнки ....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Дустым, сине туган көнең белән котлыйм. Сиңа ....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62E1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Бүләк файдалы булырга тиеш, шуңа күрә... </w:t>
      </w:r>
    </w:p>
    <w:p w:rsidR="00562E18" w:rsidRP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E1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V*. Бәйрәмгә ничек әзерләнүең турында 5-6 җөмлә яз. Напиши 5-6 предложений о том, как готовишься к празднику.</w:t>
      </w:r>
    </w:p>
    <w:p w:rsidR="00562E18" w:rsidRDefault="00562E18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CB165A" w:rsidRPr="00CB165A" w:rsidRDefault="00CB165A" w:rsidP="00CB16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1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Для проведения промежуточной аттестации по предмету «Государственный (татарский) язык Республики Татарстан»</w:t>
      </w:r>
    </w:p>
    <w:p w:rsidR="00CB165A" w:rsidRPr="00CB165A" w:rsidRDefault="00CB165A" w:rsidP="00CB165A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5</w:t>
      </w:r>
      <w:r w:rsidRPr="00CB1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нч</w:t>
      </w:r>
      <w:r w:rsidRPr="00CB1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</w:t>
      </w:r>
      <w:r w:rsidRPr="00CB1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сыйныфта рус төркеме өчен татар теленнән арадаш аттестация эше</w:t>
      </w:r>
    </w:p>
    <w:p w:rsidR="00CB165A" w:rsidRPr="00CB165A" w:rsidRDefault="00CB165A" w:rsidP="00CB165A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1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CB1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Максат</w:t>
      </w:r>
      <w:r w:rsidRPr="00CB1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:- 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укучыларның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5 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сыйныфта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алган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күнекмәләрен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үзләштерү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gramStart"/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әҗәсен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тикшерү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B165A" w:rsidRPr="00CB165A" w:rsidRDefault="00CB165A" w:rsidP="00CB165A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1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Бурычлар:  </w:t>
      </w:r>
    </w:p>
    <w:p w:rsidR="00CB165A" w:rsidRPr="00CB165A" w:rsidRDefault="00CB165A" w:rsidP="00CB165A">
      <w:pPr>
        <w:numPr>
          <w:ilvl w:val="0"/>
          <w:numId w:val="4"/>
        </w:numPr>
        <w:shd w:val="clear" w:color="auto" w:fill="FFFFFF"/>
        <w:spacing w:before="10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җөмләгә сорау куя белүне бәяләү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CB165A" w:rsidRPr="00CB165A" w:rsidRDefault="00CB165A" w:rsidP="00CB165A">
      <w:pPr>
        <w:numPr>
          <w:ilvl w:val="0"/>
          <w:numId w:val="4"/>
        </w:numPr>
        <w:shd w:val="clear" w:color="auto" w:fill="FFFFFF"/>
        <w:spacing w:before="10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сыйфат һәм сан сүзтезмәләрен төзи белү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CB165A" w:rsidRPr="00CB165A" w:rsidRDefault="00CB165A" w:rsidP="00CB165A">
      <w:pPr>
        <w:numPr>
          <w:ilvl w:val="0"/>
          <w:numId w:val="4"/>
        </w:numPr>
        <w:shd w:val="clear" w:color="auto" w:fill="FFFFFF"/>
        <w:spacing w:before="10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исемнең күплек сан һәм тартым кушымчаларын белү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CB165A" w:rsidRPr="00CB165A" w:rsidRDefault="00CB165A" w:rsidP="00CB165A">
      <w:pPr>
        <w:numPr>
          <w:ilvl w:val="0"/>
          <w:numId w:val="4"/>
        </w:numPr>
        <w:shd w:val="clear" w:color="auto" w:fill="FFFFFF"/>
        <w:spacing w:before="10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бәйлек сүзләрне сөйләмдә дөрес куллану;</w:t>
      </w:r>
    </w:p>
    <w:p w:rsidR="00CB165A" w:rsidRPr="00CB165A" w:rsidRDefault="00CB165A" w:rsidP="00CB165A">
      <w:pPr>
        <w:numPr>
          <w:ilvl w:val="0"/>
          <w:numId w:val="4"/>
        </w:numPr>
        <w:shd w:val="clear" w:color="auto" w:fill="FFFFFF"/>
        <w:spacing w:before="10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сорауларга җавап бирә белү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CB165A" w:rsidRPr="00CB165A" w:rsidRDefault="00CB165A" w:rsidP="00CB165A">
      <w:pPr>
        <w:numPr>
          <w:ilvl w:val="0"/>
          <w:numId w:val="4"/>
        </w:numPr>
        <w:shd w:val="clear" w:color="auto" w:fill="FFFFFF"/>
        <w:spacing w:before="10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җөмләгә сорау куя белү;</w:t>
      </w:r>
    </w:p>
    <w:p w:rsidR="00CB165A" w:rsidRPr="00CB165A" w:rsidRDefault="00CB165A" w:rsidP="00CB165A">
      <w:pPr>
        <w:numPr>
          <w:ilvl w:val="0"/>
          <w:numId w:val="4"/>
        </w:numPr>
        <w:shd w:val="clear" w:color="auto" w:fill="FFFFFF"/>
        <w:spacing w:before="10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дустың турында мәг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ъл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үмат язу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CB165A" w:rsidRPr="00CB165A" w:rsidRDefault="00CB165A" w:rsidP="00CB165A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1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Кулланылган әдәбият:</w:t>
      </w:r>
    </w:p>
    <w:p w:rsidR="00CB165A" w:rsidRDefault="00CB165A" w:rsidP="00CB165A">
      <w:pPr>
        <w:shd w:val="clear" w:color="auto" w:fill="FFFFFF"/>
        <w:spacing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proofErr w:type="gramStart"/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</w:t>
      </w:r>
      <w:proofErr w:type="gramEnd"/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телендә гомуми белем бирү оешмаларында татар теле укыту. 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1) 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нче сыйныф. Укытучылар өчен методик кулланма/ Р.З.Хәйдәрова, Г.М. Әхмәтҗанов</w:t>
      </w:r>
      <w:proofErr w:type="gramStart"/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Казан: “Татармультфильм</w:t>
      </w:r>
      <w:proofErr w:type="gramStart"/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”н</w:t>
      </w:r>
      <w:proofErr w:type="gramEnd"/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әшр.,2014-68 </w:t>
      </w:r>
      <w:r w:rsidRPr="00CB165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2) 5 нче сыйныф. Укытучы китабы. “Сәлам” УМКсы/ Казан: “Мәгариф” нәшрияты, 2019</w:t>
      </w:r>
    </w:p>
    <w:p w:rsidR="00603CEA" w:rsidRDefault="00603CEA" w:rsidP="00CB165A">
      <w:pPr>
        <w:shd w:val="clear" w:color="auto" w:fill="FFFFFF"/>
        <w:spacing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603CEA" w:rsidRPr="00CB165A" w:rsidRDefault="00603CEA" w:rsidP="00CB165A">
      <w:pPr>
        <w:shd w:val="clear" w:color="auto" w:fill="FFFFFF"/>
        <w:spacing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tbl>
      <w:tblPr>
        <w:tblW w:w="9957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1"/>
        <w:gridCol w:w="5136"/>
      </w:tblGrid>
      <w:tr w:rsidR="00CB165A" w:rsidRPr="00CB165A" w:rsidTr="00603CEA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5A" w:rsidRPr="00CB165A" w:rsidRDefault="00CB165A" w:rsidP="00CB165A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 вариант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5A" w:rsidRPr="00CB165A" w:rsidRDefault="00CB165A" w:rsidP="00CB165A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 вариант</w:t>
            </w:r>
          </w:p>
        </w:tc>
      </w:tr>
      <w:tr w:rsidR="00CB165A" w:rsidRPr="00CB165A" w:rsidTr="00603CEA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5A" w:rsidRPr="00CB165A" w:rsidRDefault="00CB165A" w:rsidP="00CB165A">
            <w:pPr>
              <w:spacing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1.</w:t>
            </w: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CB165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 сорау җөмлә языгыз.</w:t>
            </w:r>
          </w:p>
          <w:p w:rsidR="00CB165A" w:rsidRPr="00CB165A" w:rsidRDefault="00CB165A" w:rsidP="00CB165A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CB16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Иртәнге ашка кадәр ул зарядка ясый.</w:t>
            </w:r>
            <w:r w:rsidRPr="00CB165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  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2.</w:t>
            </w:r>
            <w:r w:rsidRPr="00CB165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Тәрҗемә итегез.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Яблоко - золотые яблоки - 7 яблок . 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B16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Книги - его книга - их книги.          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3</w:t>
            </w: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.Түбәндәге бәйлек сүзләр белән җөмләләр төзегез.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Янында, астында.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4. </w:t>
            </w:r>
            <w:r w:rsidRPr="00CB165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Сорауларга җавап бирегез.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- Син иртә белән нишлисен?              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- Сезгә нинди кеше ошый?               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- Татарстанда нәрсәләр бар?                           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5. Ситуатив </w:t>
            </w:r>
            <w:proofErr w:type="gramStart"/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үнегүләрне чишегез.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спроси у друга, когда у него день рождения;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скажи другу, что сегодня день теплый.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Напишите рассказ о своем друге (подруге</w:t>
            </w: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</w:t>
            </w: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 җөмлә)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1. 3 сорау җөмлә языгыз.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CB16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Кичке ашка кадәр ул дәрес әзерли.   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CB165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Тәрҗемә итегез.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Ученик – умные ученики - 9 учеников.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Мячи – их мяч – наш мяч.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3.Түбәндәге бәйлек сүзләр белән җөмләләр төзе.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Өстендә, алдында.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4. </w:t>
            </w:r>
            <w:r w:rsidRPr="00CB165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Сорауларга җавап бирегез.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- Син мәктәптә нишлисең?              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- Сиңа нинди ашамлыклар ошый?               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B165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- Казанда нәрсәләр бар?                           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5. Ситуатив </w:t>
            </w:r>
            <w:proofErr w:type="gramStart"/>
            <w:r w:rsidRPr="00CB16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CB16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ү</w:t>
            </w:r>
            <w:r w:rsidRPr="00CB16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нег</w:t>
            </w:r>
            <w:r w:rsidRPr="00CB16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ү</w:t>
            </w:r>
            <w:r w:rsidRPr="00CB16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чишегез.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спроси у друга, есть ли у него собака.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скажи другу, что сегодня ты пойдешь на день рождения.</w:t>
            </w:r>
          </w:p>
          <w:p w:rsidR="00CB165A" w:rsidRPr="00CB165A" w:rsidRDefault="00CB165A" w:rsidP="00CB165A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Напишите рассказ о своем друге (подруге</w:t>
            </w: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CB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</w:t>
            </w:r>
            <w:r w:rsidRPr="00CB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 җөмлә)</w:t>
            </w:r>
          </w:p>
        </w:tc>
      </w:tr>
    </w:tbl>
    <w:p w:rsidR="00CB165A" w:rsidRDefault="00CB165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B165A" w:rsidRDefault="00CB165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0" w:name="_GoBack"/>
      <w:bookmarkEnd w:id="0"/>
    </w:p>
    <w:p w:rsidR="00CB165A" w:rsidRDefault="00CB165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Контроль эшне б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  <w:t>әяләү нормалары</w:t>
      </w: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tbl>
      <w:tblPr>
        <w:tblpPr w:leftFromText="180" w:rightFromText="180" w:vertAnchor="page" w:horzAnchor="margin" w:tblpXSpec="center" w:tblpY="794"/>
        <w:tblW w:w="103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  <w:gridCol w:w="5244"/>
      </w:tblGrid>
      <w:tr w:rsidR="001118A3" w:rsidRPr="00603CEA" w:rsidTr="00603CEA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lastRenderedPageBreak/>
              <w:t>1.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сорау җөмлә языгыз.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603C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Иртәнге ашка кадәр ул зарядка ясый.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- 3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Тә</w:t>
            </w:r>
            <w:proofErr w:type="gramStart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җемә итегез.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Яблоко - золотые яблоки - 7 яблок</w:t>
            </w:r>
            <w:proofErr w:type="gramStart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Книги - его книга 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их 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книги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- 6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.Түбәндәге бәйлек сүзлә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белән җөмләләр төзе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гез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Янында, астында.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- 2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Сорауларга җавап бирегез.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 иртә белән нишлисен?              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Сезгә нинди кеше ошый?               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- Татарстанда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нәрсәлә</w:t>
            </w:r>
            <w:proofErr w:type="gramStart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бар?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- 3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Ситуатив 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үнегүләрне чишегез.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спроси у друга, 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у него день рождения;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скажи другу, что сегодня день теплый.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- 2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Напишите рассказ о своем друге (подруге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(5 җөмлә)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- 5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Гомуми балл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2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“5”ле – (2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балл)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“4”ле – (17-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балл)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“3”ле – (1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балл)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“2”ле – (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баллга 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кадәр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3 сорау җөмлә языгыз.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Кичке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ашка кадә</w:t>
            </w:r>
            <w:proofErr w:type="gramStart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 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дәрес әзерли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- 3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Тә</w:t>
            </w:r>
            <w:proofErr w:type="gramStart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җемә итегез.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– умные ученики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- 9 учеников.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их мяч – наш мяч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- 6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3.Түбәндәге бәйлек сүзлә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белән җөмләләр төзе.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Өстендә, а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лдында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- 2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Сорауларга җавап бирегез.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- Син мәктәптә нишлисең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             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Си</w:t>
            </w:r>
            <w:proofErr w:type="gramEnd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ңа нинди ашамлыклар ошый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              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- Казанда</w:t>
            </w:r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нәрсәлә</w:t>
            </w:r>
            <w:proofErr w:type="gramStart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603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бар?                           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- 3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Ситуатив 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чишегез.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спроси у друга, есть ли у него собака.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скажи другу, что сегодня ты пойдешь на день рождения.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- 2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Напишите рассказ о своем друге (подруге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(5 җөмлә)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дөрес җавапка 1 балл.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Максимал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балл - 5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Гомуми балл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2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“5”ле – (2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балл)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“4”ле – (17-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балл)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“3”ле – (1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балл)</w:t>
            </w:r>
          </w:p>
          <w:p w:rsidR="001118A3" w:rsidRPr="00603CEA" w:rsidRDefault="00603CEA" w:rsidP="00603C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“2”ле – (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баллга </w:t>
            </w:r>
            <w:proofErr w:type="gramStart"/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кадәр</w:t>
            </w:r>
            <w:proofErr w:type="gramEnd"/>
            <w:r w:rsidRPr="0060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1118A3" w:rsidRPr="00603CEA" w:rsidRDefault="00603CEA" w:rsidP="00603CE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03CEA" w:rsidRPr="00603CEA" w:rsidRDefault="00603CEA" w:rsidP="00603CEA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3CEA" w:rsidRPr="00603CEA" w:rsidRDefault="00603CEA" w:rsidP="00603C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3CEA" w:rsidRPr="00603CEA" w:rsidRDefault="00603CEA" w:rsidP="00603CEA">
      <w:pPr>
        <w:spacing w:after="0" w:line="240" w:lineRule="auto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603CEA" w:rsidRP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P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CB165A" w:rsidRDefault="00CB165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tt-RU" w:eastAsia="ru-RU"/>
        </w:rPr>
      </w:pPr>
    </w:p>
    <w:p w:rsidR="00603CEA" w:rsidRPr="00562E18" w:rsidRDefault="00603CEA" w:rsidP="00562E1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sectPr w:rsidR="00603CEA" w:rsidRPr="00562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4D1A"/>
    <w:multiLevelType w:val="hybridMultilevel"/>
    <w:tmpl w:val="41026DEA"/>
    <w:lvl w:ilvl="0" w:tplc="4524F098">
      <w:numFmt w:val="bullet"/>
      <w:lvlText w:val="-"/>
      <w:lvlJc w:val="left"/>
      <w:pPr>
        <w:ind w:left="136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928BDA">
      <w:numFmt w:val="bullet"/>
      <w:lvlText w:val="•"/>
      <w:lvlJc w:val="left"/>
      <w:pPr>
        <w:ind w:left="2360" w:hanging="156"/>
      </w:pPr>
      <w:rPr>
        <w:rFonts w:hint="default"/>
        <w:lang w:val="ru-RU" w:eastAsia="en-US" w:bidi="ar-SA"/>
      </w:rPr>
    </w:lvl>
    <w:lvl w:ilvl="2" w:tplc="8C60BA54">
      <w:numFmt w:val="bullet"/>
      <w:lvlText w:val="•"/>
      <w:lvlJc w:val="left"/>
      <w:pPr>
        <w:ind w:left="3361" w:hanging="156"/>
      </w:pPr>
      <w:rPr>
        <w:rFonts w:hint="default"/>
        <w:lang w:val="ru-RU" w:eastAsia="en-US" w:bidi="ar-SA"/>
      </w:rPr>
    </w:lvl>
    <w:lvl w:ilvl="3" w:tplc="A0C08C36">
      <w:numFmt w:val="bullet"/>
      <w:lvlText w:val="•"/>
      <w:lvlJc w:val="left"/>
      <w:pPr>
        <w:ind w:left="4361" w:hanging="156"/>
      </w:pPr>
      <w:rPr>
        <w:rFonts w:hint="default"/>
        <w:lang w:val="ru-RU" w:eastAsia="en-US" w:bidi="ar-SA"/>
      </w:rPr>
    </w:lvl>
    <w:lvl w:ilvl="4" w:tplc="82B270E4">
      <w:numFmt w:val="bullet"/>
      <w:lvlText w:val="•"/>
      <w:lvlJc w:val="left"/>
      <w:pPr>
        <w:ind w:left="5362" w:hanging="156"/>
      </w:pPr>
      <w:rPr>
        <w:rFonts w:hint="default"/>
        <w:lang w:val="ru-RU" w:eastAsia="en-US" w:bidi="ar-SA"/>
      </w:rPr>
    </w:lvl>
    <w:lvl w:ilvl="5" w:tplc="494C37D0">
      <w:numFmt w:val="bullet"/>
      <w:lvlText w:val="•"/>
      <w:lvlJc w:val="left"/>
      <w:pPr>
        <w:ind w:left="6363" w:hanging="156"/>
      </w:pPr>
      <w:rPr>
        <w:rFonts w:hint="default"/>
        <w:lang w:val="ru-RU" w:eastAsia="en-US" w:bidi="ar-SA"/>
      </w:rPr>
    </w:lvl>
    <w:lvl w:ilvl="6" w:tplc="B25874C0">
      <w:numFmt w:val="bullet"/>
      <w:lvlText w:val="•"/>
      <w:lvlJc w:val="left"/>
      <w:pPr>
        <w:ind w:left="7363" w:hanging="156"/>
      </w:pPr>
      <w:rPr>
        <w:rFonts w:hint="default"/>
        <w:lang w:val="ru-RU" w:eastAsia="en-US" w:bidi="ar-SA"/>
      </w:rPr>
    </w:lvl>
    <w:lvl w:ilvl="7" w:tplc="7E642544">
      <w:numFmt w:val="bullet"/>
      <w:lvlText w:val="•"/>
      <w:lvlJc w:val="left"/>
      <w:pPr>
        <w:ind w:left="8364" w:hanging="156"/>
      </w:pPr>
      <w:rPr>
        <w:rFonts w:hint="default"/>
        <w:lang w:val="ru-RU" w:eastAsia="en-US" w:bidi="ar-SA"/>
      </w:rPr>
    </w:lvl>
    <w:lvl w:ilvl="8" w:tplc="21725954">
      <w:numFmt w:val="bullet"/>
      <w:lvlText w:val="•"/>
      <w:lvlJc w:val="left"/>
      <w:pPr>
        <w:ind w:left="9365" w:hanging="156"/>
      </w:pPr>
      <w:rPr>
        <w:rFonts w:hint="default"/>
        <w:lang w:val="ru-RU" w:eastAsia="en-US" w:bidi="ar-SA"/>
      </w:rPr>
    </w:lvl>
  </w:abstractNum>
  <w:abstractNum w:abstractNumId="1">
    <w:nsid w:val="1F4C6C95"/>
    <w:multiLevelType w:val="hybridMultilevel"/>
    <w:tmpl w:val="A9FC97CE"/>
    <w:lvl w:ilvl="0" w:tplc="4804576C">
      <w:start w:val="1"/>
      <w:numFmt w:val="decimal"/>
      <w:lvlText w:val="%1."/>
      <w:lvlJc w:val="left"/>
      <w:pPr>
        <w:ind w:left="136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2A7752">
      <w:numFmt w:val="bullet"/>
      <w:lvlText w:val="•"/>
      <w:lvlJc w:val="left"/>
      <w:pPr>
        <w:ind w:left="2360" w:hanging="317"/>
      </w:pPr>
      <w:rPr>
        <w:rFonts w:hint="default"/>
        <w:lang w:val="ru-RU" w:eastAsia="en-US" w:bidi="ar-SA"/>
      </w:rPr>
    </w:lvl>
    <w:lvl w:ilvl="2" w:tplc="F0966AD2">
      <w:numFmt w:val="bullet"/>
      <w:lvlText w:val="•"/>
      <w:lvlJc w:val="left"/>
      <w:pPr>
        <w:ind w:left="3361" w:hanging="317"/>
      </w:pPr>
      <w:rPr>
        <w:rFonts w:hint="default"/>
        <w:lang w:val="ru-RU" w:eastAsia="en-US" w:bidi="ar-SA"/>
      </w:rPr>
    </w:lvl>
    <w:lvl w:ilvl="3" w:tplc="728E4E74">
      <w:numFmt w:val="bullet"/>
      <w:lvlText w:val="•"/>
      <w:lvlJc w:val="left"/>
      <w:pPr>
        <w:ind w:left="4361" w:hanging="317"/>
      </w:pPr>
      <w:rPr>
        <w:rFonts w:hint="default"/>
        <w:lang w:val="ru-RU" w:eastAsia="en-US" w:bidi="ar-SA"/>
      </w:rPr>
    </w:lvl>
    <w:lvl w:ilvl="4" w:tplc="1C0658D2">
      <w:numFmt w:val="bullet"/>
      <w:lvlText w:val="•"/>
      <w:lvlJc w:val="left"/>
      <w:pPr>
        <w:ind w:left="5362" w:hanging="317"/>
      </w:pPr>
      <w:rPr>
        <w:rFonts w:hint="default"/>
        <w:lang w:val="ru-RU" w:eastAsia="en-US" w:bidi="ar-SA"/>
      </w:rPr>
    </w:lvl>
    <w:lvl w:ilvl="5" w:tplc="C5B414FC">
      <w:numFmt w:val="bullet"/>
      <w:lvlText w:val="•"/>
      <w:lvlJc w:val="left"/>
      <w:pPr>
        <w:ind w:left="6363" w:hanging="317"/>
      </w:pPr>
      <w:rPr>
        <w:rFonts w:hint="default"/>
        <w:lang w:val="ru-RU" w:eastAsia="en-US" w:bidi="ar-SA"/>
      </w:rPr>
    </w:lvl>
    <w:lvl w:ilvl="6" w:tplc="4AEA534E">
      <w:numFmt w:val="bullet"/>
      <w:lvlText w:val="•"/>
      <w:lvlJc w:val="left"/>
      <w:pPr>
        <w:ind w:left="7363" w:hanging="317"/>
      </w:pPr>
      <w:rPr>
        <w:rFonts w:hint="default"/>
        <w:lang w:val="ru-RU" w:eastAsia="en-US" w:bidi="ar-SA"/>
      </w:rPr>
    </w:lvl>
    <w:lvl w:ilvl="7" w:tplc="544AFAA8">
      <w:numFmt w:val="bullet"/>
      <w:lvlText w:val="•"/>
      <w:lvlJc w:val="left"/>
      <w:pPr>
        <w:ind w:left="8364" w:hanging="317"/>
      </w:pPr>
      <w:rPr>
        <w:rFonts w:hint="default"/>
        <w:lang w:val="ru-RU" w:eastAsia="en-US" w:bidi="ar-SA"/>
      </w:rPr>
    </w:lvl>
    <w:lvl w:ilvl="8" w:tplc="9E86099E">
      <w:numFmt w:val="bullet"/>
      <w:lvlText w:val="•"/>
      <w:lvlJc w:val="left"/>
      <w:pPr>
        <w:ind w:left="9365" w:hanging="317"/>
      </w:pPr>
      <w:rPr>
        <w:rFonts w:hint="default"/>
        <w:lang w:val="ru-RU" w:eastAsia="en-US" w:bidi="ar-SA"/>
      </w:rPr>
    </w:lvl>
  </w:abstractNum>
  <w:abstractNum w:abstractNumId="2">
    <w:nsid w:val="250C6E0E"/>
    <w:multiLevelType w:val="hybridMultilevel"/>
    <w:tmpl w:val="C620412A"/>
    <w:lvl w:ilvl="0" w:tplc="7C6A8256">
      <w:numFmt w:val="bullet"/>
      <w:lvlText w:val=""/>
      <w:lvlJc w:val="left"/>
      <w:pPr>
        <w:ind w:left="159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92E7D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2" w:tplc="D1C86902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E92E0C9C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4" w:tplc="F754E5B8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5" w:tplc="45F2BDFE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6136D242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BC5A6D1C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  <w:lvl w:ilvl="8" w:tplc="26804398">
      <w:numFmt w:val="bullet"/>
      <w:lvlText w:val="•"/>
      <w:lvlJc w:val="left"/>
      <w:pPr>
        <w:ind w:left="9413" w:hanging="360"/>
      </w:pPr>
      <w:rPr>
        <w:rFonts w:hint="default"/>
        <w:lang w:val="ru-RU" w:eastAsia="en-US" w:bidi="ar-SA"/>
      </w:rPr>
    </w:lvl>
  </w:abstractNum>
  <w:abstractNum w:abstractNumId="3">
    <w:nsid w:val="2DE853ED"/>
    <w:multiLevelType w:val="multilevel"/>
    <w:tmpl w:val="08F2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6E"/>
    <w:rsid w:val="001E69CC"/>
    <w:rsid w:val="002F577F"/>
    <w:rsid w:val="00461513"/>
    <w:rsid w:val="00562E18"/>
    <w:rsid w:val="00603CEA"/>
    <w:rsid w:val="0064497D"/>
    <w:rsid w:val="006C38E0"/>
    <w:rsid w:val="00857CFA"/>
    <w:rsid w:val="00B9576E"/>
    <w:rsid w:val="00CB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61513"/>
    <w:pPr>
      <w:widowControl w:val="0"/>
      <w:autoSpaceDE w:val="0"/>
      <w:autoSpaceDN w:val="0"/>
      <w:spacing w:after="0" w:line="240" w:lineRule="auto"/>
      <w:ind w:left="159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461513"/>
    <w:pPr>
      <w:widowControl w:val="0"/>
      <w:autoSpaceDE w:val="0"/>
      <w:autoSpaceDN w:val="0"/>
      <w:spacing w:after="0" w:line="240" w:lineRule="auto"/>
      <w:ind w:left="1590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unhideWhenUsed/>
    <w:rsid w:val="00461513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1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615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6151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461513"/>
  </w:style>
  <w:style w:type="table" w:customStyle="1" w:styleId="TableNormal">
    <w:name w:val="Table Normal"/>
    <w:uiPriority w:val="2"/>
    <w:semiHidden/>
    <w:unhideWhenUsed/>
    <w:qFormat/>
    <w:rsid w:val="004615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61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6151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461513"/>
    <w:pPr>
      <w:widowControl w:val="0"/>
      <w:autoSpaceDE w:val="0"/>
      <w:autoSpaceDN w:val="0"/>
      <w:spacing w:after="0" w:line="240" w:lineRule="auto"/>
      <w:ind w:left="1362" w:firstLine="22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61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615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1513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461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6C3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61513"/>
    <w:pPr>
      <w:widowControl w:val="0"/>
      <w:autoSpaceDE w:val="0"/>
      <w:autoSpaceDN w:val="0"/>
      <w:spacing w:after="0" w:line="240" w:lineRule="auto"/>
      <w:ind w:left="159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461513"/>
    <w:pPr>
      <w:widowControl w:val="0"/>
      <w:autoSpaceDE w:val="0"/>
      <w:autoSpaceDN w:val="0"/>
      <w:spacing w:after="0" w:line="240" w:lineRule="auto"/>
      <w:ind w:left="1590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unhideWhenUsed/>
    <w:rsid w:val="00461513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1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615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6151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461513"/>
  </w:style>
  <w:style w:type="table" w:customStyle="1" w:styleId="TableNormal">
    <w:name w:val="Table Normal"/>
    <w:uiPriority w:val="2"/>
    <w:semiHidden/>
    <w:unhideWhenUsed/>
    <w:qFormat/>
    <w:rsid w:val="004615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61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6151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461513"/>
    <w:pPr>
      <w:widowControl w:val="0"/>
      <w:autoSpaceDE w:val="0"/>
      <w:autoSpaceDN w:val="0"/>
      <w:spacing w:after="0" w:line="240" w:lineRule="auto"/>
      <w:ind w:left="1362" w:firstLine="22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61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615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1513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461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6C3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tele.ef.com/" TargetMode="External"/><Relationship Id="rId13" Type="http://schemas.openxmlformats.org/officeDocument/2006/relationships/hyperlink" Target="http://ganiev.org/" TargetMode="External"/><Relationship Id="rId18" Type="http://schemas.openxmlformats.org/officeDocument/2006/relationships/hyperlink" Target="http://tatarschool.ru/" TargetMode="External"/><Relationship Id="rId26" Type="http://schemas.openxmlformats.org/officeDocument/2006/relationships/hyperlink" Target="https://anatele.ef.com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on.tatarstan.ru/kopil.htm" TargetMode="External"/><Relationship Id="rId7" Type="http://schemas.openxmlformats.org/officeDocument/2006/relationships/hyperlink" Target="http://ganiev.org/" TargetMode="External"/><Relationship Id="rId12" Type="http://schemas.openxmlformats.org/officeDocument/2006/relationships/hyperlink" Target="http://tatarschool.ru/" TargetMode="External"/><Relationship Id="rId17" Type="http://schemas.openxmlformats.org/officeDocument/2006/relationships/hyperlink" Target="http://giylem.tatar/" TargetMode="External"/><Relationship Id="rId25" Type="http://schemas.openxmlformats.org/officeDocument/2006/relationships/hyperlink" Target="http://ganiev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lem.ru/" TargetMode="External"/><Relationship Id="rId20" Type="http://schemas.openxmlformats.org/officeDocument/2006/relationships/hyperlink" Target="https://anatele.ef.com/" TargetMode="External"/><Relationship Id="rId29" Type="http://schemas.openxmlformats.org/officeDocument/2006/relationships/hyperlink" Target="http://giylem.tata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atarschool.ru/" TargetMode="External"/><Relationship Id="rId11" Type="http://schemas.openxmlformats.org/officeDocument/2006/relationships/hyperlink" Target="http://giylem.tatar/" TargetMode="External"/><Relationship Id="rId24" Type="http://schemas.openxmlformats.org/officeDocument/2006/relationships/hyperlink" Target="http://tatarschoo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n.tatarstan.ru/kopil.htm" TargetMode="External"/><Relationship Id="rId23" Type="http://schemas.openxmlformats.org/officeDocument/2006/relationships/hyperlink" Target="http://giylem.tatar/" TargetMode="External"/><Relationship Id="rId28" Type="http://schemas.openxmlformats.org/officeDocument/2006/relationships/hyperlink" Target="http://belem.ru/" TargetMode="External"/><Relationship Id="rId10" Type="http://schemas.openxmlformats.org/officeDocument/2006/relationships/hyperlink" Target="http://belem.ru/" TargetMode="External"/><Relationship Id="rId19" Type="http://schemas.openxmlformats.org/officeDocument/2006/relationships/hyperlink" Target="http://ganiev.org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on.tatarstan.ru/kopil.htm" TargetMode="External"/><Relationship Id="rId14" Type="http://schemas.openxmlformats.org/officeDocument/2006/relationships/hyperlink" Target="https://anatele.ef.com/" TargetMode="External"/><Relationship Id="rId22" Type="http://schemas.openxmlformats.org/officeDocument/2006/relationships/hyperlink" Target="http://belem.ru/" TargetMode="External"/><Relationship Id="rId27" Type="http://schemas.openxmlformats.org/officeDocument/2006/relationships/hyperlink" Target="https://mon.tatarstan.ru/kopil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36</Pages>
  <Words>8742</Words>
  <Characters>49835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</dc:creator>
  <cp:keywords/>
  <dc:description/>
  <cp:lastModifiedBy>Марина Анатольевна</cp:lastModifiedBy>
  <cp:revision>4</cp:revision>
  <dcterms:created xsi:type="dcterms:W3CDTF">2023-09-06T19:06:00Z</dcterms:created>
  <dcterms:modified xsi:type="dcterms:W3CDTF">2023-09-06T20:20:00Z</dcterms:modified>
</cp:coreProperties>
</file>