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64" w:rsidRPr="009814E4" w:rsidRDefault="00A63064" w:rsidP="00201D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63064" w:rsidRPr="009814E4" w:rsidRDefault="00A63064" w:rsidP="00201D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B94CB3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A63064" w:rsidRPr="009814E4" w:rsidRDefault="00A63064" w:rsidP="00201D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</w:t>
      </w:r>
      <w:r w:rsidRPr="00B94CB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B94CB3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63064" w:rsidRPr="009814E4" w:rsidRDefault="00A63064" w:rsidP="00201D0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B94CB3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4CB3">
        <w:rPr>
          <w:rFonts w:ascii="Times New Roman" w:hAnsi="Times New Roman" w:cs="Times New Roman"/>
          <w:sz w:val="24"/>
          <w:szCs w:val="24"/>
          <w:lang w:eastAsia="ru-RU"/>
        </w:rPr>
        <w:t>5 лет</w:t>
      </w:r>
    </w:p>
    <w:p w:rsidR="00A63064" w:rsidRPr="00243D62" w:rsidRDefault="002024D8" w:rsidP="00201D0F">
      <w:pPr>
        <w:pStyle w:val="c0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            </w:t>
      </w:r>
      <w:r w:rsidR="00A63064" w:rsidRPr="009814E4">
        <w:t>Рабочая программа по</w:t>
      </w:r>
      <w:r w:rsidR="00A63064">
        <w:t xml:space="preserve"> </w:t>
      </w:r>
      <w:r w:rsidR="00B94CB3">
        <w:t>биологии</w:t>
      </w:r>
      <w:r w:rsidR="00A63064" w:rsidRPr="009814E4">
        <w:t xml:space="preserve"> составлена на основе </w:t>
      </w:r>
      <w:r w:rsidR="00A63064"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="00201D0F">
        <w:t xml:space="preserve">, на основе </w:t>
      </w:r>
      <w:r>
        <w:rPr>
          <w:color w:val="000000"/>
        </w:rPr>
        <w:t>учебно-методического комплекта</w:t>
      </w:r>
      <w:r w:rsidR="00243D62">
        <w:rPr>
          <w:color w:val="000000"/>
        </w:rPr>
        <w:t xml:space="preserve"> </w:t>
      </w:r>
      <w:r w:rsidR="00270490">
        <w:rPr>
          <w:color w:val="000000"/>
        </w:rPr>
        <w:t xml:space="preserve">общего образования по биологии </w:t>
      </w:r>
      <w:r w:rsidR="00243D62" w:rsidRPr="00243D62">
        <w:rPr>
          <w:color w:val="000000"/>
        </w:rPr>
        <w:t>«Линия жизни» 5 – 9 классы под редакцией В.В. Пасечника,</w:t>
      </w:r>
      <w:r w:rsidR="00243D62">
        <w:rPr>
          <w:color w:val="000000"/>
        </w:rPr>
        <w:t xml:space="preserve"> </w:t>
      </w:r>
      <w:r w:rsidR="00A63064" w:rsidRPr="009814E4">
        <w:t xml:space="preserve">и соответствует требованиями Федерального государственного образовательного стандарта основного общего </w:t>
      </w:r>
      <w:proofErr w:type="gramStart"/>
      <w:r w:rsidR="00A63064" w:rsidRPr="009814E4">
        <w:t>образования  (</w:t>
      </w:r>
      <w:proofErr w:type="gramEnd"/>
      <w:r w:rsidR="00A63064" w:rsidRPr="009814E4">
        <w:t>ФГОС ООО).</w:t>
      </w:r>
    </w:p>
    <w:p w:rsidR="002024D8" w:rsidRDefault="00A63064" w:rsidP="00201D0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зации данной программы использую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тся учебник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и, включённые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в Перечень учебников, рекомендованных для использования в образовательных учреждениях РФ и соответствующий требованиям ФГОС:</w:t>
      </w:r>
    </w:p>
    <w:p w:rsidR="002024D8" w:rsidRPr="00900186" w:rsidRDefault="002024D8" w:rsidP="00201D0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0490">
        <w:rPr>
          <w:rFonts w:ascii="Times New Roman" w:hAnsi="Times New Roman" w:cs="Times New Roman"/>
          <w:sz w:val="24"/>
          <w:szCs w:val="24"/>
          <w:lang w:eastAsia="ru-RU"/>
        </w:rPr>
        <w:t>Биология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5-6 классы: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[В.В.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Пасечник  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др.]. – 9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-е изд.,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2019.</w:t>
      </w:r>
    </w:p>
    <w:p w:rsidR="002024D8" w:rsidRPr="00900186" w:rsidRDefault="002024D8" w:rsidP="00201D0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64658091"/>
      <w:r>
        <w:rPr>
          <w:rFonts w:ascii="Times New Roman" w:hAnsi="Times New Roman" w:cs="Times New Roman"/>
          <w:sz w:val="24"/>
          <w:szCs w:val="24"/>
          <w:lang w:eastAsia="ru-RU"/>
        </w:rPr>
        <w:t>Биология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7 класс: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организаций/ [В.В. Пасечник и др.]. – 9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-е изд.,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00186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2019.</w:t>
      </w:r>
      <w:bookmarkEnd w:id="1"/>
    </w:p>
    <w:p w:rsidR="002024D8" w:rsidRPr="00900186" w:rsidRDefault="002024D8" w:rsidP="00201D0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0490">
        <w:rPr>
          <w:rFonts w:ascii="Times New Roman" w:hAnsi="Times New Roman" w:cs="Times New Roman"/>
          <w:sz w:val="24"/>
          <w:szCs w:val="24"/>
          <w:lang w:eastAsia="ru-RU"/>
        </w:rPr>
        <w:t>Биология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. 8 класс: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общеобразо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организаций/ [В.В. Пасечник и др.]. – 6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-е изд.,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2018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24D8" w:rsidRPr="00900186" w:rsidRDefault="002024D8" w:rsidP="00201D0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8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Биолог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ия. 9 класс: учеб. Для </w:t>
      </w:r>
      <w:proofErr w:type="spellStart"/>
      <w:r w:rsidRPr="00900186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организаций/ [В.В. Пасечник и др.]. – 6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 xml:space="preserve">-е изд.,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24D8" w:rsidRPr="00900186" w:rsidRDefault="002024D8" w:rsidP="00201D0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00186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900186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AB684B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биологии</w:t>
      </w:r>
      <w:r w:rsidRPr="00900186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483"/>
        <w:gridCol w:w="4490"/>
      </w:tblGrid>
      <w:tr w:rsidR="002024D8" w:rsidRPr="00B009D7" w:rsidTr="006255EB"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год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часов в неделю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24D8" w:rsidRPr="00B009D7" w:rsidRDefault="00AB684B" w:rsidP="00201D0F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24D8" w:rsidRPr="00B009D7" w:rsidRDefault="00AB684B" w:rsidP="00201D0F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</w:t>
            </w:r>
          </w:p>
        </w:tc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2024D8" w:rsidRPr="00B009D7" w:rsidTr="006255EB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B6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024D8" w:rsidRPr="00B009D7" w:rsidRDefault="002024D8" w:rsidP="00201D0F">
            <w:pPr>
              <w:spacing w:after="0" w:line="36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B00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7723" w:rsidRDefault="001A7723" w:rsidP="00201D0F">
      <w:pPr>
        <w:spacing w:line="360" w:lineRule="auto"/>
      </w:pPr>
    </w:p>
    <w:sectPr w:rsidR="001A7723" w:rsidSect="00201D0F">
      <w:pgSz w:w="11906" w:h="16838"/>
      <w:pgMar w:top="1134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93"/>
    <w:rsid w:val="001A7723"/>
    <w:rsid w:val="00201D0F"/>
    <w:rsid w:val="002024D8"/>
    <w:rsid w:val="00243D62"/>
    <w:rsid w:val="00270490"/>
    <w:rsid w:val="00A63064"/>
    <w:rsid w:val="00AB684B"/>
    <w:rsid w:val="00B94CB3"/>
    <w:rsid w:val="00E5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E649"/>
  <w15:chartTrackingRefBased/>
  <w15:docId w15:val="{D86ABF07-4ACF-4D90-A3BC-711D04A0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Преподаватель15</cp:lastModifiedBy>
  <cp:revision>2</cp:revision>
  <dcterms:created xsi:type="dcterms:W3CDTF">2021-02-21T07:08:00Z</dcterms:created>
  <dcterms:modified xsi:type="dcterms:W3CDTF">2021-02-21T07:08:00Z</dcterms:modified>
</cp:coreProperties>
</file>