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A0851" w:rsidRPr="00181EFA" w:rsidRDefault="00FA0851" w:rsidP="00384A9E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bookmarkStart w:id="0" w:name="_GoBack"/>
      <w:r w:rsidRPr="00181EFA">
        <w:rPr>
          <w:rFonts w:ascii="Times New Roman" w:hAnsi="Times New Roman" w:cs="Times New Roman"/>
          <w:sz w:val="28"/>
          <w:szCs w:val="28"/>
        </w:rPr>
        <w:t>В рамках проведения Единого дня открытых дверей состоялся профессиональный мастер-класс для студентов 1 курса нашего колледжа, обучающихся по профессии «Повар, кондитер»</w:t>
      </w:r>
      <w:r w:rsidR="00384A9E">
        <w:rPr>
          <w:rFonts w:ascii="Times New Roman" w:hAnsi="Times New Roman" w:cs="Times New Roman"/>
          <w:sz w:val="28"/>
          <w:szCs w:val="28"/>
        </w:rPr>
        <w:t xml:space="preserve"> </w:t>
      </w:r>
      <w:r w:rsidR="000F7F40" w:rsidRPr="00181EFA">
        <w:rPr>
          <w:rFonts w:ascii="Times New Roman" w:hAnsi="Times New Roman" w:cs="Times New Roman"/>
          <w:sz w:val="28"/>
          <w:szCs w:val="28"/>
        </w:rPr>
        <w:t>на базе кафе «Оазис» нашего предприятия-работодателя ООО «Эдем»</w:t>
      </w:r>
      <w:r w:rsidRPr="00181EFA">
        <w:rPr>
          <w:rFonts w:ascii="Times New Roman" w:hAnsi="Times New Roman" w:cs="Times New Roman"/>
          <w:sz w:val="28"/>
          <w:szCs w:val="28"/>
        </w:rPr>
        <w:t>.</w:t>
      </w:r>
      <w:r w:rsidR="000F7F40" w:rsidRPr="00181EF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B4135" w:rsidRPr="00181EFA" w:rsidRDefault="00FB4135" w:rsidP="00384A9E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81EFA">
        <w:rPr>
          <w:rFonts w:ascii="Times New Roman" w:hAnsi="Times New Roman" w:cs="Times New Roman"/>
          <w:color w:val="000000"/>
          <w:sz w:val="28"/>
          <w:szCs w:val="28"/>
        </w:rPr>
        <w:t>Мастер - класс прошел в позитивной атмосфере. Участники мастер – класса отметили интересную и доступную подачу информации и высокий практический опыт. </w:t>
      </w:r>
    </w:p>
    <w:p w:rsidR="00FA0851" w:rsidRDefault="00FA0851" w:rsidP="00384A9E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81EFA">
        <w:rPr>
          <w:rFonts w:ascii="Times New Roman" w:hAnsi="Times New Roman" w:cs="Times New Roman"/>
          <w:color w:val="000000"/>
          <w:sz w:val="28"/>
          <w:szCs w:val="28"/>
        </w:rPr>
        <w:t xml:space="preserve">Секретами приготовления любимого блюда молодежи – </w:t>
      </w:r>
      <w:proofErr w:type="spellStart"/>
      <w:r w:rsidRPr="00181EFA">
        <w:rPr>
          <w:rFonts w:ascii="Times New Roman" w:hAnsi="Times New Roman" w:cs="Times New Roman"/>
          <w:color w:val="000000"/>
          <w:sz w:val="28"/>
          <w:szCs w:val="28"/>
        </w:rPr>
        <w:t>бургера</w:t>
      </w:r>
      <w:proofErr w:type="spellEnd"/>
      <w:r w:rsidRPr="00181EFA">
        <w:rPr>
          <w:rFonts w:ascii="Times New Roman" w:hAnsi="Times New Roman" w:cs="Times New Roman"/>
          <w:color w:val="000000"/>
          <w:sz w:val="28"/>
          <w:szCs w:val="28"/>
        </w:rPr>
        <w:t xml:space="preserve">, поделились: технолог </w:t>
      </w:r>
      <w:proofErr w:type="spellStart"/>
      <w:r w:rsidRPr="00181EFA">
        <w:rPr>
          <w:rFonts w:ascii="Times New Roman" w:hAnsi="Times New Roman" w:cs="Times New Roman"/>
          <w:color w:val="000000"/>
          <w:sz w:val="28"/>
          <w:szCs w:val="28"/>
        </w:rPr>
        <w:t>Ястребова</w:t>
      </w:r>
      <w:proofErr w:type="spellEnd"/>
      <w:r w:rsidRPr="00181EF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181EFA">
        <w:rPr>
          <w:rFonts w:ascii="Times New Roman" w:hAnsi="Times New Roman" w:cs="Times New Roman"/>
          <w:color w:val="000000"/>
          <w:sz w:val="28"/>
          <w:szCs w:val="28"/>
        </w:rPr>
        <w:t>Резида</w:t>
      </w:r>
      <w:proofErr w:type="spellEnd"/>
      <w:r w:rsidRPr="00181EF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181EFA">
        <w:rPr>
          <w:rFonts w:ascii="Times New Roman" w:hAnsi="Times New Roman" w:cs="Times New Roman"/>
          <w:color w:val="000000"/>
          <w:sz w:val="28"/>
          <w:szCs w:val="28"/>
        </w:rPr>
        <w:t>Замировна</w:t>
      </w:r>
      <w:proofErr w:type="spellEnd"/>
      <w:r w:rsidR="00181EFA" w:rsidRPr="00181EFA">
        <w:rPr>
          <w:rFonts w:ascii="Times New Roman" w:hAnsi="Times New Roman" w:cs="Times New Roman"/>
          <w:color w:val="000000"/>
          <w:sz w:val="28"/>
          <w:szCs w:val="28"/>
        </w:rPr>
        <w:t>, з</w:t>
      </w:r>
      <w:r w:rsidRPr="00181EFA">
        <w:rPr>
          <w:rFonts w:ascii="Times New Roman" w:hAnsi="Times New Roman" w:cs="Times New Roman"/>
          <w:color w:val="000000"/>
          <w:sz w:val="28"/>
          <w:szCs w:val="28"/>
        </w:rPr>
        <w:t xml:space="preserve">аведующий производством </w:t>
      </w:r>
      <w:proofErr w:type="spellStart"/>
      <w:r w:rsidRPr="00181EFA">
        <w:rPr>
          <w:rFonts w:ascii="Times New Roman" w:hAnsi="Times New Roman" w:cs="Times New Roman"/>
          <w:color w:val="000000"/>
          <w:sz w:val="28"/>
          <w:szCs w:val="28"/>
        </w:rPr>
        <w:t>Абдурашитова</w:t>
      </w:r>
      <w:proofErr w:type="spellEnd"/>
      <w:r w:rsidRPr="00181EFA">
        <w:rPr>
          <w:rFonts w:ascii="Times New Roman" w:hAnsi="Times New Roman" w:cs="Times New Roman"/>
          <w:color w:val="000000"/>
          <w:sz w:val="28"/>
          <w:szCs w:val="28"/>
        </w:rPr>
        <w:t xml:space="preserve"> Венера Сергеевна</w:t>
      </w:r>
      <w:r w:rsidR="00181EFA" w:rsidRPr="00181EFA">
        <w:rPr>
          <w:rFonts w:ascii="Times New Roman" w:hAnsi="Times New Roman" w:cs="Times New Roman"/>
          <w:color w:val="000000"/>
          <w:sz w:val="28"/>
          <w:szCs w:val="28"/>
        </w:rPr>
        <w:t>, б</w:t>
      </w:r>
      <w:r w:rsidRPr="00181EFA">
        <w:rPr>
          <w:rFonts w:ascii="Times New Roman" w:hAnsi="Times New Roman" w:cs="Times New Roman"/>
          <w:color w:val="000000"/>
          <w:sz w:val="28"/>
          <w:szCs w:val="28"/>
        </w:rPr>
        <w:t>армен Степанов Дмитрий Николаевич</w:t>
      </w:r>
      <w:r w:rsidR="00181EFA" w:rsidRPr="00181EFA"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="00384A9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181EFA">
        <w:rPr>
          <w:rFonts w:ascii="Times New Roman" w:hAnsi="Times New Roman" w:cs="Times New Roman"/>
          <w:color w:val="000000"/>
          <w:sz w:val="28"/>
          <w:szCs w:val="28"/>
        </w:rPr>
        <w:t>Учимся у профессионалов!</w:t>
      </w:r>
    </w:p>
    <w:bookmarkEnd w:id="0"/>
    <w:p w:rsidR="00022460" w:rsidRDefault="00022460" w:rsidP="00022460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54"/>
        <w:gridCol w:w="3165"/>
        <w:gridCol w:w="3155"/>
      </w:tblGrid>
      <w:tr w:rsidR="00384A9E" w:rsidTr="00384A9E">
        <w:tc>
          <w:tcPr>
            <w:tcW w:w="3154" w:type="dxa"/>
          </w:tcPr>
          <w:p w:rsidR="00022460" w:rsidRDefault="00022460" w:rsidP="00022460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color w:val="000000"/>
                <w:sz w:val="28"/>
                <w:szCs w:val="28"/>
                <w:lang w:eastAsia="ru-RU"/>
              </w:rPr>
              <w:drawing>
                <wp:inline distT="0" distB="0" distL="0" distR="0" wp14:anchorId="31801E24" wp14:editId="1B110D3E">
                  <wp:extent cx="1814169" cy="2417683"/>
                  <wp:effectExtent l="0" t="0" r="0" b="1905"/>
                  <wp:docPr id="1" name="Рисунок 1" descr="Z:\Миронова\На сайт\21.10.24 Мастер-класс гамбургер Оазис\WhatsApp Image 2024-10-21 at 15.47.06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Z:\Миронова\На сайт\21.10.24 Мастер-класс гамбургер Оазис\WhatsApp Image 2024-10-21 at 15.47.06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15562" cy="241953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165" w:type="dxa"/>
          </w:tcPr>
          <w:p w:rsidR="00022460" w:rsidRDefault="00022460" w:rsidP="00022460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color w:val="000000"/>
                <w:sz w:val="28"/>
                <w:szCs w:val="28"/>
                <w:lang w:eastAsia="ru-RU"/>
              </w:rPr>
              <w:drawing>
                <wp:inline distT="0" distB="0" distL="0" distR="0" wp14:anchorId="7835C5E8" wp14:editId="41F652F0">
                  <wp:extent cx="1872691" cy="2421331"/>
                  <wp:effectExtent l="0" t="0" r="0" b="0"/>
                  <wp:docPr id="2" name="Рисунок 2" descr="Z:\Миронова\На сайт\21.10.24 Мастер-класс гамбургер Оазис\Фото на сайт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Z:\Миронова\На сайт\21.10.24 Мастер-класс гамбургер Оазис\Фото на сайт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72203" cy="242070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155" w:type="dxa"/>
          </w:tcPr>
          <w:p w:rsidR="00022460" w:rsidRDefault="00022460" w:rsidP="00022460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color w:val="000000"/>
                <w:sz w:val="28"/>
                <w:szCs w:val="28"/>
                <w:lang w:eastAsia="ru-RU"/>
              </w:rPr>
              <w:drawing>
                <wp:inline distT="0" distB="0" distL="0" distR="0" wp14:anchorId="21D88C31" wp14:editId="0B8706D3">
                  <wp:extent cx="1777594" cy="2367857"/>
                  <wp:effectExtent l="0" t="0" r="0" b="0"/>
                  <wp:docPr id="3" name="Рисунок 3" descr="Z:\Миронова\На сайт\21.10.24 Мастер-класс гамбургер Оазис\WhatsApp Image 2024-10-21 at 15.02.46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Z:\Миронова\На сайт\21.10.24 Мастер-класс гамбургер Оазис\WhatsApp Image 2024-10-21 at 15.02.46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79401" cy="237026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84A9E" w:rsidTr="00384A9E">
        <w:tc>
          <w:tcPr>
            <w:tcW w:w="3154" w:type="dxa"/>
          </w:tcPr>
          <w:p w:rsidR="00022460" w:rsidRDefault="00022460" w:rsidP="00022460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color w:val="000000"/>
                <w:sz w:val="28"/>
                <w:szCs w:val="28"/>
                <w:lang w:eastAsia="ru-RU"/>
              </w:rPr>
              <w:drawing>
                <wp:inline distT="0" distB="0" distL="0" distR="0" wp14:anchorId="64863D58" wp14:editId="0CEC4F49">
                  <wp:extent cx="1814169" cy="2416572"/>
                  <wp:effectExtent l="0" t="0" r="0" b="3175"/>
                  <wp:docPr id="4" name="Рисунок 4" descr="Z:\Миронова\На сайт\21.10.24 Мастер-класс гамбургер Оазис\WhatsApp Image 2024-10-21 at 15.02.49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Z:\Миронова\На сайт\21.10.24 Мастер-класс гамбургер Оазис\WhatsApp Image 2024-10-21 at 15.02.49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flipH="1">
                            <a:off x="0" y="0"/>
                            <a:ext cx="1815230" cy="24179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165" w:type="dxa"/>
          </w:tcPr>
          <w:p w:rsidR="00022460" w:rsidRDefault="00022460" w:rsidP="00022460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color w:val="000000"/>
                <w:sz w:val="28"/>
                <w:szCs w:val="28"/>
                <w:lang w:eastAsia="ru-RU"/>
              </w:rPr>
              <w:drawing>
                <wp:inline distT="0" distB="0" distL="0" distR="0" wp14:anchorId="60AA4FBA" wp14:editId="00C172DB">
                  <wp:extent cx="1872691" cy="2416576"/>
                  <wp:effectExtent l="0" t="0" r="0" b="3175"/>
                  <wp:docPr id="5" name="Рисунок 5" descr="Z:\Миронова\На сайт\21.10.24 Мастер-класс гамбургер Оазис\WhatsApp Image 2024-10-21 at 15.02.50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Z:\Миронова\На сайт\21.10.24 Мастер-класс гамбургер Оазис\WhatsApp Image 2024-10-21 at 15.02.50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79046" cy="242477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155" w:type="dxa"/>
          </w:tcPr>
          <w:p w:rsidR="00022460" w:rsidRDefault="00022460" w:rsidP="00022460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color w:val="000000"/>
                <w:sz w:val="28"/>
                <w:szCs w:val="28"/>
                <w:lang w:eastAsia="ru-RU"/>
              </w:rPr>
              <w:drawing>
                <wp:inline distT="0" distB="0" distL="0" distR="0" wp14:anchorId="185FFEB2" wp14:editId="35BAC2EA">
                  <wp:extent cx="1779299" cy="2370125"/>
                  <wp:effectExtent l="0" t="0" r="0" b="0"/>
                  <wp:docPr id="6" name="Рисунок 6" descr="Z:\Миронова\На сайт\21.10.24 Мастер-класс гамбургер Оазис\WhatsApp Image 2024-10-21 at 15.02.51 (1)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Z:\Миронова\На сайт\21.10.24 Мастер-класс гамбургер Оазис\WhatsApp Image 2024-10-21 at 15.02.51 (1)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flipH="1">
                            <a:off x="0" y="0"/>
                            <a:ext cx="1779726" cy="237069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84A9E" w:rsidTr="00384A9E">
        <w:tc>
          <w:tcPr>
            <w:tcW w:w="3154" w:type="dxa"/>
          </w:tcPr>
          <w:p w:rsidR="00022460" w:rsidRDefault="00384A9E" w:rsidP="00022460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color w:val="000000"/>
                <w:sz w:val="28"/>
                <w:szCs w:val="28"/>
                <w:lang w:eastAsia="ru-RU"/>
              </w:rPr>
              <w:drawing>
                <wp:inline distT="0" distB="0" distL="0" distR="0" wp14:anchorId="0ED18B73" wp14:editId="17DF6F88">
                  <wp:extent cx="1814169" cy="2238452"/>
                  <wp:effectExtent l="0" t="0" r="0" b="0"/>
                  <wp:docPr id="7" name="Рисунок 7" descr="Z:\Миронова\На сайт\21.10.24 Мастер-класс гамбургер Оазис\WhatsApp Image 2024-10-21 at 15.02.51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Z:\Миронова\На сайт\21.10.24 Мастер-класс гамбургер Оазис\WhatsApp Image 2024-10-21 at 15.02.51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flipH="1">
                            <a:off x="0" y="0"/>
                            <a:ext cx="1818148" cy="224336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165" w:type="dxa"/>
          </w:tcPr>
          <w:p w:rsidR="00022460" w:rsidRDefault="00384A9E" w:rsidP="00022460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color w:val="000000"/>
                <w:sz w:val="28"/>
                <w:szCs w:val="28"/>
                <w:lang w:eastAsia="ru-RU"/>
              </w:rPr>
              <w:drawing>
                <wp:inline distT="0" distB="0" distL="0" distR="0" wp14:anchorId="71C66315" wp14:editId="62D4230C">
                  <wp:extent cx="1872691" cy="2231136"/>
                  <wp:effectExtent l="0" t="0" r="0" b="0"/>
                  <wp:docPr id="8" name="Рисунок 8" descr="Z:\Миронова\На сайт\21.10.24 Мастер-класс гамбургер Оазис\WhatsApp Image 2024-10-21 at 15.02.53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Z:\Миронова\На сайт\21.10.24 Мастер-класс гамбургер Оазис\WhatsApp Image 2024-10-21 at 15.02.53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73514" cy="223211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155" w:type="dxa"/>
          </w:tcPr>
          <w:p w:rsidR="00022460" w:rsidRDefault="00022460" w:rsidP="00022460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</w:tbl>
    <w:p w:rsidR="00384A9E" w:rsidRDefault="00384A9E"/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474"/>
      </w:tblGrid>
      <w:tr w:rsidR="00384A9E" w:rsidTr="00384A9E">
        <w:tc>
          <w:tcPr>
            <w:tcW w:w="9474" w:type="dxa"/>
          </w:tcPr>
          <w:p w:rsidR="00384A9E" w:rsidRDefault="00384A9E" w:rsidP="00022460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color w:val="000000"/>
                <w:sz w:val="28"/>
                <w:szCs w:val="28"/>
                <w:lang w:eastAsia="ru-RU"/>
              </w:rPr>
              <w:drawing>
                <wp:inline distT="0" distB="0" distL="0" distR="0" wp14:anchorId="4605835B" wp14:editId="5C8D0F8D">
                  <wp:extent cx="5636983" cy="4231791"/>
                  <wp:effectExtent l="0" t="0" r="1905" b="0"/>
                  <wp:docPr id="9" name="Рисунок 9" descr="Z:\Миронова\На сайт\21.10.24 Мастер-класс гамбургер Оазис\WhatsApp Image 2024-10-21 at 15.02.46 (1)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Z:\Миронова\На сайт\21.10.24 Мастер-класс гамбургер Оазис\WhatsApp Image 2024-10-21 at 15.02.46 (1)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639101" cy="423338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022460" w:rsidRPr="00181EFA" w:rsidRDefault="00022460" w:rsidP="00022460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0F7F40" w:rsidRDefault="000F7F40"/>
    <w:sectPr w:rsidR="000F7F40" w:rsidSect="00022460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ED717D"/>
    <w:multiLevelType w:val="multilevel"/>
    <w:tmpl w:val="0DAE13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407F0D36"/>
    <w:multiLevelType w:val="multilevel"/>
    <w:tmpl w:val="2018A5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C1D8A"/>
    <w:rsid w:val="00022460"/>
    <w:rsid w:val="000F7F40"/>
    <w:rsid w:val="00181EFA"/>
    <w:rsid w:val="001C1D8A"/>
    <w:rsid w:val="0021658E"/>
    <w:rsid w:val="00384A9E"/>
    <w:rsid w:val="004304C3"/>
    <w:rsid w:val="0071607D"/>
    <w:rsid w:val="00FA0851"/>
    <w:rsid w:val="00FB41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B413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59"/>
    <w:rsid w:val="0002246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02246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2246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B413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59"/>
    <w:rsid w:val="0002246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02246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2246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71170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1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image" Target="media/image9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120</TotalTime>
  <Pages>2</Pages>
  <Words>95</Words>
  <Characters>545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639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Истомин Александр Анатольевич</dc:creator>
  <cp:keywords/>
  <dc:description/>
  <cp:lastModifiedBy>MironovaN</cp:lastModifiedBy>
  <cp:revision>6</cp:revision>
  <dcterms:created xsi:type="dcterms:W3CDTF">2024-10-21T12:13:00Z</dcterms:created>
  <dcterms:modified xsi:type="dcterms:W3CDTF">2024-10-23T13:15:00Z</dcterms:modified>
</cp:coreProperties>
</file>