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2316D2" w14:paraId="5C9882B0" w14:textId="77777777" w:rsidTr="002316D2">
        <w:tc>
          <w:tcPr>
            <w:tcW w:w="4248" w:type="dxa"/>
          </w:tcPr>
          <w:p w14:paraId="1C1292C2" w14:textId="431ADA17" w:rsidR="002316D2" w:rsidRDefault="002316D2">
            <w:r>
              <w:t>Полное наименование</w:t>
            </w:r>
          </w:p>
        </w:tc>
        <w:tc>
          <w:tcPr>
            <w:tcW w:w="5097" w:type="dxa"/>
          </w:tcPr>
          <w:p w14:paraId="0F94DABF" w14:textId="3300260F" w:rsidR="002316D2" w:rsidRDefault="002316D2">
            <w:r>
              <w:t xml:space="preserve">Муниципальное бюджетное учреждение дополнительного образования «Спортивная школа «Юность» Елабужского муниципального района Республики Татарстан </w:t>
            </w:r>
            <w:r w:rsidR="00F030DD">
              <w:t>М</w:t>
            </w:r>
            <w:r>
              <w:t>БУ ДО «СШ «Юность» ЕМР РТ</w:t>
            </w:r>
          </w:p>
        </w:tc>
      </w:tr>
      <w:tr w:rsidR="002316D2" w14:paraId="4B766609" w14:textId="77777777" w:rsidTr="002316D2">
        <w:tc>
          <w:tcPr>
            <w:tcW w:w="4248" w:type="dxa"/>
          </w:tcPr>
          <w:p w14:paraId="61DA87B5" w14:textId="1FE634C5" w:rsidR="002316D2" w:rsidRDefault="002316D2">
            <w:r>
              <w:t>Краткое наименование</w:t>
            </w:r>
          </w:p>
        </w:tc>
        <w:tc>
          <w:tcPr>
            <w:tcW w:w="5097" w:type="dxa"/>
          </w:tcPr>
          <w:p w14:paraId="17950891" w14:textId="6ABA3CCB" w:rsidR="002316D2" w:rsidRDefault="002316D2">
            <w:r>
              <w:t>МБУ ДО «СШ «Юность» ЕМР РТ</w:t>
            </w:r>
          </w:p>
        </w:tc>
      </w:tr>
      <w:tr w:rsidR="002316D2" w14:paraId="5422CD59" w14:textId="77777777" w:rsidTr="002316D2">
        <w:tc>
          <w:tcPr>
            <w:tcW w:w="4248" w:type="dxa"/>
          </w:tcPr>
          <w:p w14:paraId="18354C6D" w14:textId="775756CC" w:rsidR="002316D2" w:rsidRDefault="002316D2">
            <w:r>
              <w:t>Дата создания</w:t>
            </w:r>
          </w:p>
        </w:tc>
        <w:tc>
          <w:tcPr>
            <w:tcW w:w="5097" w:type="dxa"/>
          </w:tcPr>
          <w:p w14:paraId="4FC1AD51" w14:textId="251BDDE8" w:rsidR="002316D2" w:rsidRDefault="002316D2">
            <w:r>
              <w:t>2000 год</w:t>
            </w:r>
          </w:p>
        </w:tc>
      </w:tr>
      <w:tr w:rsidR="002316D2" w:rsidRPr="002324E9" w14:paraId="73D342CC" w14:textId="77777777" w:rsidTr="002316D2">
        <w:tc>
          <w:tcPr>
            <w:tcW w:w="4248" w:type="dxa"/>
          </w:tcPr>
          <w:p w14:paraId="562CAFC4" w14:textId="43331D12" w:rsidR="002316D2" w:rsidRDefault="002316D2">
            <w:r>
              <w:t>Учредители</w:t>
            </w:r>
          </w:p>
        </w:tc>
        <w:tc>
          <w:tcPr>
            <w:tcW w:w="5097" w:type="dxa"/>
          </w:tcPr>
          <w:p w14:paraId="3D39781E" w14:textId="3B7397EF" w:rsidR="002316D2" w:rsidRDefault="002316D2">
            <w:r>
              <w:t>Исполнительн</w:t>
            </w:r>
            <w:r w:rsidR="00F030DD">
              <w:t>ый</w:t>
            </w:r>
            <w:r>
              <w:t xml:space="preserve"> комитет Елабужского муниципального района Республики Татарстан Руководитель Исполнительного комитета Елабужского муниципального района</w:t>
            </w:r>
          </w:p>
          <w:p w14:paraId="0896BDA8" w14:textId="77777777" w:rsidR="002316D2" w:rsidRDefault="002316D2">
            <w:r>
              <w:t>Ахмадеева Эльмира Равильевна</w:t>
            </w:r>
          </w:p>
          <w:p w14:paraId="7B2E199B" w14:textId="77777777" w:rsidR="002316D2" w:rsidRDefault="002316D2">
            <w:r>
              <w:t>Адрес: г. Елабуга,п пр-кт Мира, д.12</w:t>
            </w:r>
          </w:p>
          <w:p w14:paraId="461E2939" w14:textId="5ADCE651" w:rsidR="002316D2" w:rsidRDefault="002316D2">
            <w:r>
              <w:t>График работы: с 8</w:t>
            </w:r>
            <w:r w:rsidR="00F030DD">
              <w:t>-</w:t>
            </w:r>
            <w:r>
              <w:t>00 до 17</w:t>
            </w:r>
            <w:r w:rsidR="00F030DD">
              <w:t>-</w:t>
            </w:r>
            <w:r>
              <w:t>00 (кроме субботы и воскресенья).</w:t>
            </w:r>
          </w:p>
          <w:p w14:paraId="013F296C" w14:textId="77777777" w:rsidR="002316D2" w:rsidRDefault="002316D2">
            <w:r>
              <w:t>Приемные дни: понедельник с 13-00 до 14.00.</w:t>
            </w:r>
          </w:p>
          <w:p w14:paraId="6AC363BC" w14:textId="77777777" w:rsidR="002316D2" w:rsidRDefault="002316D2">
            <w:r>
              <w:t>Справочный телефон: +7(85557)3-86-33</w:t>
            </w:r>
          </w:p>
          <w:p w14:paraId="779871D6" w14:textId="3542A65A" w:rsidR="002316D2" w:rsidRDefault="002316D2">
            <w:r>
              <w:t xml:space="preserve">Сайт: </w:t>
            </w:r>
            <w:hyperlink r:id="rId4" w:history="1">
              <w:r w:rsidR="00095595" w:rsidRPr="00536C52">
                <w:rPr>
                  <w:rStyle w:val="a4"/>
                </w:rPr>
                <w:t>http://городелабуга.рф/ispolkom-emr-0.html</w:t>
              </w:r>
            </w:hyperlink>
          </w:p>
          <w:p w14:paraId="18789DC2" w14:textId="6ABD5B46" w:rsidR="00095595" w:rsidRPr="00095595" w:rsidRDefault="00095595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Pr="00095595">
              <w:rPr>
                <w:lang w:val="en-US"/>
              </w:rPr>
              <w:t xml:space="preserve">: </w:t>
            </w:r>
            <w:hyperlink r:id="rId5" w:history="1">
              <w:r w:rsidRPr="00095595">
                <w:rPr>
                  <w:rStyle w:val="a4"/>
                  <w:lang w:val="en-US"/>
                </w:rPr>
                <w:t>rik_emr@mail.ru</w:t>
              </w:r>
            </w:hyperlink>
          </w:p>
          <w:p w14:paraId="6CB86FCF" w14:textId="77777777" w:rsidR="00095595" w:rsidRDefault="00095595">
            <w:pPr>
              <w:rPr>
                <w:lang w:val="en-US"/>
              </w:rPr>
            </w:pPr>
          </w:p>
          <w:p w14:paraId="155B1AC8" w14:textId="77777777" w:rsidR="00095595" w:rsidRDefault="00647EA1">
            <w:r>
              <w:t xml:space="preserve">«Сектор по развитию спорта Исполнительного комитета Елабужского муниципального района» </w:t>
            </w:r>
          </w:p>
          <w:p w14:paraId="1784E507" w14:textId="77777777" w:rsidR="00647EA1" w:rsidRDefault="00647EA1">
            <w:r>
              <w:t>Заведующий сектором по развитию спорта Исполнительного комитета Елабужского муниципального района.</w:t>
            </w:r>
          </w:p>
          <w:p w14:paraId="7106932D" w14:textId="77777777" w:rsidR="00647EA1" w:rsidRDefault="00647EA1">
            <w:r>
              <w:t>Галимов Ильнар Галимханович</w:t>
            </w:r>
          </w:p>
          <w:p w14:paraId="5CF6F117" w14:textId="2F6580D1" w:rsidR="00647EA1" w:rsidRDefault="00647EA1">
            <w:r>
              <w:t xml:space="preserve">Адресс: 423602, Республика Татарстан, г. Елабуга, Т. Гиззата, </w:t>
            </w:r>
            <w:r w:rsidR="00F030DD">
              <w:t xml:space="preserve">д. </w:t>
            </w:r>
            <w:r>
              <w:t>27</w:t>
            </w:r>
          </w:p>
          <w:p w14:paraId="21CCC8D7" w14:textId="60402AFF" w:rsidR="00647EA1" w:rsidRDefault="00647EA1">
            <w:r>
              <w:t>График работы: с 8</w:t>
            </w:r>
            <w:r w:rsidR="00F030DD">
              <w:t>-</w:t>
            </w:r>
            <w:r>
              <w:t>00 до 17</w:t>
            </w:r>
            <w:r w:rsidR="00F030DD">
              <w:t>-</w:t>
            </w:r>
            <w:r>
              <w:t>00, прием граждан каждый вторник с 14-00 до 17-00</w:t>
            </w:r>
            <w:r w:rsidR="002324E9">
              <w:t xml:space="preserve"> часов</w:t>
            </w:r>
          </w:p>
          <w:p w14:paraId="17A4BA26" w14:textId="3B722617" w:rsidR="002324E9" w:rsidRDefault="002324E9">
            <w:r>
              <w:t>Справочный телефон: +7 (85557)  3-06-72</w:t>
            </w:r>
          </w:p>
          <w:p w14:paraId="252C0956" w14:textId="08881F59" w:rsidR="002324E9" w:rsidRDefault="002324E9">
            <w:r>
              <w:t>Сайт</w:t>
            </w:r>
          </w:p>
          <w:p w14:paraId="69275473" w14:textId="327EAA0A" w:rsidR="002324E9" w:rsidRPr="002324E9" w:rsidRDefault="002324E9">
            <w:pPr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2324E9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2324E9">
              <w:rPr>
                <w:lang w:val="en-US"/>
              </w:rPr>
              <w:t>:</w:t>
            </w:r>
            <w:r>
              <w:rPr>
                <w:lang w:val="en-US"/>
              </w:rPr>
              <w:t xml:space="preserve"> </w:t>
            </w:r>
            <w:r w:rsidRPr="002324E9">
              <w:rPr>
                <w:lang w:val="en-US"/>
              </w:rPr>
              <w:t>&lt;udmsit2010@mail.ru&gt;</w:t>
            </w:r>
          </w:p>
          <w:p w14:paraId="0B5FC347" w14:textId="3E997FE8" w:rsidR="00647EA1" w:rsidRPr="002324E9" w:rsidRDefault="00647EA1">
            <w:pPr>
              <w:rPr>
                <w:lang w:val="en-US"/>
              </w:rPr>
            </w:pPr>
          </w:p>
        </w:tc>
      </w:tr>
      <w:tr w:rsidR="002316D2" w14:paraId="7BFFE281" w14:textId="77777777" w:rsidTr="002316D2">
        <w:tc>
          <w:tcPr>
            <w:tcW w:w="4248" w:type="dxa"/>
          </w:tcPr>
          <w:p w14:paraId="0AB67B4E" w14:textId="41B9D335" w:rsidR="002316D2" w:rsidRDefault="002316D2">
            <w:r>
              <w:t>Юридический адрес</w:t>
            </w:r>
          </w:p>
        </w:tc>
        <w:tc>
          <w:tcPr>
            <w:tcW w:w="5097" w:type="dxa"/>
          </w:tcPr>
          <w:p w14:paraId="15A52818" w14:textId="6F7AE1CB" w:rsidR="002316D2" w:rsidRDefault="002324E9">
            <w:r>
              <w:t>423632, РТ, Елабужский район, с. Хлыстово, ул. Энергетиков, д.1</w:t>
            </w:r>
          </w:p>
        </w:tc>
      </w:tr>
      <w:tr w:rsidR="002316D2" w14:paraId="531C272D" w14:textId="77777777" w:rsidTr="002316D2">
        <w:tc>
          <w:tcPr>
            <w:tcW w:w="4248" w:type="dxa"/>
          </w:tcPr>
          <w:p w14:paraId="22A15B23" w14:textId="2D56D2F7" w:rsidR="002316D2" w:rsidRDefault="002316D2">
            <w:r>
              <w:t>Почтовый адрес</w:t>
            </w:r>
          </w:p>
        </w:tc>
        <w:tc>
          <w:tcPr>
            <w:tcW w:w="5097" w:type="dxa"/>
          </w:tcPr>
          <w:p w14:paraId="23321353" w14:textId="6BBA8E4A" w:rsidR="002316D2" w:rsidRDefault="002324E9">
            <w:r>
              <w:t>423632, РТ, Елабужский район, с. Хлыстово, ул. Энергетиков, д.1</w:t>
            </w:r>
          </w:p>
        </w:tc>
      </w:tr>
      <w:tr w:rsidR="002316D2" w14:paraId="154D9627" w14:textId="77777777" w:rsidTr="002316D2">
        <w:tc>
          <w:tcPr>
            <w:tcW w:w="4248" w:type="dxa"/>
          </w:tcPr>
          <w:p w14:paraId="7A17C2E2" w14:textId="435D8A34" w:rsidR="002316D2" w:rsidRDefault="002316D2">
            <w:r>
              <w:t>Телефоны</w:t>
            </w:r>
          </w:p>
        </w:tc>
        <w:tc>
          <w:tcPr>
            <w:tcW w:w="5097" w:type="dxa"/>
          </w:tcPr>
          <w:p w14:paraId="7C9C5AA0" w14:textId="1B044DA3" w:rsidR="002316D2" w:rsidRDefault="008D3AC0">
            <w:r>
              <w:t>+7 (855) -57 3-42-35 учебный отдел; +7(855)-57 3-43-34 (охрана)</w:t>
            </w:r>
          </w:p>
        </w:tc>
      </w:tr>
      <w:tr w:rsidR="002316D2" w14:paraId="0698E71E" w14:textId="77777777" w:rsidTr="002316D2">
        <w:tc>
          <w:tcPr>
            <w:tcW w:w="4248" w:type="dxa"/>
          </w:tcPr>
          <w:p w14:paraId="5C860A8B" w14:textId="5676900B" w:rsidR="002316D2" w:rsidRPr="002316D2" w:rsidRDefault="002316D2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</w:p>
        </w:tc>
        <w:tc>
          <w:tcPr>
            <w:tcW w:w="5097" w:type="dxa"/>
          </w:tcPr>
          <w:p w14:paraId="1D4F4F10" w14:textId="6B4B12C6" w:rsidR="002316D2" w:rsidRDefault="008D3AC0">
            <w:r w:rsidRPr="008D3AC0">
              <w:t>iunost2012@mail.ru</w:t>
            </w:r>
          </w:p>
        </w:tc>
      </w:tr>
      <w:tr w:rsidR="002316D2" w14:paraId="1A6353C2" w14:textId="77777777" w:rsidTr="002316D2">
        <w:tc>
          <w:tcPr>
            <w:tcW w:w="4248" w:type="dxa"/>
          </w:tcPr>
          <w:p w14:paraId="112C6177" w14:textId="7174A445" w:rsidR="002316D2" w:rsidRPr="002316D2" w:rsidRDefault="002316D2">
            <w:r>
              <w:t>График работы директора школы</w:t>
            </w:r>
          </w:p>
        </w:tc>
        <w:tc>
          <w:tcPr>
            <w:tcW w:w="5097" w:type="dxa"/>
          </w:tcPr>
          <w:p w14:paraId="1A60D743" w14:textId="5465F02E" w:rsidR="002316D2" w:rsidRDefault="008D3AC0">
            <w:r>
              <w:t>Понедельник: 8:00-17:00 (обед с 12:00 до 13:00)</w:t>
            </w:r>
          </w:p>
          <w:p w14:paraId="70206D64" w14:textId="78E044AE" w:rsidR="008D3AC0" w:rsidRDefault="008D3AC0">
            <w:r>
              <w:t>Вторник: 8:00-17:00 (обед с 12:00 до 13:00)</w:t>
            </w:r>
          </w:p>
          <w:p w14:paraId="7B3BE4A7" w14:textId="7AE5C533" w:rsidR="008D3AC0" w:rsidRDefault="008D3AC0">
            <w:r>
              <w:t>Среда: 8:00-17:00 (обед с 12:00 до 13:00)</w:t>
            </w:r>
          </w:p>
          <w:p w14:paraId="6A895D65" w14:textId="77777777" w:rsidR="008D3AC0" w:rsidRDefault="008D3AC0">
            <w:r>
              <w:t>Четверг: 8:00-17:00 (обед с 12:00 до 13:00)</w:t>
            </w:r>
          </w:p>
          <w:p w14:paraId="13834DAE" w14:textId="77777777" w:rsidR="008D3AC0" w:rsidRDefault="008D3AC0">
            <w:r>
              <w:t>Пятница: 8:00-17:00 (обед с 12:00-13:00)</w:t>
            </w:r>
          </w:p>
          <w:p w14:paraId="6EA3BBAA" w14:textId="26EE0003" w:rsidR="008D3AC0" w:rsidRPr="008D3AC0" w:rsidRDefault="008D3AC0"/>
        </w:tc>
      </w:tr>
      <w:tr w:rsidR="002316D2" w14:paraId="6D2DA601" w14:textId="77777777" w:rsidTr="002316D2">
        <w:tc>
          <w:tcPr>
            <w:tcW w:w="4248" w:type="dxa"/>
          </w:tcPr>
          <w:p w14:paraId="6983CF2B" w14:textId="7B432A9E" w:rsidR="002316D2" w:rsidRPr="008D3AC0" w:rsidRDefault="00FB0982">
            <w:r>
              <w:t>Места осуществления отдельных видов деятельности</w:t>
            </w:r>
          </w:p>
        </w:tc>
        <w:tc>
          <w:tcPr>
            <w:tcW w:w="5097" w:type="dxa"/>
          </w:tcPr>
          <w:p w14:paraId="4E7765FC" w14:textId="18BE7073" w:rsidR="002316D2" w:rsidRDefault="00FB0982">
            <w:r>
              <w:t>ФОК «Хлыстово» 423632, Республика Татарстан, Елабужский муниципальный район, д</w:t>
            </w:r>
            <w:r w:rsidR="00F030DD">
              <w:t xml:space="preserve"> </w:t>
            </w:r>
            <w:r>
              <w:t xml:space="preserve">.Хлыстово, ул. Энергетиков, д.1А  </w:t>
            </w:r>
          </w:p>
          <w:p w14:paraId="77B3381E" w14:textId="77777777" w:rsidR="00FB0982" w:rsidRDefault="00FB0982">
            <w:r>
              <w:t>МБУ «Поспеловская СОШ», с Поспелово, ул. Набережная, д.1б; 423617, Республика Татарстан,</w:t>
            </w:r>
            <w:r w:rsidR="00325F82">
              <w:t xml:space="preserve"> </w:t>
            </w:r>
            <w:r w:rsidR="00325F82">
              <w:lastRenderedPageBreak/>
              <w:t>Большешурнякская средняя общеобразовательная школа, с. Большой Шурняк, ул. Полевая, д.1</w:t>
            </w:r>
          </w:p>
          <w:p w14:paraId="4F296DE2" w14:textId="7C188505" w:rsidR="00325F82" w:rsidRDefault="00325F82">
            <w:bookmarkStart w:id="0" w:name="_GoBack"/>
            <w:bookmarkEnd w:id="0"/>
            <w:r>
              <w:t>ФОК «Чемпион» г. Елабуга пр.Мира, 4В</w:t>
            </w:r>
          </w:p>
          <w:p w14:paraId="22A5DCDC" w14:textId="77777777" w:rsidR="00325F82" w:rsidRDefault="00325F82">
            <w:r>
              <w:t>Зал единоборств «Лидер» город Елабуга ул. Строителей, д 9А;</w:t>
            </w:r>
          </w:p>
          <w:p w14:paraId="4167E2FC" w14:textId="6A17E0FD" w:rsidR="00325F82" w:rsidRDefault="00325F82">
            <w:r>
              <w:t xml:space="preserve">ФОК </w:t>
            </w:r>
            <w:r w:rsidR="00B27FA4">
              <w:t>Т</w:t>
            </w:r>
            <w:r>
              <w:t>анайка  с.Танайка, ул. Ермазова 7 А</w:t>
            </w:r>
          </w:p>
          <w:p w14:paraId="57769F54" w14:textId="77777777" w:rsidR="00325F82" w:rsidRDefault="00325F82">
            <w:r>
              <w:t>КДК г. Елабуга, проспект Мира, д.4В</w:t>
            </w:r>
          </w:p>
          <w:p w14:paraId="675CE2D3" w14:textId="52064747" w:rsidR="00325F82" w:rsidRDefault="00B27FA4">
            <w:r>
              <w:t>МБУ СОШ №6 г.Елабуга, пр. Мира д.15 а;</w:t>
            </w:r>
          </w:p>
          <w:p w14:paraId="2E69D230" w14:textId="0B086382" w:rsidR="00B27FA4" w:rsidRDefault="00B27FA4">
            <w:r>
              <w:t>МБУ «Мортовская основная общеобразовательная школа», ул.Молодежная-2, д.20;</w:t>
            </w:r>
          </w:p>
          <w:p w14:paraId="364FB60D" w14:textId="77777777" w:rsidR="00B27FA4" w:rsidRDefault="00B27FA4">
            <w:r>
              <w:t>МБУ «Яковлевская ООШ» с. Яковлево, ул. Мира, д.1;</w:t>
            </w:r>
          </w:p>
          <w:p w14:paraId="00AFA3DB" w14:textId="45E83461" w:rsidR="00B27FA4" w:rsidRDefault="00B27FA4">
            <w:r>
              <w:t xml:space="preserve">МБУ «Старо-Юрашская средняя школа ЕМР РТ ул. Школьная, д.25. </w:t>
            </w:r>
          </w:p>
        </w:tc>
      </w:tr>
      <w:tr w:rsidR="00B27FA4" w14:paraId="4841CB69" w14:textId="77777777" w:rsidTr="002316D2">
        <w:tc>
          <w:tcPr>
            <w:tcW w:w="4248" w:type="dxa"/>
          </w:tcPr>
          <w:p w14:paraId="42CF3F9B" w14:textId="154A69FB" w:rsidR="00B27FA4" w:rsidRDefault="00F030DD">
            <w:r>
              <w:lastRenderedPageBreak/>
              <w:t>Информация о лицензии</w:t>
            </w:r>
          </w:p>
        </w:tc>
        <w:tc>
          <w:tcPr>
            <w:tcW w:w="5097" w:type="dxa"/>
          </w:tcPr>
          <w:p w14:paraId="42618675" w14:textId="77777777" w:rsidR="00B27FA4" w:rsidRDefault="00F030DD">
            <w:r>
              <w:t>Выписка из реестра лицензий по состоянию на 09:09 «11» марта 2026 г.</w:t>
            </w:r>
          </w:p>
          <w:p w14:paraId="2FB661B6" w14:textId="77777777" w:rsidR="00F030DD" w:rsidRDefault="00F030DD">
            <w:r>
              <w:t>Регистрационный номер лицензии: № ЛО35-01272-16/00669604</w:t>
            </w:r>
          </w:p>
          <w:p w14:paraId="23C7EFA8" w14:textId="10E1D4EC" w:rsidR="00F030DD" w:rsidRDefault="00F030DD">
            <w:r>
              <w:t>Дата предоставления лицензии:10.08.2023</w:t>
            </w:r>
          </w:p>
        </w:tc>
      </w:tr>
      <w:tr w:rsidR="00F030DD" w14:paraId="26F482AA" w14:textId="77777777" w:rsidTr="002316D2">
        <w:tc>
          <w:tcPr>
            <w:tcW w:w="4248" w:type="dxa"/>
          </w:tcPr>
          <w:p w14:paraId="43A7B77E" w14:textId="6961BA54" w:rsidR="00F030DD" w:rsidRDefault="00F030DD">
            <w:r>
              <w:t>Информация о государственной аккредитации</w:t>
            </w:r>
          </w:p>
        </w:tc>
        <w:tc>
          <w:tcPr>
            <w:tcW w:w="5097" w:type="dxa"/>
          </w:tcPr>
          <w:p w14:paraId="1437423B" w14:textId="0F540C0D" w:rsidR="00F030DD" w:rsidRDefault="00F030DD">
            <w:r>
              <w:t>отсутствует</w:t>
            </w:r>
          </w:p>
        </w:tc>
      </w:tr>
    </w:tbl>
    <w:p w14:paraId="2464798F" w14:textId="4E5F2436" w:rsidR="00476DD4" w:rsidRDefault="00F030DD">
      <w:r>
        <w:t xml:space="preserve"> Представительств и филиалов образовательной организации  находящихся за пределами Российской Федерации МБУ ДО СШ «Юность» НЕ ИМЕЕТ.</w:t>
      </w:r>
    </w:p>
    <w:sectPr w:rsidR="00476D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AB"/>
    <w:rsid w:val="00095595"/>
    <w:rsid w:val="002316D2"/>
    <w:rsid w:val="002324E9"/>
    <w:rsid w:val="00325F82"/>
    <w:rsid w:val="00476DD4"/>
    <w:rsid w:val="00647EA1"/>
    <w:rsid w:val="008D3AC0"/>
    <w:rsid w:val="009712AB"/>
    <w:rsid w:val="00B27FA4"/>
    <w:rsid w:val="00F030DD"/>
    <w:rsid w:val="00FB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34CC"/>
  <w15:chartTrackingRefBased/>
  <w15:docId w15:val="{9D3A974D-5F4C-4539-AC1D-1716D89D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9559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095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ik_emr@mail.ru" TargetMode="External"/><Relationship Id="rId4" Type="http://schemas.openxmlformats.org/officeDocument/2006/relationships/hyperlink" Target="http://&#1075;&#1086;&#1088;&#1086;&#1076;&#1077;&#1083;&#1072;&#1073;&#1091;&#1075;&#1072;.&#1088;&#1092;/ispolkom-emr-0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2026-05-21T10:51:00Z</dcterms:created>
  <dcterms:modified xsi:type="dcterms:W3CDTF">2026-05-21T12:21:00Z</dcterms:modified>
</cp:coreProperties>
</file>