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190409" w:rsidRDefault="00244B32" w:rsidP="00244B32">
      <w:pPr>
        <w:pStyle w:val="a3"/>
        <w:ind w:left="78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90409"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244B32" w:rsidRPr="00190409" w:rsidRDefault="00C4025E" w:rsidP="00244B32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срок 28</w:t>
      </w:r>
      <w:r w:rsidR="008352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-</w:t>
      </w:r>
      <w:r w:rsidR="008352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04.12</w:t>
      </w:r>
      <w:r w:rsidR="00A97478" w:rsidRPr="001904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.2022.</w:t>
      </w:r>
      <w:r w:rsidR="00244B32" w:rsidRPr="001904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244B32" w:rsidRPr="00190409" w:rsidRDefault="00244B32" w:rsidP="00244B32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center" w:tblpY="15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4110"/>
        <w:gridCol w:w="851"/>
        <w:gridCol w:w="1843"/>
        <w:gridCol w:w="1842"/>
      </w:tblGrid>
      <w:tr w:rsidR="00536FB8" w:rsidRPr="00190409" w:rsidTr="00536FB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ind w:left="-284" w:right="-25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№№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ind w:left="738" w:hanging="7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Кол - 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536FB8" w:rsidRPr="00190409" w:rsidTr="00536FB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536F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28.11.22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Всероссийском конкурсе</w:t>
            </w: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среди юнармейских отрядов на лучшее знание государственной символики России и Татарстана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Default="00536FB8" w:rsidP="00536FB8">
            <w:pPr>
              <w:autoSpaceDE w:val="0"/>
              <w:autoSpaceDN w:val="0"/>
              <w:spacing w:after="0" w:line="240" w:lineRule="auto"/>
              <w:ind w:left="738" w:hanging="7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Штаб МО ВВПОД «Юнармия» 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РЦВР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536F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536FB8" w:rsidRPr="00536F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36FB8" w:rsidRPr="00190409" w:rsidTr="00536FB8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28.11.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22</w:t>
            </w:r>
          </w:p>
        </w:tc>
        <w:tc>
          <w:tcPr>
            <w:tcW w:w="4110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Политинформация: </w:t>
            </w: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Памятная дата Великой Отечественной войны. 28 ноября – 1 декабря 1943 г. – Тегеранская конференция глав правительств СССР, США и Великобритании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536FB8" w:rsidRDefault="00536FB8" w:rsidP="00536FB8">
            <w:pPr>
              <w:ind w:left="738" w:hanging="7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Telegram</w:t>
            </w:r>
          </w:p>
          <w:p w:rsidR="00536FB8" w:rsidRPr="00190409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 отряда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</w:t>
            </w:r>
            <w:proofErr w:type="spellEnd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отряда</w:t>
            </w:r>
          </w:p>
        </w:tc>
      </w:tr>
      <w:tr w:rsidR="00536FB8" w:rsidRPr="00190409" w:rsidTr="00536FB8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29.11.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22</w:t>
            </w:r>
          </w:p>
        </w:tc>
        <w:tc>
          <w:tcPr>
            <w:tcW w:w="4110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 xml:space="preserve">Урок мужества. В с. Петрищево Московской области была казнена партизанка Зоя Анатольевна Космодемьянская (Таня, 1923–1941), Герой Советского Союза. 29 ноября 1941 г.  </w:t>
            </w:r>
          </w:p>
        </w:tc>
        <w:tc>
          <w:tcPr>
            <w:tcW w:w="851" w:type="dxa"/>
          </w:tcPr>
          <w:p w:rsidR="00536FB8" w:rsidRPr="00CF7804" w:rsidRDefault="00CB3D4E" w:rsidP="00536FB8">
            <w:pPr>
              <w:ind w:left="738" w:hanging="7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536F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Драндрова</w:t>
            </w:r>
            <w:proofErr w:type="spellEnd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МБОУ «</w:t>
            </w:r>
            <w:proofErr w:type="spellStart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Чутеевская</w:t>
            </w:r>
            <w:proofErr w:type="spellEnd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 отряда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</w:t>
            </w:r>
            <w:proofErr w:type="spellEnd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отряда</w:t>
            </w:r>
          </w:p>
        </w:tc>
      </w:tr>
      <w:tr w:rsidR="00536FB8" w:rsidRPr="00190409" w:rsidTr="00536FB8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22</w:t>
            </w:r>
          </w:p>
        </w:tc>
        <w:tc>
          <w:tcPr>
            <w:tcW w:w="4110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Исторический обзор: </w:t>
            </w: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День воинской славы: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851" w:type="dxa"/>
          </w:tcPr>
          <w:p w:rsidR="00536FB8" w:rsidRDefault="00CB3D4E" w:rsidP="00536FB8">
            <w:pPr>
              <w:ind w:left="738" w:hanging="7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536FB8" w:rsidRPr="00190409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 отряда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</w:t>
            </w:r>
            <w:proofErr w:type="spellEnd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отряда</w:t>
            </w:r>
          </w:p>
        </w:tc>
      </w:tr>
      <w:tr w:rsidR="00536FB8" w:rsidRPr="00190409" w:rsidTr="00536FB8">
        <w:trPr>
          <w:trHeight w:val="13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22</w:t>
            </w:r>
          </w:p>
        </w:tc>
        <w:tc>
          <w:tcPr>
            <w:tcW w:w="4110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Информационная минутка: День рождения Георгия Константиновича Жукова (1896–1974), Маршала Советского Союза, четырежды Героя Советского Союза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536FB8" w:rsidRPr="00CF7804" w:rsidRDefault="00CB3D4E" w:rsidP="00536FB8">
            <w:pPr>
              <w:ind w:left="738" w:hanging="7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536FB8" w:rsidRPr="00190409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 отряда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</w:t>
            </w:r>
            <w:proofErr w:type="spellEnd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отряда</w:t>
            </w:r>
          </w:p>
        </w:tc>
      </w:tr>
      <w:tr w:rsidR="00536FB8" w:rsidRPr="00190409" w:rsidTr="00536FB8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02.11.22</w:t>
            </w:r>
          </w:p>
        </w:tc>
        <w:tc>
          <w:tcPr>
            <w:tcW w:w="4110" w:type="dxa"/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Исторический обзор: </w:t>
            </w:r>
            <w:r w:rsidRPr="001A4A60">
              <w:rPr>
                <w:rFonts w:ascii="Times New Roman" w:hAnsi="Times New Roman" w:cs="Times New Roman"/>
                <w:sz w:val="18"/>
                <w:szCs w:val="18"/>
              </w:rPr>
              <w:t xml:space="preserve">Произошло </w:t>
            </w:r>
            <w:proofErr w:type="spellStart"/>
            <w:r w:rsidRPr="001A4A60">
              <w:rPr>
                <w:rFonts w:ascii="Times New Roman" w:hAnsi="Times New Roman" w:cs="Times New Roman"/>
                <w:sz w:val="18"/>
                <w:szCs w:val="18"/>
              </w:rPr>
              <w:t>Аустерлицкое</w:t>
            </w:r>
            <w:proofErr w:type="spellEnd"/>
            <w:r w:rsidRPr="001A4A60">
              <w:rPr>
                <w:rFonts w:ascii="Times New Roman" w:hAnsi="Times New Roman" w:cs="Times New Roman"/>
                <w:sz w:val="18"/>
                <w:szCs w:val="18"/>
              </w:rPr>
              <w:t xml:space="preserve"> сражение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1A4A60">
              <w:rPr>
                <w:rFonts w:ascii="Times New Roman" w:hAnsi="Times New Roman" w:cs="Times New Roman"/>
                <w:sz w:val="18"/>
                <w:szCs w:val="18"/>
              </w:rPr>
              <w:t xml:space="preserve">2 декабря 1805 г. 217 лет назад  </w:t>
            </w:r>
          </w:p>
        </w:tc>
        <w:tc>
          <w:tcPr>
            <w:tcW w:w="851" w:type="dxa"/>
          </w:tcPr>
          <w:p w:rsidR="00536FB8" w:rsidRDefault="00CB3D4E" w:rsidP="00536FB8">
            <w:pPr>
              <w:ind w:left="738" w:hanging="7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536FB8" w:rsidRPr="00190409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 отряда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</w:t>
            </w:r>
            <w:proofErr w:type="spellEnd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отряда</w:t>
            </w:r>
          </w:p>
        </w:tc>
      </w:tr>
      <w:tr w:rsidR="00536FB8" w:rsidRPr="00190409" w:rsidTr="00536FB8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03.11.22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A4A60" w:rsidRDefault="00536FB8" w:rsidP="00536FB8">
            <w:r w:rsidRPr="001A4A60">
              <w:rPr>
                <w:rFonts w:ascii="Times New Roman" w:hAnsi="Times New Roman" w:cs="Times New Roman"/>
                <w:sz w:val="18"/>
                <w:szCs w:val="18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1A4A60">
              <w:rPr>
                <w:rFonts w:ascii="Times New Roman" w:hAnsi="Times New Roman" w:cs="Times New Roman"/>
                <w:sz w:val="18"/>
                <w:szCs w:val="18"/>
              </w:rPr>
              <w:t xml:space="preserve"> «День неизвестного солдата»</w:t>
            </w:r>
            <w:r>
              <w:t xml:space="preserve">.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1966 у</w:t>
            </w:r>
            <w:r w:rsidRPr="001A4A60">
              <w:rPr>
                <w:rFonts w:ascii="Times New Roman" w:hAnsi="Times New Roman" w:cs="Times New Roman"/>
                <w:sz w:val="18"/>
                <w:szCs w:val="18"/>
              </w:rPr>
              <w:t xml:space="preserve"> Кремлевской стены состоялось торжественное захоронение останков Неизвестного солдата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A4A60" w:rsidRDefault="00CB3D4E" w:rsidP="00536FB8">
            <w:pPr>
              <w:ind w:left="738" w:hanging="7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 всех юнармейских отрядах </w:t>
            </w:r>
          </w:p>
          <w:p w:rsidR="00536FB8" w:rsidRPr="009572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536FB8" w:rsidRPr="00190409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 отряда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</w:t>
            </w:r>
            <w:proofErr w:type="spellEnd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отряда</w:t>
            </w:r>
          </w:p>
        </w:tc>
      </w:tr>
      <w:tr w:rsidR="00536FB8" w:rsidRPr="00190409" w:rsidTr="00536FB8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03.11.22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 Мужества:</w:t>
            </w:r>
            <w:r w:rsidRPr="001A4A60">
              <w:rPr>
                <w:rFonts w:ascii="Times New Roman" w:hAnsi="Times New Roman" w:cs="Times New Roman"/>
                <w:sz w:val="18"/>
                <w:szCs w:val="18"/>
              </w:rPr>
              <w:t xml:space="preserve"> День рождения пионер – героя Валерия Волкова.(1929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Default="00CB3D4E" w:rsidP="00536FB8">
            <w:pPr>
              <w:ind w:left="738" w:hanging="7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1A4A60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Отряд имени кавалера ордена Красной Звезды Мансура  </w:t>
            </w:r>
            <w:proofErr w:type="spellStart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Калимулловича</w:t>
            </w:r>
            <w:proofErr w:type="spellEnd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Миннуллина</w:t>
            </w:r>
            <w:proofErr w:type="spellEnd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МБОУ «</w:t>
            </w:r>
            <w:proofErr w:type="spellStart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Кушманская</w:t>
            </w:r>
            <w:proofErr w:type="spellEnd"/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 отряда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</w:t>
            </w:r>
            <w:proofErr w:type="spellEnd"/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отряда</w:t>
            </w:r>
          </w:p>
        </w:tc>
      </w:tr>
      <w:tr w:rsidR="00536FB8" w:rsidRPr="00190409" w:rsidTr="00536FB8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190409" w:rsidRDefault="00CA0B65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-10.11.22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CF7804" w:rsidRDefault="00536FB8" w:rsidP="00536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804">
              <w:rPr>
                <w:rFonts w:ascii="Times New Roman" w:hAnsi="Times New Roman" w:cs="Times New Roman"/>
                <w:sz w:val="18"/>
                <w:szCs w:val="18"/>
              </w:rPr>
              <w:t>Декада инвалидов. ( План в приложении)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B8" w:rsidRPr="00CF7804" w:rsidRDefault="00CB3D4E" w:rsidP="00536FB8">
            <w:pPr>
              <w:ind w:left="738" w:hanging="7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536F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 всех юнармейских отрядах </w:t>
            </w:r>
          </w:p>
          <w:p w:rsidR="00536FB8" w:rsidRPr="00536F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Telegram</w:t>
            </w:r>
          </w:p>
          <w:p w:rsidR="00536FB8" w:rsidRPr="00536FB8" w:rsidRDefault="00536FB8" w:rsidP="0053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536FB8" w:rsidRPr="009572B8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72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 отряда</w:t>
            </w:r>
          </w:p>
          <w:p w:rsidR="00536FB8" w:rsidRPr="00190409" w:rsidRDefault="00536FB8" w:rsidP="00536F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96875" w:rsidRPr="00190409" w:rsidRDefault="00A96875" w:rsidP="00244B32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244B32" w:rsidRPr="00190409" w:rsidRDefault="00244B32" w:rsidP="00244B32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190409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6D4892" w:rsidRPr="00190409" w:rsidRDefault="006D4892">
      <w:pPr>
        <w:rPr>
          <w:rFonts w:ascii="Times New Roman" w:hAnsi="Times New Roman" w:cs="Times New Roman"/>
          <w:sz w:val="18"/>
          <w:szCs w:val="18"/>
        </w:rPr>
      </w:pPr>
    </w:p>
    <w:sectPr w:rsidR="006D4892" w:rsidRPr="00190409" w:rsidSect="00536FB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306BC"/>
    <w:rsid w:val="00035D72"/>
    <w:rsid w:val="000411D7"/>
    <w:rsid w:val="001119CB"/>
    <w:rsid w:val="00121DB4"/>
    <w:rsid w:val="00190409"/>
    <w:rsid w:val="001A4A60"/>
    <w:rsid w:val="002023F5"/>
    <w:rsid w:val="002071EF"/>
    <w:rsid w:val="002139DC"/>
    <w:rsid w:val="00244B32"/>
    <w:rsid w:val="002564FD"/>
    <w:rsid w:val="00281DCA"/>
    <w:rsid w:val="002B4112"/>
    <w:rsid w:val="002B5139"/>
    <w:rsid w:val="00327AD0"/>
    <w:rsid w:val="003343DC"/>
    <w:rsid w:val="00386042"/>
    <w:rsid w:val="003947D2"/>
    <w:rsid w:val="00407EC5"/>
    <w:rsid w:val="00434518"/>
    <w:rsid w:val="004F22B9"/>
    <w:rsid w:val="00506115"/>
    <w:rsid w:val="00536FB8"/>
    <w:rsid w:val="00560B21"/>
    <w:rsid w:val="005850E5"/>
    <w:rsid w:val="005C147C"/>
    <w:rsid w:val="00697ABD"/>
    <w:rsid w:val="006B1793"/>
    <w:rsid w:val="006D4892"/>
    <w:rsid w:val="0070159C"/>
    <w:rsid w:val="00736638"/>
    <w:rsid w:val="00766705"/>
    <w:rsid w:val="00780D27"/>
    <w:rsid w:val="007A5AF1"/>
    <w:rsid w:val="00810924"/>
    <w:rsid w:val="0083525D"/>
    <w:rsid w:val="008A7410"/>
    <w:rsid w:val="009572B8"/>
    <w:rsid w:val="009D07D1"/>
    <w:rsid w:val="00A009C2"/>
    <w:rsid w:val="00A92148"/>
    <w:rsid w:val="00A96875"/>
    <w:rsid w:val="00A97478"/>
    <w:rsid w:val="00B4618E"/>
    <w:rsid w:val="00BA455F"/>
    <w:rsid w:val="00C0185A"/>
    <w:rsid w:val="00C4025E"/>
    <w:rsid w:val="00C7296F"/>
    <w:rsid w:val="00C85013"/>
    <w:rsid w:val="00CA0B65"/>
    <w:rsid w:val="00CB3D4E"/>
    <w:rsid w:val="00CC2972"/>
    <w:rsid w:val="00D2655E"/>
    <w:rsid w:val="00DF475E"/>
    <w:rsid w:val="00E0202B"/>
    <w:rsid w:val="00EA2999"/>
    <w:rsid w:val="00EC69BA"/>
    <w:rsid w:val="00FA45DC"/>
    <w:rsid w:val="00FB7A47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05A7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cp:lastPrinted>2021-12-31T08:10:00Z</cp:lastPrinted>
  <dcterms:created xsi:type="dcterms:W3CDTF">2021-11-02T11:53:00Z</dcterms:created>
  <dcterms:modified xsi:type="dcterms:W3CDTF">2022-11-22T11:57:00Z</dcterms:modified>
</cp:coreProperties>
</file>