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C209" w14:textId="77777777" w:rsidR="0081135E" w:rsidRPr="0081135E" w:rsidRDefault="0081135E" w:rsidP="0081135E">
      <w:pPr>
        <w:pStyle w:val="11"/>
        <w:keepNext/>
        <w:keepLines/>
        <w:spacing w:after="360"/>
        <w:rPr>
          <w:lang w:val="ru-RU"/>
        </w:rPr>
      </w:pPr>
      <w:r w:rsidRPr="0081135E">
        <w:rPr>
          <w:lang w:val="ru-RU"/>
        </w:rPr>
        <w:t xml:space="preserve">МИНИСТЕРСТВО ОБРАЗОВАНИЯ И НАУКИ РЕСПУБЛИКИ ТАТАРСТАН </w:t>
      </w:r>
    </w:p>
    <w:p w14:paraId="64E6C010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lang w:val="ru-RU"/>
        </w:rPr>
      </w:pPr>
      <w:r w:rsidRPr="0081135E">
        <w:rPr>
          <w:lang w:val="ru-RU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03631C21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lang w:val="ru-RU"/>
        </w:rPr>
      </w:pPr>
    </w:p>
    <w:p w14:paraId="0C3ACA33" w14:textId="212F7BA7" w:rsidR="0081135E" w:rsidRPr="00932AE0" w:rsidRDefault="0081135E" w:rsidP="0081135E">
      <w:pPr>
        <w:pStyle w:val="1"/>
        <w:spacing w:line="276" w:lineRule="auto"/>
        <w:ind w:firstLine="0"/>
        <w:jc w:val="center"/>
        <w:rPr>
          <w:lang w:val="ru-RU"/>
        </w:rPr>
      </w:pPr>
      <w:r w:rsidRPr="00932AE0">
        <w:rPr>
          <w:lang w:val="ru-RU"/>
        </w:rPr>
        <w:t>Номинация «</w:t>
      </w:r>
      <w:r w:rsidR="004761B6" w:rsidRPr="004761B6">
        <w:rPr>
          <w:lang w:val="ru-RU"/>
        </w:rPr>
        <w:t>Воспитательные траектории детских общественных организаций, объединений»</w:t>
      </w:r>
    </w:p>
    <w:p w14:paraId="466BC072" w14:textId="77777777" w:rsidR="0081135E" w:rsidRPr="00932AE0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2EC2BEEA" w14:textId="77777777" w:rsidR="0081135E" w:rsidRPr="00932AE0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0022E743" w14:textId="77777777" w:rsidR="0081135E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560E970E" w14:textId="77777777" w:rsidR="0081135E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08C5EA41" w14:textId="77777777" w:rsidR="0081135E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2BB86C46" w14:textId="77777777" w:rsidR="0081135E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5D1E76CB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74C040E1" w14:textId="77777777" w:rsidR="0081135E" w:rsidRPr="00932AE0" w:rsidRDefault="0081135E" w:rsidP="0081135E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2A11C53A" w14:textId="77777777" w:rsidR="009C5BFC" w:rsidRDefault="0081135E" w:rsidP="009C5BFC">
      <w:pPr>
        <w:pStyle w:val="a6"/>
        <w:spacing w:after="0"/>
        <w:jc w:val="center"/>
      </w:pPr>
      <w:r w:rsidRPr="0081135E">
        <w:rPr>
          <w:b/>
          <w:bCs/>
        </w:rPr>
        <w:t>ПАСПОРТ ВОСПИТАТЕЛЬНОЙ ПРАКТИКИ</w:t>
      </w:r>
      <w:r w:rsidRPr="0081135E">
        <w:rPr>
          <w:b/>
          <w:bCs/>
        </w:rPr>
        <w:br/>
      </w:r>
      <w:r w:rsidR="009C5BFC" w:rsidRPr="009C5BFC">
        <w:rPr>
          <w:b/>
          <w:bCs/>
          <w:color w:val="000000"/>
          <w:sz w:val="28"/>
          <w:szCs w:val="28"/>
        </w:rPr>
        <w:t>по гражданско-патриотическому воспитанию</w:t>
      </w:r>
    </w:p>
    <w:p w14:paraId="06C7FE77" w14:textId="7BA6EC69" w:rsidR="009C5BFC" w:rsidRPr="009C5BFC" w:rsidRDefault="009C5BFC" w:rsidP="009C5BFC">
      <w:pPr>
        <w:jc w:val="center"/>
        <w:rPr>
          <w:b/>
          <w:bCs/>
        </w:rPr>
      </w:pPr>
      <w:r w:rsidRPr="009C5BFC">
        <w:rPr>
          <w:b/>
          <w:bCs/>
          <w:sz w:val="28"/>
          <w:szCs w:val="28"/>
        </w:rPr>
        <w:t>«ВОСПИТАЙ ГРАЖДАНИНА</w:t>
      </w:r>
      <w:r>
        <w:rPr>
          <w:b/>
          <w:bCs/>
          <w:sz w:val="28"/>
          <w:szCs w:val="28"/>
        </w:rPr>
        <w:t>!</w:t>
      </w:r>
      <w:r w:rsidRPr="009C5BFC">
        <w:rPr>
          <w:b/>
          <w:bCs/>
          <w:sz w:val="28"/>
          <w:szCs w:val="28"/>
        </w:rPr>
        <w:t>»</w:t>
      </w:r>
      <w:r w:rsidRPr="009C5BFC">
        <w:rPr>
          <w:b/>
          <w:bCs/>
          <w:sz w:val="28"/>
          <w:szCs w:val="28"/>
        </w:rPr>
        <w:br/>
      </w:r>
    </w:p>
    <w:p w14:paraId="1FEE7CAF" w14:textId="4179DE24" w:rsidR="0081135E" w:rsidRPr="0081135E" w:rsidRDefault="0081135E" w:rsidP="009C5BFC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1B321154" w14:textId="77777777" w:rsidR="0081135E" w:rsidRPr="0081135E" w:rsidRDefault="0081135E" w:rsidP="0081135E">
      <w:pPr>
        <w:pStyle w:val="1"/>
        <w:spacing w:line="276" w:lineRule="auto"/>
        <w:ind w:left="5620" w:right="160" w:firstLine="0"/>
        <w:jc w:val="right"/>
        <w:rPr>
          <w:b/>
          <w:bCs/>
          <w:lang w:val="ru-RU"/>
        </w:rPr>
      </w:pPr>
    </w:p>
    <w:p w14:paraId="6ACF8F7E" w14:textId="77777777" w:rsidR="0081135E" w:rsidRPr="0081135E" w:rsidRDefault="0081135E" w:rsidP="0081135E">
      <w:pPr>
        <w:pStyle w:val="1"/>
        <w:spacing w:line="276" w:lineRule="auto"/>
        <w:ind w:left="5620" w:right="160" w:firstLine="0"/>
        <w:jc w:val="right"/>
        <w:rPr>
          <w:b/>
          <w:bCs/>
          <w:lang w:val="ru-RU"/>
        </w:rPr>
      </w:pPr>
    </w:p>
    <w:p w14:paraId="37C0B5A8" w14:textId="77777777" w:rsidR="0081135E" w:rsidRPr="0081135E" w:rsidRDefault="0081135E" w:rsidP="0081135E">
      <w:pPr>
        <w:pStyle w:val="1"/>
        <w:spacing w:line="276" w:lineRule="auto"/>
        <w:ind w:left="5620" w:right="160" w:firstLine="0"/>
        <w:jc w:val="right"/>
        <w:rPr>
          <w:b/>
          <w:bCs/>
          <w:lang w:val="ru-RU"/>
        </w:rPr>
      </w:pPr>
    </w:p>
    <w:p w14:paraId="7705C29F" w14:textId="77777777" w:rsidR="0081135E" w:rsidRPr="0081135E" w:rsidRDefault="0081135E" w:rsidP="0081135E">
      <w:pPr>
        <w:pStyle w:val="1"/>
        <w:spacing w:line="276" w:lineRule="auto"/>
        <w:ind w:left="5620" w:right="160" w:firstLine="0"/>
        <w:jc w:val="right"/>
        <w:rPr>
          <w:bCs/>
          <w:lang w:val="ru-RU"/>
        </w:rPr>
      </w:pPr>
    </w:p>
    <w:p w14:paraId="330850BD" w14:textId="77777777" w:rsidR="0081135E" w:rsidRPr="00022921" w:rsidRDefault="0081135E" w:rsidP="0081135E">
      <w:pPr>
        <w:pStyle w:val="1"/>
        <w:spacing w:line="276" w:lineRule="auto"/>
        <w:ind w:right="160" w:firstLine="0"/>
        <w:jc w:val="right"/>
        <w:rPr>
          <w:b/>
          <w:bCs/>
          <w:lang w:val="ru-RU"/>
        </w:rPr>
      </w:pPr>
      <w:r w:rsidRPr="00022921">
        <w:rPr>
          <w:b/>
          <w:bCs/>
          <w:lang w:val="ru-RU"/>
        </w:rPr>
        <w:t xml:space="preserve">Автор воспитательной практики: </w:t>
      </w:r>
    </w:p>
    <w:p w14:paraId="13798510" w14:textId="5A6FC3A9" w:rsidR="004761B6" w:rsidRDefault="004761B6" w:rsidP="0081135E">
      <w:pPr>
        <w:pStyle w:val="1"/>
        <w:spacing w:line="276" w:lineRule="auto"/>
        <w:ind w:right="160" w:firstLine="0"/>
        <w:jc w:val="right"/>
        <w:rPr>
          <w:b/>
          <w:bCs/>
          <w:lang w:val="ru-RU"/>
        </w:rPr>
      </w:pPr>
      <w:r>
        <w:rPr>
          <w:b/>
          <w:bCs/>
          <w:lang w:val="ru-RU"/>
        </w:rPr>
        <w:t>педагог-организатор</w:t>
      </w:r>
    </w:p>
    <w:p w14:paraId="610E299E" w14:textId="3B1443CB" w:rsidR="0081135E" w:rsidRPr="00022921" w:rsidRDefault="004761B6" w:rsidP="0081135E">
      <w:pPr>
        <w:pStyle w:val="1"/>
        <w:spacing w:line="276" w:lineRule="auto"/>
        <w:ind w:right="160" w:firstLine="0"/>
        <w:jc w:val="right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  <w:r>
        <w:rPr>
          <w:b/>
          <w:bCs/>
        </w:rPr>
        <w:t>I</w:t>
      </w:r>
      <w:r>
        <w:rPr>
          <w:b/>
          <w:bCs/>
          <w:lang w:val="ru-RU"/>
        </w:rPr>
        <w:t xml:space="preserve"> квалификационной категории</w:t>
      </w:r>
      <w:r w:rsidR="0081135E" w:rsidRPr="00022921">
        <w:rPr>
          <w:b/>
          <w:bCs/>
          <w:lang w:val="ru-RU"/>
        </w:rPr>
        <w:t xml:space="preserve"> </w:t>
      </w:r>
    </w:p>
    <w:p w14:paraId="775F6CC2" w14:textId="77777777" w:rsidR="0081135E" w:rsidRPr="00022921" w:rsidRDefault="0081135E" w:rsidP="0081135E">
      <w:pPr>
        <w:pStyle w:val="1"/>
        <w:spacing w:line="276" w:lineRule="auto"/>
        <w:ind w:left="5620" w:right="160" w:firstLine="0"/>
        <w:jc w:val="right"/>
        <w:rPr>
          <w:b/>
          <w:bCs/>
          <w:lang w:val="ru-RU"/>
        </w:rPr>
      </w:pPr>
      <w:r w:rsidRPr="00022921">
        <w:rPr>
          <w:b/>
          <w:bCs/>
          <w:lang w:val="ru-RU"/>
        </w:rPr>
        <w:t>МБОУ «</w:t>
      </w:r>
      <w:proofErr w:type="spellStart"/>
      <w:r w:rsidRPr="00022921">
        <w:rPr>
          <w:b/>
          <w:bCs/>
          <w:lang w:val="ru-RU"/>
        </w:rPr>
        <w:t>Ципьинская</w:t>
      </w:r>
      <w:proofErr w:type="spellEnd"/>
      <w:r w:rsidRPr="00022921">
        <w:rPr>
          <w:b/>
          <w:bCs/>
          <w:lang w:val="ru-RU"/>
        </w:rPr>
        <w:t xml:space="preserve"> СОШ» Балтасинского района РТ </w:t>
      </w:r>
    </w:p>
    <w:p w14:paraId="22DC50EE" w14:textId="110DDA65" w:rsidR="0081135E" w:rsidRPr="00022921" w:rsidRDefault="004761B6" w:rsidP="0081135E">
      <w:pPr>
        <w:pStyle w:val="1"/>
        <w:spacing w:line="276" w:lineRule="auto"/>
        <w:ind w:left="5620" w:right="160" w:firstLine="0"/>
        <w:jc w:val="right"/>
        <w:rPr>
          <w:b/>
          <w:highlight w:val="yellow"/>
          <w:lang w:val="ru-RU"/>
        </w:rPr>
      </w:pPr>
      <w:proofErr w:type="spellStart"/>
      <w:r>
        <w:rPr>
          <w:b/>
          <w:bCs/>
          <w:lang w:val="ru-RU"/>
        </w:rPr>
        <w:t>Чупанов</w:t>
      </w:r>
      <w:r w:rsidR="0081135E" w:rsidRPr="00022921">
        <w:rPr>
          <w:b/>
          <w:bCs/>
          <w:lang w:val="ru-RU"/>
        </w:rPr>
        <w:t>а</w:t>
      </w:r>
      <w:proofErr w:type="spellEnd"/>
      <w:r w:rsidR="0081135E" w:rsidRPr="0002292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Ирина</w:t>
      </w:r>
      <w:r w:rsidR="0081135E" w:rsidRPr="0002292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Григорье</w:t>
      </w:r>
      <w:r w:rsidR="0081135E" w:rsidRPr="00022921">
        <w:rPr>
          <w:b/>
          <w:bCs/>
          <w:lang w:val="ru-RU"/>
        </w:rPr>
        <w:t>вна</w:t>
      </w:r>
    </w:p>
    <w:p w14:paraId="79197713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Cs/>
          <w:highlight w:val="yellow"/>
          <w:lang w:val="ru-RU"/>
        </w:rPr>
      </w:pPr>
    </w:p>
    <w:p w14:paraId="60FA1214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Cs/>
          <w:lang w:val="ru-RU"/>
        </w:rPr>
      </w:pPr>
    </w:p>
    <w:p w14:paraId="749484F8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Cs/>
          <w:lang w:val="ru-RU"/>
        </w:rPr>
      </w:pPr>
    </w:p>
    <w:p w14:paraId="00BE1A08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Cs/>
          <w:lang w:val="ru-RU"/>
        </w:rPr>
      </w:pPr>
    </w:p>
    <w:p w14:paraId="17F942CE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Cs/>
          <w:lang w:val="ru-RU"/>
        </w:rPr>
      </w:pPr>
    </w:p>
    <w:p w14:paraId="50849E85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Cs/>
          <w:lang w:val="ru-RU"/>
        </w:rPr>
      </w:pPr>
    </w:p>
    <w:p w14:paraId="1CFC8897" w14:textId="77777777" w:rsidR="0081135E" w:rsidRPr="0081135E" w:rsidRDefault="0081135E" w:rsidP="0081135E">
      <w:pPr>
        <w:pStyle w:val="1"/>
        <w:spacing w:line="276" w:lineRule="auto"/>
        <w:ind w:firstLine="0"/>
        <w:jc w:val="center"/>
        <w:rPr>
          <w:bCs/>
          <w:lang w:val="ru-RU"/>
        </w:rPr>
      </w:pPr>
    </w:p>
    <w:p w14:paraId="61A56893" w14:textId="0E55306D" w:rsidR="0081135E" w:rsidRPr="0081135E" w:rsidRDefault="009C5BFC" w:rsidP="0081135E">
      <w:pPr>
        <w:pStyle w:val="1"/>
        <w:spacing w:line="276" w:lineRule="auto"/>
        <w:ind w:firstLine="0"/>
        <w:jc w:val="center"/>
        <w:rPr>
          <w:bCs/>
          <w:lang w:val="ru-RU"/>
        </w:rPr>
      </w:pPr>
      <w:r>
        <w:rPr>
          <w:bCs/>
          <w:lang w:val="ru-RU"/>
        </w:rPr>
        <w:t xml:space="preserve">2024 - </w:t>
      </w:r>
      <w:r w:rsidR="0081135E" w:rsidRPr="0081135E">
        <w:rPr>
          <w:bCs/>
          <w:lang w:val="ru-RU"/>
        </w:rPr>
        <w:t>202</w:t>
      </w:r>
      <w:r>
        <w:rPr>
          <w:bCs/>
          <w:lang w:val="ru-RU"/>
        </w:rPr>
        <w:t>5</w:t>
      </w:r>
    </w:p>
    <w:p w14:paraId="21A9AB6B" w14:textId="77777777" w:rsidR="00DA048F" w:rsidRPr="00E13FB7" w:rsidRDefault="00DA048F" w:rsidP="00E13FB7">
      <w:pPr>
        <w:spacing w:line="360" w:lineRule="auto"/>
        <w:jc w:val="center"/>
        <w:rPr>
          <w:sz w:val="28"/>
          <w:szCs w:val="28"/>
        </w:rPr>
        <w:sectPr w:rsidR="00DA048F" w:rsidRPr="00E13FB7" w:rsidSect="00E13FB7">
          <w:type w:val="continuous"/>
          <w:pgSz w:w="11910" w:h="16840"/>
          <w:pgMar w:top="1276" w:right="740" w:bottom="1276" w:left="1134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9"/>
        <w:gridCol w:w="6036"/>
      </w:tblGrid>
      <w:tr w:rsidR="00DA048F" w:rsidRPr="00E13FB7" w14:paraId="35E7D217" w14:textId="77777777" w:rsidTr="002116E1">
        <w:trPr>
          <w:trHeight w:val="964"/>
        </w:trPr>
        <w:tc>
          <w:tcPr>
            <w:tcW w:w="4029" w:type="dxa"/>
          </w:tcPr>
          <w:p w14:paraId="0521DD73" w14:textId="77777777" w:rsidR="00DA048F" w:rsidRPr="00E13FB7" w:rsidRDefault="007805D5" w:rsidP="00E13FB7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lastRenderedPageBreak/>
              <w:t>Полное</w:t>
            </w:r>
            <w:r w:rsidRPr="00E13FB7">
              <w:rPr>
                <w:spacing w:val="-6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название</w:t>
            </w:r>
            <w:r w:rsidRPr="00E13FB7">
              <w:rPr>
                <w:spacing w:val="57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воспитательной</w:t>
            </w:r>
          </w:p>
          <w:p w14:paraId="7F393361" w14:textId="77777777" w:rsidR="00DA048F" w:rsidRPr="00E13FB7" w:rsidRDefault="00547FA4" w:rsidP="00E13FB7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П</w:t>
            </w:r>
            <w:r w:rsidR="007805D5" w:rsidRPr="00E13FB7">
              <w:rPr>
                <w:sz w:val="28"/>
                <w:szCs w:val="28"/>
              </w:rPr>
              <w:t>рактики</w:t>
            </w:r>
          </w:p>
        </w:tc>
        <w:tc>
          <w:tcPr>
            <w:tcW w:w="6036" w:type="dxa"/>
          </w:tcPr>
          <w:p w14:paraId="50750FB1" w14:textId="177842CA" w:rsidR="00DA048F" w:rsidRPr="00E13FB7" w:rsidRDefault="009C5BFC" w:rsidP="00E13FB7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«Воспитай гражданина!»</w:t>
            </w:r>
          </w:p>
        </w:tc>
      </w:tr>
      <w:tr w:rsidR="00DA048F" w:rsidRPr="00E13FB7" w14:paraId="09281878" w14:textId="77777777" w:rsidTr="002116E1">
        <w:trPr>
          <w:trHeight w:val="2271"/>
        </w:trPr>
        <w:tc>
          <w:tcPr>
            <w:tcW w:w="4029" w:type="dxa"/>
          </w:tcPr>
          <w:p w14:paraId="19739F90" w14:textId="77777777" w:rsidR="00DA048F" w:rsidRPr="00E13FB7" w:rsidRDefault="007805D5" w:rsidP="00E13FB7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Ф.И.О., должность и наименование</w:t>
            </w:r>
            <w:r w:rsidRPr="00E13FB7">
              <w:rPr>
                <w:spacing w:val="1"/>
                <w:sz w:val="28"/>
                <w:szCs w:val="28"/>
              </w:rPr>
              <w:t xml:space="preserve"> </w:t>
            </w:r>
            <w:r w:rsidRPr="00E13FB7">
              <w:rPr>
                <w:spacing w:val="-1"/>
                <w:sz w:val="28"/>
                <w:szCs w:val="28"/>
              </w:rPr>
              <w:t>образовательной</w:t>
            </w:r>
            <w:r w:rsidRPr="00E13FB7">
              <w:rPr>
                <w:spacing w:val="-11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организации</w:t>
            </w:r>
            <w:r w:rsidRPr="00E13FB7">
              <w:rPr>
                <w:spacing w:val="-11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авторов</w:t>
            </w:r>
            <w:r w:rsidRPr="00E13FB7">
              <w:rPr>
                <w:spacing w:val="-67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воспитательной</w:t>
            </w:r>
            <w:r w:rsidRPr="00E13FB7">
              <w:rPr>
                <w:spacing w:val="-1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практики</w:t>
            </w:r>
          </w:p>
        </w:tc>
        <w:tc>
          <w:tcPr>
            <w:tcW w:w="6036" w:type="dxa"/>
          </w:tcPr>
          <w:p w14:paraId="03BD1DAD" w14:textId="0BF859B8" w:rsidR="00DA048F" w:rsidRPr="00E13FB7" w:rsidRDefault="007B4B09" w:rsidP="00E13FB7">
            <w:pPr>
              <w:pStyle w:val="a7"/>
              <w:spacing w:line="360" w:lineRule="auto"/>
              <w:rPr>
                <w:sz w:val="28"/>
                <w:szCs w:val="28"/>
              </w:rPr>
            </w:pPr>
            <w:proofErr w:type="spellStart"/>
            <w:r w:rsidRPr="007B4B09">
              <w:rPr>
                <w:sz w:val="28"/>
                <w:szCs w:val="28"/>
              </w:rPr>
              <w:t>Чупанова</w:t>
            </w:r>
            <w:proofErr w:type="spellEnd"/>
            <w:r w:rsidRPr="007B4B09">
              <w:rPr>
                <w:sz w:val="28"/>
                <w:szCs w:val="28"/>
              </w:rPr>
              <w:t xml:space="preserve"> Ирина Григорьевна</w:t>
            </w:r>
            <w:r w:rsidR="007805D5" w:rsidRPr="007B4B09">
              <w:rPr>
                <w:sz w:val="28"/>
                <w:szCs w:val="28"/>
              </w:rPr>
              <w:t>,</w:t>
            </w:r>
            <w:r w:rsidRPr="007B4B09">
              <w:rPr>
                <w:sz w:val="28"/>
                <w:szCs w:val="28"/>
              </w:rPr>
              <w:t xml:space="preserve"> педагог-организатор </w:t>
            </w:r>
            <w:r w:rsidRPr="007B4B09">
              <w:rPr>
                <w:sz w:val="28"/>
                <w:szCs w:val="28"/>
                <w:lang w:val="en-US"/>
              </w:rPr>
              <w:t>I</w:t>
            </w:r>
            <w:r w:rsidRPr="007B4B09">
              <w:rPr>
                <w:sz w:val="28"/>
                <w:szCs w:val="28"/>
              </w:rPr>
              <w:t xml:space="preserve"> квалификационной категории</w:t>
            </w:r>
            <w:r w:rsidR="004A7AE8" w:rsidRPr="007B4B09">
              <w:rPr>
                <w:sz w:val="28"/>
                <w:szCs w:val="28"/>
              </w:rPr>
              <w:t xml:space="preserve"> МБОУ «</w:t>
            </w:r>
            <w:proofErr w:type="spellStart"/>
            <w:r w:rsidR="004A7AE8" w:rsidRPr="007B4B09">
              <w:rPr>
                <w:sz w:val="28"/>
                <w:szCs w:val="28"/>
              </w:rPr>
              <w:t>Ципьинская</w:t>
            </w:r>
            <w:proofErr w:type="spellEnd"/>
            <w:r w:rsidR="007805D5" w:rsidRPr="007B4B09">
              <w:rPr>
                <w:spacing w:val="1"/>
                <w:sz w:val="28"/>
                <w:szCs w:val="28"/>
              </w:rPr>
              <w:t xml:space="preserve"> </w:t>
            </w:r>
            <w:r w:rsidR="007805D5" w:rsidRPr="007B4B09">
              <w:rPr>
                <w:sz w:val="28"/>
                <w:szCs w:val="28"/>
              </w:rPr>
              <w:t>СОШ»</w:t>
            </w:r>
            <w:r w:rsidR="007805D5" w:rsidRPr="007B4B09">
              <w:rPr>
                <w:spacing w:val="-13"/>
                <w:sz w:val="28"/>
                <w:szCs w:val="28"/>
              </w:rPr>
              <w:t xml:space="preserve"> </w:t>
            </w:r>
            <w:r w:rsidR="004A7AE8" w:rsidRPr="007B4B09">
              <w:rPr>
                <w:sz w:val="28"/>
                <w:szCs w:val="28"/>
              </w:rPr>
              <w:t xml:space="preserve">Балтасинского </w:t>
            </w:r>
            <w:proofErr w:type="gramStart"/>
            <w:r w:rsidR="007805D5" w:rsidRPr="007B4B09">
              <w:rPr>
                <w:sz w:val="28"/>
                <w:szCs w:val="28"/>
              </w:rPr>
              <w:t>муниципального</w:t>
            </w:r>
            <w:r w:rsidR="00784418" w:rsidRPr="007B4B09">
              <w:rPr>
                <w:sz w:val="28"/>
                <w:szCs w:val="28"/>
              </w:rPr>
              <w:t xml:space="preserve"> </w:t>
            </w:r>
            <w:r w:rsidR="007805D5" w:rsidRPr="007B4B09">
              <w:rPr>
                <w:spacing w:val="-67"/>
                <w:sz w:val="28"/>
                <w:szCs w:val="28"/>
              </w:rPr>
              <w:t xml:space="preserve"> </w:t>
            </w:r>
            <w:r w:rsidR="007805D5" w:rsidRPr="007B4B09">
              <w:rPr>
                <w:sz w:val="28"/>
                <w:szCs w:val="28"/>
              </w:rPr>
              <w:t>района</w:t>
            </w:r>
            <w:proofErr w:type="gramEnd"/>
            <w:r w:rsidR="007805D5" w:rsidRPr="007B4B09">
              <w:rPr>
                <w:spacing w:val="1"/>
                <w:sz w:val="28"/>
                <w:szCs w:val="28"/>
              </w:rPr>
              <w:t xml:space="preserve"> </w:t>
            </w:r>
            <w:r w:rsidR="00784418" w:rsidRPr="007B4B09">
              <w:rPr>
                <w:sz w:val="28"/>
                <w:szCs w:val="28"/>
              </w:rPr>
              <w:t>Республики Татарстан</w:t>
            </w:r>
          </w:p>
        </w:tc>
      </w:tr>
      <w:tr w:rsidR="009C5BFC" w:rsidRPr="00E13FB7" w14:paraId="2123717A" w14:textId="77777777" w:rsidTr="002116E1">
        <w:trPr>
          <w:trHeight w:val="6227"/>
        </w:trPr>
        <w:tc>
          <w:tcPr>
            <w:tcW w:w="4029" w:type="dxa"/>
          </w:tcPr>
          <w:p w14:paraId="623F63EC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Аннотация</w:t>
            </w:r>
            <w:r w:rsidRPr="00E13FB7">
              <w:rPr>
                <w:spacing w:val="-8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воспитательной</w:t>
            </w:r>
            <w:r w:rsidRPr="00E13FB7">
              <w:rPr>
                <w:spacing w:val="-9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практики</w:t>
            </w:r>
          </w:p>
        </w:tc>
        <w:tc>
          <w:tcPr>
            <w:tcW w:w="6036" w:type="dxa"/>
          </w:tcPr>
          <w:p w14:paraId="0AD200E4" w14:textId="490587D6" w:rsidR="009C5BFC" w:rsidRPr="00F13EEF" w:rsidRDefault="009C5BFC" w:rsidP="009C5BFC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13EEF">
              <w:rPr>
                <w:color w:val="000000"/>
                <w:sz w:val="28"/>
                <w:szCs w:val="28"/>
              </w:rPr>
              <w:t xml:space="preserve">Работа по гражданско- патриотическому воспитанию проводится комплексно. Комплексный подход отражает важнейшую особенность воспитания - направленность на целостное формирование всесторонне и гармонично развитой личности. Современная педагогика подчеркивает, что процесс воспитания должен строиться как целенаправленное взаимодействие воспитателей и воспитанников, как организация определенных отношений между учащимися, </w:t>
            </w:r>
            <w:r>
              <w:rPr>
                <w:color w:val="000000"/>
                <w:sz w:val="28"/>
                <w:szCs w:val="28"/>
              </w:rPr>
              <w:t>родителями, учителями</w:t>
            </w:r>
            <w:r w:rsidRPr="00F13EEF">
              <w:rPr>
                <w:color w:val="000000"/>
                <w:sz w:val="28"/>
                <w:szCs w:val="28"/>
              </w:rPr>
              <w:t xml:space="preserve"> и окружающей жизнью. Поэтому я считаю, что комплексный подход имеет закономерный характер и является одним из принципов воспитания школьников. Он объективно требует сочетания всех сторон гармонично развивающейся личности;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13EEF">
              <w:rPr>
                <w:color w:val="000000"/>
                <w:sz w:val="28"/>
                <w:szCs w:val="28"/>
              </w:rPr>
              <w:t xml:space="preserve">органической связи задач, содержания, методов и форм организации процесса воспитания; четкого согласованного взаимодействия школы, </w:t>
            </w:r>
            <w:proofErr w:type="gramStart"/>
            <w:r w:rsidRPr="00F13EEF">
              <w:rPr>
                <w:color w:val="000000"/>
                <w:sz w:val="28"/>
                <w:szCs w:val="28"/>
              </w:rPr>
              <w:t>семьи  и</w:t>
            </w:r>
            <w:proofErr w:type="gramEnd"/>
            <w:r w:rsidRPr="00F13EEF">
              <w:rPr>
                <w:color w:val="000000"/>
                <w:sz w:val="28"/>
                <w:szCs w:val="28"/>
              </w:rPr>
              <w:t xml:space="preserve"> общественности; единства воспитания и самовоспитания школьников.    </w:t>
            </w:r>
          </w:p>
          <w:p w14:paraId="53143540" w14:textId="6FC8564E" w:rsidR="002208C2" w:rsidRDefault="009C5BFC" w:rsidP="002208C2">
            <w:pPr>
              <w:pStyle w:val="a6"/>
              <w:shd w:val="clear" w:color="auto" w:fill="FFFFFF"/>
              <w:spacing w:before="0" w:beforeAutospacing="0" w:after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F13EEF">
              <w:rPr>
                <w:color w:val="000000"/>
                <w:sz w:val="28"/>
                <w:szCs w:val="28"/>
              </w:rPr>
              <w:t>Активная деятельность школьников протекает на практических</w:t>
            </w:r>
            <w:r>
              <w:rPr>
                <w:color w:val="000000"/>
                <w:sz w:val="28"/>
                <w:szCs w:val="28"/>
              </w:rPr>
              <w:t xml:space="preserve"> и во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внеурочных </w:t>
            </w:r>
            <w:r w:rsidRPr="00F13EEF">
              <w:rPr>
                <w:color w:val="000000"/>
                <w:sz w:val="28"/>
                <w:szCs w:val="28"/>
              </w:rPr>
              <w:t xml:space="preserve"> занятиях</w:t>
            </w:r>
            <w:proofErr w:type="gramEnd"/>
            <w:r w:rsidRPr="00F13EEF">
              <w:rPr>
                <w:color w:val="000000"/>
                <w:sz w:val="28"/>
                <w:szCs w:val="28"/>
              </w:rPr>
              <w:t xml:space="preserve">, </w:t>
            </w:r>
            <w:r w:rsidRPr="00F13EEF">
              <w:rPr>
                <w:color w:val="000000"/>
                <w:sz w:val="28"/>
                <w:szCs w:val="28"/>
              </w:rPr>
              <w:lastRenderedPageBreak/>
              <w:t>экскурсиях и в других формах организации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13EEF">
              <w:rPr>
                <w:color w:val="000000"/>
                <w:sz w:val="28"/>
                <w:szCs w:val="28"/>
              </w:rPr>
              <w:t>процесса обучения.</w:t>
            </w:r>
            <w:r w:rsidR="002208C2">
              <w:rPr>
                <w:color w:val="000000"/>
                <w:sz w:val="28"/>
                <w:szCs w:val="28"/>
              </w:rPr>
              <w:t xml:space="preserve"> </w:t>
            </w:r>
            <w:r w:rsidRPr="00F13EEF">
              <w:rPr>
                <w:color w:val="000000"/>
                <w:sz w:val="28"/>
                <w:szCs w:val="28"/>
              </w:rPr>
              <w:t>Применение разнообразных форм организации процесса воспитания обогащает палитру делового общения учащихся со своими товарищами и учителями в условиях активной познавательной деятельности. Это способствует более глубокому осознанию личной причастности к решению общественно ценных задач учебной работы.</w:t>
            </w:r>
          </w:p>
          <w:p w14:paraId="6FE78D45" w14:textId="01D8F8D5" w:rsidR="009C5BFC" w:rsidRPr="00022921" w:rsidRDefault="009C5BFC" w:rsidP="002208C2">
            <w:pPr>
              <w:pStyle w:val="a6"/>
              <w:shd w:val="clear" w:color="auto" w:fill="FFFFFF"/>
              <w:spacing w:before="0" w:beforeAutospacing="0" w:after="0" w:line="360" w:lineRule="auto"/>
              <w:jc w:val="both"/>
              <w:rPr>
                <w:color w:val="2016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F13EEF">
              <w:rPr>
                <w:sz w:val="28"/>
                <w:szCs w:val="28"/>
              </w:rPr>
              <w:t>Воспитание гражданина, патриота своей страны – одна из приоритетных задач, которые должна решать современная школа.</w:t>
            </w:r>
          </w:p>
        </w:tc>
      </w:tr>
      <w:tr w:rsidR="009C5BFC" w:rsidRPr="00E13FB7" w14:paraId="1DEF319D" w14:textId="77777777" w:rsidTr="002116E1">
        <w:trPr>
          <w:trHeight w:val="2525"/>
        </w:trPr>
        <w:tc>
          <w:tcPr>
            <w:tcW w:w="4029" w:type="dxa"/>
          </w:tcPr>
          <w:p w14:paraId="67C50DE4" w14:textId="77777777" w:rsidR="009C5BFC" w:rsidRPr="00D70DEF" w:rsidRDefault="009C5BFC" w:rsidP="009C5BFC">
            <w:pPr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036" w:type="dxa"/>
          </w:tcPr>
          <w:p w14:paraId="073E7059" w14:textId="696A9106" w:rsidR="009C5BFC" w:rsidRDefault="002116E1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C5BFC" w:rsidRPr="00E13FB7">
              <w:rPr>
                <w:sz w:val="28"/>
                <w:szCs w:val="28"/>
              </w:rPr>
              <w:t>Воспитательная</w:t>
            </w:r>
            <w:r w:rsidR="009C5BFC" w:rsidRPr="00E13FB7">
              <w:rPr>
                <w:spacing w:val="55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практика</w:t>
            </w:r>
            <w:r w:rsidR="009C5BFC" w:rsidRPr="00E13FB7">
              <w:rPr>
                <w:spacing w:val="-8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включает</w:t>
            </w:r>
            <w:r w:rsidR="009C5BFC" w:rsidRPr="00E13FB7">
              <w:rPr>
                <w:spacing w:val="-67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следующие направления: гражданско-патриотическое, духовно-</w:t>
            </w:r>
            <w:r w:rsidR="009C5BFC" w:rsidRPr="00E13FB7">
              <w:rPr>
                <w:spacing w:val="1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нравственное,</w:t>
            </w:r>
            <w:r w:rsidR="009C5BFC" w:rsidRPr="00E13FB7">
              <w:rPr>
                <w:spacing w:val="2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социальное,</w:t>
            </w:r>
            <w:r w:rsidR="009C5BFC" w:rsidRPr="00E13FB7">
              <w:rPr>
                <w:spacing w:val="1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художественно-эстетическое,</w:t>
            </w:r>
            <w:r w:rsidR="009C5BFC" w:rsidRPr="00E13FB7">
              <w:rPr>
                <w:spacing w:val="1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 xml:space="preserve">экологическое, трудовое. </w:t>
            </w:r>
          </w:p>
          <w:p w14:paraId="0DB2C2FE" w14:textId="1C83EAD7" w:rsidR="005F60EF" w:rsidRPr="005B5879" w:rsidRDefault="002116E1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F60EF">
              <w:rPr>
                <w:sz w:val="28"/>
                <w:szCs w:val="28"/>
              </w:rPr>
              <w:t>Гражданин, патриотизм, Родина, единство, вместе, толерантность, Движение Первых, самостоятельность, инициативность, поликультурная среда и т.д.</w:t>
            </w:r>
          </w:p>
        </w:tc>
      </w:tr>
      <w:tr w:rsidR="009C5BFC" w:rsidRPr="00E13FB7" w14:paraId="688DD622" w14:textId="77777777" w:rsidTr="002116E1">
        <w:trPr>
          <w:trHeight w:val="2966"/>
        </w:trPr>
        <w:tc>
          <w:tcPr>
            <w:tcW w:w="4029" w:type="dxa"/>
          </w:tcPr>
          <w:p w14:paraId="7C4F155F" w14:textId="77777777" w:rsidR="009C5BFC" w:rsidRPr="00D70DEF" w:rsidRDefault="009C5BFC" w:rsidP="009C5BFC">
            <w:pPr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036" w:type="dxa"/>
          </w:tcPr>
          <w:p w14:paraId="675A28E9" w14:textId="77777777" w:rsidR="002116E1" w:rsidRDefault="002116E1" w:rsidP="002208C2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208C2" w:rsidRPr="00F13EEF">
              <w:rPr>
                <w:sz w:val="28"/>
                <w:szCs w:val="28"/>
              </w:rPr>
              <w:t>В Национальной доктрине образования в Российской Федерации в качестве приоритетной выдвинута задача воспитания гражданина: «Система образования призвана обеспечит</w:t>
            </w:r>
            <w:r w:rsidR="002208C2">
              <w:rPr>
                <w:sz w:val="28"/>
                <w:szCs w:val="28"/>
              </w:rPr>
              <w:t xml:space="preserve">ь </w:t>
            </w:r>
            <w:r w:rsidR="002208C2" w:rsidRPr="00F13EEF">
              <w:rPr>
                <w:sz w:val="28"/>
                <w:szCs w:val="28"/>
              </w:rPr>
              <w:t xml:space="preserve">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нравственностью...». В Законе РФ «Об </w:t>
            </w:r>
            <w:r w:rsidR="002208C2" w:rsidRPr="00F13EEF">
              <w:rPr>
                <w:sz w:val="28"/>
                <w:szCs w:val="28"/>
              </w:rPr>
              <w:lastRenderedPageBreak/>
              <w:t>образовании» говорится, что одним из принципов государственной политики в области образования является</w:t>
            </w:r>
            <w:r w:rsidR="002208C2">
              <w:rPr>
                <w:sz w:val="28"/>
                <w:szCs w:val="28"/>
              </w:rPr>
              <w:t xml:space="preserve"> </w:t>
            </w:r>
            <w:r w:rsidR="002208C2" w:rsidRPr="00F13EEF">
              <w:rPr>
                <w:sz w:val="28"/>
                <w:szCs w:val="28"/>
              </w:rPr>
              <w:t xml:space="preserve">воспитание гражданственности в духе уважения к правам и свободам человека, любви к Родине, семье. </w:t>
            </w:r>
          </w:p>
          <w:p w14:paraId="3100035D" w14:textId="01422FF2" w:rsidR="009C5BFC" w:rsidRPr="00E13FB7" w:rsidRDefault="002116E1" w:rsidP="002208C2">
            <w:pPr>
              <w:pStyle w:val="a7"/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208C2" w:rsidRPr="00F13EEF">
              <w:rPr>
                <w:sz w:val="28"/>
                <w:szCs w:val="28"/>
              </w:rPr>
              <w:t>К сожалению, события последнего времени в политике, экономике и культуре России подтверждают очевидность всё более заметной утраты нашим обществом традиционного российского патриотического сознания. Следовательно, значение воспитания патриотизма и гражданственности подрастающего поколения возрастает многократно</w:t>
            </w:r>
            <w:r w:rsidR="002208C2">
              <w:rPr>
                <w:sz w:val="28"/>
                <w:szCs w:val="28"/>
              </w:rPr>
              <w:t xml:space="preserve">. </w:t>
            </w:r>
          </w:p>
        </w:tc>
      </w:tr>
      <w:tr w:rsidR="009C5BFC" w:rsidRPr="00E13FB7" w14:paraId="39F79F9A" w14:textId="77777777" w:rsidTr="002116E1">
        <w:trPr>
          <w:trHeight w:val="1984"/>
        </w:trPr>
        <w:tc>
          <w:tcPr>
            <w:tcW w:w="4029" w:type="dxa"/>
          </w:tcPr>
          <w:p w14:paraId="245CBDE8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036" w:type="dxa"/>
          </w:tcPr>
          <w:p w14:paraId="6388E3ED" w14:textId="7EB7E490" w:rsidR="002208C2" w:rsidRDefault="002208C2" w:rsidP="009C5BFC">
            <w:pPr>
              <w:pStyle w:val="a7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Pr="00F13EEF">
              <w:rPr>
                <w:sz w:val="28"/>
                <w:szCs w:val="28"/>
              </w:rPr>
              <w:t>Воспитание гражданина и патриота, раскрытие способностей и талантов школьников, подготовка их к жизни в высокотехнологичном конкурентном мире.</w:t>
            </w:r>
          </w:p>
          <w:p w14:paraId="0E93C257" w14:textId="3AC4610C" w:rsidR="009C5BFC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b/>
                <w:sz w:val="28"/>
                <w:szCs w:val="28"/>
              </w:rPr>
              <w:t>Задачи</w:t>
            </w:r>
            <w:r w:rsidRPr="00E13FB7">
              <w:rPr>
                <w:sz w:val="28"/>
                <w:szCs w:val="28"/>
              </w:rPr>
              <w:t>:</w:t>
            </w:r>
          </w:p>
          <w:p w14:paraId="1C4D9C64" w14:textId="12170FF6" w:rsidR="002A2AE9" w:rsidRPr="00E13FB7" w:rsidRDefault="002A2AE9" w:rsidP="002A2AE9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13FB7">
              <w:rPr>
                <w:sz w:val="28"/>
                <w:szCs w:val="28"/>
              </w:rPr>
              <w:t xml:space="preserve">Обновить содержание </w:t>
            </w:r>
            <w:r>
              <w:rPr>
                <w:sz w:val="28"/>
                <w:szCs w:val="28"/>
              </w:rPr>
              <w:t>гражданско-</w:t>
            </w:r>
            <w:r w:rsidRPr="00E13FB7">
              <w:rPr>
                <w:sz w:val="28"/>
                <w:szCs w:val="28"/>
              </w:rPr>
              <w:t>патриотического воспитания, расширить спектр активных форм и методов работы по данному направлению.</w:t>
            </w:r>
          </w:p>
          <w:p w14:paraId="68755CB3" w14:textId="47FE63FE" w:rsidR="002A2AE9" w:rsidRPr="00E13FB7" w:rsidRDefault="002A2AE9" w:rsidP="002A2AE9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E13FB7">
              <w:rPr>
                <w:sz w:val="28"/>
                <w:szCs w:val="28"/>
              </w:rPr>
              <w:t>Усилить взаимодействия с социальными партнерами.</w:t>
            </w:r>
          </w:p>
          <w:p w14:paraId="20611C2E" w14:textId="19CC0DF6" w:rsidR="002A2AE9" w:rsidRPr="00E13FB7" w:rsidRDefault="002A2AE9" w:rsidP="002A2AE9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E13FB7">
              <w:rPr>
                <w:sz w:val="28"/>
                <w:szCs w:val="28"/>
              </w:rPr>
              <w:t>Усилить роль семьи в воспитании подрастающего поколения в многонациональном обществе.</w:t>
            </w:r>
          </w:p>
          <w:p w14:paraId="4882C77C" w14:textId="00AB3C94" w:rsidR="002A2AE9" w:rsidRPr="00E13FB7" w:rsidRDefault="002A2AE9" w:rsidP="002A2AE9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E13FB7">
              <w:rPr>
                <w:sz w:val="28"/>
                <w:szCs w:val="28"/>
              </w:rPr>
              <w:t xml:space="preserve">Привлекать внимание подрастающего поколения к памятным событиям </w:t>
            </w:r>
            <w:r>
              <w:rPr>
                <w:sz w:val="28"/>
                <w:szCs w:val="28"/>
              </w:rPr>
              <w:t>страны</w:t>
            </w:r>
            <w:r w:rsidRPr="00E13FB7">
              <w:rPr>
                <w:sz w:val="28"/>
                <w:szCs w:val="28"/>
              </w:rPr>
              <w:t>.</w:t>
            </w:r>
          </w:p>
          <w:p w14:paraId="5C2BB16B" w14:textId="6EAE5975" w:rsidR="002A2AE9" w:rsidRDefault="002A2AE9" w:rsidP="002A2AE9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E13FB7">
              <w:rPr>
                <w:sz w:val="28"/>
                <w:szCs w:val="28"/>
              </w:rPr>
              <w:t xml:space="preserve">Формировать гражданственность, чувства </w:t>
            </w:r>
            <w:r w:rsidRPr="00E13FB7">
              <w:rPr>
                <w:sz w:val="28"/>
                <w:szCs w:val="28"/>
              </w:rPr>
              <w:lastRenderedPageBreak/>
              <w:t>любви к Родине, ответственности за судьбу страны, уважения и благодарности к подвигу соотечественников на основе изучения истории страны.</w:t>
            </w:r>
          </w:p>
          <w:p w14:paraId="1B70303F" w14:textId="2ECA54D4" w:rsidR="009C5BFC" w:rsidRPr="005B5879" w:rsidRDefault="002A2AE9" w:rsidP="002A2AE9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E13FB7">
              <w:rPr>
                <w:sz w:val="28"/>
                <w:szCs w:val="28"/>
              </w:rPr>
              <w:t>Развивать творческие, интеллектуальные, коммуникативные способности обучающихся.</w:t>
            </w:r>
          </w:p>
        </w:tc>
      </w:tr>
      <w:tr w:rsidR="009C5BFC" w:rsidRPr="00E13FB7" w14:paraId="7749C7E7" w14:textId="77777777" w:rsidTr="002116E1">
        <w:trPr>
          <w:trHeight w:val="1122"/>
        </w:trPr>
        <w:tc>
          <w:tcPr>
            <w:tcW w:w="4029" w:type="dxa"/>
          </w:tcPr>
          <w:p w14:paraId="6BB2B20E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036" w:type="dxa"/>
          </w:tcPr>
          <w:p w14:paraId="3CFEE3FA" w14:textId="77777777" w:rsidR="005F60EF" w:rsidRPr="002116E1" w:rsidRDefault="009C5BFC" w:rsidP="009C5BFC">
            <w:pPr>
              <w:pStyle w:val="a7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 w:rsidRPr="002116E1">
              <w:rPr>
                <w:sz w:val="28"/>
                <w:szCs w:val="28"/>
                <w:shd w:val="clear" w:color="auto" w:fill="FFFFFF"/>
              </w:rPr>
              <w:t xml:space="preserve">Учащиеся </w:t>
            </w:r>
            <w:r w:rsidR="002A2AE9" w:rsidRPr="002116E1">
              <w:rPr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="002A2AE9" w:rsidRPr="002116E1">
              <w:rPr>
                <w:sz w:val="28"/>
                <w:szCs w:val="28"/>
                <w:shd w:val="clear" w:color="auto" w:fill="FFFFFF"/>
              </w:rPr>
              <w:t>Ципьинская</w:t>
            </w:r>
            <w:proofErr w:type="spellEnd"/>
            <w:r w:rsidR="002A2AE9" w:rsidRPr="002116E1">
              <w:rPr>
                <w:sz w:val="28"/>
                <w:szCs w:val="28"/>
                <w:shd w:val="clear" w:color="auto" w:fill="FFFFFF"/>
              </w:rPr>
              <w:t xml:space="preserve"> СОШ»</w:t>
            </w:r>
          </w:p>
          <w:p w14:paraId="4165BE7E" w14:textId="197CC304" w:rsidR="009C5BFC" w:rsidRPr="00E13FB7" w:rsidRDefault="005F60EF" w:rsidP="009C5BFC">
            <w:pPr>
              <w:pStyle w:val="a7"/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2116E1">
              <w:rPr>
                <w:sz w:val="28"/>
                <w:szCs w:val="28"/>
                <w:shd w:val="clear" w:color="auto" w:fill="FFFFFF"/>
              </w:rPr>
              <w:t xml:space="preserve"> (Совет Первых)</w:t>
            </w:r>
          </w:p>
        </w:tc>
      </w:tr>
      <w:tr w:rsidR="009C5BFC" w:rsidRPr="00E13FB7" w14:paraId="73E509A6" w14:textId="77777777" w:rsidTr="002116E1">
        <w:trPr>
          <w:trHeight w:val="1408"/>
        </w:trPr>
        <w:tc>
          <w:tcPr>
            <w:tcW w:w="4029" w:type="dxa"/>
          </w:tcPr>
          <w:p w14:paraId="6486EAD7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036" w:type="dxa"/>
          </w:tcPr>
          <w:p w14:paraId="26EC391C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Представлен</w:t>
            </w:r>
            <w:r w:rsidRPr="00E13FB7">
              <w:rPr>
                <w:spacing w:val="-2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в</w:t>
            </w:r>
            <w:r w:rsidRPr="00E13FB7">
              <w:rPr>
                <w:spacing w:val="-7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приложении</w:t>
            </w:r>
            <w:r w:rsidRPr="00E13FB7">
              <w:rPr>
                <w:spacing w:val="-6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№1</w:t>
            </w:r>
          </w:p>
          <w:p w14:paraId="4F57BC71" w14:textId="77777777" w:rsidR="009C5BFC" w:rsidRPr="00E13FB7" w:rsidRDefault="009C5BFC" w:rsidP="009C5BFC">
            <w:pPr>
              <w:pStyle w:val="a7"/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E13FB7">
              <w:rPr>
                <w:sz w:val="28"/>
                <w:szCs w:val="28"/>
              </w:rPr>
              <w:t>Паспорта</w:t>
            </w:r>
            <w:r w:rsidRPr="00E13FB7">
              <w:rPr>
                <w:spacing w:val="-7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воспитательной</w:t>
            </w:r>
            <w:r w:rsidRPr="00E13FB7">
              <w:rPr>
                <w:spacing w:val="-8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практики</w:t>
            </w:r>
          </w:p>
        </w:tc>
      </w:tr>
      <w:tr w:rsidR="009C5BFC" w:rsidRPr="00E13FB7" w14:paraId="0A941FF9" w14:textId="77777777" w:rsidTr="002116E1">
        <w:trPr>
          <w:trHeight w:val="1408"/>
        </w:trPr>
        <w:tc>
          <w:tcPr>
            <w:tcW w:w="4029" w:type="dxa"/>
          </w:tcPr>
          <w:p w14:paraId="34B013E6" w14:textId="77777777" w:rsidR="009C5BFC" w:rsidRPr="00D70DEF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B5879">
              <w:rPr>
                <w:rFonts w:eastAsia="Calibri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036" w:type="dxa"/>
          </w:tcPr>
          <w:p w14:paraId="61F83C4A" w14:textId="77777777" w:rsidR="009C5BFC" w:rsidRPr="005F60EF" w:rsidRDefault="009C5BFC" w:rsidP="009C5BFC">
            <w:pPr>
              <w:pStyle w:val="a7"/>
              <w:spacing w:line="360" w:lineRule="auto"/>
              <w:rPr>
                <w:sz w:val="28"/>
                <w:szCs w:val="28"/>
                <w:u w:val="single"/>
              </w:rPr>
            </w:pPr>
            <w:r w:rsidRPr="005F60EF">
              <w:rPr>
                <w:sz w:val="28"/>
                <w:szCs w:val="28"/>
                <w:u w:val="single"/>
              </w:rPr>
              <w:t>Технологии:</w:t>
            </w:r>
          </w:p>
          <w:p w14:paraId="7603E77C" w14:textId="233A630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воспитательная</w:t>
            </w:r>
            <w:r w:rsidRPr="00E13FB7">
              <w:rPr>
                <w:spacing w:val="-9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технология;</w:t>
            </w:r>
          </w:p>
          <w:p w14:paraId="0ED4881F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экологическая;</w:t>
            </w:r>
          </w:p>
          <w:p w14:paraId="0A76BB59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proofErr w:type="spellStart"/>
            <w:r w:rsidRPr="00E13FB7">
              <w:rPr>
                <w:sz w:val="28"/>
                <w:szCs w:val="28"/>
              </w:rPr>
              <w:t>здоровьесберегающая</w:t>
            </w:r>
            <w:proofErr w:type="spellEnd"/>
            <w:r w:rsidRPr="00E13FB7">
              <w:rPr>
                <w:sz w:val="28"/>
                <w:szCs w:val="28"/>
              </w:rPr>
              <w:t>;</w:t>
            </w:r>
          </w:p>
          <w:p w14:paraId="07FDEDA6" w14:textId="2D891CF6" w:rsidR="009C5BFC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proofErr w:type="spellStart"/>
            <w:r w:rsidRPr="00E13FB7">
              <w:rPr>
                <w:sz w:val="28"/>
                <w:szCs w:val="28"/>
              </w:rPr>
              <w:t>проектно</w:t>
            </w:r>
            <w:proofErr w:type="spellEnd"/>
            <w:r w:rsidRPr="00E13FB7">
              <w:rPr>
                <w:sz w:val="28"/>
                <w:szCs w:val="28"/>
              </w:rPr>
              <w:t xml:space="preserve"> – исследовательская</w:t>
            </w:r>
            <w:r w:rsidR="005F60EF">
              <w:rPr>
                <w:sz w:val="28"/>
                <w:szCs w:val="28"/>
              </w:rPr>
              <w:t>:</w:t>
            </w:r>
          </w:p>
          <w:p w14:paraId="49AAF789" w14:textId="02A921FA" w:rsidR="005F60EF" w:rsidRPr="00E13FB7" w:rsidRDefault="005F60EF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игровая.</w:t>
            </w:r>
          </w:p>
          <w:p w14:paraId="1B6318B2" w14:textId="77777777" w:rsidR="009C5BFC" w:rsidRPr="005F60EF" w:rsidRDefault="009C5BFC" w:rsidP="009C5BFC">
            <w:pPr>
              <w:pStyle w:val="a7"/>
              <w:spacing w:line="360" w:lineRule="auto"/>
              <w:rPr>
                <w:sz w:val="28"/>
                <w:szCs w:val="28"/>
                <w:u w:val="single"/>
              </w:rPr>
            </w:pPr>
            <w:r w:rsidRPr="005F60EF">
              <w:rPr>
                <w:sz w:val="28"/>
                <w:szCs w:val="28"/>
                <w:u w:val="single"/>
              </w:rPr>
              <w:t>Методы:</w:t>
            </w:r>
          </w:p>
          <w:p w14:paraId="43B7216E" w14:textId="5761FE61" w:rsidR="009C5BFC" w:rsidRPr="00E13FB7" w:rsidRDefault="002A2AE9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C5BFC" w:rsidRPr="00E13FB7">
              <w:rPr>
                <w:sz w:val="28"/>
                <w:szCs w:val="28"/>
              </w:rPr>
              <w:t>роки мужества;</w:t>
            </w:r>
          </w:p>
          <w:p w14:paraId="638A5EB6" w14:textId="7E0B14D4" w:rsidR="009C5BFC" w:rsidRPr="00E13FB7" w:rsidRDefault="002A2AE9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C5BFC" w:rsidRPr="00E13FB7">
              <w:rPr>
                <w:sz w:val="28"/>
                <w:szCs w:val="28"/>
              </w:rPr>
              <w:t>роки памяти;</w:t>
            </w:r>
          </w:p>
          <w:p w14:paraId="4E605F95" w14:textId="77777777" w:rsidR="009C5BFC" w:rsidRPr="00E13FB7" w:rsidRDefault="009C5BFC" w:rsidP="009C5BFC">
            <w:pPr>
              <w:pStyle w:val="a7"/>
              <w:spacing w:line="360" w:lineRule="auto"/>
              <w:rPr>
                <w:spacing w:val="-3"/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беседа;</w:t>
            </w:r>
            <w:r w:rsidRPr="00E13FB7">
              <w:rPr>
                <w:spacing w:val="-3"/>
                <w:sz w:val="28"/>
                <w:szCs w:val="28"/>
              </w:rPr>
              <w:t xml:space="preserve"> </w:t>
            </w:r>
          </w:p>
          <w:p w14:paraId="623FAD72" w14:textId="77777777" w:rsidR="009C5BFC" w:rsidRPr="00E13FB7" w:rsidRDefault="009C5BFC" w:rsidP="009C5BFC">
            <w:pPr>
              <w:pStyle w:val="a7"/>
              <w:spacing w:line="360" w:lineRule="auto"/>
              <w:rPr>
                <w:spacing w:val="-4"/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анкетирование;</w:t>
            </w:r>
            <w:r w:rsidRPr="00E13FB7">
              <w:rPr>
                <w:spacing w:val="-4"/>
                <w:sz w:val="28"/>
                <w:szCs w:val="28"/>
              </w:rPr>
              <w:t xml:space="preserve"> </w:t>
            </w:r>
          </w:p>
          <w:p w14:paraId="3FEDD1D8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экскурсии;</w:t>
            </w:r>
          </w:p>
          <w:p w14:paraId="219826BC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 xml:space="preserve">встречи; </w:t>
            </w:r>
          </w:p>
          <w:p w14:paraId="6512B6E9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проекты;</w:t>
            </w:r>
          </w:p>
          <w:p w14:paraId="1A0006D4" w14:textId="77777777" w:rsidR="009C5BFC" w:rsidRPr="00E13FB7" w:rsidRDefault="009C5BFC" w:rsidP="009C5BFC">
            <w:pPr>
              <w:pStyle w:val="a7"/>
              <w:spacing w:line="360" w:lineRule="auto"/>
              <w:rPr>
                <w:spacing w:val="-5"/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показ и обсуждение фильмов в рамках проекта «</w:t>
            </w:r>
            <w:proofErr w:type="spellStart"/>
            <w:r w:rsidRPr="00E13FB7">
              <w:rPr>
                <w:sz w:val="28"/>
                <w:szCs w:val="28"/>
              </w:rPr>
              <w:t>Киноуроки</w:t>
            </w:r>
            <w:proofErr w:type="spellEnd"/>
            <w:r w:rsidRPr="00E13FB7">
              <w:rPr>
                <w:sz w:val="28"/>
                <w:szCs w:val="28"/>
              </w:rPr>
              <w:t>»;</w:t>
            </w:r>
          </w:p>
          <w:p w14:paraId="0E12A200" w14:textId="1A124C3D" w:rsidR="009C5BFC" w:rsidRDefault="005F60EF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фестивали;</w:t>
            </w:r>
          </w:p>
          <w:p w14:paraId="4B038A90" w14:textId="3571FCBE" w:rsidR="005F60EF" w:rsidRPr="00E13FB7" w:rsidRDefault="005F60EF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концерты;</w:t>
            </w:r>
          </w:p>
          <w:p w14:paraId="7BDD8934" w14:textId="77777777" w:rsidR="009C5BFC" w:rsidRPr="00E13FB7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proofErr w:type="spellStart"/>
            <w:r w:rsidRPr="00E13FB7">
              <w:rPr>
                <w:sz w:val="28"/>
                <w:szCs w:val="28"/>
              </w:rPr>
              <w:t>волонтерство</w:t>
            </w:r>
            <w:proofErr w:type="spellEnd"/>
            <w:r w:rsidRPr="00E13FB7">
              <w:rPr>
                <w:sz w:val="28"/>
                <w:szCs w:val="28"/>
              </w:rPr>
              <w:t>;</w:t>
            </w:r>
          </w:p>
          <w:p w14:paraId="7CE57A5C" w14:textId="77777777" w:rsidR="009C5BFC" w:rsidRPr="00E13FB7" w:rsidRDefault="009C5BFC" w:rsidP="009C5BFC">
            <w:pPr>
              <w:pStyle w:val="a7"/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E13FB7">
              <w:rPr>
                <w:sz w:val="28"/>
                <w:szCs w:val="28"/>
              </w:rPr>
              <w:t>КТД.</w:t>
            </w:r>
          </w:p>
        </w:tc>
      </w:tr>
      <w:tr w:rsidR="009C5BFC" w:rsidRPr="00E13FB7" w14:paraId="33175B61" w14:textId="77777777" w:rsidTr="002116E1">
        <w:trPr>
          <w:trHeight w:val="1408"/>
        </w:trPr>
        <w:tc>
          <w:tcPr>
            <w:tcW w:w="4029" w:type="dxa"/>
          </w:tcPr>
          <w:p w14:paraId="6F9B535E" w14:textId="77777777" w:rsidR="009C5BFC" w:rsidRPr="00D70DEF" w:rsidRDefault="009C5BFC" w:rsidP="009C5BFC">
            <w:pPr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036" w:type="dxa"/>
          </w:tcPr>
          <w:p w14:paraId="6FFAB533" w14:textId="7074D6E6" w:rsidR="009C5BFC" w:rsidRDefault="002116E1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C5BFC" w:rsidRPr="00E13FB7">
              <w:rPr>
                <w:sz w:val="28"/>
                <w:szCs w:val="28"/>
              </w:rPr>
              <w:t>Сотрудничество</w:t>
            </w:r>
            <w:r w:rsidR="009C5BFC" w:rsidRPr="00E13FB7">
              <w:rPr>
                <w:spacing w:val="-1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с</w:t>
            </w:r>
            <w:r w:rsidR="009C5BFC" w:rsidRPr="00E13FB7">
              <w:rPr>
                <w:spacing w:val="1"/>
                <w:sz w:val="28"/>
                <w:szCs w:val="28"/>
              </w:rPr>
              <w:t xml:space="preserve"> опытными педагогами, </w:t>
            </w:r>
            <w:r w:rsidR="009C5BFC" w:rsidRPr="00E13FB7">
              <w:rPr>
                <w:sz w:val="28"/>
                <w:szCs w:val="28"/>
              </w:rPr>
              <w:t>педагогами</w:t>
            </w:r>
            <w:r w:rsidR="009C5BFC" w:rsidRPr="00E13FB7">
              <w:rPr>
                <w:spacing w:val="1"/>
                <w:sz w:val="28"/>
                <w:szCs w:val="28"/>
              </w:rPr>
              <w:t>-</w:t>
            </w:r>
            <w:r w:rsidR="009C5BFC" w:rsidRPr="00E13FB7">
              <w:rPr>
                <w:sz w:val="28"/>
                <w:szCs w:val="28"/>
              </w:rPr>
              <w:t>наставниками.</w:t>
            </w:r>
            <w:r>
              <w:rPr>
                <w:sz w:val="28"/>
                <w:szCs w:val="28"/>
              </w:rPr>
              <w:t xml:space="preserve"> </w:t>
            </w:r>
            <w:r w:rsidR="009C5BFC" w:rsidRPr="00E13FB7">
              <w:rPr>
                <w:spacing w:val="3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Социальные</w:t>
            </w:r>
            <w:r w:rsidR="009C5BFC" w:rsidRPr="00E13FB7">
              <w:rPr>
                <w:spacing w:val="-1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сети, компьютер,</w:t>
            </w:r>
            <w:r w:rsidR="009C5BFC" w:rsidRPr="00E13FB7">
              <w:rPr>
                <w:spacing w:val="-4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проектор.</w:t>
            </w:r>
          </w:p>
          <w:p w14:paraId="34DA3B07" w14:textId="20F36C1E" w:rsidR="00DB4C00" w:rsidRPr="00E13FB7" w:rsidRDefault="002116E1" w:rsidP="009C5BFC">
            <w:pPr>
              <w:pStyle w:val="a7"/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DB4C00">
              <w:rPr>
                <w:sz w:val="28"/>
                <w:szCs w:val="28"/>
              </w:rPr>
              <w:t>Социальные партнеры: музей «Дружба народов», сельская детская библиотека, СДК, РЦ «</w:t>
            </w:r>
            <w:proofErr w:type="spellStart"/>
            <w:r w:rsidR="00DB4C00">
              <w:rPr>
                <w:sz w:val="28"/>
                <w:szCs w:val="28"/>
              </w:rPr>
              <w:t>Наз</w:t>
            </w:r>
            <w:proofErr w:type="spellEnd"/>
            <w:r w:rsidR="00DB4C00">
              <w:rPr>
                <w:sz w:val="28"/>
                <w:szCs w:val="28"/>
              </w:rPr>
              <w:t>», ГПКЗ «Балтасинский», ГБУ «ФОРПОСТ», ГБУ «Безопасность дорожного движения», пилотный д/с «</w:t>
            </w:r>
            <w:proofErr w:type="spellStart"/>
            <w:r w:rsidR="00DB4C00">
              <w:rPr>
                <w:sz w:val="28"/>
                <w:szCs w:val="28"/>
              </w:rPr>
              <w:t>Экият</w:t>
            </w:r>
            <w:proofErr w:type="spellEnd"/>
            <w:r w:rsidR="00DB4C00">
              <w:rPr>
                <w:sz w:val="28"/>
                <w:szCs w:val="28"/>
              </w:rPr>
              <w:t>» и т.д.</w:t>
            </w:r>
          </w:p>
        </w:tc>
      </w:tr>
      <w:tr w:rsidR="009C5BFC" w:rsidRPr="00E13FB7" w14:paraId="573AE13F" w14:textId="77777777" w:rsidTr="002116E1">
        <w:trPr>
          <w:trHeight w:val="1408"/>
        </w:trPr>
        <w:tc>
          <w:tcPr>
            <w:tcW w:w="4029" w:type="dxa"/>
          </w:tcPr>
          <w:p w14:paraId="221957EE" w14:textId="77777777" w:rsidR="009C5BFC" w:rsidRPr="00D70DEF" w:rsidRDefault="009C5BFC" w:rsidP="009C5BFC">
            <w:pPr>
              <w:rPr>
                <w:sz w:val="28"/>
                <w:szCs w:val="28"/>
              </w:rPr>
            </w:pPr>
            <w:r w:rsidRPr="00D70DEF">
              <w:rPr>
                <w:sz w:val="28"/>
                <w:szCs w:val="28"/>
              </w:rPr>
              <w:t>Период реализации</w:t>
            </w:r>
            <w:r>
              <w:rPr>
                <w:sz w:val="28"/>
                <w:szCs w:val="28"/>
              </w:rPr>
              <w:t xml:space="preserve"> </w:t>
            </w:r>
            <w:r w:rsidRPr="00D70DEF">
              <w:rPr>
                <w:sz w:val="28"/>
                <w:szCs w:val="28"/>
              </w:rPr>
              <w:t>воспитательной практики</w:t>
            </w:r>
          </w:p>
        </w:tc>
        <w:tc>
          <w:tcPr>
            <w:tcW w:w="6036" w:type="dxa"/>
          </w:tcPr>
          <w:p w14:paraId="414F0813" w14:textId="5A7ADDDA" w:rsidR="009C5BFC" w:rsidRPr="002116E1" w:rsidRDefault="002116E1" w:rsidP="009C5BFC">
            <w:pPr>
              <w:pStyle w:val="a7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</w:t>
            </w:r>
            <w:r w:rsidR="009C5BFC" w:rsidRPr="002116E1">
              <w:rPr>
                <w:sz w:val="28"/>
                <w:szCs w:val="28"/>
                <w:shd w:val="clear" w:color="auto" w:fill="FFFFFF"/>
              </w:rPr>
              <w:t>Сентябрь – май 202</w:t>
            </w:r>
            <w:r w:rsidR="00DB4C00" w:rsidRPr="002116E1">
              <w:rPr>
                <w:sz w:val="28"/>
                <w:szCs w:val="28"/>
                <w:shd w:val="clear" w:color="auto" w:fill="FFFFFF"/>
              </w:rPr>
              <w:t>4</w:t>
            </w:r>
            <w:r w:rsidR="009C5BFC" w:rsidRPr="002116E1">
              <w:rPr>
                <w:sz w:val="28"/>
                <w:szCs w:val="28"/>
                <w:shd w:val="clear" w:color="auto" w:fill="FFFFFF"/>
              </w:rPr>
              <w:t>-202</w:t>
            </w:r>
            <w:r w:rsidR="00DB4C00" w:rsidRPr="002116E1">
              <w:rPr>
                <w:sz w:val="28"/>
                <w:szCs w:val="28"/>
                <w:shd w:val="clear" w:color="auto" w:fill="FFFFFF"/>
              </w:rPr>
              <w:t>5</w:t>
            </w:r>
            <w:r w:rsidR="009C5BFC" w:rsidRPr="002116E1">
              <w:rPr>
                <w:sz w:val="28"/>
                <w:szCs w:val="28"/>
                <w:shd w:val="clear" w:color="auto" w:fill="FFFFFF"/>
              </w:rPr>
              <w:t xml:space="preserve"> учебного года</w:t>
            </w:r>
            <w:r w:rsidR="007B4B09" w:rsidRPr="002116E1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593EBF39" w14:textId="1867788E" w:rsidR="009C5BFC" w:rsidRPr="002116E1" w:rsidRDefault="009C5BFC" w:rsidP="00B03C92">
            <w:pPr>
              <w:pStyle w:val="a7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 w:rsidRPr="002116E1">
              <w:rPr>
                <w:sz w:val="28"/>
                <w:szCs w:val="28"/>
              </w:rPr>
              <w:t>В приложении №2 представлен план-</w:t>
            </w:r>
            <w:r w:rsidRPr="002116E1">
              <w:rPr>
                <w:spacing w:val="-67"/>
                <w:sz w:val="28"/>
                <w:szCs w:val="28"/>
              </w:rPr>
              <w:t xml:space="preserve"> </w:t>
            </w:r>
            <w:r w:rsidRPr="002116E1">
              <w:rPr>
                <w:sz w:val="28"/>
                <w:szCs w:val="28"/>
              </w:rPr>
              <w:t>график</w:t>
            </w:r>
            <w:r w:rsidRPr="002116E1">
              <w:rPr>
                <w:spacing w:val="-4"/>
                <w:sz w:val="28"/>
                <w:szCs w:val="28"/>
              </w:rPr>
              <w:t xml:space="preserve"> </w:t>
            </w:r>
            <w:r w:rsidRPr="002116E1">
              <w:rPr>
                <w:sz w:val="28"/>
                <w:szCs w:val="28"/>
              </w:rPr>
              <w:t>реализации</w:t>
            </w:r>
            <w:r w:rsidRPr="002116E1">
              <w:rPr>
                <w:spacing w:val="-3"/>
                <w:sz w:val="28"/>
                <w:szCs w:val="28"/>
              </w:rPr>
              <w:t xml:space="preserve"> </w:t>
            </w:r>
            <w:r w:rsidRPr="002116E1">
              <w:rPr>
                <w:sz w:val="28"/>
                <w:szCs w:val="28"/>
              </w:rPr>
              <w:t>воспитательной</w:t>
            </w:r>
            <w:r w:rsidR="00B03C92" w:rsidRPr="002116E1">
              <w:rPr>
                <w:sz w:val="28"/>
                <w:szCs w:val="28"/>
              </w:rPr>
              <w:t xml:space="preserve"> </w:t>
            </w:r>
            <w:r w:rsidRPr="002116E1">
              <w:rPr>
                <w:sz w:val="28"/>
                <w:szCs w:val="28"/>
              </w:rPr>
              <w:t>практики</w:t>
            </w:r>
            <w:r w:rsidRPr="002116E1">
              <w:rPr>
                <w:spacing w:val="-5"/>
                <w:sz w:val="28"/>
                <w:szCs w:val="28"/>
              </w:rPr>
              <w:t xml:space="preserve"> </w:t>
            </w:r>
            <w:r w:rsidRPr="002116E1">
              <w:rPr>
                <w:sz w:val="28"/>
                <w:szCs w:val="28"/>
              </w:rPr>
              <w:t>по</w:t>
            </w:r>
            <w:r w:rsidRPr="002116E1">
              <w:rPr>
                <w:spacing w:val="-4"/>
                <w:sz w:val="28"/>
                <w:szCs w:val="28"/>
              </w:rPr>
              <w:t xml:space="preserve"> </w:t>
            </w:r>
            <w:r w:rsidRPr="002116E1">
              <w:rPr>
                <w:sz w:val="28"/>
                <w:szCs w:val="28"/>
              </w:rPr>
              <w:t>Диаграмме</w:t>
            </w:r>
            <w:r w:rsidRPr="002116E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116E1">
              <w:rPr>
                <w:sz w:val="28"/>
                <w:szCs w:val="28"/>
              </w:rPr>
              <w:t>Ганта</w:t>
            </w:r>
            <w:proofErr w:type="spellEnd"/>
          </w:p>
        </w:tc>
      </w:tr>
      <w:tr w:rsidR="009C5BFC" w:rsidRPr="00E13FB7" w14:paraId="5A844820" w14:textId="77777777" w:rsidTr="002116E1">
        <w:trPr>
          <w:trHeight w:val="7220"/>
        </w:trPr>
        <w:tc>
          <w:tcPr>
            <w:tcW w:w="4029" w:type="dxa"/>
          </w:tcPr>
          <w:p w14:paraId="08E00B2D" w14:textId="77777777" w:rsidR="009C5BFC" w:rsidRPr="00D70DEF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036" w:type="dxa"/>
          </w:tcPr>
          <w:p w14:paraId="369B1B90" w14:textId="60E80835" w:rsidR="009C5BFC" w:rsidRPr="00E13FB7" w:rsidRDefault="002116E1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C5BFC" w:rsidRPr="00E13FB7">
              <w:rPr>
                <w:sz w:val="28"/>
                <w:szCs w:val="28"/>
              </w:rPr>
              <w:t>Результаты реализации моей</w:t>
            </w:r>
            <w:r w:rsidR="009C5BFC" w:rsidRPr="00E13FB7">
              <w:rPr>
                <w:spacing w:val="1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воспитательной практики «</w:t>
            </w:r>
            <w:r w:rsidR="00DB4C00">
              <w:rPr>
                <w:sz w:val="28"/>
                <w:szCs w:val="28"/>
              </w:rPr>
              <w:t>Воспитай гражданина!</w:t>
            </w:r>
            <w:r w:rsidR="009C5BFC" w:rsidRPr="00E13FB7">
              <w:rPr>
                <w:sz w:val="28"/>
                <w:szCs w:val="28"/>
              </w:rPr>
              <w:t>»</w:t>
            </w:r>
            <w:r w:rsidR="009C5BFC" w:rsidRPr="00E13FB7">
              <w:rPr>
                <w:spacing w:val="-9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будет</w:t>
            </w:r>
            <w:r w:rsidR="009C5BFC" w:rsidRPr="00E13FB7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="009C5BFC" w:rsidRPr="00E13FB7">
              <w:rPr>
                <w:sz w:val="28"/>
                <w:szCs w:val="28"/>
              </w:rPr>
              <w:t>оцениваться</w:t>
            </w:r>
            <w:r w:rsidR="009C5BFC">
              <w:rPr>
                <w:sz w:val="28"/>
                <w:szCs w:val="28"/>
              </w:rPr>
              <w:t xml:space="preserve"> </w:t>
            </w:r>
            <w:r w:rsidR="009C5BFC" w:rsidRPr="00E13FB7">
              <w:rPr>
                <w:spacing w:val="-67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уровнем</w:t>
            </w:r>
            <w:proofErr w:type="gramEnd"/>
            <w:r w:rsidR="009C5BFC" w:rsidRPr="00E13FB7">
              <w:rPr>
                <w:sz w:val="28"/>
                <w:szCs w:val="28"/>
              </w:rPr>
              <w:t xml:space="preserve"> сформированности таких</w:t>
            </w:r>
            <w:r w:rsidR="009C5BFC" w:rsidRPr="00E13FB7">
              <w:rPr>
                <w:spacing w:val="1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ценностных</w:t>
            </w:r>
            <w:r w:rsidR="009C5BFC" w:rsidRPr="00E13FB7">
              <w:rPr>
                <w:spacing w:val="-4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ориентиров:</w:t>
            </w:r>
            <w:r>
              <w:rPr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любовь</w:t>
            </w:r>
            <w:r w:rsidR="009C5BFC" w:rsidRPr="00E13FB7">
              <w:rPr>
                <w:spacing w:val="-5"/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к</w:t>
            </w:r>
            <w:r w:rsidR="009C5BFC" w:rsidRPr="00E13FB7">
              <w:rPr>
                <w:spacing w:val="-2"/>
                <w:sz w:val="28"/>
                <w:szCs w:val="28"/>
              </w:rPr>
              <w:t xml:space="preserve"> родителям, </w:t>
            </w:r>
            <w:r w:rsidR="009C5BFC" w:rsidRPr="00E13FB7">
              <w:rPr>
                <w:sz w:val="28"/>
                <w:szCs w:val="28"/>
              </w:rPr>
              <w:t>Родине;</w:t>
            </w:r>
            <w:r>
              <w:rPr>
                <w:sz w:val="28"/>
                <w:szCs w:val="28"/>
              </w:rPr>
              <w:t xml:space="preserve"> </w:t>
            </w:r>
            <w:r w:rsidR="009C5BFC" w:rsidRPr="00E13FB7">
              <w:rPr>
                <w:sz w:val="28"/>
                <w:szCs w:val="28"/>
              </w:rPr>
              <w:t>проектные</w:t>
            </w:r>
            <w:r w:rsidR="009C5BFC" w:rsidRPr="00E13FB7">
              <w:rPr>
                <w:spacing w:val="-7"/>
                <w:sz w:val="28"/>
                <w:szCs w:val="28"/>
              </w:rPr>
              <w:t xml:space="preserve"> и исследовательские </w:t>
            </w:r>
            <w:r w:rsidR="009C5BFC" w:rsidRPr="00E13FB7">
              <w:rPr>
                <w:sz w:val="28"/>
                <w:szCs w:val="28"/>
              </w:rPr>
              <w:t>работы;</w:t>
            </w:r>
          </w:p>
          <w:p w14:paraId="777D2685" w14:textId="0EA90193" w:rsidR="009C5BFC" w:rsidRDefault="009C5BFC" w:rsidP="009C5BFC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участия</w:t>
            </w:r>
            <w:r w:rsidRPr="00E13FB7">
              <w:rPr>
                <w:spacing w:val="-3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школьников</w:t>
            </w:r>
            <w:r w:rsidRPr="00E13FB7">
              <w:rPr>
                <w:spacing w:val="-5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 xml:space="preserve">в мероприятиях разного уровня, участие в общественно-полезном труде, оказание посильной помощи семьям, в которых учатся дети участников СВО, волонтерская деятельность. </w:t>
            </w:r>
          </w:p>
          <w:p w14:paraId="29FEA8DB" w14:textId="04AE14CF" w:rsidR="00DB4C00" w:rsidRPr="00F13EEF" w:rsidRDefault="00DB4C00" w:rsidP="00DB4C00">
            <w:pPr>
              <w:spacing w:after="16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16E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F13EEF">
              <w:rPr>
                <w:sz w:val="28"/>
                <w:szCs w:val="28"/>
              </w:rPr>
              <w:t>Воздействие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постоянной готовности к служению своему народу.</w:t>
            </w:r>
          </w:p>
          <w:p w14:paraId="69577083" w14:textId="574C3D1B" w:rsidR="009C5BFC" w:rsidRPr="00E13FB7" w:rsidRDefault="002116E1" w:rsidP="002116E1">
            <w:pPr>
              <w:pStyle w:val="a7"/>
              <w:spacing w:line="360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0779A" w:rsidRPr="00F13EEF">
              <w:rPr>
                <w:sz w:val="28"/>
                <w:szCs w:val="28"/>
              </w:rPr>
              <w:t xml:space="preserve">Осознание учащимися в процессе </w:t>
            </w:r>
            <w:r w:rsidR="00B03C92">
              <w:rPr>
                <w:sz w:val="28"/>
                <w:szCs w:val="28"/>
              </w:rPr>
              <w:t>восп</w:t>
            </w:r>
            <w:r w:rsidR="0020779A" w:rsidRPr="00F13EEF">
              <w:rPr>
                <w:sz w:val="28"/>
                <w:szCs w:val="28"/>
              </w:rPr>
              <w:t xml:space="preserve">итания высших ценностей, социально значимых процессов и явлений реальной жизни, </w:t>
            </w:r>
            <w:r w:rsidR="0020779A" w:rsidRPr="00F13EEF">
              <w:rPr>
                <w:sz w:val="28"/>
                <w:szCs w:val="28"/>
              </w:rPr>
              <w:lastRenderedPageBreak/>
              <w:t>способность руководствоваться ими в качестве определяющих принципов, позиций в практической деятельности</w:t>
            </w:r>
            <w:r>
              <w:rPr>
                <w:sz w:val="28"/>
                <w:szCs w:val="28"/>
              </w:rPr>
              <w:t xml:space="preserve">. </w:t>
            </w:r>
            <w:r w:rsidR="009C5BFC" w:rsidRPr="00E13FB7">
              <w:rPr>
                <w:sz w:val="28"/>
                <w:szCs w:val="28"/>
              </w:rPr>
              <w:t xml:space="preserve">Совершая, прежде </w:t>
            </w:r>
            <w:proofErr w:type="gramStart"/>
            <w:r w:rsidR="009C5BFC" w:rsidRPr="00E13FB7">
              <w:rPr>
                <w:sz w:val="28"/>
                <w:szCs w:val="28"/>
              </w:rPr>
              <w:t>всего,  добрые</w:t>
            </w:r>
            <w:proofErr w:type="gramEnd"/>
            <w:r w:rsidR="009C5BFC" w:rsidRPr="00E13FB7">
              <w:rPr>
                <w:sz w:val="28"/>
                <w:szCs w:val="28"/>
              </w:rPr>
              <w:t xml:space="preserve"> бескорыстные дела, учащиеся учатся быть неравнодушными, не оставаться в стороне, быть уверенными в себе. Формируется понятие «востребованности». Воспитывается активная жизненная позиция, формируются правильное мировоззрение и жизненные ценности. Учащиеся учатся принимать самостоятельные решения и совершать правильные поступки. </w:t>
            </w:r>
          </w:p>
        </w:tc>
      </w:tr>
      <w:tr w:rsidR="009C5BFC" w:rsidRPr="00E13FB7" w14:paraId="3F860269" w14:textId="77777777" w:rsidTr="002116E1">
        <w:trPr>
          <w:trHeight w:val="8920"/>
        </w:trPr>
        <w:tc>
          <w:tcPr>
            <w:tcW w:w="10065" w:type="dxa"/>
            <w:gridSpan w:val="2"/>
          </w:tcPr>
          <w:p w14:paraId="1FCFDB1A" w14:textId="71FB1500" w:rsidR="009C5BFC" w:rsidRDefault="009C5BFC" w:rsidP="009C5BFC">
            <w:pPr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906A68">
              <w:rPr>
                <w:sz w:val="28"/>
                <w:szCs w:val="28"/>
                <w:lang w:eastAsia="ru-RU"/>
              </w:rPr>
              <w:lastRenderedPageBreak/>
              <w:t>Описание воспитательной практики</w:t>
            </w:r>
          </w:p>
          <w:p w14:paraId="48619ECE" w14:textId="77777777" w:rsidR="0061528C" w:rsidRPr="00906A68" w:rsidRDefault="0061528C" w:rsidP="009C5BFC">
            <w:pPr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  <w:p w14:paraId="63E5CD23" w14:textId="77777777" w:rsidR="002116E1" w:rsidRDefault="005D4297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C5BFC">
              <w:rPr>
                <w:sz w:val="28"/>
                <w:szCs w:val="28"/>
              </w:rPr>
              <w:t>Инновационность воспитательной практики «</w:t>
            </w:r>
            <w:r w:rsidR="0020779A">
              <w:rPr>
                <w:sz w:val="28"/>
                <w:szCs w:val="28"/>
              </w:rPr>
              <w:t>Воспитай гражданина!</w:t>
            </w:r>
            <w:r w:rsidR="009C5BFC">
              <w:rPr>
                <w:sz w:val="28"/>
                <w:szCs w:val="28"/>
              </w:rPr>
              <w:t xml:space="preserve">»  для нашего образовательного </w:t>
            </w:r>
            <w:proofErr w:type="gramStart"/>
            <w:r w:rsidR="009C5BFC">
              <w:rPr>
                <w:sz w:val="28"/>
                <w:szCs w:val="28"/>
              </w:rPr>
              <w:t>учреждения  заключается</w:t>
            </w:r>
            <w:proofErr w:type="gramEnd"/>
            <w:r w:rsidR="009C5BFC">
              <w:rPr>
                <w:sz w:val="28"/>
                <w:szCs w:val="28"/>
              </w:rPr>
              <w:t xml:space="preserve"> в том, что составлена на основе Программы воспитания школы, позволяет за короткий период реализации сплотить весь </w:t>
            </w:r>
            <w:r w:rsidR="0020779A">
              <w:rPr>
                <w:sz w:val="28"/>
                <w:szCs w:val="28"/>
              </w:rPr>
              <w:t>школьный</w:t>
            </w:r>
            <w:r w:rsidR="009C5BFC">
              <w:rPr>
                <w:sz w:val="28"/>
                <w:szCs w:val="28"/>
              </w:rPr>
              <w:t xml:space="preserve"> коллектив и имеет актуальность  в условиях поликультурной среды нашей школы.</w:t>
            </w:r>
          </w:p>
          <w:p w14:paraId="6F788610" w14:textId="77777777" w:rsidR="002116E1" w:rsidRDefault="005D4297" w:rsidP="002116E1">
            <w:pPr>
              <w:pStyle w:val="a7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D3275E" w:rsidRPr="005D4297">
              <w:rPr>
                <w:color w:val="000000"/>
                <w:sz w:val="28"/>
                <w:szCs w:val="28"/>
              </w:rPr>
              <w:t>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целом.</w:t>
            </w:r>
            <w:r w:rsidR="00A031F8" w:rsidRPr="005D4297">
              <w:rPr>
                <w:color w:val="000000"/>
                <w:sz w:val="28"/>
                <w:szCs w:val="28"/>
              </w:rPr>
              <w:t xml:space="preserve"> Работа строится так, чтобы каждый школьник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      </w:r>
          </w:p>
          <w:p w14:paraId="782BE4C5" w14:textId="77777777" w:rsidR="002116E1" w:rsidRDefault="005D4297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A031F8" w:rsidRPr="005D4297">
              <w:rPr>
                <w:color w:val="000000"/>
                <w:sz w:val="28"/>
                <w:szCs w:val="28"/>
              </w:rPr>
              <w:t xml:space="preserve">Одним из приоритетных направлений в воспитательной работе стало гражданско-патриотическое воспитание. В рамках этого направления еженедельно проводится общешкольная линейка с торжественной церемонией поднятия (спуска) Государственного флага РФ, РТ и исполнения Гимна РФ. </w:t>
            </w:r>
            <w:r w:rsidR="00A031F8" w:rsidRPr="005D4297">
              <w:rPr>
                <w:sz w:val="28"/>
                <w:szCs w:val="28"/>
              </w:rPr>
              <w:t>Для учащихся старших классов прошли тематические уроки, а "Орлята России" приняли участие в акции "Капля жизни"!</w:t>
            </w:r>
          </w:p>
          <w:p w14:paraId="1A44D424" w14:textId="77777777" w:rsidR="002116E1" w:rsidRDefault="005D4297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31F8" w:rsidRPr="005D4297">
              <w:rPr>
                <w:sz w:val="28"/>
                <w:szCs w:val="28"/>
              </w:rPr>
              <w:t xml:space="preserve">Прошли дебаты </w:t>
            </w:r>
            <w:proofErr w:type="gramStart"/>
            <w:r w:rsidR="00A031F8" w:rsidRPr="005D4297">
              <w:rPr>
                <w:sz w:val="28"/>
                <w:szCs w:val="28"/>
              </w:rPr>
              <w:t>кандидатов  на</w:t>
            </w:r>
            <w:proofErr w:type="gramEnd"/>
            <w:r w:rsidR="00A031F8" w:rsidRPr="005D4297">
              <w:rPr>
                <w:sz w:val="28"/>
                <w:szCs w:val="28"/>
              </w:rPr>
              <w:t xml:space="preserve"> пост председателя Совета первых и выборы председателя. Накануне </w:t>
            </w:r>
            <w:proofErr w:type="gramStart"/>
            <w:r w:rsidR="00A031F8" w:rsidRPr="005D4297">
              <w:rPr>
                <w:sz w:val="28"/>
                <w:szCs w:val="28"/>
              </w:rPr>
              <w:t>выборов  председателя</w:t>
            </w:r>
            <w:proofErr w:type="gramEnd"/>
            <w:r w:rsidR="00A031F8" w:rsidRPr="005D4297">
              <w:rPr>
                <w:sz w:val="28"/>
                <w:szCs w:val="28"/>
              </w:rPr>
              <w:t xml:space="preserve"> Совета первых состоялась встреча активистов школы с куратором "Движения первых" в Балтасинском районе </w:t>
            </w:r>
            <w:proofErr w:type="spellStart"/>
            <w:r w:rsidR="00A031F8" w:rsidRPr="005D4297">
              <w:rPr>
                <w:sz w:val="28"/>
                <w:szCs w:val="28"/>
              </w:rPr>
              <w:t>Такиевой</w:t>
            </w:r>
            <w:proofErr w:type="spellEnd"/>
            <w:r w:rsidR="00A031F8" w:rsidRPr="005D4297">
              <w:rPr>
                <w:sz w:val="28"/>
                <w:szCs w:val="28"/>
              </w:rPr>
              <w:t xml:space="preserve"> А.И.</w:t>
            </w:r>
          </w:p>
          <w:p w14:paraId="3CCD4808" w14:textId="235BF7F9" w:rsidR="00A031F8" w:rsidRPr="005D4297" w:rsidRDefault="005D4297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31F8" w:rsidRPr="005D4297">
              <w:rPr>
                <w:sz w:val="28"/>
                <w:szCs w:val="28"/>
              </w:rPr>
              <w:t xml:space="preserve">В теплые дни осени активисты «Совета </w:t>
            </w:r>
            <w:proofErr w:type="gramStart"/>
            <w:r w:rsidR="00A031F8" w:rsidRPr="005D4297">
              <w:rPr>
                <w:sz w:val="28"/>
                <w:szCs w:val="28"/>
              </w:rPr>
              <w:t>Первых »организовали</w:t>
            </w:r>
            <w:proofErr w:type="gramEnd"/>
            <w:r w:rsidR="00A031F8" w:rsidRPr="005D4297">
              <w:rPr>
                <w:sz w:val="28"/>
                <w:szCs w:val="28"/>
              </w:rPr>
              <w:t xml:space="preserve"> поход для учащихся 1-4, 5 классов.</w:t>
            </w:r>
          </w:p>
          <w:p w14:paraId="44AAC56B" w14:textId="7ABE5DFA" w:rsidR="00A031F8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31F8" w:rsidRPr="005D4297">
              <w:rPr>
                <w:sz w:val="28"/>
                <w:szCs w:val="28"/>
              </w:rPr>
              <w:t>В Международный день музыки провели внеклассные мероприятия в 8-х классов.</w:t>
            </w:r>
          </w:p>
          <w:p w14:paraId="4796B7ED" w14:textId="47D71291" w:rsidR="00A031F8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31F8" w:rsidRPr="005D4297">
              <w:rPr>
                <w:sz w:val="28"/>
                <w:szCs w:val="28"/>
              </w:rPr>
              <w:t>В День пожилого человека активисты первичного отделения "Движение первых" поздравили учителей-пенсионеров с праздником!</w:t>
            </w:r>
          </w:p>
          <w:p w14:paraId="7C1ACBAC" w14:textId="47456256" w:rsidR="00A031F8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31F8" w:rsidRPr="005D4297">
              <w:rPr>
                <w:sz w:val="28"/>
                <w:szCs w:val="28"/>
              </w:rPr>
              <w:t xml:space="preserve">В рамках празднования Дня учителя в школе </w:t>
            </w:r>
            <w:proofErr w:type="gramStart"/>
            <w:r w:rsidR="00A031F8" w:rsidRPr="005D4297">
              <w:rPr>
                <w:sz w:val="28"/>
                <w:szCs w:val="28"/>
              </w:rPr>
              <w:t>прошел  ряд</w:t>
            </w:r>
            <w:proofErr w:type="gramEnd"/>
            <w:r w:rsidR="00A031F8" w:rsidRPr="005D4297">
              <w:rPr>
                <w:sz w:val="28"/>
                <w:szCs w:val="28"/>
              </w:rPr>
              <w:t xml:space="preserve"> мероприятий: праздничный концерт, День самоуправления, акция "Поздравь Учителя".</w:t>
            </w:r>
          </w:p>
          <w:p w14:paraId="513F18F5" w14:textId="77777777" w:rsidR="00A031F8" w:rsidRPr="005D4297" w:rsidRDefault="00A031F8" w:rsidP="005D4297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5D4297">
              <w:rPr>
                <w:sz w:val="28"/>
                <w:szCs w:val="28"/>
              </w:rPr>
              <w:t>Ребята  выразили</w:t>
            </w:r>
            <w:proofErr w:type="gramEnd"/>
            <w:r w:rsidRPr="005D4297">
              <w:rPr>
                <w:sz w:val="28"/>
                <w:szCs w:val="28"/>
              </w:rPr>
              <w:t xml:space="preserve"> благодарность и признательность всем нашим учителям за их </w:t>
            </w:r>
            <w:r w:rsidRPr="005D4297">
              <w:rPr>
                <w:sz w:val="28"/>
                <w:szCs w:val="28"/>
              </w:rPr>
              <w:lastRenderedPageBreak/>
              <w:t>труд и заботу.</w:t>
            </w:r>
          </w:p>
          <w:p w14:paraId="7D17214E" w14:textId="3FA9F900" w:rsidR="00A031F8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31F8" w:rsidRPr="005D4297">
              <w:rPr>
                <w:sz w:val="28"/>
                <w:szCs w:val="28"/>
              </w:rPr>
              <w:t>В рамках акций "Сохраним лес" и "Осенней недели добра" учащиеся 8а класса, члены первичного отделения "Движение первых", посадили саженцы сосны совместно с сотрудниками заказника "Балтасинский".</w:t>
            </w:r>
          </w:p>
          <w:p w14:paraId="6A77CDCB" w14:textId="762E943F" w:rsidR="00A031F8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31F8" w:rsidRPr="005D4297">
              <w:rPr>
                <w:sz w:val="28"/>
                <w:szCs w:val="28"/>
              </w:rPr>
              <w:t>В рамках акции «Осенняя неделя добра» учащиеся вышли с экологическим рейдом в лес. Они очистили близлежащую территорию от мусора и приняли активное участие в сборе гуманитарной помощи.</w:t>
            </w:r>
          </w:p>
          <w:p w14:paraId="0706DF28" w14:textId="3EA67501" w:rsidR="00CD0A71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D0A71" w:rsidRPr="005D4297">
              <w:rPr>
                <w:sz w:val="28"/>
                <w:szCs w:val="28"/>
              </w:rPr>
              <w:t>Для учащихся 5-7 классов прошел осенний праздник «Осенний калейдоскоп".</w:t>
            </w:r>
          </w:p>
          <w:p w14:paraId="3AFFBECD" w14:textId="181CECF9" w:rsidR="00CD0A71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D0A71" w:rsidRPr="005D4297">
              <w:rPr>
                <w:sz w:val="28"/>
                <w:szCs w:val="28"/>
              </w:rPr>
              <w:t xml:space="preserve">С участием «Совета </w:t>
            </w:r>
            <w:proofErr w:type="gramStart"/>
            <w:r w:rsidR="00CD0A71" w:rsidRPr="005D4297">
              <w:rPr>
                <w:sz w:val="28"/>
                <w:szCs w:val="28"/>
              </w:rPr>
              <w:t>Первых »прошел</w:t>
            </w:r>
            <w:proofErr w:type="gramEnd"/>
            <w:r w:rsidR="00CD0A71" w:rsidRPr="005D4297">
              <w:rPr>
                <w:sz w:val="28"/>
                <w:szCs w:val="28"/>
              </w:rPr>
              <w:t xml:space="preserve"> вечер для старшеклассников «Посвящение в старшеклассники».</w:t>
            </w:r>
          </w:p>
          <w:p w14:paraId="6A12186C" w14:textId="64161DC6" w:rsidR="009D5ED8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D0A71" w:rsidRPr="005D4297">
              <w:rPr>
                <w:sz w:val="28"/>
                <w:szCs w:val="28"/>
              </w:rPr>
              <w:t>Много и в разных форматах проходят занятия по профориентации. Учащиеся познакомились с творческими профессиями: художник, костюмер, декоративно-прикладного искусства, косметолога -</w:t>
            </w:r>
            <w:proofErr w:type="spellStart"/>
            <w:r w:rsidR="00CD0A71" w:rsidRPr="005D4297">
              <w:rPr>
                <w:sz w:val="28"/>
                <w:szCs w:val="28"/>
              </w:rPr>
              <w:t>нутрициолога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CD0A71" w:rsidRPr="005D4297">
              <w:rPr>
                <w:sz w:val="28"/>
                <w:szCs w:val="28"/>
              </w:rPr>
              <w:t xml:space="preserve">Встретились со специалистами и студентами ВУЗов и колледжей. Ребята приняли участие в Республиканском театрально-педагогическом проекте социальных </w:t>
            </w:r>
            <w:proofErr w:type="gramStart"/>
            <w:r w:rsidR="00CD0A71" w:rsidRPr="005D4297">
              <w:rPr>
                <w:sz w:val="28"/>
                <w:szCs w:val="28"/>
              </w:rPr>
              <w:t>театров  «</w:t>
            </w:r>
            <w:proofErr w:type="gramEnd"/>
            <w:r w:rsidR="00CD0A71" w:rsidRPr="005D4297">
              <w:rPr>
                <w:sz w:val="28"/>
                <w:szCs w:val="28"/>
              </w:rPr>
              <w:t xml:space="preserve">Видимо-невидимо». </w:t>
            </w:r>
          </w:p>
          <w:p w14:paraId="470957A7" w14:textId="77777777" w:rsidR="002116E1" w:rsidRDefault="00CD0A71" w:rsidP="002116E1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 xml:space="preserve">  </w:t>
            </w:r>
            <w:r w:rsidR="0061528C">
              <w:rPr>
                <w:sz w:val="28"/>
                <w:szCs w:val="28"/>
              </w:rPr>
              <w:t xml:space="preserve">  </w:t>
            </w:r>
            <w:r w:rsidR="009D5ED8" w:rsidRPr="005D4297">
              <w:rPr>
                <w:color w:val="1A1A1A"/>
                <w:sz w:val="28"/>
                <w:szCs w:val="28"/>
                <w:lang w:eastAsia="ru-RU"/>
              </w:rPr>
              <w:t xml:space="preserve">Одно из приоритетных направлений деятельности в программе –развитие ученического Самоуправления через социально деятельность всех участников образовательного процесса. Главная задача школы в плане социализации ребенка в том, чтобы провести его по лестнице социального становления личности. </w:t>
            </w:r>
            <w:r w:rsidR="009D5ED8" w:rsidRPr="005D4297">
              <w:rPr>
                <w:color w:val="000000"/>
                <w:sz w:val="28"/>
                <w:szCs w:val="28"/>
              </w:rPr>
              <w:t xml:space="preserve">Ученическое самоуправление было сформировано в начале учебного года сроком на один год. Уже на первом заседании был утвержден список его членов (это лидеры классов), утвержден план работы. В течение </w:t>
            </w:r>
            <w:r w:rsidR="005D4297">
              <w:rPr>
                <w:color w:val="000000"/>
                <w:sz w:val="28"/>
                <w:szCs w:val="28"/>
              </w:rPr>
              <w:t xml:space="preserve">года </w:t>
            </w:r>
            <w:r w:rsidR="005D4297" w:rsidRPr="005D4297">
              <w:rPr>
                <w:color w:val="000000"/>
                <w:sz w:val="28"/>
                <w:szCs w:val="28"/>
              </w:rPr>
              <w:t>пров</w:t>
            </w:r>
            <w:r w:rsidR="005D4297">
              <w:rPr>
                <w:color w:val="000000"/>
                <w:sz w:val="28"/>
                <w:szCs w:val="28"/>
              </w:rPr>
              <w:t>од</w:t>
            </w:r>
            <w:r w:rsidR="005D4297" w:rsidRPr="005D4297">
              <w:rPr>
                <w:color w:val="000000"/>
                <w:sz w:val="28"/>
                <w:szCs w:val="28"/>
              </w:rPr>
              <w:t>ится следующая</w:t>
            </w:r>
            <w:r w:rsidR="009D5ED8" w:rsidRPr="005D4297">
              <w:rPr>
                <w:color w:val="000000"/>
                <w:sz w:val="28"/>
                <w:szCs w:val="28"/>
              </w:rPr>
              <w:t xml:space="preserve"> работа:</w:t>
            </w:r>
          </w:p>
          <w:p w14:paraId="7168BEC5" w14:textId="77777777" w:rsidR="002116E1" w:rsidRDefault="009D5ED8" w:rsidP="002116E1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D4297">
              <w:rPr>
                <w:color w:val="000000"/>
                <w:sz w:val="28"/>
                <w:szCs w:val="28"/>
              </w:rPr>
              <w:t>-выборы лидера и актива школы, распределение обязанностей;</w:t>
            </w:r>
          </w:p>
          <w:p w14:paraId="08C97327" w14:textId="77777777" w:rsidR="002116E1" w:rsidRDefault="009D5ED8" w:rsidP="002116E1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D4297">
              <w:rPr>
                <w:color w:val="000000"/>
                <w:sz w:val="28"/>
                <w:szCs w:val="28"/>
              </w:rPr>
              <w:t>-оформление классных уголков;</w:t>
            </w:r>
          </w:p>
          <w:p w14:paraId="50EE43B6" w14:textId="77777777" w:rsidR="002116E1" w:rsidRDefault="009D5ED8" w:rsidP="002116E1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D4297">
              <w:rPr>
                <w:color w:val="000000"/>
                <w:sz w:val="28"/>
                <w:szCs w:val="28"/>
              </w:rPr>
              <w:t>-участие в подготовке и проведении Дня учителя и Дня пожилого человека</w:t>
            </w:r>
          </w:p>
          <w:p w14:paraId="740CFA99" w14:textId="77777777" w:rsidR="002116E1" w:rsidRDefault="009D5ED8" w:rsidP="002116E1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D4297">
              <w:rPr>
                <w:color w:val="000000"/>
                <w:sz w:val="28"/>
                <w:szCs w:val="28"/>
              </w:rPr>
              <w:t>- День Самоуправления;</w:t>
            </w:r>
          </w:p>
          <w:p w14:paraId="09CDA9E3" w14:textId="5E83742E" w:rsidR="009D5ED8" w:rsidRPr="005D4297" w:rsidRDefault="009D5ED8" w:rsidP="002116E1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5D4297">
              <w:rPr>
                <w:color w:val="000000"/>
                <w:sz w:val="28"/>
                <w:szCs w:val="28"/>
              </w:rPr>
              <w:t>- Всероссийские проекты и акции «Мы- граждане России», «Классные встречи», «Первые в профессии», «100 идей» и т.д.;</w:t>
            </w:r>
          </w:p>
          <w:p w14:paraId="25734E80" w14:textId="533FCA4A" w:rsidR="009D5ED8" w:rsidRPr="005D4297" w:rsidRDefault="009D5ED8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color w:val="000000"/>
                <w:sz w:val="28"/>
                <w:szCs w:val="28"/>
              </w:rPr>
              <w:t xml:space="preserve">- </w:t>
            </w:r>
            <w:r w:rsidRPr="005D4297">
              <w:rPr>
                <w:sz w:val="28"/>
                <w:szCs w:val="28"/>
              </w:rPr>
              <w:t>Церемония посвящения первоклассников в "Орлята России";</w:t>
            </w:r>
          </w:p>
          <w:p w14:paraId="1837CD17" w14:textId="4D4E8D08" w:rsidR="009D5ED8" w:rsidRPr="005D4297" w:rsidRDefault="009D5ED8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lastRenderedPageBreak/>
              <w:t>- День борьбы со СПИДом</w:t>
            </w:r>
            <w:r w:rsidR="007B4B09">
              <w:rPr>
                <w:sz w:val="28"/>
                <w:szCs w:val="28"/>
              </w:rPr>
              <w:t>;</w:t>
            </w:r>
          </w:p>
          <w:p w14:paraId="31190A6F" w14:textId="5985375C" w:rsidR="009D5ED8" w:rsidRPr="005D4297" w:rsidRDefault="009D5ED8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>- День государственного герба РФ</w:t>
            </w:r>
            <w:r w:rsidR="007B4B09">
              <w:rPr>
                <w:sz w:val="28"/>
                <w:szCs w:val="28"/>
              </w:rPr>
              <w:t>;</w:t>
            </w:r>
          </w:p>
          <w:p w14:paraId="780826B3" w14:textId="389305E9" w:rsidR="009D5ED8" w:rsidRPr="005D4297" w:rsidRDefault="009D5ED8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>- Уроки Памяти;</w:t>
            </w:r>
          </w:p>
          <w:p w14:paraId="14221FB0" w14:textId="77777777" w:rsidR="009D5ED8" w:rsidRPr="005D4297" w:rsidRDefault="009D5ED8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>- День Неизвестного Солдата</w:t>
            </w:r>
          </w:p>
          <w:p w14:paraId="7B567CE7" w14:textId="09EB8E5B" w:rsidR="009D5ED8" w:rsidRPr="005D4297" w:rsidRDefault="009D5ED8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>- Уроки Добра;</w:t>
            </w:r>
          </w:p>
          <w:p w14:paraId="2CC0F8D3" w14:textId="579985DC" w:rsidR="009D5ED8" w:rsidRPr="005D4297" w:rsidRDefault="009D5ED8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>-  Международный День инвалидов</w:t>
            </w:r>
            <w:r w:rsidR="005D4297" w:rsidRPr="005D4297">
              <w:rPr>
                <w:sz w:val="28"/>
                <w:szCs w:val="28"/>
              </w:rPr>
              <w:t>;</w:t>
            </w:r>
          </w:p>
          <w:p w14:paraId="204E6091" w14:textId="47FA0400" w:rsidR="009D5ED8" w:rsidRPr="005D4297" w:rsidRDefault="005D4297" w:rsidP="002116E1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>- Международный день волонтёра;</w:t>
            </w:r>
          </w:p>
          <w:p w14:paraId="5D78405A" w14:textId="141FC1E5" w:rsidR="005D4297" w:rsidRDefault="005D4297" w:rsidP="005D4297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 xml:space="preserve">- "День Героев Отечества". На мероприятии присутствовали приглашенные гости: участники СВО </w:t>
            </w:r>
            <w:proofErr w:type="spellStart"/>
            <w:r w:rsidRPr="005D4297">
              <w:rPr>
                <w:sz w:val="28"/>
                <w:szCs w:val="28"/>
              </w:rPr>
              <w:t>Наздеков</w:t>
            </w:r>
            <w:proofErr w:type="spellEnd"/>
            <w:r w:rsidRPr="005D4297">
              <w:rPr>
                <w:sz w:val="28"/>
                <w:szCs w:val="28"/>
              </w:rPr>
              <w:t xml:space="preserve"> Виталий, Васильев Владислав, Прокопьев Максим, волонтер Мустафина </w:t>
            </w:r>
            <w:proofErr w:type="spellStart"/>
            <w:r w:rsidRPr="005D4297">
              <w:rPr>
                <w:sz w:val="28"/>
                <w:szCs w:val="28"/>
              </w:rPr>
              <w:t>Рания</w:t>
            </w:r>
            <w:proofErr w:type="spellEnd"/>
            <w:r w:rsidRPr="005D4297">
              <w:rPr>
                <w:sz w:val="28"/>
                <w:szCs w:val="28"/>
              </w:rPr>
              <w:t xml:space="preserve">, глава </w:t>
            </w:r>
            <w:proofErr w:type="spellStart"/>
            <w:r w:rsidRPr="005D4297">
              <w:rPr>
                <w:sz w:val="28"/>
                <w:szCs w:val="28"/>
              </w:rPr>
              <w:t>Ципьинского</w:t>
            </w:r>
            <w:proofErr w:type="spellEnd"/>
            <w:r w:rsidRPr="005D4297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5D4297">
              <w:rPr>
                <w:sz w:val="28"/>
                <w:szCs w:val="28"/>
              </w:rPr>
              <w:t>Нотфуллин</w:t>
            </w:r>
            <w:proofErr w:type="spellEnd"/>
            <w:r w:rsidRPr="005D4297">
              <w:rPr>
                <w:sz w:val="28"/>
                <w:szCs w:val="28"/>
              </w:rPr>
              <w:t xml:space="preserve"> А.Г.</w:t>
            </w:r>
            <w:r>
              <w:rPr>
                <w:sz w:val="28"/>
                <w:szCs w:val="28"/>
              </w:rPr>
              <w:t>;</w:t>
            </w:r>
          </w:p>
          <w:p w14:paraId="62292983" w14:textId="2ED3F30B" w:rsidR="005D4297" w:rsidRPr="005D4297" w:rsidRDefault="005D4297" w:rsidP="005D4297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Военно-спортивная игра «Зарница».</w:t>
            </w:r>
          </w:p>
          <w:p w14:paraId="5DC7194A" w14:textId="5BF091C8" w:rsidR="005D4297" w:rsidRPr="005D4297" w:rsidRDefault="005D4297" w:rsidP="005D4297">
            <w:pPr>
              <w:spacing w:line="360" w:lineRule="auto"/>
              <w:rPr>
                <w:sz w:val="28"/>
                <w:szCs w:val="28"/>
              </w:rPr>
            </w:pPr>
            <w:r w:rsidRPr="005D4297">
              <w:rPr>
                <w:sz w:val="28"/>
                <w:szCs w:val="28"/>
              </w:rPr>
              <w:t xml:space="preserve"> </w:t>
            </w:r>
            <w:r w:rsidR="007B4B09">
              <w:rPr>
                <w:sz w:val="28"/>
                <w:szCs w:val="28"/>
              </w:rPr>
              <w:t xml:space="preserve">    </w:t>
            </w:r>
            <w:r w:rsidRPr="005D4297">
              <w:rPr>
                <w:sz w:val="28"/>
                <w:szCs w:val="28"/>
              </w:rPr>
              <w:t>Отряды ЮИД «</w:t>
            </w:r>
            <w:proofErr w:type="spellStart"/>
            <w:r w:rsidRPr="005D4297">
              <w:rPr>
                <w:sz w:val="28"/>
                <w:szCs w:val="28"/>
              </w:rPr>
              <w:t>Светофорик</w:t>
            </w:r>
            <w:proofErr w:type="spellEnd"/>
            <w:r w:rsidRPr="005D4297">
              <w:rPr>
                <w:sz w:val="28"/>
                <w:szCs w:val="28"/>
              </w:rPr>
              <w:t>» в течении года проводят очень много интересных и познавательный занятий и мероприятий с младшими школьниками, воспитанниками д/с «</w:t>
            </w:r>
            <w:proofErr w:type="spellStart"/>
            <w:r w:rsidRPr="005D4297">
              <w:rPr>
                <w:sz w:val="28"/>
                <w:szCs w:val="28"/>
              </w:rPr>
              <w:t>Экият</w:t>
            </w:r>
            <w:proofErr w:type="spellEnd"/>
            <w:r w:rsidRPr="005D4297">
              <w:rPr>
                <w:sz w:val="28"/>
                <w:szCs w:val="28"/>
              </w:rPr>
              <w:t>» и односельчанами.</w:t>
            </w:r>
            <w:r>
              <w:rPr>
                <w:sz w:val="28"/>
                <w:szCs w:val="28"/>
              </w:rPr>
              <w:t xml:space="preserve"> </w:t>
            </w:r>
            <w:r w:rsidRPr="005D4297">
              <w:rPr>
                <w:sz w:val="28"/>
                <w:szCs w:val="28"/>
              </w:rPr>
              <w:t>Члены отряда ЮИД "</w:t>
            </w:r>
            <w:proofErr w:type="spellStart"/>
            <w:r w:rsidRPr="005D4297">
              <w:rPr>
                <w:sz w:val="28"/>
                <w:szCs w:val="28"/>
              </w:rPr>
              <w:t>Светофорик</w:t>
            </w:r>
            <w:proofErr w:type="spellEnd"/>
            <w:r w:rsidRPr="005D4297">
              <w:rPr>
                <w:sz w:val="28"/>
                <w:szCs w:val="28"/>
              </w:rPr>
              <w:t xml:space="preserve">" под руководством </w:t>
            </w:r>
            <w:proofErr w:type="spellStart"/>
            <w:r w:rsidRPr="005D4297">
              <w:rPr>
                <w:sz w:val="28"/>
                <w:szCs w:val="28"/>
              </w:rPr>
              <w:t>Хрисановой</w:t>
            </w:r>
            <w:proofErr w:type="spellEnd"/>
            <w:r w:rsidRPr="005D4297">
              <w:rPr>
                <w:sz w:val="28"/>
                <w:szCs w:val="28"/>
              </w:rPr>
              <w:t xml:space="preserve"> М.Ш. и </w:t>
            </w:r>
            <w:proofErr w:type="spellStart"/>
            <w:r w:rsidRPr="005D4297">
              <w:rPr>
                <w:sz w:val="28"/>
                <w:szCs w:val="28"/>
              </w:rPr>
              <w:t>Эшмаковой</w:t>
            </w:r>
            <w:proofErr w:type="spellEnd"/>
            <w:r w:rsidRPr="005D4297">
              <w:rPr>
                <w:sz w:val="28"/>
                <w:szCs w:val="28"/>
              </w:rPr>
              <w:t xml:space="preserve"> А.Г.  посвятили первоклассников в пешеходы.</w:t>
            </w:r>
          </w:p>
          <w:p w14:paraId="0415485E" w14:textId="0687F238" w:rsidR="000C5F49" w:rsidRPr="00E13FB7" w:rsidRDefault="007B4B09" w:rsidP="007B4B09">
            <w:pPr>
              <w:pStyle w:val="a7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D4297" w:rsidRPr="005D4297">
              <w:rPr>
                <w:sz w:val="28"/>
                <w:szCs w:val="28"/>
              </w:rPr>
              <w:t>Первичное отделение МБОУ «</w:t>
            </w:r>
            <w:proofErr w:type="spellStart"/>
            <w:r w:rsidR="005D4297" w:rsidRPr="005D4297">
              <w:rPr>
                <w:sz w:val="28"/>
                <w:szCs w:val="28"/>
              </w:rPr>
              <w:t>Ципьинская</w:t>
            </w:r>
            <w:proofErr w:type="spellEnd"/>
            <w:r w:rsidR="005D4297" w:rsidRPr="005D4297">
              <w:rPr>
                <w:sz w:val="28"/>
                <w:szCs w:val="28"/>
              </w:rPr>
              <w:t xml:space="preserve"> СОШ» стало победителем по итогам 2024 года</w:t>
            </w:r>
            <w:r>
              <w:rPr>
                <w:sz w:val="28"/>
                <w:szCs w:val="28"/>
              </w:rPr>
              <w:t xml:space="preserve"> в Республике Татарстан.</w:t>
            </w:r>
          </w:p>
        </w:tc>
      </w:tr>
    </w:tbl>
    <w:p w14:paraId="13173BD5" w14:textId="77777777" w:rsidR="00906A68" w:rsidRDefault="00906A68" w:rsidP="00E13FB7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7D5F0B01" w14:textId="77777777" w:rsidR="00906A68" w:rsidRDefault="00906A68" w:rsidP="00E13FB7">
      <w:pPr>
        <w:pStyle w:val="a7"/>
        <w:spacing w:line="360" w:lineRule="auto"/>
        <w:rPr>
          <w:sz w:val="28"/>
          <w:szCs w:val="28"/>
        </w:rPr>
      </w:pPr>
    </w:p>
    <w:p w14:paraId="31634C21" w14:textId="71F82863" w:rsidR="0020779A" w:rsidRDefault="0020779A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5832478A" w14:textId="1BEF506D" w:rsidR="002116E1" w:rsidRDefault="002116E1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46ED3087" w14:textId="146B7719" w:rsidR="002116E1" w:rsidRDefault="002116E1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79C4BB91" w14:textId="0B5CA071" w:rsidR="002116E1" w:rsidRDefault="002116E1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7B83BEC7" w14:textId="083ACD2F" w:rsidR="002116E1" w:rsidRDefault="002116E1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52DE4556" w14:textId="3416D619" w:rsidR="002116E1" w:rsidRDefault="002116E1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6B205F76" w14:textId="53FB1EAA" w:rsidR="002116E1" w:rsidRDefault="002116E1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63D42FB4" w14:textId="77777777" w:rsidR="002116E1" w:rsidRDefault="002116E1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2628444A" w14:textId="71D09549" w:rsidR="0061528C" w:rsidRDefault="0061528C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69FBF985" w14:textId="77777777" w:rsidR="0061528C" w:rsidRDefault="0061528C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5C375FF3" w14:textId="77777777" w:rsidR="0020779A" w:rsidRDefault="0020779A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42362125" w14:textId="4B545D75" w:rsidR="00E64BD7" w:rsidRPr="002C5890" w:rsidRDefault="00906A68" w:rsidP="00906A68">
      <w:pPr>
        <w:pStyle w:val="a7"/>
        <w:spacing w:line="360" w:lineRule="auto"/>
        <w:jc w:val="right"/>
        <w:rPr>
          <w:b/>
          <w:bCs/>
          <w:sz w:val="28"/>
          <w:szCs w:val="28"/>
        </w:rPr>
      </w:pPr>
      <w:r w:rsidRPr="002C5890">
        <w:rPr>
          <w:b/>
          <w:bCs/>
          <w:sz w:val="28"/>
          <w:szCs w:val="28"/>
        </w:rPr>
        <w:lastRenderedPageBreak/>
        <w:t>Приложение 1</w:t>
      </w:r>
    </w:p>
    <w:p w14:paraId="31A264FB" w14:textId="77777777" w:rsidR="00906A68" w:rsidRPr="00E13FB7" w:rsidRDefault="00906A68" w:rsidP="00906A68">
      <w:pPr>
        <w:pStyle w:val="a7"/>
        <w:spacing w:line="360" w:lineRule="auto"/>
        <w:jc w:val="right"/>
        <w:rPr>
          <w:i/>
          <w:sz w:val="28"/>
          <w:szCs w:val="28"/>
        </w:rPr>
      </w:pPr>
      <w:r w:rsidRPr="00E13FB7">
        <w:rPr>
          <w:i/>
          <w:sz w:val="28"/>
          <w:szCs w:val="28"/>
        </w:rPr>
        <w:t>(к</w:t>
      </w:r>
      <w:r w:rsidRPr="00E13FB7">
        <w:rPr>
          <w:i/>
          <w:spacing w:val="-13"/>
          <w:sz w:val="28"/>
          <w:szCs w:val="28"/>
        </w:rPr>
        <w:t xml:space="preserve"> </w:t>
      </w:r>
      <w:r w:rsidRPr="00E13FB7">
        <w:rPr>
          <w:i/>
          <w:sz w:val="28"/>
          <w:szCs w:val="28"/>
        </w:rPr>
        <w:t>Паспорту</w:t>
      </w:r>
      <w:r w:rsidRPr="00E13FB7">
        <w:rPr>
          <w:i/>
          <w:spacing w:val="-9"/>
          <w:sz w:val="28"/>
          <w:szCs w:val="28"/>
        </w:rPr>
        <w:t xml:space="preserve"> </w:t>
      </w:r>
      <w:r w:rsidRPr="00E13FB7">
        <w:rPr>
          <w:i/>
          <w:sz w:val="28"/>
          <w:szCs w:val="28"/>
        </w:rPr>
        <w:t>воспитательной</w:t>
      </w:r>
      <w:r w:rsidRPr="00E13FB7">
        <w:rPr>
          <w:i/>
          <w:spacing w:val="-14"/>
          <w:sz w:val="28"/>
          <w:szCs w:val="28"/>
        </w:rPr>
        <w:t xml:space="preserve"> </w:t>
      </w:r>
      <w:r w:rsidRPr="00E13FB7">
        <w:rPr>
          <w:i/>
          <w:sz w:val="28"/>
          <w:szCs w:val="28"/>
        </w:rPr>
        <w:t>практики)</w:t>
      </w:r>
    </w:p>
    <w:p w14:paraId="3E08B12C" w14:textId="77777777" w:rsidR="00906A68" w:rsidRPr="00E13FB7" w:rsidRDefault="00906A68" w:rsidP="00906A68">
      <w:pPr>
        <w:pStyle w:val="a7"/>
        <w:spacing w:line="360" w:lineRule="auto"/>
        <w:rPr>
          <w:i/>
          <w:sz w:val="28"/>
          <w:szCs w:val="28"/>
        </w:rPr>
      </w:pPr>
    </w:p>
    <w:p w14:paraId="6E81C377" w14:textId="4BA9AA3C" w:rsidR="00906A68" w:rsidRPr="00E13FB7" w:rsidRDefault="00906A68" w:rsidP="00022921">
      <w:pPr>
        <w:pStyle w:val="a7"/>
        <w:spacing w:line="360" w:lineRule="auto"/>
        <w:jc w:val="center"/>
        <w:rPr>
          <w:sz w:val="28"/>
          <w:szCs w:val="28"/>
        </w:rPr>
      </w:pPr>
      <w:r w:rsidRPr="00E13FB7">
        <w:rPr>
          <w:sz w:val="28"/>
          <w:szCs w:val="28"/>
        </w:rPr>
        <w:t>Краткий</w:t>
      </w:r>
      <w:r w:rsidRPr="00E13FB7">
        <w:rPr>
          <w:spacing w:val="-6"/>
          <w:sz w:val="28"/>
          <w:szCs w:val="28"/>
        </w:rPr>
        <w:t xml:space="preserve"> </w:t>
      </w:r>
      <w:r w:rsidRPr="00E13FB7">
        <w:rPr>
          <w:sz w:val="28"/>
          <w:szCs w:val="28"/>
        </w:rPr>
        <w:t>анализ</w:t>
      </w:r>
      <w:r w:rsidRPr="00E13FB7">
        <w:rPr>
          <w:spacing w:val="-5"/>
          <w:sz w:val="28"/>
          <w:szCs w:val="28"/>
        </w:rPr>
        <w:t xml:space="preserve"> </w:t>
      </w:r>
      <w:r w:rsidRPr="00E13FB7">
        <w:rPr>
          <w:sz w:val="28"/>
          <w:szCs w:val="28"/>
        </w:rPr>
        <w:t>воспитательной</w:t>
      </w:r>
      <w:r w:rsidRPr="00E13FB7">
        <w:rPr>
          <w:spacing w:val="-5"/>
          <w:sz w:val="28"/>
          <w:szCs w:val="28"/>
        </w:rPr>
        <w:t xml:space="preserve"> </w:t>
      </w:r>
      <w:r w:rsidRPr="00E13FB7">
        <w:rPr>
          <w:sz w:val="28"/>
          <w:szCs w:val="28"/>
        </w:rPr>
        <w:t>практики «</w:t>
      </w:r>
      <w:r w:rsidR="0020779A">
        <w:rPr>
          <w:sz w:val="28"/>
          <w:szCs w:val="28"/>
        </w:rPr>
        <w:t>Воспитай гражданина</w:t>
      </w:r>
      <w:r>
        <w:rPr>
          <w:sz w:val="28"/>
          <w:szCs w:val="28"/>
        </w:rPr>
        <w:t>!</w:t>
      </w:r>
      <w:r w:rsidRPr="00E13FB7">
        <w:rPr>
          <w:sz w:val="28"/>
          <w:szCs w:val="28"/>
        </w:rPr>
        <w:t>»</w:t>
      </w:r>
    </w:p>
    <w:p w14:paraId="0334AE4F" w14:textId="77777777" w:rsidR="00906A68" w:rsidRPr="00E13FB7" w:rsidRDefault="00906A68" w:rsidP="00906A68">
      <w:pPr>
        <w:pStyle w:val="a7"/>
        <w:spacing w:line="360" w:lineRule="auto"/>
        <w:rPr>
          <w:sz w:val="28"/>
          <w:szCs w:val="28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9"/>
        <w:gridCol w:w="4053"/>
      </w:tblGrid>
      <w:tr w:rsidR="00906A68" w:rsidRPr="00E13FB7" w14:paraId="32DC3DD7" w14:textId="77777777" w:rsidTr="003737A6">
        <w:trPr>
          <w:trHeight w:val="556"/>
        </w:trPr>
        <w:tc>
          <w:tcPr>
            <w:tcW w:w="5599" w:type="dxa"/>
          </w:tcPr>
          <w:p w14:paraId="170FCCC4" w14:textId="77777777" w:rsidR="00906A68" w:rsidRPr="00E13FB7" w:rsidRDefault="00906A68" w:rsidP="003737A6">
            <w:pPr>
              <w:pStyle w:val="a7"/>
              <w:spacing w:line="360" w:lineRule="auto"/>
              <w:rPr>
                <w:b/>
                <w:sz w:val="28"/>
                <w:szCs w:val="28"/>
              </w:rPr>
            </w:pPr>
            <w:r w:rsidRPr="00E13FB7">
              <w:rPr>
                <w:b/>
                <w:sz w:val="28"/>
                <w:szCs w:val="28"/>
              </w:rPr>
              <w:t>Внутренние</w:t>
            </w:r>
            <w:r w:rsidRPr="00E13FB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13FB7">
              <w:rPr>
                <w:b/>
                <w:sz w:val="28"/>
                <w:szCs w:val="28"/>
              </w:rPr>
              <w:t>факторы</w:t>
            </w:r>
          </w:p>
        </w:tc>
        <w:tc>
          <w:tcPr>
            <w:tcW w:w="4053" w:type="dxa"/>
          </w:tcPr>
          <w:p w14:paraId="542F3A4B" w14:textId="77777777" w:rsidR="00906A68" w:rsidRPr="00E13FB7" w:rsidRDefault="00906A68" w:rsidP="003737A6">
            <w:pPr>
              <w:pStyle w:val="a7"/>
              <w:spacing w:line="360" w:lineRule="auto"/>
              <w:rPr>
                <w:b/>
                <w:sz w:val="28"/>
                <w:szCs w:val="28"/>
              </w:rPr>
            </w:pPr>
            <w:r w:rsidRPr="00E13FB7">
              <w:rPr>
                <w:b/>
                <w:sz w:val="28"/>
                <w:szCs w:val="28"/>
              </w:rPr>
              <w:t>Внешние</w:t>
            </w:r>
            <w:r w:rsidRPr="00E13FB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13FB7">
              <w:rPr>
                <w:b/>
                <w:sz w:val="28"/>
                <w:szCs w:val="28"/>
              </w:rPr>
              <w:t>факторы</w:t>
            </w:r>
          </w:p>
        </w:tc>
      </w:tr>
      <w:tr w:rsidR="00906A68" w:rsidRPr="00E13FB7" w14:paraId="4B480132" w14:textId="77777777" w:rsidTr="003737A6">
        <w:trPr>
          <w:trHeight w:val="551"/>
        </w:trPr>
        <w:tc>
          <w:tcPr>
            <w:tcW w:w="5599" w:type="dxa"/>
          </w:tcPr>
          <w:p w14:paraId="463D3ED7" w14:textId="77777777" w:rsidR="00906A68" w:rsidRPr="00E13FB7" w:rsidRDefault="00906A68" w:rsidP="003737A6">
            <w:pPr>
              <w:pStyle w:val="a7"/>
              <w:spacing w:line="360" w:lineRule="auto"/>
              <w:rPr>
                <w:i/>
                <w:sz w:val="28"/>
                <w:szCs w:val="28"/>
              </w:rPr>
            </w:pPr>
            <w:r w:rsidRPr="00E13FB7">
              <w:rPr>
                <w:i/>
                <w:sz w:val="28"/>
                <w:szCs w:val="28"/>
              </w:rPr>
              <w:t>Сильные</w:t>
            </w:r>
            <w:r w:rsidRPr="00E13FB7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E13FB7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053" w:type="dxa"/>
          </w:tcPr>
          <w:p w14:paraId="36A0A0DD" w14:textId="77777777" w:rsidR="00906A68" w:rsidRPr="00E13FB7" w:rsidRDefault="00906A68" w:rsidP="003737A6">
            <w:pPr>
              <w:pStyle w:val="a7"/>
              <w:spacing w:line="360" w:lineRule="auto"/>
              <w:rPr>
                <w:i/>
                <w:sz w:val="28"/>
                <w:szCs w:val="28"/>
              </w:rPr>
            </w:pPr>
            <w:r w:rsidRPr="00E13FB7">
              <w:rPr>
                <w:i/>
                <w:sz w:val="28"/>
                <w:szCs w:val="28"/>
              </w:rPr>
              <w:t>Возможности</w:t>
            </w:r>
          </w:p>
        </w:tc>
      </w:tr>
      <w:tr w:rsidR="00906A68" w:rsidRPr="00E13FB7" w14:paraId="4C16D106" w14:textId="77777777" w:rsidTr="003737A6">
        <w:trPr>
          <w:trHeight w:val="2462"/>
        </w:trPr>
        <w:tc>
          <w:tcPr>
            <w:tcW w:w="5599" w:type="dxa"/>
          </w:tcPr>
          <w:p w14:paraId="2462BCDF" w14:textId="77777777" w:rsidR="00906A68" w:rsidRPr="007F5CB6" w:rsidRDefault="00906A68" w:rsidP="007F5CB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 xml:space="preserve">- </w:t>
            </w:r>
            <w:r w:rsidRPr="007F5CB6">
              <w:rPr>
                <w:sz w:val="28"/>
                <w:szCs w:val="28"/>
              </w:rPr>
              <w:t>Радость от того, что делаешь. Гуманные идеи.</w:t>
            </w:r>
          </w:p>
          <w:p w14:paraId="7AF48B74" w14:textId="77777777" w:rsidR="00906A68" w:rsidRPr="007F5CB6" w:rsidRDefault="00906A68" w:rsidP="007F5CB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7F5CB6">
              <w:rPr>
                <w:sz w:val="28"/>
                <w:szCs w:val="28"/>
              </w:rPr>
              <w:t>- Сплоченность</w:t>
            </w:r>
            <w:r w:rsidRPr="007F5CB6">
              <w:rPr>
                <w:spacing w:val="-8"/>
                <w:sz w:val="28"/>
                <w:szCs w:val="28"/>
              </w:rPr>
              <w:t xml:space="preserve"> </w:t>
            </w:r>
            <w:r w:rsidRPr="007F5CB6">
              <w:rPr>
                <w:sz w:val="28"/>
                <w:szCs w:val="28"/>
              </w:rPr>
              <w:t>коллектива.</w:t>
            </w:r>
          </w:p>
          <w:p w14:paraId="12D18FCE" w14:textId="77777777" w:rsidR="00906A68" w:rsidRPr="007F5CB6" w:rsidRDefault="00906A68" w:rsidP="007F5CB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7F5CB6">
              <w:rPr>
                <w:sz w:val="28"/>
                <w:szCs w:val="28"/>
              </w:rPr>
              <w:t>-</w:t>
            </w:r>
            <w:r w:rsidRPr="007F5CB6">
              <w:rPr>
                <w:spacing w:val="-4"/>
                <w:sz w:val="28"/>
                <w:szCs w:val="28"/>
              </w:rPr>
              <w:t xml:space="preserve"> </w:t>
            </w:r>
            <w:r w:rsidRPr="007F5CB6">
              <w:rPr>
                <w:sz w:val="28"/>
                <w:szCs w:val="28"/>
              </w:rPr>
              <w:t>Любовь</w:t>
            </w:r>
            <w:r w:rsidRPr="007F5CB6">
              <w:rPr>
                <w:spacing w:val="-7"/>
                <w:sz w:val="28"/>
                <w:szCs w:val="28"/>
              </w:rPr>
              <w:t xml:space="preserve"> </w:t>
            </w:r>
            <w:r w:rsidRPr="007F5CB6">
              <w:rPr>
                <w:sz w:val="28"/>
                <w:szCs w:val="28"/>
              </w:rPr>
              <w:t>к</w:t>
            </w:r>
            <w:r w:rsidRPr="007F5CB6">
              <w:rPr>
                <w:spacing w:val="-6"/>
                <w:sz w:val="28"/>
                <w:szCs w:val="28"/>
              </w:rPr>
              <w:t xml:space="preserve"> </w:t>
            </w:r>
            <w:r w:rsidRPr="007F5CB6">
              <w:rPr>
                <w:sz w:val="28"/>
                <w:szCs w:val="28"/>
              </w:rPr>
              <w:t>Родине и самоотверженность.</w:t>
            </w:r>
          </w:p>
          <w:p w14:paraId="0C8692F4" w14:textId="26255B11" w:rsidR="007F5CB6" w:rsidRPr="007F5CB6" w:rsidRDefault="007F5CB6" w:rsidP="007F5CB6">
            <w:pPr>
              <w:spacing w:line="360" w:lineRule="auto"/>
              <w:rPr>
                <w:sz w:val="28"/>
                <w:szCs w:val="28"/>
              </w:rPr>
            </w:pPr>
            <w:r w:rsidRPr="007F5CB6">
              <w:rPr>
                <w:sz w:val="28"/>
                <w:szCs w:val="28"/>
              </w:rPr>
              <w:t>- Развитие личности ребенка.</w:t>
            </w:r>
          </w:p>
          <w:p w14:paraId="1296D62F" w14:textId="21C04833" w:rsidR="007F5CB6" w:rsidRPr="00E13FB7" w:rsidRDefault="007F5CB6" w:rsidP="007F5CB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7F5CB6">
              <w:rPr>
                <w:sz w:val="28"/>
                <w:szCs w:val="28"/>
              </w:rPr>
              <w:t>- Социализация ребенка.</w:t>
            </w:r>
          </w:p>
        </w:tc>
        <w:tc>
          <w:tcPr>
            <w:tcW w:w="4053" w:type="dxa"/>
          </w:tcPr>
          <w:p w14:paraId="3FA3720F" w14:textId="02A041A8" w:rsidR="00906A68" w:rsidRPr="00E13FB7" w:rsidRDefault="00906A68" w:rsidP="003737A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- Усовершенствование методов воспитания посредством внедрения информационно-коммуникативных технологий.</w:t>
            </w:r>
          </w:p>
          <w:p w14:paraId="7C5B90FF" w14:textId="77777777" w:rsidR="00906A68" w:rsidRPr="00E13FB7" w:rsidRDefault="00906A68" w:rsidP="003737A6">
            <w:pPr>
              <w:pStyle w:val="a7"/>
              <w:spacing w:line="360" w:lineRule="auto"/>
              <w:rPr>
                <w:spacing w:val="1"/>
                <w:sz w:val="28"/>
                <w:szCs w:val="28"/>
              </w:rPr>
            </w:pPr>
            <w:r w:rsidRPr="00E13FB7">
              <w:rPr>
                <w:spacing w:val="1"/>
                <w:sz w:val="28"/>
                <w:szCs w:val="28"/>
              </w:rPr>
              <w:t>- Расширение связей с общественностью.</w:t>
            </w:r>
          </w:p>
          <w:p w14:paraId="4427F60B" w14:textId="4919DAB1" w:rsidR="00906A68" w:rsidRPr="00E13FB7" w:rsidRDefault="00906A68" w:rsidP="0020779A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E13FB7">
              <w:rPr>
                <w:spacing w:val="1"/>
                <w:sz w:val="28"/>
                <w:szCs w:val="28"/>
              </w:rPr>
              <w:t xml:space="preserve">-  Применение своих знаний и своей практики для помощи другим педагогам. </w:t>
            </w:r>
          </w:p>
        </w:tc>
      </w:tr>
      <w:tr w:rsidR="00906A68" w:rsidRPr="00E13FB7" w14:paraId="5B572E1B" w14:textId="77777777" w:rsidTr="003737A6">
        <w:trPr>
          <w:trHeight w:val="556"/>
        </w:trPr>
        <w:tc>
          <w:tcPr>
            <w:tcW w:w="5599" w:type="dxa"/>
          </w:tcPr>
          <w:p w14:paraId="225DA288" w14:textId="77777777" w:rsidR="00906A68" w:rsidRPr="00E13FB7" w:rsidRDefault="00906A68" w:rsidP="003737A6">
            <w:pPr>
              <w:pStyle w:val="a7"/>
              <w:spacing w:line="360" w:lineRule="auto"/>
              <w:rPr>
                <w:i/>
                <w:sz w:val="28"/>
                <w:szCs w:val="28"/>
              </w:rPr>
            </w:pPr>
            <w:r w:rsidRPr="00E13FB7">
              <w:rPr>
                <w:i/>
                <w:sz w:val="28"/>
                <w:szCs w:val="28"/>
              </w:rPr>
              <w:t>Слабые</w:t>
            </w:r>
            <w:r w:rsidRPr="00E13FB7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E13FB7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053" w:type="dxa"/>
          </w:tcPr>
          <w:p w14:paraId="7D30FC97" w14:textId="77777777" w:rsidR="00906A68" w:rsidRPr="00E13FB7" w:rsidRDefault="00906A68" w:rsidP="003737A6">
            <w:pPr>
              <w:pStyle w:val="a7"/>
              <w:spacing w:line="360" w:lineRule="auto"/>
              <w:rPr>
                <w:i/>
                <w:sz w:val="28"/>
                <w:szCs w:val="28"/>
              </w:rPr>
            </w:pPr>
            <w:r w:rsidRPr="00E13FB7">
              <w:rPr>
                <w:i/>
                <w:sz w:val="28"/>
                <w:szCs w:val="28"/>
              </w:rPr>
              <w:t>Угрозы</w:t>
            </w:r>
            <w:r w:rsidRPr="00E13FB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E13FB7">
              <w:rPr>
                <w:i/>
                <w:sz w:val="28"/>
                <w:szCs w:val="28"/>
              </w:rPr>
              <w:t>(риски)</w:t>
            </w:r>
          </w:p>
        </w:tc>
      </w:tr>
      <w:tr w:rsidR="00906A68" w:rsidRPr="00E13FB7" w14:paraId="2DE4A1A0" w14:textId="77777777" w:rsidTr="003737A6">
        <w:trPr>
          <w:trHeight w:val="947"/>
        </w:trPr>
        <w:tc>
          <w:tcPr>
            <w:tcW w:w="5599" w:type="dxa"/>
          </w:tcPr>
          <w:p w14:paraId="6B96715D" w14:textId="1D6F136F" w:rsidR="0020779A" w:rsidRPr="00E15443" w:rsidRDefault="0020779A" w:rsidP="00E15443">
            <w:pPr>
              <w:pStyle w:val="a5"/>
              <w:numPr>
                <w:ilvl w:val="0"/>
                <w:numId w:val="19"/>
              </w:numPr>
              <w:shd w:val="clear" w:color="auto" w:fill="FFFFFF"/>
              <w:spacing w:line="360" w:lineRule="auto"/>
              <w:rPr>
                <w:sz w:val="28"/>
                <w:szCs w:val="28"/>
                <w:lang w:eastAsia="ru-RU"/>
              </w:rPr>
            </w:pPr>
            <w:r w:rsidRPr="00E15443">
              <w:rPr>
                <w:sz w:val="28"/>
                <w:szCs w:val="28"/>
                <w:lang w:eastAsia="ru-RU"/>
              </w:rPr>
              <w:t>Низкая степень инициативности</w:t>
            </w:r>
          </w:p>
          <w:p w14:paraId="0587DC79" w14:textId="77777777" w:rsidR="0020779A" w:rsidRPr="006B53FC" w:rsidRDefault="0020779A" w:rsidP="0020779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ru-RU"/>
              </w:rPr>
            </w:pPr>
            <w:r w:rsidRPr="006B53FC">
              <w:rPr>
                <w:sz w:val="28"/>
                <w:szCs w:val="28"/>
                <w:lang w:eastAsia="ru-RU"/>
              </w:rPr>
              <w:t>воспитанников, как представителей</w:t>
            </w:r>
          </w:p>
          <w:p w14:paraId="3A90A863" w14:textId="3CB14D75" w:rsidR="00906A68" w:rsidRPr="00E13FB7" w:rsidRDefault="0020779A" w:rsidP="00E15443">
            <w:pPr>
              <w:shd w:val="clear" w:color="auto" w:fill="FFFFFF"/>
              <w:spacing w:line="360" w:lineRule="auto"/>
              <w:rPr>
                <w:i/>
                <w:sz w:val="28"/>
                <w:szCs w:val="28"/>
              </w:rPr>
            </w:pPr>
            <w:r w:rsidRPr="006B53FC">
              <w:rPr>
                <w:sz w:val="28"/>
                <w:szCs w:val="28"/>
                <w:lang w:eastAsia="ru-RU"/>
              </w:rPr>
              <w:t>современного поколения</w:t>
            </w:r>
            <w:r w:rsidR="0061528C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53" w:type="dxa"/>
          </w:tcPr>
          <w:p w14:paraId="5A98AAFD" w14:textId="78F5538C" w:rsidR="00906A68" w:rsidRPr="00E15443" w:rsidRDefault="00E15443" w:rsidP="0061528C">
            <w:pPr>
              <w:pStyle w:val="a5"/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402"/>
              <w:rPr>
                <w:i/>
                <w:sz w:val="28"/>
                <w:szCs w:val="28"/>
              </w:rPr>
            </w:pPr>
            <w:r w:rsidRPr="00644BB4">
              <w:rPr>
                <w:sz w:val="28"/>
                <w:szCs w:val="28"/>
              </w:rPr>
              <w:t>Отсутствие финансирования</w:t>
            </w:r>
            <w:r>
              <w:rPr>
                <w:sz w:val="28"/>
                <w:szCs w:val="28"/>
              </w:rPr>
              <w:t xml:space="preserve"> для масштабных проектов</w:t>
            </w:r>
            <w:r w:rsidR="0061528C">
              <w:rPr>
                <w:sz w:val="28"/>
                <w:szCs w:val="28"/>
              </w:rPr>
              <w:t>.</w:t>
            </w:r>
          </w:p>
        </w:tc>
      </w:tr>
    </w:tbl>
    <w:p w14:paraId="37193850" w14:textId="77777777" w:rsidR="00906A68" w:rsidRDefault="00906A68" w:rsidP="00906A68">
      <w:pPr>
        <w:pStyle w:val="a7"/>
        <w:spacing w:line="360" w:lineRule="auto"/>
        <w:jc w:val="right"/>
        <w:rPr>
          <w:sz w:val="28"/>
          <w:szCs w:val="28"/>
        </w:rPr>
      </w:pPr>
    </w:p>
    <w:p w14:paraId="5D922FF3" w14:textId="77777777" w:rsidR="00F82E9A" w:rsidRDefault="00F82E9A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4C4663C7" w14:textId="77777777" w:rsidR="00F82E9A" w:rsidRDefault="00F82E9A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436EB5B7" w14:textId="77777777" w:rsidR="00F82E9A" w:rsidRDefault="00F82E9A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0ABA67DC" w14:textId="77777777" w:rsidR="00E15443" w:rsidRDefault="00E15443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27808173" w14:textId="77777777" w:rsidR="00E15443" w:rsidRDefault="00E15443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0C52C018" w14:textId="77777777" w:rsidR="00E15443" w:rsidRDefault="00E15443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60A1A498" w14:textId="77777777" w:rsidR="00E15443" w:rsidRDefault="00E15443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51BC13EE" w14:textId="77777777" w:rsidR="00E15443" w:rsidRDefault="00E15443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65D69A0D" w14:textId="77777777" w:rsidR="00E15443" w:rsidRDefault="00E15443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72426F33" w14:textId="77777777" w:rsidR="00E15443" w:rsidRDefault="00E15443" w:rsidP="009D7153">
      <w:pPr>
        <w:pStyle w:val="a7"/>
        <w:spacing w:line="360" w:lineRule="auto"/>
        <w:jc w:val="right"/>
        <w:rPr>
          <w:sz w:val="28"/>
          <w:szCs w:val="28"/>
        </w:rPr>
      </w:pPr>
    </w:p>
    <w:p w14:paraId="5F833A7D" w14:textId="77777777" w:rsidR="002C5890" w:rsidRDefault="00906A68" w:rsidP="009D7153">
      <w:pPr>
        <w:pStyle w:val="a7"/>
        <w:spacing w:line="360" w:lineRule="auto"/>
        <w:jc w:val="right"/>
        <w:rPr>
          <w:sz w:val="28"/>
          <w:szCs w:val="28"/>
        </w:rPr>
      </w:pPr>
      <w:r w:rsidRPr="002C5890">
        <w:rPr>
          <w:b/>
          <w:bCs/>
          <w:sz w:val="28"/>
          <w:szCs w:val="28"/>
        </w:rPr>
        <w:lastRenderedPageBreak/>
        <w:t>Приложение</w:t>
      </w:r>
      <w:r w:rsidRPr="002C5890">
        <w:rPr>
          <w:b/>
          <w:bCs/>
          <w:spacing w:val="-4"/>
          <w:sz w:val="28"/>
          <w:szCs w:val="28"/>
        </w:rPr>
        <w:t xml:space="preserve"> </w:t>
      </w:r>
      <w:r w:rsidRPr="002C5890">
        <w:rPr>
          <w:b/>
          <w:bCs/>
          <w:sz w:val="28"/>
          <w:szCs w:val="28"/>
        </w:rPr>
        <w:t>2</w:t>
      </w:r>
      <w:r w:rsidR="009D7153">
        <w:rPr>
          <w:sz w:val="28"/>
          <w:szCs w:val="28"/>
        </w:rPr>
        <w:t xml:space="preserve"> </w:t>
      </w:r>
    </w:p>
    <w:p w14:paraId="093E00F4" w14:textId="24BF71F3" w:rsidR="009D7153" w:rsidRDefault="00906A68" w:rsidP="009D7153">
      <w:pPr>
        <w:pStyle w:val="a7"/>
        <w:spacing w:line="360" w:lineRule="auto"/>
        <w:jc w:val="right"/>
        <w:rPr>
          <w:sz w:val="28"/>
          <w:szCs w:val="28"/>
        </w:rPr>
      </w:pPr>
      <w:r w:rsidRPr="00E13FB7">
        <w:rPr>
          <w:i/>
          <w:sz w:val="28"/>
          <w:szCs w:val="28"/>
        </w:rPr>
        <w:t>(к</w:t>
      </w:r>
      <w:r w:rsidRPr="00E13FB7">
        <w:rPr>
          <w:i/>
          <w:spacing w:val="-12"/>
          <w:sz w:val="28"/>
          <w:szCs w:val="28"/>
        </w:rPr>
        <w:t xml:space="preserve"> </w:t>
      </w:r>
      <w:r w:rsidRPr="00E13FB7">
        <w:rPr>
          <w:i/>
          <w:sz w:val="28"/>
          <w:szCs w:val="28"/>
        </w:rPr>
        <w:t>Паспорту</w:t>
      </w:r>
      <w:r w:rsidRPr="00E13FB7">
        <w:rPr>
          <w:i/>
          <w:spacing w:val="-9"/>
          <w:sz w:val="28"/>
          <w:szCs w:val="28"/>
        </w:rPr>
        <w:t xml:space="preserve"> </w:t>
      </w:r>
      <w:r w:rsidRPr="00E13FB7">
        <w:rPr>
          <w:i/>
          <w:sz w:val="28"/>
          <w:szCs w:val="28"/>
        </w:rPr>
        <w:t>воспитательной</w:t>
      </w:r>
      <w:r w:rsidRPr="00E13FB7">
        <w:rPr>
          <w:i/>
          <w:spacing w:val="-9"/>
          <w:sz w:val="28"/>
          <w:szCs w:val="28"/>
        </w:rPr>
        <w:t xml:space="preserve"> </w:t>
      </w:r>
      <w:r w:rsidRPr="00E13FB7">
        <w:rPr>
          <w:i/>
          <w:sz w:val="28"/>
          <w:szCs w:val="28"/>
        </w:rPr>
        <w:t>практики</w:t>
      </w:r>
      <w:r w:rsidRPr="00E13FB7">
        <w:rPr>
          <w:sz w:val="28"/>
          <w:szCs w:val="28"/>
        </w:rPr>
        <w:t>)</w:t>
      </w:r>
    </w:p>
    <w:p w14:paraId="2AB75175" w14:textId="77777777" w:rsidR="00906A68" w:rsidRPr="00E13FB7" w:rsidRDefault="00906A68" w:rsidP="009D7153">
      <w:pPr>
        <w:pStyle w:val="a7"/>
        <w:spacing w:line="360" w:lineRule="auto"/>
        <w:jc w:val="center"/>
        <w:rPr>
          <w:sz w:val="28"/>
          <w:szCs w:val="28"/>
        </w:rPr>
      </w:pPr>
      <w:r w:rsidRPr="00E13FB7">
        <w:rPr>
          <w:sz w:val="28"/>
          <w:szCs w:val="28"/>
        </w:rPr>
        <w:t>План-график</w:t>
      </w:r>
      <w:r w:rsidRPr="00E13FB7">
        <w:rPr>
          <w:spacing w:val="-2"/>
          <w:sz w:val="28"/>
          <w:szCs w:val="28"/>
        </w:rPr>
        <w:t xml:space="preserve"> </w:t>
      </w:r>
      <w:r w:rsidRPr="00E13FB7">
        <w:rPr>
          <w:sz w:val="28"/>
          <w:szCs w:val="28"/>
        </w:rPr>
        <w:t>реализации</w:t>
      </w:r>
      <w:r w:rsidRPr="00E13FB7">
        <w:rPr>
          <w:spacing w:val="4"/>
          <w:sz w:val="28"/>
          <w:szCs w:val="28"/>
        </w:rPr>
        <w:t xml:space="preserve"> </w:t>
      </w:r>
      <w:r w:rsidRPr="00E13FB7">
        <w:rPr>
          <w:sz w:val="28"/>
          <w:szCs w:val="28"/>
        </w:rPr>
        <w:t>воспитательной</w:t>
      </w:r>
      <w:r w:rsidRPr="00E13FB7">
        <w:rPr>
          <w:spacing w:val="-1"/>
          <w:sz w:val="28"/>
          <w:szCs w:val="28"/>
        </w:rPr>
        <w:t xml:space="preserve"> </w:t>
      </w:r>
      <w:r w:rsidRPr="00E13FB7">
        <w:rPr>
          <w:sz w:val="28"/>
          <w:szCs w:val="28"/>
        </w:rPr>
        <w:t>практики</w:t>
      </w:r>
    </w:p>
    <w:p w14:paraId="55BCAD8D" w14:textId="505E65B9" w:rsidR="00906A68" w:rsidRDefault="00906A68" w:rsidP="00F82E9A">
      <w:pPr>
        <w:pStyle w:val="a7"/>
        <w:spacing w:line="360" w:lineRule="auto"/>
        <w:jc w:val="center"/>
        <w:rPr>
          <w:sz w:val="28"/>
          <w:szCs w:val="28"/>
        </w:rPr>
      </w:pPr>
      <w:r w:rsidRPr="00E13FB7">
        <w:rPr>
          <w:sz w:val="28"/>
          <w:szCs w:val="28"/>
        </w:rPr>
        <w:t>«</w:t>
      </w:r>
      <w:r w:rsidR="00E15443">
        <w:rPr>
          <w:sz w:val="28"/>
          <w:szCs w:val="28"/>
        </w:rPr>
        <w:t>Воспитай гражданина!</w:t>
      </w:r>
      <w:r w:rsidRPr="00E13FB7">
        <w:rPr>
          <w:sz w:val="28"/>
          <w:szCs w:val="28"/>
        </w:rPr>
        <w:t>»</w:t>
      </w:r>
      <w:r w:rsidRPr="00E13FB7">
        <w:rPr>
          <w:spacing w:val="-7"/>
          <w:sz w:val="28"/>
          <w:szCs w:val="28"/>
        </w:rPr>
        <w:t xml:space="preserve"> </w:t>
      </w:r>
      <w:r w:rsidRPr="00E13FB7">
        <w:rPr>
          <w:sz w:val="28"/>
          <w:szCs w:val="28"/>
        </w:rPr>
        <w:t>(Диаграмма</w:t>
      </w:r>
      <w:r w:rsidRPr="00E13FB7">
        <w:rPr>
          <w:spacing w:val="-6"/>
          <w:sz w:val="28"/>
          <w:szCs w:val="28"/>
        </w:rPr>
        <w:t xml:space="preserve"> </w:t>
      </w:r>
      <w:proofErr w:type="spellStart"/>
      <w:r w:rsidRPr="00E13FB7">
        <w:rPr>
          <w:sz w:val="28"/>
          <w:szCs w:val="28"/>
        </w:rPr>
        <w:t>Ганта</w:t>
      </w:r>
      <w:proofErr w:type="spellEnd"/>
      <w:r w:rsidRPr="00E13FB7">
        <w:rPr>
          <w:sz w:val="28"/>
          <w:szCs w:val="28"/>
        </w:rPr>
        <w:t>)</w:t>
      </w:r>
    </w:p>
    <w:p w14:paraId="65E90DC9" w14:textId="77777777" w:rsidR="00354C16" w:rsidRPr="00730156" w:rsidRDefault="00354C16" w:rsidP="00354C16">
      <w:pPr>
        <w:rPr>
          <w:sz w:val="24"/>
          <w:szCs w:val="24"/>
        </w:rPr>
      </w:pPr>
    </w:p>
    <w:tbl>
      <w:tblPr>
        <w:tblStyle w:val="TableNormal"/>
        <w:tblW w:w="1014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79"/>
        <w:gridCol w:w="720"/>
        <w:gridCol w:w="576"/>
        <w:gridCol w:w="571"/>
        <w:gridCol w:w="571"/>
        <w:gridCol w:w="552"/>
        <w:gridCol w:w="556"/>
        <w:gridCol w:w="552"/>
        <w:gridCol w:w="556"/>
        <w:gridCol w:w="575"/>
        <w:gridCol w:w="561"/>
      </w:tblGrid>
      <w:tr w:rsidR="00354C16" w:rsidRPr="00730156" w14:paraId="3A90CBF7" w14:textId="77777777" w:rsidTr="00BA14D0">
        <w:trPr>
          <w:trHeight w:val="964"/>
        </w:trPr>
        <w:tc>
          <w:tcPr>
            <w:tcW w:w="677" w:type="dxa"/>
            <w:vMerge w:val="restart"/>
          </w:tcPr>
          <w:p w14:paraId="38C2D0A8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 w:rsidRPr="0073015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3679" w:type="dxa"/>
            <w:vMerge w:val="restart"/>
          </w:tcPr>
          <w:p w14:paraId="24CB8171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Наименование</w:t>
            </w:r>
            <w:r w:rsidRPr="00730156">
              <w:rPr>
                <w:spacing w:val="-11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этапа</w:t>
            </w:r>
          </w:p>
        </w:tc>
        <w:tc>
          <w:tcPr>
            <w:tcW w:w="720" w:type="dxa"/>
            <w:vMerge w:val="restart"/>
            <w:textDirection w:val="tbRl"/>
          </w:tcPr>
          <w:p w14:paraId="2E319FAC" w14:textId="77777777" w:rsidR="00354C16" w:rsidRPr="00730156" w:rsidRDefault="00354C16" w:rsidP="0061528C">
            <w:pPr>
              <w:jc w:val="center"/>
              <w:rPr>
                <w:b/>
                <w:sz w:val="24"/>
                <w:szCs w:val="24"/>
              </w:rPr>
            </w:pPr>
            <w:r w:rsidRPr="00730156">
              <w:rPr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070" w:type="dxa"/>
            <w:gridSpan w:val="9"/>
          </w:tcPr>
          <w:p w14:paraId="40C7583C" w14:textId="76931E16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Временные</w:t>
            </w:r>
            <w:r w:rsidRPr="00730156">
              <w:rPr>
                <w:spacing w:val="-4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рамки</w:t>
            </w:r>
            <w:r w:rsidRPr="00730156">
              <w:rPr>
                <w:spacing w:val="-5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проекта</w:t>
            </w:r>
            <w:r w:rsidRPr="00730156">
              <w:rPr>
                <w:spacing w:val="-4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(может                   указываться</w:t>
            </w:r>
            <w:r w:rsidRPr="00730156">
              <w:rPr>
                <w:spacing w:val="-6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в</w:t>
            </w:r>
            <w:r w:rsidRPr="00730156">
              <w:rPr>
                <w:spacing w:val="-5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днях,</w:t>
            </w:r>
            <w:r w:rsidRPr="00730156">
              <w:rPr>
                <w:spacing w:val="-1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месяцах)</w:t>
            </w:r>
          </w:p>
        </w:tc>
      </w:tr>
      <w:tr w:rsidR="00354C16" w:rsidRPr="00730156" w14:paraId="53DDFE83" w14:textId="77777777" w:rsidTr="00BA14D0">
        <w:trPr>
          <w:trHeight w:val="1137"/>
        </w:trPr>
        <w:tc>
          <w:tcPr>
            <w:tcW w:w="677" w:type="dxa"/>
            <w:vMerge/>
            <w:tcBorders>
              <w:top w:val="nil"/>
            </w:tcBorders>
          </w:tcPr>
          <w:p w14:paraId="5FED9839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nil"/>
            </w:tcBorders>
          </w:tcPr>
          <w:p w14:paraId="38F5A636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textDirection w:val="tbRl"/>
          </w:tcPr>
          <w:p w14:paraId="42F647D9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extDirection w:val="tbRl"/>
          </w:tcPr>
          <w:p w14:paraId="7D2F2EB0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сентябрь</w:t>
            </w:r>
          </w:p>
        </w:tc>
        <w:tc>
          <w:tcPr>
            <w:tcW w:w="571" w:type="dxa"/>
            <w:textDirection w:val="tbRl"/>
          </w:tcPr>
          <w:p w14:paraId="161F147F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571" w:type="dxa"/>
            <w:textDirection w:val="tbRl"/>
          </w:tcPr>
          <w:p w14:paraId="4161F7AC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ноябрь</w:t>
            </w:r>
          </w:p>
        </w:tc>
        <w:tc>
          <w:tcPr>
            <w:tcW w:w="552" w:type="dxa"/>
            <w:textDirection w:val="tbRl"/>
          </w:tcPr>
          <w:p w14:paraId="6667496A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Декабрь</w:t>
            </w:r>
          </w:p>
        </w:tc>
        <w:tc>
          <w:tcPr>
            <w:tcW w:w="556" w:type="dxa"/>
            <w:textDirection w:val="tbRl"/>
          </w:tcPr>
          <w:p w14:paraId="23784FBC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январь</w:t>
            </w:r>
          </w:p>
        </w:tc>
        <w:tc>
          <w:tcPr>
            <w:tcW w:w="552" w:type="dxa"/>
            <w:textDirection w:val="tbRl"/>
          </w:tcPr>
          <w:p w14:paraId="5997AC2C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февраль</w:t>
            </w:r>
          </w:p>
        </w:tc>
        <w:tc>
          <w:tcPr>
            <w:tcW w:w="556" w:type="dxa"/>
            <w:textDirection w:val="tbRl"/>
          </w:tcPr>
          <w:p w14:paraId="2AB4FBC3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март</w:t>
            </w:r>
          </w:p>
        </w:tc>
        <w:tc>
          <w:tcPr>
            <w:tcW w:w="575" w:type="dxa"/>
            <w:textDirection w:val="tbRl"/>
          </w:tcPr>
          <w:p w14:paraId="7C2B3144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апрель</w:t>
            </w:r>
          </w:p>
        </w:tc>
        <w:tc>
          <w:tcPr>
            <w:tcW w:w="561" w:type="dxa"/>
            <w:textDirection w:val="tbRl"/>
          </w:tcPr>
          <w:p w14:paraId="200DFE35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май</w:t>
            </w:r>
          </w:p>
        </w:tc>
      </w:tr>
      <w:tr w:rsidR="00354C16" w:rsidRPr="00730156" w14:paraId="4C198353" w14:textId="77777777" w:rsidTr="00BA14D0">
        <w:trPr>
          <w:trHeight w:val="1132"/>
        </w:trPr>
        <w:tc>
          <w:tcPr>
            <w:tcW w:w="677" w:type="dxa"/>
          </w:tcPr>
          <w:p w14:paraId="0679B778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1.</w:t>
            </w:r>
          </w:p>
        </w:tc>
        <w:tc>
          <w:tcPr>
            <w:tcW w:w="3679" w:type="dxa"/>
          </w:tcPr>
          <w:p w14:paraId="06801BD6" w14:textId="31170E9B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 xml:space="preserve">Составление плана работы, плана мероприятий. </w:t>
            </w:r>
            <w:r w:rsidR="003737A6">
              <w:rPr>
                <w:sz w:val="24"/>
                <w:szCs w:val="24"/>
              </w:rPr>
              <w:t xml:space="preserve">Выборы классного самоуправления и </w:t>
            </w:r>
            <w:proofErr w:type="gramStart"/>
            <w:r w:rsidR="003737A6">
              <w:rPr>
                <w:sz w:val="24"/>
                <w:szCs w:val="24"/>
              </w:rPr>
              <w:t>председателя  Совета</w:t>
            </w:r>
            <w:proofErr w:type="gramEnd"/>
            <w:r w:rsidR="003737A6">
              <w:rPr>
                <w:sz w:val="24"/>
                <w:szCs w:val="24"/>
              </w:rPr>
              <w:t xml:space="preserve"> Первых.</w:t>
            </w:r>
            <w:r w:rsidR="00BA14D0">
              <w:rPr>
                <w:sz w:val="24"/>
                <w:szCs w:val="24"/>
              </w:rPr>
              <w:t xml:space="preserve"> Подготовка и участие в Республиканских и во </w:t>
            </w:r>
            <w:proofErr w:type="spellStart"/>
            <w:r w:rsidR="00BA14D0">
              <w:rPr>
                <w:sz w:val="24"/>
                <w:szCs w:val="24"/>
              </w:rPr>
              <w:t>Всероссийсих</w:t>
            </w:r>
            <w:proofErr w:type="spellEnd"/>
            <w:r w:rsidR="00BA14D0">
              <w:rPr>
                <w:sz w:val="24"/>
                <w:szCs w:val="24"/>
              </w:rPr>
              <w:t xml:space="preserve"> проектах «Марафон Первых», «100 идей» и др.</w:t>
            </w:r>
          </w:p>
          <w:p w14:paraId="7BB89EC8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Задача: собрать организационный отряд для планирования деятельности по указанным направлениям.</w:t>
            </w:r>
          </w:p>
        </w:tc>
        <w:tc>
          <w:tcPr>
            <w:tcW w:w="720" w:type="dxa"/>
            <w:textDirection w:val="tbRl"/>
          </w:tcPr>
          <w:p w14:paraId="74B047C7" w14:textId="25088721" w:rsidR="00354C16" w:rsidRPr="00730156" w:rsidRDefault="003737A6" w:rsidP="00373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недели</w:t>
            </w:r>
          </w:p>
        </w:tc>
        <w:tc>
          <w:tcPr>
            <w:tcW w:w="576" w:type="dxa"/>
            <w:shd w:val="clear" w:color="auto" w:fill="00AFEF"/>
          </w:tcPr>
          <w:p w14:paraId="29BE978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0FC6ED3C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5D87C134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3C0BE0C0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EB9FF1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307AF66F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00B0F0"/>
          </w:tcPr>
          <w:p w14:paraId="784CD032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14:paraId="35DC0022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53FDD677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</w:tr>
      <w:tr w:rsidR="00354C16" w:rsidRPr="00730156" w14:paraId="5C17B4C2" w14:textId="77777777" w:rsidTr="00BA14D0">
        <w:trPr>
          <w:trHeight w:val="2414"/>
        </w:trPr>
        <w:tc>
          <w:tcPr>
            <w:tcW w:w="677" w:type="dxa"/>
          </w:tcPr>
          <w:p w14:paraId="419BCD1A" w14:textId="292302BB" w:rsidR="00354C16" w:rsidRPr="00730156" w:rsidRDefault="003737A6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4C16">
              <w:rPr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14:paraId="11184181" w14:textId="77777777" w:rsidR="00354C16" w:rsidRPr="00730156" w:rsidRDefault="00354C16" w:rsidP="003737A6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Организация работы по направлениям «</w:t>
            </w:r>
            <w:r w:rsidRPr="00730156">
              <w:rPr>
                <w:b/>
                <w:bCs/>
                <w:color w:val="333333"/>
                <w:sz w:val="24"/>
                <w:szCs w:val="24"/>
                <w:lang w:eastAsia="ru-RU"/>
              </w:rPr>
              <w:t>Патриотизм и историческая память»</w:t>
            </w:r>
            <w:r w:rsidRPr="00730156">
              <w:rPr>
                <w:color w:val="333333"/>
                <w:sz w:val="24"/>
                <w:szCs w:val="24"/>
                <w:lang w:eastAsia="ru-RU"/>
              </w:rPr>
              <w:t>, «</w:t>
            </w:r>
            <w:proofErr w:type="spellStart"/>
            <w:r w:rsidRPr="00730156">
              <w:rPr>
                <w:b/>
                <w:bCs/>
                <w:color w:val="333333"/>
                <w:sz w:val="24"/>
                <w:szCs w:val="24"/>
                <w:lang w:eastAsia="ru-RU"/>
              </w:rPr>
              <w:t>Волонтёрство</w:t>
            </w:r>
            <w:proofErr w:type="spellEnd"/>
            <w:r w:rsidRPr="00730156">
              <w:rPr>
                <w:b/>
                <w:bCs/>
                <w:color w:val="333333"/>
                <w:sz w:val="24"/>
                <w:szCs w:val="24"/>
                <w:lang w:eastAsia="ru-RU"/>
              </w:rPr>
              <w:t xml:space="preserve"> и добровольчество».</w:t>
            </w:r>
            <w:r w:rsidRPr="00730156">
              <w:rPr>
                <w:color w:val="333333"/>
                <w:sz w:val="24"/>
                <w:szCs w:val="24"/>
                <w:lang w:eastAsia="ru-RU"/>
              </w:rPr>
              <w:t> </w:t>
            </w:r>
          </w:p>
          <w:p w14:paraId="6A95AA48" w14:textId="77777777" w:rsidR="00354C16" w:rsidRPr="00730156" w:rsidRDefault="00354C16" w:rsidP="003737A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Задача: </w:t>
            </w: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>изучение традиций, культуры народа, формирование гражданской позиции, восстановление народных традиций, воспитание любви к своей Родине, чувства долга и ответственности за нее.</w:t>
            </w:r>
          </w:p>
          <w:p w14:paraId="0AB283BF" w14:textId="46C5C9C3" w:rsidR="00354C16" w:rsidRPr="00730156" w:rsidRDefault="00354C16" w:rsidP="003737A6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>Участие во всероссийской акции «Письмо солдату», уроках мужества, сбор гуманитарной помощи, поддержка семей мобилизованных, игра «Зарница», акция «Ветеран живёт рядом», акция «Бессмертный полк», акция «Забота»</w:t>
            </w:r>
            <w:r w:rsidR="00BA14D0">
              <w:rPr>
                <w:color w:val="000000"/>
                <w:sz w:val="24"/>
                <w:szCs w:val="24"/>
                <w:shd w:val="clear" w:color="auto" w:fill="FFFFFF"/>
              </w:rPr>
              <w:t>, Всероссийский проект «Классные встречи»</w:t>
            </w: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</w:tc>
        <w:tc>
          <w:tcPr>
            <w:tcW w:w="720" w:type="dxa"/>
            <w:textDirection w:val="tbRl"/>
          </w:tcPr>
          <w:p w14:paraId="7D74E5F6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576" w:type="dxa"/>
            <w:shd w:val="clear" w:color="auto" w:fill="00B0F0"/>
          </w:tcPr>
          <w:p w14:paraId="08A71BB0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0DDDD23B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11D6EA1E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00B0F0"/>
          </w:tcPr>
          <w:p w14:paraId="7CE03BB7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00B0F0"/>
          </w:tcPr>
          <w:p w14:paraId="415FCBE0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00B0F0"/>
          </w:tcPr>
          <w:p w14:paraId="131D1589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00B0F0"/>
          </w:tcPr>
          <w:p w14:paraId="5DCFF558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00B0F0"/>
          </w:tcPr>
          <w:p w14:paraId="0E04233D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00B0F0"/>
          </w:tcPr>
          <w:p w14:paraId="4FC88EB6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</w:tr>
      <w:tr w:rsidR="00354C16" w:rsidRPr="00730156" w14:paraId="63E5E13A" w14:textId="77777777" w:rsidTr="00BA14D0">
        <w:trPr>
          <w:trHeight w:val="2414"/>
        </w:trPr>
        <w:tc>
          <w:tcPr>
            <w:tcW w:w="677" w:type="dxa"/>
          </w:tcPr>
          <w:p w14:paraId="147E4BBF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730156">
              <w:rPr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14:paraId="4C2CACFC" w14:textId="77777777" w:rsidR="00354C16" w:rsidRPr="00730156" w:rsidRDefault="00354C16" w:rsidP="003737A6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Организация работы по направлению «</w:t>
            </w:r>
            <w:r w:rsidRPr="00730156">
              <w:rPr>
                <w:b/>
                <w:bCs/>
                <w:color w:val="333333"/>
                <w:sz w:val="24"/>
                <w:szCs w:val="24"/>
                <w:lang w:eastAsia="ru-RU"/>
              </w:rPr>
              <w:t>Труд, профессия и своё дело</w:t>
            </w:r>
            <w:r w:rsidRPr="00730156">
              <w:rPr>
                <w:color w:val="333333"/>
                <w:sz w:val="24"/>
                <w:szCs w:val="24"/>
                <w:lang w:eastAsia="ru-RU"/>
              </w:rPr>
              <w:t>»</w:t>
            </w:r>
          </w:p>
          <w:p w14:paraId="68F52E24" w14:textId="1A937912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Задача: </w:t>
            </w: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>привитие трудовых навыков (уборка пришкольной территории, уборка урожая на пришкольном участке, чистка катка и помощь в благоустройстве территории, участие в конкурсе «Профессионалы»</w:t>
            </w:r>
            <w:r w:rsidR="003737A6">
              <w:rPr>
                <w:color w:val="000000"/>
                <w:sz w:val="24"/>
                <w:szCs w:val="24"/>
                <w:shd w:val="clear" w:color="auto" w:fill="FFFFFF"/>
              </w:rPr>
              <w:t>, Всероссийская акция «Первые в профессии»</w:t>
            </w:r>
            <w:r w:rsidR="00BA14D0">
              <w:rPr>
                <w:color w:val="000000"/>
                <w:sz w:val="24"/>
                <w:szCs w:val="24"/>
                <w:shd w:val="clear" w:color="auto" w:fill="FFFFFF"/>
              </w:rPr>
              <w:t>, День Самоуправления и др.</w:t>
            </w: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720" w:type="dxa"/>
            <w:textDirection w:val="tbRl"/>
          </w:tcPr>
          <w:p w14:paraId="20F7F8D1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2 недели</w:t>
            </w:r>
          </w:p>
        </w:tc>
        <w:tc>
          <w:tcPr>
            <w:tcW w:w="576" w:type="dxa"/>
            <w:shd w:val="clear" w:color="auto" w:fill="00B0F0"/>
          </w:tcPr>
          <w:p w14:paraId="6411265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00F7DAB4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14:paraId="3F8DE6BC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14:paraId="41D98EBE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245E929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5F0EB770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2A032F5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00B0F0"/>
          </w:tcPr>
          <w:p w14:paraId="66CFB0BA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00B0F0"/>
          </w:tcPr>
          <w:p w14:paraId="48BBB399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</w:tr>
      <w:tr w:rsidR="00354C16" w:rsidRPr="00730156" w14:paraId="57D67188" w14:textId="77777777" w:rsidTr="00BA14D0">
        <w:trPr>
          <w:trHeight w:val="2414"/>
        </w:trPr>
        <w:tc>
          <w:tcPr>
            <w:tcW w:w="677" w:type="dxa"/>
          </w:tcPr>
          <w:p w14:paraId="04FE5673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79" w:type="dxa"/>
          </w:tcPr>
          <w:p w14:paraId="2C472E3B" w14:textId="77777777" w:rsidR="00354C16" w:rsidRPr="00730156" w:rsidRDefault="00354C16" w:rsidP="003737A6">
            <w:pPr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Организация работы по направлению «</w:t>
            </w:r>
            <w:r w:rsidRPr="00730156">
              <w:rPr>
                <w:b/>
                <w:bCs/>
                <w:color w:val="333333"/>
                <w:sz w:val="24"/>
                <w:szCs w:val="24"/>
                <w:lang w:eastAsia="ru-RU"/>
              </w:rPr>
              <w:t>Экология и охрана природы».</w:t>
            </w:r>
          </w:p>
          <w:p w14:paraId="41C5469B" w14:textId="77777777" w:rsidR="00354C16" w:rsidRPr="00730156" w:rsidRDefault="00354C16" w:rsidP="003737A6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color w:val="333333"/>
                <w:sz w:val="24"/>
                <w:szCs w:val="24"/>
                <w:lang w:eastAsia="ru-RU"/>
              </w:rPr>
              <w:t> </w:t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Задача: </w:t>
            </w:r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воспитание любви к природе, бережного отношения к окружающей среде.</w:t>
            </w:r>
          </w:p>
          <w:p w14:paraId="4832727D" w14:textId="1D5E7444" w:rsidR="00354C16" w:rsidRPr="00730156" w:rsidRDefault="00354C16" w:rsidP="003737A6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Участие в конкурсах «Экология – дело каждого», «Я и Красная Книга</w:t>
            </w:r>
            <w:proofErr w:type="gramStart"/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»,  сбор</w:t>
            </w:r>
            <w:proofErr w:type="gramEnd"/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макулатуры,  батареек, в акции «</w:t>
            </w:r>
            <w:proofErr w:type="spellStart"/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Эковесна</w:t>
            </w:r>
            <w:proofErr w:type="spellEnd"/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3737A6">
              <w:rPr>
                <w:bCs/>
                <w:color w:val="000000"/>
                <w:sz w:val="24"/>
                <w:szCs w:val="24"/>
                <w:shd w:val="clear" w:color="auto" w:fill="FFFFFF"/>
              </w:rPr>
              <w:t>, мероприятиях Эко-десанта</w:t>
            </w:r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, в конкурсе скворечников и др</w:t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720" w:type="dxa"/>
            <w:textDirection w:val="tbRl"/>
          </w:tcPr>
          <w:p w14:paraId="525EF88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00B0F0"/>
          </w:tcPr>
          <w:p w14:paraId="20705790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14:paraId="10DBFBF8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14:paraId="625E0599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4C09BABD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00B0F0"/>
          </w:tcPr>
          <w:p w14:paraId="2C4DBDAD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14:paraId="3D726798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68FD1293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00B0F0"/>
          </w:tcPr>
          <w:p w14:paraId="4FBE81DE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00B0F0"/>
          </w:tcPr>
          <w:p w14:paraId="5A891423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</w:tr>
      <w:tr w:rsidR="00354C16" w:rsidRPr="00730156" w14:paraId="66BD9075" w14:textId="77777777" w:rsidTr="00BA14D0">
        <w:trPr>
          <w:trHeight w:val="2414"/>
        </w:trPr>
        <w:tc>
          <w:tcPr>
            <w:tcW w:w="677" w:type="dxa"/>
          </w:tcPr>
          <w:p w14:paraId="58CE610C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79" w:type="dxa"/>
          </w:tcPr>
          <w:p w14:paraId="006DDFC2" w14:textId="77777777" w:rsidR="00354C16" w:rsidRPr="00730156" w:rsidRDefault="00354C16" w:rsidP="003737A6">
            <w:pPr>
              <w:rPr>
                <w:b/>
                <w:sz w:val="24"/>
                <w:szCs w:val="24"/>
              </w:rPr>
            </w:pPr>
            <w:r w:rsidRPr="00730156">
              <w:rPr>
                <w:b/>
                <w:sz w:val="24"/>
                <w:szCs w:val="24"/>
              </w:rPr>
              <w:t>Организация работы по направлению «Культура и искусство».</w:t>
            </w:r>
          </w:p>
          <w:p w14:paraId="122DB327" w14:textId="77777777" w:rsidR="00354C16" w:rsidRPr="00730156" w:rsidRDefault="00354C16" w:rsidP="003737A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Задача: </w:t>
            </w: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>освоение детьми нравственных ценностей, развитие талантов, приобщение к искусству.</w:t>
            </w:r>
          </w:p>
          <w:p w14:paraId="7E3E8FF2" w14:textId="5139C066" w:rsidR="00354C16" w:rsidRPr="00730156" w:rsidRDefault="003737A6" w:rsidP="003737A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Подготовка и у</w:t>
            </w:r>
            <w:r w:rsidR="00354C16" w:rsidRPr="00730156">
              <w:rPr>
                <w:color w:val="000000"/>
                <w:sz w:val="24"/>
                <w:szCs w:val="24"/>
                <w:shd w:val="clear" w:color="auto" w:fill="FFFFFF"/>
              </w:rPr>
              <w:t>частие в различных творческих конкурсах, концертах, выставках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вечерах</w:t>
            </w:r>
            <w:r w:rsidR="00354C16" w:rsidRPr="00730156">
              <w:rPr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</w:tc>
        <w:tc>
          <w:tcPr>
            <w:tcW w:w="720" w:type="dxa"/>
            <w:textDirection w:val="tbRl"/>
          </w:tcPr>
          <w:p w14:paraId="412525C5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576" w:type="dxa"/>
            <w:shd w:val="clear" w:color="auto" w:fill="00B0F0"/>
          </w:tcPr>
          <w:p w14:paraId="4926D98C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7274A7AC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00516D32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00B0F0"/>
          </w:tcPr>
          <w:p w14:paraId="4ED6C67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00B0F0"/>
          </w:tcPr>
          <w:p w14:paraId="2087CE7F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00B0F0"/>
          </w:tcPr>
          <w:p w14:paraId="1509A027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00B0F0"/>
          </w:tcPr>
          <w:p w14:paraId="2D51AC9F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00B0F0"/>
          </w:tcPr>
          <w:p w14:paraId="315808EF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00B0F0"/>
          </w:tcPr>
          <w:p w14:paraId="195B8302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</w:tr>
      <w:tr w:rsidR="00354C16" w:rsidRPr="00730156" w14:paraId="671479A1" w14:textId="77777777" w:rsidTr="00BA14D0">
        <w:trPr>
          <w:trHeight w:val="2414"/>
        </w:trPr>
        <w:tc>
          <w:tcPr>
            <w:tcW w:w="677" w:type="dxa"/>
          </w:tcPr>
          <w:p w14:paraId="115BC334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79" w:type="dxa"/>
          </w:tcPr>
          <w:p w14:paraId="085C6E8C" w14:textId="77777777" w:rsidR="00354C16" w:rsidRPr="00730156" w:rsidRDefault="00354C16" w:rsidP="003737A6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Организация работы по направлениям «Спорт», «Здоровый образ жизни».</w:t>
            </w:r>
          </w:p>
          <w:p w14:paraId="5D099D5E" w14:textId="77777777" w:rsidR="00354C16" w:rsidRPr="00730156" w:rsidRDefault="00354C16" w:rsidP="003737A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Задача: </w:t>
            </w: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 xml:space="preserve"> развитие</w:t>
            </w:r>
            <w:proofErr w:type="gramEnd"/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 xml:space="preserve"> силы, ловкости, выносливости,  воспитание  заботы о здоровье.</w:t>
            </w:r>
          </w:p>
          <w:p w14:paraId="54E6F4F1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 xml:space="preserve">Запись в спортивные кружки и секции, сдача норм «ГТО», участие в «Кроссе нации», «Лыжне России» и др.            </w:t>
            </w:r>
          </w:p>
        </w:tc>
        <w:tc>
          <w:tcPr>
            <w:tcW w:w="720" w:type="dxa"/>
            <w:textDirection w:val="tbRl"/>
          </w:tcPr>
          <w:p w14:paraId="3B4F9A91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576" w:type="dxa"/>
            <w:shd w:val="clear" w:color="auto" w:fill="00B0F0"/>
          </w:tcPr>
          <w:p w14:paraId="77E97E6B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53A3D597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14:paraId="4F45F279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4973E605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E4C3464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00B0F0"/>
          </w:tcPr>
          <w:p w14:paraId="4C82D3B8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201093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14:paraId="0CCA845B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50444B95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</w:tr>
      <w:tr w:rsidR="00354C16" w:rsidRPr="00730156" w14:paraId="2F543964" w14:textId="77777777" w:rsidTr="00BA14D0">
        <w:trPr>
          <w:trHeight w:val="2414"/>
        </w:trPr>
        <w:tc>
          <w:tcPr>
            <w:tcW w:w="677" w:type="dxa"/>
          </w:tcPr>
          <w:p w14:paraId="178B01EA" w14:textId="77777777" w:rsidR="00354C16" w:rsidRPr="00730156" w:rsidRDefault="00354C16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79" w:type="dxa"/>
          </w:tcPr>
          <w:p w14:paraId="4AD51B1D" w14:textId="77777777" w:rsidR="00354C16" w:rsidRPr="00730156" w:rsidRDefault="00354C16" w:rsidP="003737A6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Организация работы по </w:t>
            </w:r>
            <w:proofErr w:type="gramStart"/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направлению  «</w:t>
            </w:r>
            <w:proofErr w:type="gramEnd"/>
            <w:r w:rsidRPr="00730156">
              <w:rPr>
                <w:b/>
                <w:bCs/>
                <w:color w:val="333333"/>
                <w:sz w:val="24"/>
                <w:szCs w:val="24"/>
                <w:lang w:eastAsia="ru-RU"/>
              </w:rPr>
              <w:t>Туризм и путешествия</w:t>
            </w:r>
            <w:r w:rsidRPr="00730156">
              <w:rPr>
                <w:color w:val="333333"/>
                <w:sz w:val="24"/>
                <w:szCs w:val="24"/>
                <w:lang w:eastAsia="ru-RU"/>
              </w:rPr>
              <w:t>»</w:t>
            </w: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C7E0EB6" w14:textId="2F96E631" w:rsidR="00354C16" w:rsidRPr="00730156" w:rsidRDefault="00354C16" w:rsidP="003737A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Задача: </w:t>
            </w: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>привитие желания изучать родной край и село, изучение краеведения.</w:t>
            </w:r>
          </w:p>
          <w:p w14:paraId="3B073A87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color w:val="000000"/>
                <w:sz w:val="24"/>
                <w:szCs w:val="24"/>
                <w:shd w:val="clear" w:color="auto" w:fill="FFFFFF"/>
              </w:rPr>
              <w:t>Экскурсия в местные музеи, походы и др.</w:t>
            </w:r>
          </w:p>
        </w:tc>
        <w:tc>
          <w:tcPr>
            <w:tcW w:w="720" w:type="dxa"/>
            <w:textDirection w:val="tbRl"/>
          </w:tcPr>
          <w:p w14:paraId="1F5D21CA" w14:textId="77777777" w:rsidR="00354C16" w:rsidRPr="00730156" w:rsidRDefault="00354C16" w:rsidP="003737A6">
            <w:pPr>
              <w:rPr>
                <w:sz w:val="24"/>
                <w:szCs w:val="24"/>
              </w:rPr>
            </w:pPr>
            <w:r w:rsidRPr="00730156">
              <w:rPr>
                <w:sz w:val="24"/>
                <w:szCs w:val="24"/>
              </w:rPr>
              <w:t>2</w:t>
            </w:r>
            <w:r w:rsidRPr="00730156">
              <w:rPr>
                <w:spacing w:val="-1"/>
                <w:sz w:val="24"/>
                <w:szCs w:val="24"/>
              </w:rPr>
              <w:t xml:space="preserve"> </w:t>
            </w:r>
            <w:r w:rsidRPr="00730156">
              <w:rPr>
                <w:sz w:val="24"/>
                <w:szCs w:val="24"/>
              </w:rPr>
              <w:t>недели</w:t>
            </w:r>
          </w:p>
        </w:tc>
        <w:tc>
          <w:tcPr>
            <w:tcW w:w="576" w:type="dxa"/>
          </w:tcPr>
          <w:p w14:paraId="52E6069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14:paraId="5D96CDC1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14:paraId="7D604039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00B0F0"/>
          </w:tcPr>
          <w:p w14:paraId="708CC61C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39926AB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056D49C3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CB376EF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14:paraId="1BE69867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00B0F0"/>
          </w:tcPr>
          <w:p w14:paraId="78715845" w14:textId="77777777" w:rsidR="00354C16" w:rsidRPr="00730156" w:rsidRDefault="00354C16" w:rsidP="003737A6">
            <w:pPr>
              <w:rPr>
                <w:sz w:val="24"/>
                <w:szCs w:val="24"/>
              </w:rPr>
            </w:pPr>
          </w:p>
        </w:tc>
      </w:tr>
      <w:tr w:rsidR="00BA14D0" w:rsidRPr="00730156" w14:paraId="06A2E3EB" w14:textId="77777777" w:rsidTr="00BA14D0">
        <w:trPr>
          <w:trHeight w:val="2414"/>
        </w:trPr>
        <w:tc>
          <w:tcPr>
            <w:tcW w:w="677" w:type="dxa"/>
          </w:tcPr>
          <w:p w14:paraId="4D2A8193" w14:textId="77777777" w:rsidR="00BA14D0" w:rsidRPr="00730156" w:rsidRDefault="00BA14D0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679" w:type="dxa"/>
          </w:tcPr>
          <w:p w14:paraId="72B9D2D8" w14:textId="77777777" w:rsidR="00BA14D0" w:rsidRPr="00730156" w:rsidRDefault="00BA14D0" w:rsidP="00BA14D0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Организация работы по направлению «Медиа и коммуникации».</w:t>
            </w:r>
          </w:p>
          <w:p w14:paraId="5DDA9EA1" w14:textId="4B09B72C" w:rsidR="00BA14D0" w:rsidRDefault="00BA14D0" w:rsidP="00BA14D0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Задача: вовлечение в журналистику, развитие коммуникативных навыков, расширение социальных связей.</w:t>
            </w:r>
          </w:p>
          <w:p w14:paraId="27047190" w14:textId="503C3BDB" w:rsidR="00BA14D0" w:rsidRPr="00730156" w:rsidRDefault="00BA14D0" w:rsidP="00BA14D0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Подготовка и проведение конкурсов стенгазет и видеороликов, посвященные Дню Учителя, 8 марта и т.д. Освещение работы первичного отделения в социальных сетях.</w:t>
            </w:r>
          </w:p>
        </w:tc>
        <w:tc>
          <w:tcPr>
            <w:tcW w:w="720" w:type="dxa"/>
            <w:textDirection w:val="tbRl"/>
          </w:tcPr>
          <w:p w14:paraId="70856A71" w14:textId="683F8A83" w:rsidR="00BA14D0" w:rsidRPr="00730156" w:rsidRDefault="00BA14D0" w:rsidP="00BA1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576" w:type="dxa"/>
          </w:tcPr>
          <w:p w14:paraId="495155AE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5050CBF4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14:paraId="46AD1E04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7A655924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D19A42E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</w:tcPr>
          <w:p w14:paraId="7BBC33FA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00B0F0"/>
          </w:tcPr>
          <w:p w14:paraId="7E22F1A8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14:paraId="1D9DB358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00B0F0"/>
          </w:tcPr>
          <w:p w14:paraId="45F5ED71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</w:tr>
      <w:tr w:rsidR="00BA14D0" w:rsidRPr="00730156" w14:paraId="6DFAE538" w14:textId="77777777" w:rsidTr="002C5890">
        <w:trPr>
          <w:trHeight w:val="2414"/>
        </w:trPr>
        <w:tc>
          <w:tcPr>
            <w:tcW w:w="677" w:type="dxa"/>
          </w:tcPr>
          <w:p w14:paraId="320E5602" w14:textId="77777777" w:rsidR="00BA14D0" w:rsidRPr="00730156" w:rsidRDefault="00BA14D0" w:rsidP="00615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679" w:type="dxa"/>
          </w:tcPr>
          <w:p w14:paraId="6B0667EF" w14:textId="77777777" w:rsidR="00BA14D0" w:rsidRPr="00730156" w:rsidRDefault="00BA14D0" w:rsidP="00BA14D0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Организация работы по направлению «Дипломатия и международные отношения».</w:t>
            </w:r>
          </w:p>
          <w:p w14:paraId="6FCE3A86" w14:textId="5D716FC4" w:rsidR="00BA14D0" w:rsidRPr="00730156" w:rsidRDefault="00BA14D0" w:rsidP="00BA14D0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Задача: расширение дружеских связей, вовлечение в международные отношения, воспитание </w:t>
            </w:r>
            <w:proofErr w:type="gramStart"/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>толерантности  и</w:t>
            </w:r>
            <w:proofErr w:type="gramEnd"/>
            <w:r w:rsidRPr="0073015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терпимости.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Подготовка и проведение День толерантности, День родных языков и др.</w:t>
            </w:r>
          </w:p>
          <w:p w14:paraId="55A82CE0" w14:textId="77777777" w:rsidR="00BA14D0" w:rsidRPr="00730156" w:rsidRDefault="00BA14D0" w:rsidP="00BA14D0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FCE7381" w14:textId="77777777" w:rsidR="00BA14D0" w:rsidRPr="00730156" w:rsidRDefault="00BA14D0" w:rsidP="00BA14D0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  <w:textDirection w:val="tbRl"/>
          </w:tcPr>
          <w:p w14:paraId="1E31E572" w14:textId="41F55048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7B3C081F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14:paraId="491098EE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F0"/>
          </w:tcPr>
          <w:p w14:paraId="1CC7AC1E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14:paraId="3322C394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uto"/>
          </w:tcPr>
          <w:p w14:paraId="57B5E5F2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00B0F0"/>
          </w:tcPr>
          <w:p w14:paraId="7843654E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C924CDC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00B0F0"/>
          </w:tcPr>
          <w:p w14:paraId="239B6093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1AD4BA47" w14:textId="77777777" w:rsidR="00BA14D0" w:rsidRPr="00730156" w:rsidRDefault="00BA14D0" w:rsidP="00BA14D0">
            <w:pPr>
              <w:rPr>
                <w:sz w:val="24"/>
                <w:szCs w:val="24"/>
              </w:rPr>
            </w:pPr>
          </w:p>
        </w:tc>
      </w:tr>
    </w:tbl>
    <w:p w14:paraId="50713D60" w14:textId="4867A4A0" w:rsidR="00354C16" w:rsidRDefault="00354C16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4B237873" w14:textId="2AD0A3F4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212E88C1" w14:textId="11412809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0BA9A588" w14:textId="06401818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63E90158" w14:textId="7CE588BF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0CBC0A4A" w14:textId="24E378F3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45A3C15E" w14:textId="363E0ABE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052EDB77" w14:textId="71A61FCC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0D1EBE76" w14:textId="6F7D7753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3B57AFC7" w14:textId="2DFF2C40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31516D9D" w14:textId="1BE6FC20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0763142C" w14:textId="7F098677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2B78830F" w14:textId="4948ABCB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03F36051" w14:textId="2AC2C78A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0D6DB0E2" w14:textId="442786F9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3B71D320" w14:textId="18BD5635" w:rsidR="002C5890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32A0F217" w14:textId="77777777" w:rsidR="002C5890" w:rsidRPr="00E13FB7" w:rsidRDefault="002C5890" w:rsidP="00F82E9A">
      <w:pPr>
        <w:pStyle w:val="a7"/>
        <w:spacing w:line="360" w:lineRule="auto"/>
        <w:jc w:val="center"/>
        <w:rPr>
          <w:sz w:val="28"/>
          <w:szCs w:val="28"/>
        </w:rPr>
      </w:pPr>
    </w:p>
    <w:p w14:paraId="76A51C4B" w14:textId="7836FC46" w:rsidR="00DA048F" w:rsidRDefault="00DD54F4" w:rsidP="00E15443">
      <w:pPr>
        <w:pStyle w:val="a7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3 </w:t>
      </w:r>
    </w:p>
    <w:p w14:paraId="70790B5A" w14:textId="748A9406" w:rsidR="00DD54F4" w:rsidRPr="008872D0" w:rsidRDefault="00DD54F4" w:rsidP="00DD54F4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Ссылки на </w:t>
      </w:r>
      <w:proofErr w:type="gramStart"/>
      <w:r>
        <w:rPr>
          <w:sz w:val="28"/>
          <w:szCs w:val="28"/>
        </w:rPr>
        <w:t>медиа-ресурсы</w:t>
      </w:r>
      <w:proofErr w:type="gramEnd"/>
      <w:r w:rsidR="008872D0">
        <w:rPr>
          <w:sz w:val="28"/>
          <w:szCs w:val="28"/>
        </w:rPr>
        <w:t>:</w:t>
      </w:r>
    </w:p>
    <w:p w14:paraId="1C8680FD" w14:textId="1799D7B4" w:rsidR="00DD54F4" w:rsidRPr="002116E1" w:rsidRDefault="002116E1" w:rsidP="00DD54F4">
      <w:pPr>
        <w:pStyle w:val="a7"/>
        <w:spacing w:line="360" w:lineRule="auto"/>
        <w:rPr>
          <w:sz w:val="28"/>
          <w:szCs w:val="28"/>
        </w:rPr>
      </w:pPr>
      <w:hyperlink r:id="rId5" w:history="1">
        <w:r w:rsidR="008872D0" w:rsidRPr="006C223D">
          <w:rPr>
            <w:rStyle w:val="a8"/>
            <w:sz w:val="28"/>
            <w:szCs w:val="28"/>
            <w:lang w:val="en-US"/>
          </w:rPr>
          <w:t>https</w:t>
        </w:r>
        <w:r w:rsidR="008872D0" w:rsidRPr="006C223D">
          <w:rPr>
            <w:rStyle w:val="a8"/>
            <w:sz w:val="28"/>
            <w:szCs w:val="28"/>
            <w:lang w:val="tt-RU"/>
          </w:rPr>
          <w:t>://</w:t>
        </w:r>
        <w:proofErr w:type="spellStart"/>
        <w:r w:rsidR="008872D0" w:rsidRPr="006C223D">
          <w:rPr>
            <w:rStyle w:val="a8"/>
            <w:sz w:val="28"/>
            <w:szCs w:val="28"/>
            <w:lang w:val="en-US"/>
          </w:rPr>
          <w:t>vk</w:t>
        </w:r>
        <w:proofErr w:type="spellEnd"/>
        <w:r w:rsidR="008872D0" w:rsidRPr="008872D0">
          <w:rPr>
            <w:rStyle w:val="a8"/>
            <w:sz w:val="28"/>
            <w:szCs w:val="28"/>
          </w:rPr>
          <w:t>.</w:t>
        </w:r>
        <w:r w:rsidR="008872D0" w:rsidRPr="006C223D">
          <w:rPr>
            <w:rStyle w:val="a8"/>
            <w:sz w:val="28"/>
            <w:szCs w:val="28"/>
            <w:lang w:val="en-US"/>
          </w:rPr>
          <w:t>com</w:t>
        </w:r>
        <w:r w:rsidR="008872D0" w:rsidRPr="008872D0">
          <w:rPr>
            <w:rStyle w:val="a8"/>
            <w:sz w:val="28"/>
            <w:szCs w:val="28"/>
          </w:rPr>
          <w:t>/</w:t>
        </w:r>
        <w:r w:rsidR="008872D0" w:rsidRPr="006C223D">
          <w:rPr>
            <w:rStyle w:val="a8"/>
            <w:sz w:val="28"/>
            <w:szCs w:val="28"/>
            <w:lang w:val="en-US"/>
          </w:rPr>
          <w:t>club</w:t>
        </w:r>
        <w:r w:rsidR="008872D0" w:rsidRPr="008872D0">
          <w:rPr>
            <w:rStyle w:val="a8"/>
            <w:sz w:val="28"/>
            <w:szCs w:val="28"/>
          </w:rPr>
          <w:t>206298885</w:t>
        </w:r>
      </w:hyperlink>
    </w:p>
    <w:p w14:paraId="03F4DCDA" w14:textId="4C0B8320" w:rsidR="008872D0" w:rsidRPr="002116E1" w:rsidRDefault="002116E1" w:rsidP="00DD54F4">
      <w:pPr>
        <w:pStyle w:val="a7"/>
        <w:spacing w:line="360" w:lineRule="auto"/>
        <w:rPr>
          <w:sz w:val="28"/>
          <w:szCs w:val="28"/>
        </w:rPr>
      </w:pPr>
      <w:hyperlink r:id="rId6" w:history="1">
        <w:r w:rsidR="008872D0" w:rsidRPr="008872D0">
          <w:rPr>
            <w:rStyle w:val="a8"/>
            <w:sz w:val="28"/>
            <w:szCs w:val="28"/>
            <w:lang w:val="en-US"/>
          </w:rPr>
          <w:t>https</w:t>
        </w:r>
        <w:r w:rsidR="008872D0" w:rsidRPr="002116E1">
          <w:rPr>
            <w:rStyle w:val="a8"/>
            <w:sz w:val="28"/>
            <w:szCs w:val="28"/>
          </w:rPr>
          <w:t>://</w:t>
        </w:r>
        <w:proofErr w:type="spellStart"/>
        <w:r w:rsidR="008872D0" w:rsidRPr="008872D0">
          <w:rPr>
            <w:rStyle w:val="a8"/>
            <w:sz w:val="28"/>
            <w:szCs w:val="28"/>
            <w:lang w:val="en-US"/>
          </w:rPr>
          <w:t>edu</w:t>
        </w:r>
        <w:proofErr w:type="spellEnd"/>
        <w:r w:rsidR="008872D0" w:rsidRPr="002116E1">
          <w:rPr>
            <w:rStyle w:val="a8"/>
            <w:sz w:val="28"/>
            <w:szCs w:val="28"/>
          </w:rPr>
          <w:t>.</w:t>
        </w:r>
        <w:proofErr w:type="spellStart"/>
        <w:r w:rsidR="008872D0" w:rsidRPr="008872D0">
          <w:rPr>
            <w:rStyle w:val="a8"/>
            <w:sz w:val="28"/>
            <w:szCs w:val="28"/>
            <w:lang w:val="en-US"/>
          </w:rPr>
          <w:t>tatar</w:t>
        </w:r>
        <w:proofErr w:type="spellEnd"/>
        <w:r w:rsidR="008872D0" w:rsidRPr="002116E1">
          <w:rPr>
            <w:rStyle w:val="a8"/>
            <w:sz w:val="28"/>
            <w:szCs w:val="28"/>
          </w:rPr>
          <w:t>.</w:t>
        </w:r>
        <w:proofErr w:type="spellStart"/>
        <w:r w:rsidR="008872D0" w:rsidRPr="008872D0">
          <w:rPr>
            <w:rStyle w:val="a8"/>
            <w:sz w:val="28"/>
            <w:szCs w:val="28"/>
            <w:lang w:val="en-US"/>
          </w:rPr>
          <w:t>ru</w:t>
        </w:r>
        <w:proofErr w:type="spellEnd"/>
        <w:r w:rsidR="008872D0" w:rsidRPr="002116E1">
          <w:rPr>
            <w:rStyle w:val="a8"/>
            <w:sz w:val="28"/>
            <w:szCs w:val="28"/>
          </w:rPr>
          <w:t>/</w:t>
        </w:r>
        <w:proofErr w:type="spellStart"/>
        <w:r w:rsidR="008872D0" w:rsidRPr="008872D0">
          <w:rPr>
            <w:rStyle w:val="a8"/>
            <w:sz w:val="28"/>
            <w:szCs w:val="28"/>
            <w:lang w:val="en-US"/>
          </w:rPr>
          <w:t>baltasi</w:t>
        </w:r>
        <w:proofErr w:type="spellEnd"/>
        <w:r w:rsidR="008872D0" w:rsidRPr="002116E1">
          <w:rPr>
            <w:rStyle w:val="a8"/>
            <w:sz w:val="28"/>
            <w:szCs w:val="28"/>
          </w:rPr>
          <w:t>/</w:t>
        </w:r>
        <w:proofErr w:type="spellStart"/>
        <w:r w:rsidR="008872D0" w:rsidRPr="008872D0">
          <w:rPr>
            <w:rStyle w:val="a8"/>
            <w:sz w:val="28"/>
            <w:szCs w:val="28"/>
            <w:lang w:val="en-US"/>
          </w:rPr>
          <w:t>tcipya</w:t>
        </w:r>
        <w:proofErr w:type="spellEnd"/>
        <w:r w:rsidR="008872D0" w:rsidRPr="002116E1">
          <w:rPr>
            <w:rStyle w:val="a8"/>
            <w:sz w:val="28"/>
            <w:szCs w:val="28"/>
          </w:rPr>
          <w:t>/</w:t>
        </w:r>
        <w:r w:rsidR="008872D0" w:rsidRPr="008872D0">
          <w:rPr>
            <w:rStyle w:val="a8"/>
            <w:sz w:val="28"/>
            <w:szCs w:val="28"/>
            <w:lang w:val="en-US"/>
          </w:rPr>
          <w:t>sch</w:t>
        </w:r>
        <w:r w:rsidR="008872D0" w:rsidRPr="002116E1">
          <w:rPr>
            <w:rStyle w:val="a8"/>
            <w:sz w:val="28"/>
            <w:szCs w:val="28"/>
          </w:rPr>
          <w:t>/</w:t>
        </w:r>
        <w:r w:rsidR="008872D0" w:rsidRPr="008872D0">
          <w:rPr>
            <w:rStyle w:val="a8"/>
            <w:sz w:val="28"/>
            <w:szCs w:val="28"/>
            <w:lang w:val="en-US"/>
          </w:rPr>
          <w:t>main</w:t>
        </w:r>
        <w:r w:rsidR="008872D0" w:rsidRPr="002116E1">
          <w:rPr>
            <w:rStyle w:val="a8"/>
            <w:sz w:val="28"/>
            <w:szCs w:val="28"/>
          </w:rPr>
          <w:t>-</w:t>
        </w:r>
        <w:r w:rsidR="008872D0" w:rsidRPr="008872D0">
          <w:rPr>
            <w:rStyle w:val="a8"/>
            <w:sz w:val="28"/>
            <w:szCs w:val="28"/>
            <w:lang w:val="en-US"/>
          </w:rPr>
          <w:t>news</w:t>
        </w:r>
      </w:hyperlink>
    </w:p>
    <w:p w14:paraId="52415C42" w14:textId="77777777" w:rsidR="008872D0" w:rsidRPr="002116E1" w:rsidRDefault="008872D0" w:rsidP="00DD54F4">
      <w:pPr>
        <w:pStyle w:val="a7"/>
        <w:spacing w:line="360" w:lineRule="auto"/>
        <w:rPr>
          <w:sz w:val="28"/>
          <w:szCs w:val="28"/>
        </w:rPr>
      </w:pPr>
    </w:p>
    <w:p w14:paraId="7D5CAD15" w14:textId="77777777" w:rsidR="008872D0" w:rsidRPr="002116E1" w:rsidRDefault="008872D0" w:rsidP="00DD54F4">
      <w:pPr>
        <w:pStyle w:val="a7"/>
        <w:spacing w:line="360" w:lineRule="auto"/>
        <w:rPr>
          <w:sz w:val="28"/>
          <w:szCs w:val="28"/>
        </w:rPr>
      </w:pPr>
    </w:p>
    <w:sectPr w:rsidR="008872D0" w:rsidRPr="002116E1" w:rsidSect="00E15443">
      <w:pgSz w:w="11910" w:h="16840"/>
      <w:pgMar w:top="1120" w:right="7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1A5"/>
    <w:multiLevelType w:val="hybridMultilevel"/>
    <w:tmpl w:val="1700DCB0"/>
    <w:lvl w:ilvl="0" w:tplc="05EEEC56">
      <w:start w:val="1"/>
      <w:numFmt w:val="decimal"/>
      <w:lvlText w:val="%1."/>
      <w:lvlJc w:val="left"/>
      <w:pPr>
        <w:ind w:left="95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28B13E">
      <w:numFmt w:val="bullet"/>
      <w:lvlText w:val="•"/>
      <w:lvlJc w:val="left"/>
      <w:pPr>
        <w:ind w:left="1890" w:hanging="361"/>
      </w:pPr>
      <w:rPr>
        <w:rFonts w:hint="default"/>
        <w:lang w:val="ru-RU" w:eastAsia="en-US" w:bidi="ar-SA"/>
      </w:rPr>
    </w:lvl>
    <w:lvl w:ilvl="2" w:tplc="100A8DC4">
      <w:numFmt w:val="bullet"/>
      <w:lvlText w:val="•"/>
      <w:lvlJc w:val="left"/>
      <w:pPr>
        <w:ind w:left="2821" w:hanging="361"/>
      </w:pPr>
      <w:rPr>
        <w:rFonts w:hint="default"/>
        <w:lang w:val="ru-RU" w:eastAsia="en-US" w:bidi="ar-SA"/>
      </w:rPr>
    </w:lvl>
    <w:lvl w:ilvl="3" w:tplc="377AAD1A">
      <w:numFmt w:val="bullet"/>
      <w:lvlText w:val="•"/>
      <w:lvlJc w:val="left"/>
      <w:pPr>
        <w:ind w:left="3752" w:hanging="361"/>
      </w:pPr>
      <w:rPr>
        <w:rFonts w:hint="default"/>
        <w:lang w:val="ru-RU" w:eastAsia="en-US" w:bidi="ar-SA"/>
      </w:rPr>
    </w:lvl>
    <w:lvl w:ilvl="4" w:tplc="65CCCE10">
      <w:numFmt w:val="bullet"/>
      <w:lvlText w:val="•"/>
      <w:lvlJc w:val="left"/>
      <w:pPr>
        <w:ind w:left="4683" w:hanging="361"/>
      </w:pPr>
      <w:rPr>
        <w:rFonts w:hint="default"/>
        <w:lang w:val="ru-RU" w:eastAsia="en-US" w:bidi="ar-SA"/>
      </w:rPr>
    </w:lvl>
    <w:lvl w:ilvl="5" w:tplc="FC10ABDC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862248AC">
      <w:numFmt w:val="bullet"/>
      <w:lvlText w:val="•"/>
      <w:lvlJc w:val="left"/>
      <w:pPr>
        <w:ind w:left="6545" w:hanging="361"/>
      </w:pPr>
      <w:rPr>
        <w:rFonts w:hint="default"/>
        <w:lang w:val="ru-RU" w:eastAsia="en-US" w:bidi="ar-SA"/>
      </w:rPr>
    </w:lvl>
    <w:lvl w:ilvl="7" w:tplc="412A3432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 w:tplc="CC7C3FD8">
      <w:numFmt w:val="bullet"/>
      <w:lvlText w:val="•"/>
      <w:lvlJc w:val="left"/>
      <w:pPr>
        <w:ind w:left="840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5357DC1"/>
    <w:multiLevelType w:val="hybridMultilevel"/>
    <w:tmpl w:val="BD44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6CBA"/>
    <w:multiLevelType w:val="multilevel"/>
    <w:tmpl w:val="BA08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F725B"/>
    <w:multiLevelType w:val="hybridMultilevel"/>
    <w:tmpl w:val="FDA89C7A"/>
    <w:lvl w:ilvl="0" w:tplc="399435B0">
      <w:start w:val="1"/>
      <w:numFmt w:val="decimal"/>
      <w:lvlText w:val="%1."/>
      <w:lvlJc w:val="left"/>
      <w:pPr>
        <w:ind w:left="63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4" w15:restartNumberingAfterBreak="0">
    <w:nsid w:val="137A7359"/>
    <w:multiLevelType w:val="multilevel"/>
    <w:tmpl w:val="B5FE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B5AF2"/>
    <w:multiLevelType w:val="hybridMultilevel"/>
    <w:tmpl w:val="65AABB1E"/>
    <w:lvl w:ilvl="0" w:tplc="13784360">
      <w:numFmt w:val="bullet"/>
      <w:lvlText w:val="-"/>
      <w:lvlJc w:val="left"/>
      <w:pPr>
        <w:ind w:left="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50B27A">
      <w:numFmt w:val="bullet"/>
      <w:lvlText w:val="•"/>
      <w:lvlJc w:val="left"/>
      <w:pPr>
        <w:ind w:left="475" w:hanging="164"/>
      </w:pPr>
      <w:rPr>
        <w:rFonts w:hint="default"/>
        <w:lang w:val="ru-RU" w:eastAsia="en-US" w:bidi="ar-SA"/>
      </w:rPr>
    </w:lvl>
    <w:lvl w:ilvl="2" w:tplc="A0D49272">
      <w:numFmt w:val="bullet"/>
      <w:lvlText w:val="•"/>
      <w:lvlJc w:val="left"/>
      <w:pPr>
        <w:ind w:left="950" w:hanging="164"/>
      </w:pPr>
      <w:rPr>
        <w:rFonts w:hint="default"/>
        <w:lang w:val="ru-RU" w:eastAsia="en-US" w:bidi="ar-SA"/>
      </w:rPr>
    </w:lvl>
    <w:lvl w:ilvl="3" w:tplc="C00AE7F6">
      <w:numFmt w:val="bullet"/>
      <w:lvlText w:val="•"/>
      <w:lvlJc w:val="left"/>
      <w:pPr>
        <w:ind w:left="1425" w:hanging="164"/>
      </w:pPr>
      <w:rPr>
        <w:rFonts w:hint="default"/>
        <w:lang w:val="ru-RU" w:eastAsia="en-US" w:bidi="ar-SA"/>
      </w:rPr>
    </w:lvl>
    <w:lvl w:ilvl="4" w:tplc="65CE303E">
      <w:numFmt w:val="bullet"/>
      <w:lvlText w:val="•"/>
      <w:lvlJc w:val="left"/>
      <w:pPr>
        <w:ind w:left="1901" w:hanging="164"/>
      </w:pPr>
      <w:rPr>
        <w:rFonts w:hint="default"/>
        <w:lang w:val="ru-RU" w:eastAsia="en-US" w:bidi="ar-SA"/>
      </w:rPr>
    </w:lvl>
    <w:lvl w:ilvl="5" w:tplc="159437C0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6" w:tplc="279843DA">
      <w:numFmt w:val="bullet"/>
      <w:lvlText w:val="•"/>
      <w:lvlJc w:val="left"/>
      <w:pPr>
        <w:ind w:left="2851" w:hanging="164"/>
      </w:pPr>
      <w:rPr>
        <w:rFonts w:hint="default"/>
        <w:lang w:val="ru-RU" w:eastAsia="en-US" w:bidi="ar-SA"/>
      </w:rPr>
    </w:lvl>
    <w:lvl w:ilvl="7" w:tplc="55BC6D10">
      <w:numFmt w:val="bullet"/>
      <w:lvlText w:val="•"/>
      <w:lvlJc w:val="left"/>
      <w:pPr>
        <w:ind w:left="3327" w:hanging="164"/>
      </w:pPr>
      <w:rPr>
        <w:rFonts w:hint="default"/>
        <w:lang w:val="ru-RU" w:eastAsia="en-US" w:bidi="ar-SA"/>
      </w:rPr>
    </w:lvl>
    <w:lvl w:ilvl="8" w:tplc="6E764166">
      <w:numFmt w:val="bullet"/>
      <w:lvlText w:val="•"/>
      <w:lvlJc w:val="left"/>
      <w:pPr>
        <w:ind w:left="380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18A583A"/>
    <w:multiLevelType w:val="multilevel"/>
    <w:tmpl w:val="DA88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E34DC"/>
    <w:multiLevelType w:val="multilevel"/>
    <w:tmpl w:val="56A4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018DE"/>
    <w:multiLevelType w:val="hybridMultilevel"/>
    <w:tmpl w:val="1360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35C96"/>
    <w:multiLevelType w:val="multilevel"/>
    <w:tmpl w:val="3E6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24E3B"/>
    <w:multiLevelType w:val="hybridMultilevel"/>
    <w:tmpl w:val="28BC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467F2"/>
    <w:multiLevelType w:val="hybridMultilevel"/>
    <w:tmpl w:val="0414AB04"/>
    <w:lvl w:ilvl="0" w:tplc="2B00270A">
      <w:start w:val="1"/>
      <w:numFmt w:val="decimal"/>
      <w:lvlText w:val="%1."/>
      <w:lvlJc w:val="left"/>
      <w:pPr>
        <w:ind w:left="4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ECF446">
      <w:numFmt w:val="bullet"/>
      <w:lvlText w:val="•"/>
      <w:lvlJc w:val="left"/>
      <w:pPr>
        <w:ind w:left="475" w:hanging="283"/>
      </w:pPr>
      <w:rPr>
        <w:rFonts w:hint="default"/>
        <w:lang w:val="ru-RU" w:eastAsia="en-US" w:bidi="ar-SA"/>
      </w:rPr>
    </w:lvl>
    <w:lvl w:ilvl="2" w:tplc="D092266A">
      <w:numFmt w:val="bullet"/>
      <w:lvlText w:val="•"/>
      <w:lvlJc w:val="left"/>
      <w:pPr>
        <w:ind w:left="950" w:hanging="283"/>
      </w:pPr>
      <w:rPr>
        <w:rFonts w:hint="default"/>
        <w:lang w:val="ru-RU" w:eastAsia="en-US" w:bidi="ar-SA"/>
      </w:rPr>
    </w:lvl>
    <w:lvl w:ilvl="3" w:tplc="F956018E">
      <w:numFmt w:val="bullet"/>
      <w:lvlText w:val="•"/>
      <w:lvlJc w:val="left"/>
      <w:pPr>
        <w:ind w:left="1425" w:hanging="283"/>
      </w:pPr>
      <w:rPr>
        <w:rFonts w:hint="default"/>
        <w:lang w:val="ru-RU" w:eastAsia="en-US" w:bidi="ar-SA"/>
      </w:rPr>
    </w:lvl>
    <w:lvl w:ilvl="4" w:tplc="2270A534">
      <w:numFmt w:val="bullet"/>
      <w:lvlText w:val="•"/>
      <w:lvlJc w:val="left"/>
      <w:pPr>
        <w:ind w:left="1901" w:hanging="283"/>
      </w:pPr>
      <w:rPr>
        <w:rFonts w:hint="default"/>
        <w:lang w:val="ru-RU" w:eastAsia="en-US" w:bidi="ar-SA"/>
      </w:rPr>
    </w:lvl>
    <w:lvl w:ilvl="5" w:tplc="4698C506">
      <w:numFmt w:val="bullet"/>
      <w:lvlText w:val="•"/>
      <w:lvlJc w:val="left"/>
      <w:pPr>
        <w:ind w:left="2376" w:hanging="283"/>
      </w:pPr>
      <w:rPr>
        <w:rFonts w:hint="default"/>
        <w:lang w:val="ru-RU" w:eastAsia="en-US" w:bidi="ar-SA"/>
      </w:rPr>
    </w:lvl>
    <w:lvl w:ilvl="6" w:tplc="285A6824">
      <w:numFmt w:val="bullet"/>
      <w:lvlText w:val="•"/>
      <w:lvlJc w:val="left"/>
      <w:pPr>
        <w:ind w:left="2851" w:hanging="283"/>
      </w:pPr>
      <w:rPr>
        <w:rFonts w:hint="default"/>
        <w:lang w:val="ru-RU" w:eastAsia="en-US" w:bidi="ar-SA"/>
      </w:rPr>
    </w:lvl>
    <w:lvl w:ilvl="7" w:tplc="9BD6E65A">
      <w:numFmt w:val="bullet"/>
      <w:lvlText w:val="•"/>
      <w:lvlJc w:val="left"/>
      <w:pPr>
        <w:ind w:left="3327" w:hanging="283"/>
      </w:pPr>
      <w:rPr>
        <w:rFonts w:hint="default"/>
        <w:lang w:val="ru-RU" w:eastAsia="en-US" w:bidi="ar-SA"/>
      </w:rPr>
    </w:lvl>
    <w:lvl w:ilvl="8" w:tplc="ACACBA50">
      <w:numFmt w:val="bullet"/>
      <w:lvlText w:val="•"/>
      <w:lvlJc w:val="left"/>
      <w:pPr>
        <w:ind w:left="3802" w:hanging="283"/>
      </w:pPr>
      <w:rPr>
        <w:rFonts w:hint="default"/>
        <w:lang w:val="ru-RU" w:eastAsia="en-US" w:bidi="ar-SA"/>
      </w:rPr>
    </w:lvl>
  </w:abstractNum>
  <w:abstractNum w:abstractNumId="12" w15:restartNumberingAfterBreak="0">
    <w:nsid w:val="42DF1ACF"/>
    <w:multiLevelType w:val="multilevel"/>
    <w:tmpl w:val="71F2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958B6"/>
    <w:multiLevelType w:val="multilevel"/>
    <w:tmpl w:val="2A04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86079"/>
    <w:multiLevelType w:val="multilevel"/>
    <w:tmpl w:val="A692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81D51"/>
    <w:multiLevelType w:val="hybridMultilevel"/>
    <w:tmpl w:val="108A0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43389"/>
    <w:multiLevelType w:val="multilevel"/>
    <w:tmpl w:val="89E6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EB1766"/>
    <w:multiLevelType w:val="multilevel"/>
    <w:tmpl w:val="8C52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13C9F"/>
    <w:multiLevelType w:val="hybridMultilevel"/>
    <w:tmpl w:val="DB76BF88"/>
    <w:lvl w:ilvl="0" w:tplc="4C223CF6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40BF0C">
      <w:numFmt w:val="bullet"/>
      <w:lvlText w:val="•"/>
      <w:lvlJc w:val="left"/>
      <w:pPr>
        <w:ind w:left="691" w:hanging="164"/>
      </w:pPr>
      <w:rPr>
        <w:rFonts w:hint="default"/>
        <w:lang w:val="ru-RU" w:eastAsia="en-US" w:bidi="ar-SA"/>
      </w:rPr>
    </w:lvl>
    <w:lvl w:ilvl="2" w:tplc="B3AEB7E0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3" w:tplc="983E0676">
      <w:numFmt w:val="bullet"/>
      <w:lvlText w:val="•"/>
      <w:lvlJc w:val="left"/>
      <w:pPr>
        <w:ind w:left="1593" w:hanging="164"/>
      </w:pPr>
      <w:rPr>
        <w:rFonts w:hint="default"/>
        <w:lang w:val="ru-RU" w:eastAsia="en-US" w:bidi="ar-SA"/>
      </w:rPr>
    </w:lvl>
    <w:lvl w:ilvl="4" w:tplc="1D5A484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5" w:tplc="E6D2CE2C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6" w:tplc="027E1836">
      <w:numFmt w:val="bullet"/>
      <w:lvlText w:val="•"/>
      <w:lvlJc w:val="left"/>
      <w:pPr>
        <w:ind w:left="2947" w:hanging="164"/>
      </w:pPr>
      <w:rPr>
        <w:rFonts w:hint="default"/>
        <w:lang w:val="ru-RU" w:eastAsia="en-US" w:bidi="ar-SA"/>
      </w:rPr>
    </w:lvl>
    <w:lvl w:ilvl="7" w:tplc="0DA27CD4">
      <w:numFmt w:val="bullet"/>
      <w:lvlText w:val="•"/>
      <w:lvlJc w:val="left"/>
      <w:pPr>
        <w:ind w:left="3399" w:hanging="164"/>
      </w:pPr>
      <w:rPr>
        <w:rFonts w:hint="default"/>
        <w:lang w:val="ru-RU" w:eastAsia="en-US" w:bidi="ar-SA"/>
      </w:rPr>
    </w:lvl>
    <w:lvl w:ilvl="8" w:tplc="70FE2B3E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67377736"/>
    <w:multiLevelType w:val="multilevel"/>
    <w:tmpl w:val="2B6E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EE60A8"/>
    <w:multiLevelType w:val="multilevel"/>
    <w:tmpl w:val="AF8A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BA4B76"/>
    <w:multiLevelType w:val="multilevel"/>
    <w:tmpl w:val="8104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11"/>
  </w:num>
  <w:num w:numId="5">
    <w:abstractNumId w:val="9"/>
  </w:num>
  <w:num w:numId="6">
    <w:abstractNumId w:val="12"/>
  </w:num>
  <w:num w:numId="7">
    <w:abstractNumId w:val="20"/>
  </w:num>
  <w:num w:numId="8">
    <w:abstractNumId w:val="6"/>
  </w:num>
  <w:num w:numId="9">
    <w:abstractNumId w:val="2"/>
  </w:num>
  <w:num w:numId="10">
    <w:abstractNumId w:val="21"/>
  </w:num>
  <w:num w:numId="11">
    <w:abstractNumId w:val="16"/>
  </w:num>
  <w:num w:numId="12">
    <w:abstractNumId w:val="13"/>
  </w:num>
  <w:num w:numId="13">
    <w:abstractNumId w:val="7"/>
  </w:num>
  <w:num w:numId="14">
    <w:abstractNumId w:val="4"/>
  </w:num>
  <w:num w:numId="15">
    <w:abstractNumId w:val="19"/>
  </w:num>
  <w:num w:numId="16">
    <w:abstractNumId w:val="14"/>
  </w:num>
  <w:num w:numId="17">
    <w:abstractNumId w:val="17"/>
  </w:num>
  <w:num w:numId="18">
    <w:abstractNumId w:val="1"/>
  </w:num>
  <w:num w:numId="19">
    <w:abstractNumId w:val="15"/>
  </w:num>
  <w:num w:numId="20">
    <w:abstractNumId w:val="10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8F"/>
    <w:rsid w:val="00022921"/>
    <w:rsid w:val="000C5F49"/>
    <w:rsid w:val="000E3A5D"/>
    <w:rsid w:val="001779D4"/>
    <w:rsid w:val="0020779A"/>
    <w:rsid w:val="002116E1"/>
    <w:rsid w:val="002208C2"/>
    <w:rsid w:val="002A2AE9"/>
    <w:rsid w:val="002C5890"/>
    <w:rsid w:val="003005B9"/>
    <w:rsid w:val="00354C16"/>
    <w:rsid w:val="003721B3"/>
    <w:rsid w:val="003737A6"/>
    <w:rsid w:val="00376FB8"/>
    <w:rsid w:val="00473852"/>
    <w:rsid w:val="004761B6"/>
    <w:rsid w:val="004A330E"/>
    <w:rsid w:val="004A7AE8"/>
    <w:rsid w:val="004B726E"/>
    <w:rsid w:val="004C4349"/>
    <w:rsid w:val="004D5E1B"/>
    <w:rsid w:val="004F47E1"/>
    <w:rsid w:val="0050257C"/>
    <w:rsid w:val="00547FA4"/>
    <w:rsid w:val="005B5879"/>
    <w:rsid w:val="005D4297"/>
    <w:rsid w:val="005F60EF"/>
    <w:rsid w:val="0061528C"/>
    <w:rsid w:val="007805D5"/>
    <w:rsid w:val="00784418"/>
    <w:rsid w:val="007B4B09"/>
    <w:rsid w:val="007F5CB6"/>
    <w:rsid w:val="0081135E"/>
    <w:rsid w:val="008339F9"/>
    <w:rsid w:val="008872D0"/>
    <w:rsid w:val="008D5C9F"/>
    <w:rsid w:val="00906A68"/>
    <w:rsid w:val="00932AE0"/>
    <w:rsid w:val="00980929"/>
    <w:rsid w:val="009C5BFC"/>
    <w:rsid w:val="009D5ED8"/>
    <w:rsid w:val="009D7153"/>
    <w:rsid w:val="00A031F8"/>
    <w:rsid w:val="00A359A8"/>
    <w:rsid w:val="00B03C92"/>
    <w:rsid w:val="00B74DFF"/>
    <w:rsid w:val="00BA14D0"/>
    <w:rsid w:val="00BC5516"/>
    <w:rsid w:val="00BC7737"/>
    <w:rsid w:val="00CD0A71"/>
    <w:rsid w:val="00D3275E"/>
    <w:rsid w:val="00DA048F"/>
    <w:rsid w:val="00DB4C00"/>
    <w:rsid w:val="00DD54F4"/>
    <w:rsid w:val="00E13FB7"/>
    <w:rsid w:val="00E15443"/>
    <w:rsid w:val="00E64BD7"/>
    <w:rsid w:val="00E65249"/>
    <w:rsid w:val="00F82E9A"/>
    <w:rsid w:val="00FB38FB"/>
    <w:rsid w:val="00FB7CED"/>
    <w:rsid w:val="00FD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F66B"/>
  <w15:docId w15:val="{F853960C-2E34-42E9-A194-D0045D1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24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4A7A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376FB8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unhideWhenUsed/>
    <w:rsid w:val="004C4349"/>
    <w:rPr>
      <w:color w:val="0000FF" w:themeColor="hyperlink"/>
      <w:u w:val="single"/>
    </w:rPr>
  </w:style>
  <w:style w:type="character" w:customStyle="1" w:styleId="a9">
    <w:name w:val="Основной текст_"/>
    <w:basedOn w:val="a0"/>
    <w:link w:val="1"/>
    <w:rsid w:val="0081135E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81135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9"/>
    <w:rsid w:val="0081135E"/>
    <w:pPr>
      <w:autoSpaceDE/>
      <w:autoSpaceDN/>
      <w:spacing w:line="360" w:lineRule="auto"/>
      <w:ind w:firstLine="400"/>
    </w:pPr>
    <w:rPr>
      <w:sz w:val="28"/>
      <w:szCs w:val="28"/>
      <w:lang w:val="en-US"/>
    </w:rPr>
  </w:style>
  <w:style w:type="paragraph" w:customStyle="1" w:styleId="11">
    <w:name w:val="Заголовок №1"/>
    <w:basedOn w:val="a"/>
    <w:link w:val="10"/>
    <w:rsid w:val="0081135E"/>
    <w:pPr>
      <w:autoSpaceDE/>
      <w:autoSpaceDN/>
      <w:spacing w:after="120" w:line="276" w:lineRule="auto"/>
      <w:jc w:val="center"/>
      <w:outlineLvl w:val="0"/>
    </w:pPr>
    <w:rPr>
      <w:b/>
      <w:bCs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FB7C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7CED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Unresolved Mention"/>
    <w:basedOn w:val="a0"/>
    <w:uiPriority w:val="99"/>
    <w:semiHidden/>
    <w:unhideWhenUsed/>
    <w:rsid w:val="00887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27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78000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92067924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576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altasi/tcipya/sch/main-news" TargetMode="External"/><Relationship Id="rId5" Type="http://schemas.openxmlformats.org/officeDocument/2006/relationships/hyperlink" Target="https://vk.com/club2062988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15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6</cp:revision>
  <dcterms:created xsi:type="dcterms:W3CDTF">2024-02-15T09:08:00Z</dcterms:created>
  <dcterms:modified xsi:type="dcterms:W3CDTF">2025-02-28T05:57:00Z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