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516D26" w:rsidRPr="00BE1928" w:rsidRDefault="00516D26" w:rsidP="00BE19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BE1928">
        <w:rPr>
          <w:sz w:val="26"/>
          <w:szCs w:val="26"/>
        </w:rPr>
        <w:t xml:space="preserve">                       </w:t>
      </w:r>
    </w:p>
    <w:p w:rsidR="00516D26" w:rsidRDefault="00155EA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5EA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педагога </w:t>
      </w:r>
      <w:r w:rsidR="00D310E6">
        <w:rPr>
          <w:rFonts w:ascii="Times New Roman" w:hAnsi="Times New Roman" w:cs="Times New Roman"/>
          <w:b/>
          <w:sz w:val="26"/>
          <w:szCs w:val="26"/>
        </w:rPr>
        <w:t>Петровой С.С.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155EA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Маленькие</w:t>
      </w:r>
      <w:proofErr w:type="spellEnd"/>
      <w:r w:rsidR="00D310E6">
        <w:rPr>
          <w:rFonts w:ascii="Times New Roman" w:hAnsi="Times New Roman" w:cs="Times New Roman"/>
          <w:b/>
          <w:sz w:val="26"/>
          <w:szCs w:val="26"/>
        </w:rPr>
        <w:t xml:space="preserve"> звездочки__________</w:t>
      </w:r>
    </w:p>
    <w:p w:rsidR="00630B2C" w:rsidRPr="00BE1928" w:rsidRDefault="003856DF" w:rsidP="00BE192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</w:t>
      </w:r>
      <w:r w:rsidR="00276FDC">
        <w:rPr>
          <w:rFonts w:ascii="Times New Roman" w:hAnsi="Times New Roman" w:cs="Times New Roman"/>
          <w:b/>
          <w:sz w:val="26"/>
          <w:szCs w:val="26"/>
        </w:rPr>
        <w:t>13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_______по _____</w:t>
      </w:r>
      <w:r w:rsidR="00276FDC">
        <w:rPr>
          <w:rFonts w:ascii="Times New Roman" w:hAnsi="Times New Roman" w:cs="Times New Roman"/>
          <w:b/>
          <w:sz w:val="26"/>
          <w:szCs w:val="26"/>
        </w:rPr>
        <w:t>18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410"/>
        <w:gridCol w:w="1418"/>
        <w:gridCol w:w="1559"/>
      </w:tblGrid>
      <w:tr w:rsidR="00155EA5" w:rsidRPr="00D310E6" w:rsidTr="00155EA5">
        <w:tc>
          <w:tcPr>
            <w:tcW w:w="1134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992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410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418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559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155EA5" w:rsidRPr="00D310E6" w:rsidTr="00155EA5">
        <w:tc>
          <w:tcPr>
            <w:tcW w:w="1134" w:type="dxa"/>
            <w:vMerge w:val="restart"/>
          </w:tcPr>
          <w:p w:rsidR="00155EA5" w:rsidRPr="00D310E6" w:rsidRDefault="00155EA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Маленькие звездочки</w:t>
            </w:r>
          </w:p>
        </w:tc>
        <w:tc>
          <w:tcPr>
            <w:tcW w:w="992" w:type="dxa"/>
          </w:tcPr>
          <w:p w:rsidR="00155EA5" w:rsidRPr="00D310E6" w:rsidRDefault="00155EA5" w:rsidP="00276FD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Исторические сведения. Составление технологической карты</w:t>
            </w:r>
          </w:p>
        </w:tc>
        <w:tc>
          <w:tcPr>
            <w:tcW w:w="2410" w:type="dxa"/>
          </w:tcPr>
          <w:p w:rsidR="00155EA5" w:rsidRPr="00165251" w:rsidRDefault="00155EA5" w:rsidP="00BE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материального продукта в соответствии с задачей собственной деятельности (включая моделирование и разработку</w:t>
            </w:r>
            <w:proofErr w:type="gramEnd"/>
          </w:p>
          <w:p w:rsidR="00155EA5" w:rsidRPr="00165251" w:rsidRDefault="00155EA5" w:rsidP="00BE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документации) или на основе самостоятельно проведенных исследований потребительских интересов (тематика: дом и его оформление).</w:t>
            </w:r>
          </w:p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Мозговой штурм. </w:t>
            </w:r>
          </w:p>
        </w:tc>
        <w:tc>
          <w:tcPr>
            <w:tcW w:w="1418" w:type="dxa"/>
          </w:tcPr>
          <w:p w:rsidR="00155EA5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Платформа РЭШ</w:t>
            </w: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5EA5" w:rsidRPr="00276FDC" w:rsidRDefault="00155EA5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55EA5" w:rsidRPr="00D310E6" w:rsidRDefault="00155EA5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55EA5" w:rsidRPr="00D310E6" w:rsidTr="00155EA5">
        <w:tc>
          <w:tcPr>
            <w:tcW w:w="1134" w:type="dxa"/>
            <w:vMerge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Проект. Выбор материалов, </w:t>
            </w:r>
          </w:p>
        </w:tc>
        <w:tc>
          <w:tcPr>
            <w:tcW w:w="2410" w:type="dxa"/>
          </w:tcPr>
          <w:p w:rsidR="00155EA5" w:rsidRPr="00AC356A" w:rsidRDefault="00155EA5" w:rsidP="00BE19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(план)</w:t>
            </w: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технологической документации с применением элементарных (не требующих </w:t>
            </w: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регулирования) рабочих инструментов (продукт и технология его изготовления – на выбор).</w:t>
            </w:r>
          </w:p>
          <w:p w:rsidR="00155EA5" w:rsidRPr="00B71838" w:rsidRDefault="00155EA5" w:rsidP="00276F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83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запланированной деятельности по продвижению продукта.</w:t>
            </w:r>
          </w:p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55EA5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Платформа РЭШ</w:t>
            </w:r>
          </w:p>
          <w:p w:rsidR="00155EA5" w:rsidRPr="00276FDC" w:rsidRDefault="00155EA5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55EA5" w:rsidRPr="00D310E6" w:rsidRDefault="00155EA5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155EA5" w:rsidRPr="00D310E6" w:rsidRDefault="00155EA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BE1928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72B" w:rsidRDefault="00A2272B" w:rsidP="006E29A1">
      <w:pPr>
        <w:spacing w:after="0" w:line="240" w:lineRule="auto"/>
      </w:pPr>
      <w:r>
        <w:separator/>
      </w:r>
    </w:p>
  </w:endnote>
  <w:endnote w:type="continuationSeparator" w:id="0">
    <w:p w:rsidR="00A2272B" w:rsidRDefault="00A2272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72B" w:rsidRDefault="00A2272B" w:rsidP="006E29A1">
      <w:pPr>
        <w:spacing w:after="0" w:line="240" w:lineRule="auto"/>
      </w:pPr>
      <w:r>
        <w:separator/>
      </w:r>
    </w:p>
  </w:footnote>
  <w:footnote w:type="continuationSeparator" w:id="0">
    <w:p w:rsidR="00A2272B" w:rsidRDefault="00A2272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41F63"/>
    <w:rsid w:val="00155EA5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6FDC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705B9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D6FA5"/>
    <w:rsid w:val="009437BB"/>
    <w:rsid w:val="00971453"/>
    <w:rsid w:val="0098311C"/>
    <w:rsid w:val="0099218F"/>
    <w:rsid w:val="009F40A4"/>
    <w:rsid w:val="009F5466"/>
    <w:rsid w:val="009F728D"/>
    <w:rsid w:val="00A2272B"/>
    <w:rsid w:val="00A23410"/>
    <w:rsid w:val="00AA0032"/>
    <w:rsid w:val="00AD0404"/>
    <w:rsid w:val="00B115CA"/>
    <w:rsid w:val="00B369F3"/>
    <w:rsid w:val="00B45086"/>
    <w:rsid w:val="00B47CCD"/>
    <w:rsid w:val="00B5038E"/>
    <w:rsid w:val="00BD2EC8"/>
    <w:rsid w:val="00BE1928"/>
    <w:rsid w:val="00C06962"/>
    <w:rsid w:val="00C20B3E"/>
    <w:rsid w:val="00C30038"/>
    <w:rsid w:val="00C716F8"/>
    <w:rsid w:val="00C85851"/>
    <w:rsid w:val="00C9123E"/>
    <w:rsid w:val="00C95F01"/>
    <w:rsid w:val="00D02CAD"/>
    <w:rsid w:val="00D14640"/>
    <w:rsid w:val="00D310E6"/>
    <w:rsid w:val="00D7076A"/>
    <w:rsid w:val="00DB64E1"/>
    <w:rsid w:val="00DC0DB1"/>
    <w:rsid w:val="00DF1FE4"/>
    <w:rsid w:val="00E30878"/>
    <w:rsid w:val="00E50C90"/>
    <w:rsid w:val="00E51427"/>
    <w:rsid w:val="00EE3459"/>
    <w:rsid w:val="00F24408"/>
    <w:rsid w:val="00F32DF6"/>
    <w:rsid w:val="00F33825"/>
    <w:rsid w:val="00F43603"/>
    <w:rsid w:val="00F8330F"/>
    <w:rsid w:val="00F87821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9</cp:revision>
  <cp:lastPrinted>2020-03-24T10:58:00Z</cp:lastPrinted>
  <dcterms:created xsi:type="dcterms:W3CDTF">2020-04-03T05:41:00Z</dcterms:created>
  <dcterms:modified xsi:type="dcterms:W3CDTF">2020-04-21T06:29:00Z</dcterms:modified>
</cp:coreProperties>
</file>