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60C" w:rsidRDefault="00A3660C"/>
    <w:p w:rsidR="00052ACB" w:rsidRDefault="00052ACB"/>
    <w:p w:rsidR="00052ACB" w:rsidRPr="00417861" w:rsidRDefault="00052ACB" w:rsidP="00052AC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17861">
        <w:rPr>
          <w:rFonts w:ascii="Times New Roman" w:hAnsi="Times New Roman" w:cs="Times New Roman"/>
          <w:sz w:val="32"/>
          <w:szCs w:val="32"/>
        </w:rPr>
        <w:t>Календарно-тематический план</w:t>
      </w:r>
    </w:p>
    <w:p w:rsidR="00052ACB" w:rsidRDefault="00052ACB" w:rsidP="00052A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17861">
        <w:rPr>
          <w:rFonts w:ascii="Times New Roman" w:hAnsi="Times New Roman" w:cs="Times New Roman"/>
          <w:sz w:val="28"/>
          <w:szCs w:val="28"/>
        </w:rPr>
        <w:t>портивно-оздоровительной группы</w:t>
      </w:r>
      <w:r>
        <w:rPr>
          <w:rFonts w:ascii="Times New Roman" w:hAnsi="Times New Roman" w:cs="Times New Roman"/>
          <w:sz w:val="28"/>
          <w:szCs w:val="28"/>
        </w:rPr>
        <w:t xml:space="preserve"> 3-го</w:t>
      </w:r>
      <w:r w:rsidRPr="00417861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7861">
        <w:rPr>
          <w:rFonts w:ascii="Times New Roman" w:hAnsi="Times New Roman" w:cs="Times New Roman"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sz w:val="28"/>
          <w:szCs w:val="28"/>
        </w:rPr>
        <w:t xml:space="preserve"> с применением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дистанционного  образования</w:t>
      </w:r>
      <w:proofErr w:type="gramEnd"/>
    </w:p>
    <w:p w:rsidR="00052ACB" w:rsidRDefault="00052ACB" w:rsidP="00052A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по плаванию для обучающихся в МБОУ ДО ДООЦ «</w:t>
      </w:r>
      <w:proofErr w:type="spellStart"/>
      <w:r w:rsidRPr="007349AC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7349AC"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052ACB" w:rsidRPr="007349AC" w:rsidRDefault="00052ACB" w:rsidP="00052A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 xml:space="preserve">  с </w:t>
      </w:r>
      <w:r w:rsidR="00853CF5">
        <w:rPr>
          <w:rFonts w:ascii="Times New Roman" w:hAnsi="Times New Roman" w:cs="Times New Roman"/>
          <w:sz w:val="28"/>
          <w:szCs w:val="28"/>
        </w:rPr>
        <w:t>04 по 17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мая 2020 </w:t>
      </w:r>
      <w:r w:rsidRPr="007349AC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2ACB" w:rsidRPr="00DF44F2" w:rsidRDefault="00052ACB" w:rsidP="00052A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052ACB" w:rsidRDefault="00052ACB"/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2297"/>
        <w:gridCol w:w="4111"/>
        <w:gridCol w:w="2664"/>
        <w:gridCol w:w="3006"/>
      </w:tblGrid>
      <w:tr w:rsidR="00052ACB" w:rsidRPr="00CF34C5" w:rsidTr="00052ACB">
        <w:trPr>
          <w:trHeight w:val="599"/>
        </w:trPr>
        <w:tc>
          <w:tcPr>
            <w:tcW w:w="534" w:type="dxa"/>
          </w:tcPr>
          <w:p w:rsidR="00052ACB" w:rsidRPr="00CF34C5" w:rsidRDefault="00052ACB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2297" w:type="dxa"/>
          </w:tcPr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4111" w:type="dxa"/>
          </w:tcPr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2664" w:type="dxa"/>
          </w:tcPr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006" w:type="dxa"/>
          </w:tcPr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ACB" w:rsidRPr="00CF34C5" w:rsidTr="00052ACB">
        <w:trPr>
          <w:trHeight w:val="599"/>
        </w:trPr>
        <w:tc>
          <w:tcPr>
            <w:tcW w:w="534" w:type="dxa"/>
          </w:tcPr>
          <w:p w:rsidR="00052ACB" w:rsidRPr="00CF34C5" w:rsidRDefault="00052ACB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052ACB" w:rsidRDefault="00853CF5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</w:p>
        </w:tc>
        <w:tc>
          <w:tcPr>
            <w:tcW w:w="1276" w:type="dxa"/>
          </w:tcPr>
          <w:p w:rsidR="00052ACB" w:rsidRDefault="00052ACB" w:rsidP="0035158F">
            <w:r w:rsidRPr="00FD4B00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2297" w:type="dxa"/>
          </w:tcPr>
          <w:p w:rsidR="00052ACB" w:rsidRPr="001E1399" w:rsidRDefault="00853CF5" w:rsidP="003515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«Сухое плавание»</w:t>
            </w:r>
          </w:p>
          <w:p w:rsidR="00052ACB" w:rsidRPr="00CF34C5" w:rsidRDefault="00052ACB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052ACB" w:rsidRPr="00715549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тему,</w:t>
            </w:r>
            <w:r w:rsidRPr="00032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</w:p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052ACB" w:rsidRPr="00715549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664" w:type="dxa"/>
          </w:tcPr>
          <w:p w:rsidR="00853CF5" w:rsidRPr="00853CF5" w:rsidRDefault="00853CF5" w:rsidP="00853CF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853C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https://arclip.net/video/RqAZR9breDE/сухое-плавание-разминка-8-упражнений-офп-пловца.html</w:t>
              </w:r>
            </w:hyperlink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</w:tcPr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60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2ACB" w:rsidRPr="00860882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8608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ACB" w:rsidRPr="00CF34C5" w:rsidTr="00052ACB">
        <w:trPr>
          <w:trHeight w:val="599"/>
        </w:trPr>
        <w:tc>
          <w:tcPr>
            <w:tcW w:w="534" w:type="dxa"/>
          </w:tcPr>
          <w:p w:rsidR="00052ACB" w:rsidRPr="00CF34C5" w:rsidRDefault="00052ACB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052ACB" w:rsidRDefault="00853CF5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1276" w:type="dxa"/>
          </w:tcPr>
          <w:p w:rsidR="00052ACB" w:rsidRDefault="00052ACB" w:rsidP="0035158F">
            <w:r w:rsidRPr="00FD4B00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2297" w:type="dxa"/>
          </w:tcPr>
          <w:p w:rsidR="00052ACB" w:rsidRPr="00CF34C5" w:rsidRDefault="00853CF5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Незаменимые упражнения для плавания</w:t>
            </w:r>
          </w:p>
        </w:tc>
        <w:tc>
          <w:tcPr>
            <w:tcW w:w="4111" w:type="dxa"/>
          </w:tcPr>
          <w:p w:rsidR="00052ACB" w:rsidRPr="00715549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тему,</w:t>
            </w:r>
            <w:r w:rsidRPr="00032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</w:p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052ACB" w:rsidRPr="00715549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664" w:type="dxa"/>
          </w:tcPr>
          <w:p w:rsidR="00853CF5" w:rsidRPr="00853CF5" w:rsidRDefault="00853CF5" w:rsidP="00853CF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853C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https://arclip.net/video/VK1FzZGpX2g/незаменимые-упражнения-для-</w:t>
              </w:r>
              <w:r w:rsidRPr="00853C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плавания-swimmate-ru.html</w:t>
              </w:r>
            </w:hyperlink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</w:tcPr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60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2ACB" w:rsidRPr="00860882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8608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ACB" w:rsidRPr="00CF34C5" w:rsidTr="00052ACB">
        <w:trPr>
          <w:trHeight w:val="599"/>
        </w:trPr>
        <w:tc>
          <w:tcPr>
            <w:tcW w:w="534" w:type="dxa"/>
          </w:tcPr>
          <w:p w:rsidR="00052ACB" w:rsidRPr="00CF34C5" w:rsidRDefault="00052ACB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275" w:type="dxa"/>
          </w:tcPr>
          <w:p w:rsidR="00052ACB" w:rsidRDefault="00853CF5" w:rsidP="0035158F">
            <w:pPr>
              <w:tabs>
                <w:tab w:val="num" w:pos="720"/>
              </w:tabs>
              <w:ind w:hanging="6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1276" w:type="dxa"/>
          </w:tcPr>
          <w:p w:rsidR="00052ACB" w:rsidRDefault="00052ACB" w:rsidP="0035158F">
            <w:r w:rsidRPr="00FD4B00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2297" w:type="dxa"/>
          </w:tcPr>
          <w:p w:rsidR="00052ACB" w:rsidRPr="00052ACB" w:rsidRDefault="00853CF5" w:rsidP="003515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</w:rPr>
              <w:t>Растяжка для пловцов</w:t>
            </w:r>
          </w:p>
        </w:tc>
        <w:tc>
          <w:tcPr>
            <w:tcW w:w="4111" w:type="dxa"/>
          </w:tcPr>
          <w:p w:rsidR="00052ACB" w:rsidRPr="00715549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тему,</w:t>
            </w:r>
            <w:r w:rsidRPr="00032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</w:p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052ACB" w:rsidRPr="00715549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664" w:type="dxa"/>
          </w:tcPr>
          <w:p w:rsidR="00853CF5" w:rsidRPr="00853CF5" w:rsidRDefault="00853CF5" w:rsidP="00853CF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853C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https://arclip.net/video/woqT-FzLMls/растяжка-верхней-части-за-6-минут-в-день-для-пловцов-и-триатлетов.html</w:t>
              </w:r>
            </w:hyperlink>
          </w:p>
          <w:p w:rsidR="00853CF5" w:rsidRPr="00853CF5" w:rsidRDefault="00853CF5" w:rsidP="00853CF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</w:tcPr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60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2ACB" w:rsidRPr="00860882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9" w:history="1"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8608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ACB" w:rsidRPr="00CF34C5" w:rsidTr="00052ACB">
        <w:trPr>
          <w:trHeight w:val="599"/>
        </w:trPr>
        <w:tc>
          <w:tcPr>
            <w:tcW w:w="534" w:type="dxa"/>
          </w:tcPr>
          <w:p w:rsidR="00052ACB" w:rsidRPr="00CF34C5" w:rsidRDefault="00052ACB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052ACB" w:rsidRDefault="00853CF5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276" w:type="dxa"/>
          </w:tcPr>
          <w:p w:rsidR="00052ACB" w:rsidRDefault="00052ACB" w:rsidP="0035158F">
            <w:r w:rsidRPr="00FD4B00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2297" w:type="dxa"/>
          </w:tcPr>
          <w:p w:rsidR="00052ACB" w:rsidRPr="00CF34C5" w:rsidRDefault="00853CF5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Незаменимые упражнения для плавания</w:t>
            </w:r>
          </w:p>
        </w:tc>
        <w:tc>
          <w:tcPr>
            <w:tcW w:w="4111" w:type="dxa"/>
          </w:tcPr>
          <w:p w:rsidR="00052ACB" w:rsidRPr="00715549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тему,</w:t>
            </w:r>
            <w:r w:rsidRPr="00032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</w:p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052ACB" w:rsidRPr="00715549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052ACB" w:rsidRPr="00CF34C5" w:rsidRDefault="00052ACB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664" w:type="dxa"/>
          </w:tcPr>
          <w:p w:rsidR="00853CF5" w:rsidRPr="00853CF5" w:rsidRDefault="00853CF5" w:rsidP="00853CF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853C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https://arclip.net/video/VK1FzZGpX2g/незаменимые-упражнения-для-плавания-swimmate-ru.html</w:t>
              </w:r>
            </w:hyperlink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</w:tcPr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60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2ACB" w:rsidRPr="00860882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" w:history="1"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8608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2ACB" w:rsidRPr="00CF34C5" w:rsidRDefault="00052ACB" w:rsidP="00052ACB">
      <w:pPr>
        <w:rPr>
          <w:rFonts w:ascii="Times New Roman" w:hAnsi="Times New Roman" w:cs="Times New Roman"/>
          <w:sz w:val="28"/>
          <w:szCs w:val="28"/>
        </w:rPr>
      </w:pPr>
    </w:p>
    <w:p w:rsidR="00052ACB" w:rsidRDefault="00052ACB"/>
    <w:sectPr w:rsidR="00052ACB" w:rsidSect="00052AC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E4B"/>
    <w:rsid w:val="00052ACB"/>
    <w:rsid w:val="00853CF5"/>
    <w:rsid w:val="00A3660C"/>
    <w:rsid w:val="00E4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90CEF-342E-4233-B195-4CA079AD9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AC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2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52ACB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052ACB"/>
    <w:rPr>
      <w:b/>
      <w:bCs/>
    </w:rPr>
  </w:style>
  <w:style w:type="paragraph" w:styleId="a6">
    <w:name w:val="Normal (Web)"/>
    <w:basedOn w:val="a"/>
    <w:uiPriority w:val="99"/>
    <w:semiHidden/>
    <w:unhideWhenUsed/>
    <w:rsid w:val="0005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lip.net/video/woqT-FzLMls/&#1088;&#1072;&#1089;&#1090;&#1103;&#1078;&#1082;&#1072;-&#1074;&#1077;&#1088;&#1093;&#1085;&#1077;&#1081;-&#1095;&#1072;&#1089;&#1090;&#1080;-&#1079;&#1072;-6-&#1084;&#1080;&#1085;&#1091;&#1090;-&#1074;-&#1076;&#1077;&#1085;&#1100;-&#1076;&#1083;&#1103;-&#1087;&#1083;&#1086;&#1074;&#1094;&#1086;&#1074;-&#1080;-&#1090;&#1088;&#1080;&#1072;&#1090;&#1083;&#1077;&#1090;&#1086;&#1074;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lsu_bahtieva72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rclip.net/video/VK1FzZGpX2g/&#1085;&#1077;&#1079;&#1072;&#1084;&#1077;&#1085;&#1080;&#1084;&#1099;&#1077;-&#1091;&#1087;&#1088;&#1072;&#1078;&#1085;&#1077;&#1085;&#1080;&#1103;-&#1076;&#1083;&#1103;-&#1087;&#1083;&#1072;&#1074;&#1072;&#1085;&#1080;&#1103;-swimmate-ru.html" TargetMode="External"/><Relationship Id="rId11" Type="http://schemas.openxmlformats.org/officeDocument/2006/relationships/hyperlink" Target="mailto:alsu_bahtieva72@mail.ru" TargetMode="External"/><Relationship Id="rId5" Type="http://schemas.openxmlformats.org/officeDocument/2006/relationships/hyperlink" Target="mailto:alsu_bahtieva72@mail.ru" TargetMode="External"/><Relationship Id="rId10" Type="http://schemas.openxmlformats.org/officeDocument/2006/relationships/hyperlink" Target="https://arclip.net/video/VK1FzZGpX2g/&#1085;&#1077;&#1079;&#1072;&#1084;&#1077;&#1085;&#1080;&#1084;&#1099;&#1077;-&#1091;&#1087;&#1088;&#1072;&#1078;&#1085;&#1077;&#1085;&#1080;&#1103;-&#1076;&#1083;&#1103;-&#1087;&#1083;&#1072;&#1074;&#1072;&#1085;&#1080;&#1103;-swimmate-ru.html" TargetMode="External"/><Relationship Id="rId4" Type="http://schemas.openxmlformats.org/officeDocument/2006/relationships/hyperlink" Target="https://arclip.net/video/RqAZR9breDE/&#1089;&#1091;&#1093;&#1086;&#1077;-&#1087;&#1083;&#1072;&#1074;&#1072;&#1085;&#1080;&#1077;-&#1088;&#1072;&#1079;&#1084;&#1080;&#1085;&#1082;&#1072;-8-&#1091;&#1087;&#1088;&#1072;&#1078;&#1085;&#1077;&#1085;&#1080;&#1081;-&#1086;&#1092;&#1087;-&#1087;&#1083;&#1086;&#1074;&#1094;&#1072;.html" TargetMode="External"/><Relationship Id="rId9" Type="http://schemas.openxmlformats.org/officeDocument/2006/relationships/hyperlink" Target="mailto:alsu_bahtieva7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2020-04-13T08:29:00Z</dcterms:created>
  <dcterms:modified xsi:type="dcterms:W3CDTF">2020-04-26T20:55:00Z</dcterms:modified>
</cp:coreProperties>
</file>