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ABC05" w14:textId="13F76D78" w:rsidR="00D63CA1" w:rsidRPr="00D63CA1" w:rsidRDefault="00D63CA1" w:rsidP="00D63CA1">
      <w:pPr>
        <w:jc w:val="center"/>
        <w:rPr>
          <w:lang w:val="ru-RU"/>
        </w:rPr>
      </w:pPr>
      <w:r w:rsidRPr="00D63CA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Муниципальное бюджетное дошкольное образовательное учреждение «Детский сад комбинированного вида №29 г. Лениногорска" муниципального образования "Лениногорский муниципальный район" Республики Татарстан</w:t>
      </w:r>
    </w:p>
    <w:p w14:paraId="5046FEB3" w14:textId="77777777" w:rsidR="00E64AC8" w:rsidRDefault="00D63CA1" w:rsidP="00E64A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3CA1">
        <w:rPr>
          <w:rFonts w:ascii="Times New Roman" w:hAnsi="Times New Roman" w:cs="Times New Roman"/>
          <w:b/>
          <w:sz w:val="32"/>
          <w:szCs w:val="32"/>
          <w:lang w:val="ru-RU"/>
        </w:rPr>
        <w:t>Отчет о проведении мероприятий по снижению бюрократической нагрузки</w:t>
      </w:r>
      <w:r w:rsidR="00E64AC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МБДОУ </w:t>
      </w:r>
    </w:p>
    <w:p w14:paraId="51D28F0E" w14:textId="0461135F" w:rsidR="00D63CA1" w:rsidRDefault="00E64AC8" w:rsidP="00E64A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«Детский сад комбинированного вида №29»</w:t>
      </w:r>
    </w:p>
    <w:p w14:paraId="1B30C4DB" w14:textId="77777777" w:rsidR="00E64AC8" w:rsidRPr="00D63CA1" w:rsidRDefault="00E64AC8" w:rsidP="00E64A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</w:p>
    <w:p w14:paraId="23B6834B" w14:textId="77777777" w:rsidR="00D63CA1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велась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документационной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регламентированный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составляемых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оптимизированы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комплексно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отчетов»</w:t>
      </w:r>
      <w:r w:rsidRPr="00AD6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D78BFF" w14:textId="77777777" w:rsidR="00D63CA1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прямому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226E83" w14:textId="77777777" w:rsidR="00D63CA1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F645E5" w14:textId="77777777" w:rsidR="00D63CA1" w:rsidRPr="00D63CA1" w:rsidRDefault="00D63CA1" w:rsidP="00D63CA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63CA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План-график мероприятий</w:t>
      </w:r>
    </w:p>
    <w:p w14:paraId="58E445C5" w14:textId="77777777" w:rsidR="00D63CA1" w:rsidRPr="00D63CA1" w:rsidRDefault="00D63CA1" w:rsidP="00D63C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3CA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снижению документарной нагрузки на педагогических работников </w:t>
      </w:r>
    </w:p>
    <w:p w14:paraId="48557FC4" w14:textId="77777777" w:rsidR="00D63CA1" w:rsidRPr="00D63CA1" w:rsidRDefault="00D63CA1" w:rsidP="00D63C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3CA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МБДОУ «Детский сад комбинированного вида № 29»</w:t>
      </w:r>
    </w:p>
    <w:p w14:paraId="13135CF2" w14:textId="77777777" w:rsidR="00D63CA1" w:rsidRPr="0047144F" w:rsidRDefault="00D63CA1" w:rsidP="00D63CA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546"/>
        <w:gridCol w:w="1559"/>
        <w:gridCol w:w="2100"/>
        <w:gridCol w:w="1578"/>
      </w:tblGrid>
      <w:tr w:rsidR="00D63CA1" w:rsidRPr="0047144F" w14:paraId="1E2FF72D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621D" w14:textId="77777777" w:rsidR="00D63CA1" w:rsidRPr="00D63CA1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E733" w14:textId="77777777" w:rsidR="00D63CA1" w:rsidRPr="00D63CA1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623F" w14:textId="77777777" w:rsidR="00D63CA1" w:rsidRPr="00D63CA1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F91B" w14:textId="77777777" w:rsidR="00D63CA1" w:rsidRPr="00D63CA1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210" w14:textId="77777777" w:rsidR="00D63CA1" w:rsidRPr="00D63CA1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  <w:proofErr w:type="spellEnd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CA1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D63CA1" w:rsidRPr="0047144F" w14:paraId="5D6FF964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3A76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94CA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Создание на</w:t>
            </w:r>
            <w:r w:rsidRPr="00D63CA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официальном сайте МБДОУ №29 раздел «Снижение бюрократической нагрузки на педагогических работников»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CDA5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Март-апрель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2025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F89F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E91E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</w:tr>
      <w:tr w:rsidR="00D63CA1" w:rsidRPr="0047144F" w14:paraId="3560235F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54D6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19C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совещаний при заведующем МБДОУ №29 по вопросам снижения бюрократической нагрузки на педагогов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AC87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B599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С.В. </w:t>
            </w:r>
            <w:proofErr w:type="spellStart"/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Корытко</w:t>
            </w:r>
            <w:proofErr w:type="spellEnd"/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, заведующий;</w:t>
            </w:r>
          </w:p>
          <w:p w14:paraId="28AB8068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6BE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</w:tr>
      <w:tr w:rsidR="00D63CA1" w:rsidRPr="0047144F" w14:paraId="7E050DDE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C003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1E62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</w:t>
            </w:r>
            <w:r w:rsidRPr="00D63CA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подготовка которых осуществляется педагогическими работниками при реализации основных общеобразовательных </w:t>
            </w:r>
            <w:r w:rsidRPr="00D63CA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программ, образовательных программ среднего  профессионального образования»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9A00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lastRenderedPageBreak/>
              <w:t>Март-апрель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2025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CA58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Корытко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B5D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</w:tr>
      <w:tr w:rsidR="00D63CA1" w:rsidRPr="0047144F" w14:paraId="04DBA75E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01C0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DF38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Внесение изменений в локальные акты, регламентирующие подготовку, использование и хранение документов, связанных с деятельностью образовательной организации. 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3138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Апрель-май</w:t>
            </w:r>
            <w:proofErr w:type="spellEnd"/>
          </w:p>
          <w:p w14:paraId="1FAE354B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5323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Корытко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E34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</w:tr>
      <w:tr w:rsidR="00D63CA1" w:rsidRPr="0047144F" w14:paraId="29A823FA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76A5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8C4F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Внесение на повестку заседания педагогического совета МБДОУ №29 вопроса о снижении документационной нагрузки на педагогических работников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699F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2025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D814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D40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</w:tr>
      <w:tr w:rsidR="00D63CA1" w:rsidRPr="0047144F" w14:paraId="4D7C40A5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EDE3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DC8D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Анкетирование педагогов «Снижение </w:t>
            </w:r>
            <w:r w:rsidRPr="00D63CA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документарной нагрузки на педагогических работников»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0B2E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2025 </w:t>
            </w: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A427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7BC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  <w:proofErr w:type="spellEnd"/>
          </w:p>
        </w:tc>
      </w:tr>
      <w:tr w:rsidR="00D63CA1" w:rsidRPr="0047144F" w14:paraId="15D6A4A4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E29E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97B8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6342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  <w:r w:rsidRPr="00471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A6A8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400B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внедрено</w:t>
            </w:r>
            <w:proofErr w:type="spellEnd"/>
          </w:p>
        </w:tc>
      </w:tr>
      <w:tr w:rsidR="00D63CA1" w:rsidRPr="0047144F" w14:paraId="63B1A181" w14:textId="77777777" w:rsidTr="00262B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D55B" w14:textId="77777777" w:rsidR="00D63CA1" w:rsidRPr="0047144F" w:rsidRDefault="00D63CA1" w:rsidP="00262B1B">
            <w:pPr>
              <w:tabs>
                <w:tab w:val="left" w:pos="35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44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0395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Актуализация и упорядочение перечня внутренних отчётных документов и мониторингов, требующих привлечение педагогов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712E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44F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A389" w14:textId="77777777" w:rsidR="00D63CA1" w:rsidRPr="00D63CA1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CA1">
              <w:rPr>
                <w:rFonts w:ascii="Times New Roman" w:hAnsi="Times New Roman"/>
                <w:sz w:val="24"/>
                <w:szCs w:val="24"/>
                <w:lang w:val="ru-RU"/>
              </w:rPr>
              <w:t>А.В. Неустроева, старший воспитатель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B6F4" w14:textId="77777777" w:rsidR="00D63CA1" w:rsidRPr="0047144F" w:rsidRDefault="00D63CA1" w:rsidP="00262B1B">
            <w:pPr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внедрено</w:t>
            </w:r>
            <w:proofErr w:type="spellEnd"/>
          </w:p>
        </w:tc>
      </w:tr>
    </w:tbl>
    <w:p w14:paraId="308DBD29" w14:textId="77777777" w:rsidR="00D63CA1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9EABEE" w14:textId="77777777" w:rsidR="00D63CA1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CA1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D63CA1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перераспределить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36A1BB" w14:textId="77777777" w:rsidR="00D63CA1" w:rsidRPr="00AD64EE" w:rsidRDefault="00D63CA1" w:rsidP="00D63C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родолжить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автоматизировать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табелей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06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437312" w14:textId="77777777" w:rsidR="001A09CC" w:rsidRPr="00D63CA1" w:rsidRDefault="001A09CC" w:rsidP="00D63CA1">
      <w:pPr>
        <w:rPr>
          <w:lang w:val="ru-RU"/>
        </w:rPr>
      </w:pPr>
    </w:p>
    <w:sectPr w:rsidR="001A09CC" w:rsidRPr="00D6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99"/>
    <w:rsid w:val="001A09CC"/>
    <w:rsid w:val="002B4099"/>
    <w:rsid w:val="00D63CA1"/>
    <w:rsid w:val="00E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4633"/>
  <w15:chartTrackingRefBased/>
  <w15:docId w15:val="{DAE9E62E-042A-4FA6-9144-EB174CCE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CA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C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2026-06-04T09:34:00Z</dcterms:created>
  <dcterms:modified xsi:type="dcterms:W3CDTF">2026-06-04T09:38:00Z</dcterms:modified>
</cp:coreProperties>
</file>