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5D" w:rsidRDefault="00112DFE" w:rsidP="00D620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6C9">
        <w:rPr>
          <w:rFonts w:ascii="Times New Roman" w:hAnsi="Times New Roman" w:cs="Times New Roman"/>
          <w:b/>
          <w:sz w:val="24"/>
          <w:szCs w:val="24"/>
        </w:rPr>
        <w:t>Список</w:t>
      </w:r>
      <w:r w:rsidR="00CA16C9" w:rsidRPr="00CA16C9">
        <w:rPr>
          <w:rFonts w:ascii="Times New Roman" w:hAnsi="Times New Roman" w:cs="Times New Roman"/>
          <w:b/>
          <w:sz w:val="24"/>
          <w:szCs w:val="24"/>
        </w:rPr>
        <w:t xml:space="preserve"> пришкольных лагерей </w:t>
      </w:r>
    </w:p>
    <w:p w:rsidR="00D6205D" w:rsidRDefault="00D6205D" w:rsidP="00D620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05D" w:rsidRDefault="00D6205D" w:rsidP="00D620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A16C9" w:rsidRPr="00CA16C9">
        <w:rPr>
          <w:rFonts w:ascii="Times New Roman" w:hAnsi="Times New Roman" w:cs="Times New Roman"/>
          <w:b/>
          <w:sz w:val="24"/>
          <w:szCs w:val="24"/>
        </w:rPr>
        <w:t>тоимость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питания – 248,35 руб. на 1 ребенка на 1 день</w:t>
      </w:r>
    </w:p>
    <w:p w:rsidR="00756027" w:rsidRDefault="00D6205D" w:rsidP="00D620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Родительского взноса – 1228,00 руб.</w:t>
      </w:r>
    </w:p>
    <w:p w:rsidR="009901B2" w:rsidRDefault="009901B2" w:rsidP="00CA1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675"/>
        <w:gridCol w:w="3119"/>
        <w:gridCol w:w="992"/>
        <w:gridCol w:w="993"/>
        <w:gridCol w:w="1417"/>
        <w:gridCol w:w="1276"/>
        <w:gridCol w:w="1134"/>
        <w:gridCol w:w="1275"/>
      </w:tblGrid>
      <w:tr w:rsidR="00D6205D" w:rsidTr="00D6205D">
        <w:tc>
          <w:tcPr>
            <w:tcW w:w="675" w:type="dxa"/>
            <w:vMerge w:val="restart"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992" w:type="dxa"/>
            <w:vMerge w:val="restart"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993" w:type="dxa"/>
            <w:vMerge w:val="restart"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дней</w:t>
            </w:r>
          </w:p>
        </w:tc>
        <w:tc>
          <w:tcPr>
            <w:tcW w:w="2693" w:type="dxa"/>
            <w:gridSpan w:val="2"/>
          </w:tcPr>
          <w:p w:rsidR="00D6205D" w:rsidRDefault="00D6205D" w:rsidP="0053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1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56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итание</w:t>
            </w:r>
            <w:r w:rsidRPr="00CA1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6205D" w:rsidRDefault="00D6205D" w:rsidP="00CA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взнос</w:t>
            </w:r>
          </w:p>
        </w:tc>
      </w:tr>
      <w:tr w:rsidR="00D6205D" w:rsidTr="00D6205D">
        <w:tc>
          <w:tcPr>
            <w:tcW w:w="675" w:type="dxa"/>
            <w:vMerge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6205D" w:rsidRPr="00CA16C9" w:rsidRDefault="00D6205D" w:rsidP="0053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1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56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итание</w:t>
            </w:r>
            <w:r w:rsidRPr="00CA1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на 1 ребенка</w:t>
            </w:r>
            <w:r w:rsidRPr="00756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1 день</w:t>
            </w:r>
          </w:p>
        </w:tc>
        <w:tc>
          <w:tcPr>
            <w:tcW w:w="1276" w:type="dxa"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56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того</w:t>
            </w:r>
            <w:r w:rsidRPr="00CA1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6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смену</w:t>
            </w:r>
          </w:p>
        </w:tc>
        <w:tc>
          <w:tcPr>
            <w:tcW w:w="1134" w:type="dxa"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b/>
                <w:sz w:val="24"/>
                <w:szCs w:val="24"/>
              </w:rPr>
              <w:t>на 1 ребенка</w:t>
            </w:r>
          </w:p>
        </w:tc>
        <w:tc>
          <w:tcPr>
            <w:tcW w:w="1275" w:type="dxa"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651918,75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153500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Лаишевская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2 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625842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147360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Столбищенская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625842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147360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</w:t>
            </w:r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Инноватика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573688,5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135080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</w:t>
            </w:r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«Здоровое поколение» 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417228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98240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Габишевская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365074,5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85960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Песчаноковалинская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365074,5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85960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Большекабанская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365074,5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85960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</w:t>
            </w:r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«Гармония»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260767,5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61400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Рождественская СОШ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260767,5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61400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Нармонская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208614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49120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Кирбинская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156460,5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36840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Усадская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прогимназия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130383,75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30700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пос.25 Октября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104307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24560</w:t>
            </w:r>
          </w:p>
        </w:tc>
      </w:tr>
      <w:tr w:rsidR="00D6205D" w:rsidTr="00D6205D">
        <w:tc>
          <w:tcPr>
            <w:tcW w:w="675" w:type="dxa"/>
          </w:tcPr>
          <w:p w:rsidR="00D6205D" w:rsidRPr="00CA16C9" w:rsidRDefault="00D6205D" w:rsidP="005366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D6205D" w:rsidRPr="00446318" w:rsidRDefault="00D6205D" w:rsidP="005366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Среднедевятовская</w:t>
            </w:r>
            <w:proofErr w:type="spellEnd"/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92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93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417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248,35</w:t>
            </w:r>
          </w:p>
        </w:tc>
        <w:tc>
          <w:tcPr>
            <w:tcW w:w="1276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104307</w:t>
            </w:r>
          </w:p>
        </w:tc>
        <w:tc>
          <w:tcPr>
            <w:tcW w:w="1134" w:type="dxa"/>
          </w:tcPr>
          <w:p w:rsidR="00D6205D" w:rsidRPr="009901B2" w:rsidRDefault="00D6205D" w:rsidP="005366E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275" w:type="dxa"/>
          </w:tcPr>
          <w:p w:rsidR="00D6205D" w:rsidRPr="009901B2" w:rsidRDefault="00D6205D" w:rsidP="005366E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01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24560</w:t>
            </w:r>
          </w:p>
        </w:tc>
      </w:tr>
      <w:tr w:rsidR="00D6205D" w:rsidTr="00D6205D">
        <w:tc>
          <w:tcPr>
            <w:tcW w:w="675" w:type="dxa"/>
          </w:tcPr>
          <w:p w:rsidR="00D6205D" w:rsidRDefault="00D6205D" w:rsidP="00CA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6205D" w:rsidRPr="00CA16C9" w:rsidRDefault="00D6205D" w:rsidP="005366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6C9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993" w:type="dxa"/>
          </w:tcPr>
          <w:p w:rsidR="00D6205D" w:rsidRPr="00CA16C9" w:rsidRDefault="00D6205D" w:rsidP="00536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D6205D" w:rsidRPr="00756027" w:rsidRDefault="00D6205D" w:rsidP="0053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D6205D" w:rsidRPr="00756027" w:rsidRDefault="00D6205D" w:rsidP="005366E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6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5215350</w:t>
            </w:r>
          </w:p>
        </w:tc>
        <w:tc>
          <w:tcPr>
            <w:tcW w:w="1134" w:type="dxa"/>
            <w:vAlign w:val="bottom"/>
          </w:tcPr>
          <w:p w:rsidR="00D6205D" w:rsidRPr="00756027" w:rsidRDefault="00D6205D" w:rsidP="005366E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0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vAlign w:val="bottom"/>
          </w:tcPr>
          <w:p w:rsidR="00D6205D" w:rsidRPr="00756027" w:rsidRDefault="00D6205D" w:rsidP="005366E5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0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1228000</w:t>
            </w:r>
          </w:p>
        </w:tc>
      </w:tr>
    </w:tbl>
    <w:p w:rsidR="009901B2" w:rsidRDefault="009901B2" w:rsidP="00CA1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788" w:rsidRDefault="00141788">
      <w:pPr>
        <w:rPr>
          <w:rFonts w:ascii="Times New Roman" w:hAnsi="Times New Roman" w:cs="Times New Roman"/>
          <w:sz w:val="24"/>
          <w:szCs w:val="24"/>
        </w:rPr>
      </w:pPr>
    </w:p>
    <w:p w:rsidR="00D6205D" w:rsidRDefault="00141788" w:rsidP="00141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788">
        <w:rPr>
          <w:rFonts w:ascii="Times New Roman" w:hAnsi="Times New Roman" w:cs="Times New Roman"/>
          <w:b/>
          <w:sz w:val="24"/>
          <w:szCs w:val="24"/>
        </w:rPr>
        <w:t>Список лагерей труда и отдыха</w:t>
      </w:r>
      <w:r w:rsidR="00D620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205D" w:rsidRDefault="00D6205D" w:rsidP="00D620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CA16C9">
        <w:rPr>
          <w:rFonts w:ascii="Times New Roman" w:hAnsi="Times New Roman" w:cs="Times New Roman"/>
          <w:b/>
          <w:sz w:val="24"/>
          <w:szCs w:val="24"/>
        </w:rPr>
        <w:t>тоимость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питания – 248,35 руб. на 1 ребенка на 1 день</w:t>
      </w:r>
    </w:p>
    <w:p w:rsidR="00D6205D" w:rsidRDefault="00D6205D" w:rsidP="00D620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2" w:type="dxa"/>
        <w:tblInd w:w="94" w:type="dxa"/>
        <w:tblLook w:val="04A0"/>
      </w:tblPr>
      <w:tblGrid>
        <w:gridCol w:w="581"/>
        <w:gridCol w:w="3119"/>
        <w:gridCol w:w="992"/>
        <w:gridCol w:w="850"/>
        <w:gridCol w:w="1560"/>
        <w:gridCol w:w="1701"/>
        <w:gridCol w:w="1559"/>
      </w:tblGrid>
      <w:tr w:rsidR="00D6205D" w:rsidRPr="00141788" w:rsidTr="00D6205D">
        <w:trPr>
          <w:trHeight w:val="30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кол-во детей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дней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сумма на путевки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205D" w:rsidRPr="00141788" w:rsidTr="00D6205D">
        <w:trPr>
          <w:trHeight w:val="30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6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  на 1 ребенка</w:t>
            </w: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1 день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6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того</w:t>
            </w:r>
            <w:r w:rsidRPr="00446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смену</w:t>
            </w:r>
          </w:p>
        </w:tc>
      </w:tr>
      <w:tr w:rsidR="00D6205D" w:rsidRPr="00141788" w:rsidTr="00D6205D">
        <w:trPr>
          <w:trHeight w:val="30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205D" w:rsidRPr="00141788" w:rsidTr="00D6205D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Столбищенская</w:t>
            </w:r>
            <w:proofErr w:type="spellEnd"/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315554,4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268218</w:t>
            </w:r>
          </w:p>
        </w:tc>
      </w:tr>
      <w:tr w:rsidR="00D6205D" w:rsidRPr="00141788" w:rsidTr="00D6205D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</w:t>
            </w:r>
            <w:r w:rsidRPr="0044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«Здоровое поколение»</w:t>
            </w: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89406</w:t>
            </w:r>
          </w:p>
        </w:tc>
      </w:tr>
      <w:tr w:rsidR="00D6205D" w:rsidRPr="00141788" w:rsidTr="00D6205D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Большекабанская</w:t>
            </w:r>
            <w:proofErr w:type="spellEnd"/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05D" w:rsidRPr="00141788" w:rsidRDefault="00D6205D" w:rsidP="0014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89406</w:t>
            </w:r>
          </w:p>
        </w:tc>
      </w:tr>
      <w:tr w:rsidR="00D6205D" w:rsidRPr="00141788" w:rsidTr="00D6205D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525924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205D" w:rsidRPr="00141788" w:rsidRDefault="00D6205D" w:rsidP="001417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41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447030</w:t>
            </w:r>
          </w:p>
        </w:tc>
      </w:tr>
    </w:tbl>
    <w:p w:rsidR="00141788" w:rsidRPr="00446318" w:rsidRDefault="00141788">
      <w:pPr>
        <w:rPr>
          <w:rFonts w:ascii="Times New Roman" w:hAnsi="Times New Roman" w:cs="Times New Roman"/>
          <w:sz w:val="24"/>
          <w:szCs w:val="24"/>
        </w:rPr>
      </w:pPr>
    </w:p>
    <w:sectPr w:rsidR="00141788" w:rsidRPr="00446318" w:rsidSect="00D6205D">
      <w:pgSz w:w="11906" w:h="16838"/>
      <w:pgMar w:top="851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112DFE"/>
    <w:rsid w:val="000365E0"/>
    <w:rsid w:val="00112DFE"/>
    <w:rsid w:val="00141788"/>
    <w:rsid w:val="001C0CEC"/>
    <w:rsid w:val="002B44B5"/>
    <w:rsid w:val="00446318"/>
    <w:rsid w:val="00756027"/>
    <w:rsid w:val="009901B2"/>
    <w:rsid w:val="00C41840"/>
    <w:rsid w:val="00CA16C9"/>
    <w:rsid w:val="00D6205D"/>
    <w:rsid w:val="00FD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0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2026-04-02T10:21:00Z</dcterms:created>
  <dcterms:modified xsi:type="dcterms:W3CDTF">2026-04-02T12:04:00Z</dcterms:modified>
</cp:coreProperties>
</file>