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E868D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67419B" w:rsidRDefault="00E868D3" w:rsidP="0067419B">
      <w:pPr>
        <w:pStyle w:val="a7"/>
        <w:jc w:val="center"/>
        <w:rPr>
          <w:lang w:val="tt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eastAsiaTheme="majorEastAsia" w:hAnsiTheme="majorHAnsi" w:cs="Times New Roman"/>
            <w:b/>
            <w:bCs/>
            <w:color w:val="4F81BD" w:themeColor="accent1"/>
            <w:sz w:val="26"/>
            <w:szCs w:val="28"/>
            <w:lang w:val="tt-RU"/>
          </w:rPr>
        </w:sdtEndPr>
        <w:sdtContent>
          <w:r w:rsidR="0067419B">
            <w:rPr>
              <w:lang w:val="tt-RU"/>
            </w:rPr>
            <w:t>Халыкка – белем.</w:t>
          </w:r>
        </w:sdtContent>
      </w:sdt>
    </w:p>
    <w:p w:rsidR="00AB08B8" w:rsidRPr="00AE63D9" w:rsidRDefault="00AB08B8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E868D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bookmarkStart w:id="0" w:name="_GoBack" w:displacedByCustomXml="prev"/>
        <w:bookmarkEnd w:id="0" w:displacedByCustomXml="prev"/>
        <w:p w:rsidR="00757343" w:rsidRPr="00665D0E" w:rsidRDefault="00CB080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7419B">
            <w:rPr>
              <w:rStyle w:val="11"/>
              <w:lang w:val="tt-RU"/>
            </w:rPr>
            <w:t>21</w:t>
          </w:r>
          <w:r w:rsidR="00B94D4E">
            <w:rPr>
              <w:rStyle w:val="11"/>
              <w:lang w:val="tt-RU"/>
            </w:rPr>
            <w:t xml:space="preserve"> май</w:t>
          </w:r>
          <w:r w:rsidR="00AB08B8">
            <w:rPr>
              <w:rStyle w:val="11"/>
              <w:lang w:val="tt-RU"/>
            </w:rPr>
            <w:t xml:space="preserve"> 2021нче ел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E868D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3137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7419B">
            <w:rPr>
              <w:rStyle w:val="11"/>
              <w:lang w:val="tt-RU"/>
            </w:rPr>
            <w:t>6</w:t>
          </w:r>
        </w:sdtContent>
      </w:sdt>
    </w:p>
    <w:p w:rsidR="00665D0E" w:rsidRPr="00665D0E" w:rsidRDefault="00E868D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B0808">
            <w:rPr>
              <w:rStyle w:val="11"/>
              <w:lang w:val="tt-RU"/>
            </w:rPr>
            <w:t xml:space="preserve">    </w:t>
          </w:r>
          <w:r w:rsidR="00B94D4E">
            <w:rPr>
              <w:rStyle w:val="11"/>
              <w:lang w:val="tt-RU"/>
            </w:rPr>
            <w:t xml:space="preserve"> </w:t>
          </w:r>
          <w:r w:rsidR="0067419B">
            <w:rPr>
              <w:lang w:val="tt-RU"/>
            </w:rPr>
            <w:t xml:space="preserve">Без  класс  сәгатен  мәгърифәтчеләр турында  танышуга  багышладык. Алар  халыкка  аң-белем бирү һәм аларның тормышларын  яхшырту турында  хыялланганнар. Мәгърифәтчеләрнең  тормыш  юлы, иҗаты һәм эшчәнлекләренең әһәмияте турында белдек. </w:t>
          </w:r>
        </w:sdtContent>
      </w:sdt>
    </w:p>
    <w:p w:rsidR="00665D0E" w:rsidRPr="00665D0E" w:rsidRDefault="00E868D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CD6F47" w:rsidRPr="00936ED9" w:rsidRDefault="00E868D3" w:rsidP="00CD6F47">
      <w:pPr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D6F47" w:rsidRPr="00B60FAC">
            <w:rPr>
              <w:rStyle w:val="11"/>
              <w:rFonts w:eastAsia="Times New Roman"/>
              <w:b/>
              <w:bCs/>
              <w:color w:val="4F81BD"/>
              <w:szCs w:val="26"/>
              <w:lang w:val="tt-RU"/>
            </w:rPr>
            <w:t>https://edu.tatar.ru/arsk/tashkichu/sch</w:t>
          </w:r>
        </w:sdtContent>
      </w:sdt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</w:p>
    <w:p w:rsidR="00665D0E" w:rsidRPr="00665D0E" w:rsidRDefault="00E868D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868D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E868D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E868D3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67419B">
            <w:rPr>
              <w:noProof/>
              <w:lang w:eastAsia="ru-RU"/>
            </w:rPr>
            <w:drawing>
              <wp:inline distT="0" distB="0" distL="0" distR="0">
                <wp:extent cx="1908175" cy="1431131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1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67419B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431131"/>
                <wp:effectExtent l="1905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1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80E8D"/>
    <w:rsid w:val="000A0BE8"/>
    <w:rsid w:val="000F626E"/>
    <w:rsid w:val="001B0CE8"/>
    <w:rsid w:val="0024413D"/>
    <w:rsid w:val="0033137C"/>
    <w:rsid w:val="00357C14"/>
    <w:rsid w:val="003F0218"/>
    <w:rsid w:val="004860B2"/>
    <w:rsid w:val="00546BEC"/>
    <w:rsid w:val="00610D69"/>
    <w:rsid w:val="00614C36"/>
    <w:rsid w:val="00624652"/>
    <w:rsid w:val="00665D0E"/>
    <w:rsid w:val="0067419B"/>
    <w:rsid w:val="006909CF"/>
    <w:rsid w:val="006D3610"/>
    <w:rsid w:val="007051DD"/>
    <w:rsid w:val="00757343"/>
    <w:rsid w:val="0076406F"/>
    <w:rsid w:val="00773ABD"/>
    <w:rsid w:val="007B397A"/>
    <w:rsid w:val="00810FA4"/>
    <w:rsid w:val="00891DF6"/>
    <w:rsid w:val="008A7C38"/>
    <w:rsid w:val="00931006"/>
    <w:rsid w:val="00936ED9"/>
    <w:rsid w:val="00A01511"/>
    <w:rsid w:val="00AB08B8"/>
    <w:rsid w:val="00AE63D9"/>
    <w:rsid w:val="00B337B5"/>
    <w:rsid w:val="00B87092"/>
    <w:rsid w:val="00B94D4E"/>
    <w:rsid w:val="00BD13AE"/>
    <w:rsid w:val="00CB0808"/>
    <w:rsid w:val="00CD6F47"/>
    <w:rsid w:val="00D0393B"/>
    <w:rsid w:val="00D635F3"/>
    <w:rsid w:val="00D841CA"/>
    <w:rsid w:val="00DB4660"/>
    <w:rsid w:val="00DB740D"/>
    <w:rsid w:val="00E316FA"/>
    <w:rsid w:val="00E868D3"/>
    <w:rsid w:val="00EE7D05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6741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26C18"/>
    <w:rsid w:val="00300FC8"/>
    <w:rsid w:val="005B4105"/>
    <w:rsid w:val="006A504D"/>
    <w:rsid w:val="006F2067"/>
    <w:rsid w:val="00731CAC"/>
    <w:rsid w:val="00774E00"/>
    <w:rsid w:val="00784E51"/>
    <w:rsid w:val="00890328"/>
    <w:rsid w:val="008F2C29"/>
    <w:rsid w:val="0099728C"/>
    <w:rsid w:val="009C55E9"/>
    <w:rsid w:val="009E168E"/>
    <w:rsid w:val="009F6F59"/>
    <w:rsid w:val="00A129A6"/>
    <w:rsid w:val="00AA2A6D"/>
    <w:rsid w:val="00C17B07"/>
    <w:rsid w:val="00C242E3"/>
    <w:rsid w:val="00C71184"/>
    <w:rsid w:val="00CC3DBE"/>
    <w:rsid w:val="00CD7B0A"/>
    <w:rsid w:val="00D8075D"/>
    <w:rsid w:val="00D84B56"/>
    <w:rsid w:val="00DF0BFC"/>
    <w:rsid w:val="00E1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27</cp:revision>
  <dcterms:created xsi:type="dcterms:W3CDTF">2021-01-25T12:34:00Z</dcterms:created>
  <dcterms:modified xsi:type="dcterms:W3CDTF">2021-05-22T06:02:00Z</dcterms:modified>
</cp:coreProperties>
</file>