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F0" w:rsidRPr="00613879" w:rsidRDefault="00765FF0" w:rsidP="00C45572">
      <w:pPr>
        <w:tabs>
          <w:tab w:val="center" w:pos="4677"/>
          <w:tab w:val="left" w:pos="6691"/>
        </w:tabs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</w:p>
    <w:p w:rsidR="00765FF0" w:rsidRPr="00613879" w:rsidRDefault="00362143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9486084"/>
          <w:lock w:val="contentLocked"/>
          <w:placeholder>
            <w:docPart w:val="3322B577CAA4400C9CD8B66137A1BA2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351917111"/>
        <w:placeholder>
          <w:docPart w:val="66D753CADCDF4597AC8571C55E7286CD"/>
        </w:placeholder>
      </w:sdtPr>
      <w:sdtEndPr/>
      <w:sdtContent>
        <w:p w:rsidR="00765FF0" w:rsidRPr="00613879" w:rsidRDefault="00765FF0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765FF0" w:rsidRPr="00613879" w:rsidRDefault="00362143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2554502"/>
          <w:lock w:val="contentLocked"/>
          <w:placeholder>
            <w:docPart w:val="3E017DE2591A4A30B09821CE8926FD7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-646506892"/>
        <w:placeholder>
          <w:docPart w:val="BBF5BF6DABBB454D8D37F406E053C651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765FF0" w:rsidRDefault="008241EA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“Халкымның күңел җәү</w:t>
          </w:r>
          <w:r>
            <w:rPr>
              <w:rFonts w:ascii="Times New Roman" w:hAnsi="Times New Roman"/>
              <w:sz w:val="28"/>
              <w:lang w:val="en-US"/>
            </w:rPr>
            <w:t>h</w:t>
          </w:r>
          <w:r>
            <w:rPr>
              <w:rFonts w:ascii="Times New Roman" w:hAnsi="Times New Roman"/>
              <w:sz w:val="28"/>
              <w:lang w:val="tt-RU"/>
            </w:rPr>
            <w:t>әрләре”</w:t>
          </w:r>
        </w:p>
      </w:sdtContent>
    </w:sdt>
    <w:p w:rsidR="00765FF0" w:rsidRPr="00613879" w:rsidRDefault="00362143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7105117"/>
          <w:lock w:val="contentLocked"/>
          <w:placeholder>
            <w:docPart w:val="4AE446080FAD4CA5A05BF037DF55CF9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648715651"/>
        <w:placeholder>
          <w:docPart w:val="8D3FAFB4701246E0B970EB4E1388422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613879" w:rsidRDefault="008241EA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765FF0" w:rsidRPr="00613879" w:rsidRDefault="00362143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02879940"/>
          <w:lock w:val="contentLocked"/>
          <w:placeholder>
            <w:docPart w:val="FC5FC7BCB07647F5BE05D9FD0C49AD4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765FF0" w:rsidRPr="00613879" w:rsidRDefault="00362143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339233031"/>
          <w:placeholder>
            <w:docPart w:val="4F9C1E82637E46E785FE91C752B92DF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41EA">
            <w:rPr>
              <w:rFonts w:ascii="Times New Roman" w:hAnsi="Times New Roman"/>
              <w:sz w:val="28"/>
              <w:lang w:val="tt-RU"/>
            </w:rPr>
            <w:t>14</w:t>
          </w:r>
          <w:r w:rsidR="00D31D7C">
            <w:rPr>
              <w:rFonts w:ascii="Times New Roman" w:hAnsi="Times New Roman"/>
              <w:sz w:val="28"/>
              <w:lang w:val="tt-RU"/>
            </w:rPr>
            <w:t>.04</w:t>
          </w:r>
          <w:r w:rsidR="00E4117A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36214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2003777747"/>
          <w:lock w:val="contentLocked"/>
          <w:placeholder>
            <w:docPart w:val="1804C6E12D4C4284BC17B7B8BD93EC8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765FF0" w:rsidRPr="00613879" w:rsidRDefault="00362143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375810735"/>
          <w:placeholder>
            <w:docPart w:val="A34B00F6AA1945888B8E83D47940D99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F56CF">
            <w:rPr>
              <w:rFonts w:ascii="Times New Roman" w:hAnsi="Times New Roman"/>
              <w:sz w:val="28"/>
              <w:lang w:val="tt-RU"/>
            </w:rPr>
            <w:t>12</w:t>
          </w:r>
        </w:sdtContent>
      </w:sdt>
    </w:p>
    <w:p w:rsidR="00765FF0" w:rsidRPr="00613879" w:rsidRDefault="0036214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561291734"/>
          <w:lock w:val="contentLocked"/>
          <w:placeholder>
            <w:docPart w:val="1AECABFF509243008D235F6C2B63EA9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765FF0" w:rsidRPr="00613879" w:rsidRDefault="00362143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036240679"/>
          <w:placeholder>
            <w:docPart w:val="82B96643DA794C96A8ED44B9799316D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F56CF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     </w:t>
          </w:r>
          <w:r w:rsidR="001F56CF" w:rsidRPr="00174DE6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2021 ел – Туган телләр һәм халыклар бердәмлеге елы </w:t>
          </w:r>
          <w:r w:rsidR="001F56CF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уңаеннан </w:t>
          </w:r>
          <w:r w:rsidR="001F56CF">
            <w:rPr>
              <w:rFonts w:ascii="Times New Roman" w:hAnsi="Times New Roman" w:cs="Times New Roman"/>
              <w:sz w:val="28"/>
              <w:szCs w:val="28"/>
              <w:lang w:val="tt-RU"/>
            </w:rPr>
            <w:t>татар халкының киемнәре һәм күңел җәү</w:t>
          </w:r>
          <w:r w:rsidR="001F56CF" w:rsidRPr="001F56CF">
            <w:rPr>
              <w:rFonts w:ascii="Times New Roman" w:hAnsi="Times New Roman" w:cs="Times New Roman"/>
              <w:sz w:val="28"/>
              <w:szCs w:val="28"/>
              <w:lang w:val="tt-RU"/>
            </w:rPr>
            <w:t>h</w:t>
          </w:r>
          <w:r w:rsidR="001F56CF">
            <w:rPr>
              <w:rFonts w:ascii="Times New Roman" w:hAnsi="Times New Roman" w:cs="Times New Roman"/>
              <w:sz w:val="28"/>
              <w:szCs w:val="28"/>
              <w:lang w:val="tt-RU"/>
            </w:rPr>
            <w:t>әрләре, матур өс киемнәре һәм баш киемнәре белән белән таныштылар.</w:t>
          </w:r>
          <w:r w:rsidR="001F56CF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36214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872447786"/>
          <w:lock w:val="contentLocked"/>
          <w:placeholder>
            <w:docPart w:val="B4D8A1D1D5A24E23B662CDC314382F3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D5F1D" w:rsidRDefault="001F56CF" w:rsidP="00714D47">
      <w:pPr>
        <w:spacing w:after="200" w:line="276" w:lineRule="auto"/>
        <w:rPr>
          <w:rFonts w:ascii="Times New Roman" w:hAnsi="Times New Roman"/>
          <w:color w:val="0563C1" w:themeColor="hyperlink"/>
          <w:sz w:val="28"/>
          <w:u w:val="single"/>
          <w:lang w:val="tt-RU"/>
        </w:rPr>
      </w:pPr>
      <w:hyperlink r:id="rId6" w:history="1">
        <w:r w:rsidRPr="00E52BD1">
          <w:rPr>
            <w:rStyle w:val="a3"/>
            <w:rFonts w:ascii="Times New Roman" w:hAnsi="Times New Roman"/>
            <w:sz w:val="28"/>
            <w:lang w:val="tt-RU"/>
          </w:rPr>
          <w:t xml:space="preserve">https://edu.tatar.ru/arsk/page251682.htm/read-news/2637754 </w:t>
        </w:r>
      </w:hyperlink>
    </w:p>
    <w:p w:rsidR="00765FF0" w:rsidRPr="00613879" w:rsidRDefault="0036214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934864171"/>
          <w:lock w:val="contentLocked"/>
          <w:placeholder>
            <w:docPart w:val="92EEA4FF672945E2A736AC6AC53F182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765FF0" w:rsidRPr="00613879" w:rsidRDefault="00362143" w:rsidP="00714D47">
      <w:pPr>
        <w:tabs>
          <w:tab w:val="left" w:pos="4147"/>
        </w:tabs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391318910"/>
          <w:placeholder>
            <w:docPart w:val="C42B389E8FF44F59B0E9A88EA7F57FF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65FF0"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sdtContent>
      </w:sdt>
    </w:p>
    <w:p w:rsidR="00765FF0" w:rsidRDefault="00362143" w:rsidP="00C45572">
      <w:pPr>
        <w:spacing w:after="200" w:line="276" w:lineRule="auto"/>
        <w:rPr>
          <w:noProof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388962499"/>
          <w:lock w:val="contentLocked"/>
          <w:placeholder>
            <w:docPart w:val="1238A0226D7D47F2A2D8B1766D98040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3578C7" w:rsidRDefault="001F56CF">
      <w:r w:rsidRPr="001F56CF">
        <w:rPr>
          <w:noProof/>
          <w:lang w:eastAsia="ru-RU"/>
        </w:rPr>
        <w:drawing>
          <wp:inline distT="0" distB="0" distL="0" distR="0">
            <wp:extent cx="2057400" cy="2235200"/>
            <wp:effectExtent l="0" t="0" r="0" b="0"/>
            <wp:docPr id="2" name="Рисунок 2" descr="E:\фотки еще\туган тел елы фотолары2021 уч.год\халкымның күңел җәүхәрләре\IMG-2021040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ки еще\туган тел елы фотолары2021 уч.год\халкымның күңел җәүхәрләре\IMG-20210409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986" cy="223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6C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F56CF">
        <w:rPr>
          <w:noProof/>
          <w:lang w:eastAsia="ru-RU"/>
        </w:rPr>
        <w:drawing>
          <wp:inline distT="0" distB="0" distL="0" distR="0">
            <wp:extent cx="2076450" cy="2219325"/>
            <wp:effectExtent l="0" t="0" r="0" b="9525"/>
            <wp:docPr id="3" name="Рисунок 3" descr="E:\фотки еще\туган тел елы фотолары2021 уч.год\халкымның күңел җәүхәрләре\IMG-202104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ки еще\туган тел елы фотолары2021 уч.год\халкымның күңел җәүхәрләре\IMG-20210409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039" cy="222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6C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F56CF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47900" cy="2057400"/>
            <wp:effectExtent l="0" t="0" r="0" b="0"/>
            <wp:docPr id="5" name="Рисунок 5" descr="E:\фотки еще\туган тел елы фотолары2021 уч.год\халкымның күңел җәүхәрләре\IMG-202104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ки еще\туган тел елы фотолары2021 уч.год\халкымның күңел җәүхәрләре\IMG-20210409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064" cy="20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CF" w:rsidRDefault="001F56CF"/>
    <w:p w:rsidR="00C45572" w:rsidRPr="00613879" w:rsidRDefault="00362143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160658803"/>
          <w:lock w:val="contentLocked"/>
          <w:placeholder>
            <w:docPart w:val="4C29E36E574848DE9AA634854605DD9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-2120208605"/>
        <w:placeholder>
          <w:docPart w:val="9C172D0FCFBC4B789F7C7C6456311BBF"/>
        </w:placeholder>
      </w:sdtPr>
      <w:sdtEndPr/>
      <w:sdtContent>
        <w:p w:rsidR="00C45572" w:rsidRPr="00613879" w:rsidRDefault="00C45572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C45572" w:rsidRPr="00613879" w:rsidRDefault="00362143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1873928"/>
          <w:lock w:val="contentLocked"/>
          <w:placeholder>
            <w:docPart w:val="08E0EE18CF9040AFA8FC45B25140033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p w:rsidR="00C45572" w:rsidRPr="00765FF0" w:rsidRDefault="00F27049" w:rsidP="00714D47">
      <w:pPr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“</w:t>
      </w:r>
      <w:sdt>
        <w:sdtPr>
          <w:rPr>
            <w:rFonts w:ascii="Times New Roman" w:hAnsi="Times New Roman"/>
            <w:sz w:val="28"/>
          </w:rPr>
          <w:id w:val="1563447533"/>
          <w:placeholder>
            <w:docPart w:val="44AEC2787B1245BB990F069A61469252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Татар теле бит ул - әнкәм теле, алыштырмый аны берни дә”</w:t>
          </w:r>
        </w:sdtContent>
      </w:sdt>
    </w:p>
    <w:p w:rsidR="00C45572" w:rsidRPr="00613879" w:rsidRDefault="00362143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6697958"/>
          <w:lock w:val="contentLocked"/>
          <w:placeholder>
            <w:docPart w:val="4B490AA53C20434A9CDA4A9B5214758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652953929"/>
        <w:placeholder>
          <w:docPart w:val="E47195FC052B464AA1B54703614EF173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613879" w:rsidRDefault="00F27049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C45572" w:rsidRPr="00613879" w:rsidRDefault="00362143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696122567"/>
          <w:lock w:val="contentLocked"/>
          <w:placeholder>
            <w:docPart w:val="C86FBB77DAA3473380DF4A395241EA5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C45572" w:rsidRPr="00613879" w:rsidRDefault="00362143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837770483"/>
          <w:placeholder>
            <w:docPart w:val="CF9109B8378643449A0D88568D87D8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27049">
            <w:rPr>
              <w:rFonts w:ascii="Times New Roman" w:hAnsi="Times New Roman"/>
              <w:sz w:val="28"/>
              <w:lang w:val="tt-RU"/>
            </w:rPr>
            <w:t>15.04.2021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36214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110643364"/>
          <w:lock w:val="contentLocked"/>
          <w:placeholder>
            <w:docPart w:val="927B136FE4874EFD9B39D98A05D3BCA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C45572" w:rsidRPr="00613879" w:rsidRDefault="00362143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554319796"/>
          <w:placeholder>
            <w:docPart w:val="56BDD242020C404FA9A25BB55BBF525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33676">
            <w:rPr>
              <w:rFonts w:ascii="Times New Roman" w:hAnsi="Times New Roman"/>
              <w:sz w:val="28"/>
              <w:lang w:val="tt-RU"/>
            </w:rPr>
            <w:t>1</w:t>
          </w:r>
          <w:r w:rsidR="00F27049">
            <w:rPr>
              <w:rFonts w:ascii="Times New Roman" w:hAnsi="Times New Roman"/>
              <w:sz w:val="28"/>
              <w:lang w:val="tt-RU"/>
            </w:rPr>
            <w:t>5</w:t>
          </w:r>
        </w:sdtContent>
      </w:sdt>
    </w:p>
    <w:p w:rsidR="00C45572" w:rsidRPr="00613879" w:rsidRDefault="0036214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040187928"/>
          <w:lock w:val="contentLocked"/>
          <w:placeholder>
            <w:docPart w:val="670271A4465A4A358C036AD89DCC9E9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C45572" w:rsidRPr="00613879" w:rsidRDefault="00362143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779629372"/>
          <w:placeholder>
            <w:docPart w:val="1746F9BDFF2F495487757A05C28F6F0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27049" w:rsidRPr="00174DE6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2021 ел – </w:t>
          </w:r>
          <w:r w:rsidR="00F27049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Татарстан Республикасында </w:t>
          </w:r>
          <w:r w:rsidR="00F27049" w:rsidRPr="00174DE6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Туган телләр һәм халыклар бердәмлеге елы </w:t>
          </w:r>
          <w:r w:rsidR="00F27049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дип игълан итү </w:t>
          </w:r>
          <w:r w:rsidR="00F27049">
            <w:rPr>
              <w:rFonts w:ascii="Times New Roman" w:hAnsi="Times New Roman" w:cs="Times New Roman"/>
              <w:sz w:val="28"/>
              <w:szCs w:val="28"/>
              <w:lang w:val="tt-RU"/>
            </w:rPr>
            <w:t>уңаеннан</w:t>
          </w:r>
          <w:r w:rsidR="00F27049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“Татар теле-әнкәм теле, алыштырмый аны берни дә” исемле әдәби кичә булып үтте. Балаларга туган телебезнең бөеклеге турында мәгълүмат бирелде. Үзләренең өйрәнгән шигырьләрен яттан сөйләделәр, “Туган тел” җырын башкардылар.</w:t>
          </w:r>
          <w:r w:rsidR="00C45572">
            <w:rPr>
              <w:rFonts w:ascii="Times New Roman" w:hAnsi="Times New Roman"/>
              <w:sz w:val="28"/>
              <w:lang w:val="tt-RU"/>
            </w:rPr>
            <w:t xml:space="preserve"> 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36214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933006844"/>
          <w:lock w:val="contentLocked"/>
          <w:placeholder>
            <w:docPart w:val="C187A2B02FD340328917B3CB0E4D1DD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C56FBB" w:rsidRPr="00C56FBB" w:rsidRDefault="00F27049" w:rsidP="00714D47">
      <w:pPr>
        <w:spacing w:after="200" w:line="276" w:lineRule="auto"/>
        <w:rPr>
          <w:sz w:val="28"/>
          <w:szCs w:val="28"/>
          <w:lang w:val="tt-RU"/>
        </w:rPr>
      </w:pPr>
      <w:hyperlink r:id="rId10" w:history="1">
        <w:r w:rsidRPr="00E52BD1">
          <w:rPr>
            <w:rStyle w:val="a3"/>
            <w:sz w:val="28"/>
            <w:szCs w:val="28"/>
            <w:lang w:val="tt-RU"/>
          </w:rPr>
          <w:t>https://edu.tatar.ru/arsk/page251682.htm/read-news/2637947</w:t>
        </w:r>
      </w:hyperlink>
    </w:p>
    <w:p w:rsidR="00C45572" w:rsidRPr="00613879" w:rsidRDefault="0036214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53810241"/>
          <w:lock w:val="contentLocked"/>
          <w:placeholder>
            <w:docPart w:val="C9C1380F69754CE1BE5338000CBFAE8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sdt>
      <w:sdtPr>
        <w:rPr>
          <w:rFonts w:ascii="Times New Roman" w:hAnsi="Times New Roman"/>
          <w:sz w:val="28"/>
        </w:rPr>
        <w:id w:val="2062442620"/>
        <w:placeholder>
          <w:docPart w:val="9FBABEC646494B8ABE0E1CCDAF5D7EB7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19788D" w:rsidRDefault="00C45572" w:rsidP="00714D47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p>
      </w:sdtContent>
    </w:sdt>
    <w:p w:rsidR="00E33676" w:rsidRDefault="00362143" w:rsidP="00C45572">
      <w:pPr>
        <w:spacing w:after="200" w:line="276" w:lineRule="auto"/>
        <w:rPr>
          <w:rFonts w:ascii="Times New Roman" w:hAnsi="Times New Roman" w:cs="Times New Roman"/>
          <w:i/>
          <w:color w:val="000000"/>
          <w:u w:val="single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02988311"/>
          <w:lock w:val="contentLocked"/>
          <w:placeholder>
            <w:docPart w:val="C4D802EE46304D9B9E5E2C07B03ED9D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45572" w:rsidRDefault="00D87A38" w:rsidP="0019788D">
      <w:pPr>
        <w:spacing w:after="200" w:line="276" w:lineRule="auto"/>
        <w:rPr>
          <w:noProof/>
          <w:lang w:eastAsia="ru-RU"/>
        </w:rPr>
      </w:pPr>
      <w:r w:rsidRPr="00D87A38">
        <w:rPr>
          <w:noProof/>
          <w:lang w:eastAsia="ru-RU"/>
        </w:rPr>
        <w:t xml:space="preserve"> </w:t>
      </w:r>
      <w:r w:rsidR="00F27049" w:rsidRPr="00F27049">
        <w:rPr>
          <w:noProof/>
          <w:lang w:eastAsia="ru-RU"/>
        </w:rPr>
        <w:drawing>
          <wp:inline distT="0" distB="0" distL="0" distR="0">
            <wp:extent cx="2257425" cy="1788160"/>
            <wp:effectExtent l="0" t="0" r="9525" b="2540"/>
            <wp:docPr id="8" name="Рисунок 8" descr="E:\фотки еще\туган тел елы фотолары2021 уч.год\Туган телем әнкәм теле, алыштырмый аны беркем дә\IMG-202104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ки еще\туган тел елы фотолары2021 уч.год\Туган телем әнкәм теле, алыштырмый аны беркем дә\IMG-20210416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405" cy="179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049" w:rsidRPr="00F27049">
        <w:rPr>
          <w:noProof/>
          <w:lang w:eastAsia="ru-RU"/>
        </w:rPr>
        <w:drawing>
          <wp:inline distT="0" distB="0" distL="0" distR="0">
            <wp:extent cx="2032000" cy="1762125"/>
            <wp:effectExtent l="0" t="0" r="6350" b="9525"/>
            <wp:docPr id="9" name="Рисунок 9" descr="E:\фотки еще\туган тел елы фотолары2021 уч.год\Туган телем әнкәм теле, алыштырмый аны беркем дә\IMG-202104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ки еще\туган тел елы фотолары2021 уч.год\Туган телем әнкәм теле, алыштырмый аны беркем дә\IMG-20210416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049" w:rsidRPr="00F27049">
        <w:rPr>
          <w:noProof/>
          <w:lang w:eastAsia="ru-RU"/>
        </w:rPr>
        <w:drawing>
          <wp:inline distT="0" distB="0" distL="0" distR="0">
            <wp:extent cx="2028613" cy="1750060"/>
            <wp:effectExtent l="0" t="0" r="0" b="2540"/>
            <wp:docPr id="10" name="Рисунок 10" descr="E:\фотки еще\туган тел елы фотолары2021 уч.год\Туган телем әнкәм теле, алыштырмый аны беркем дә\IMG-202104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ки еще\туган тел елы фотолары2021 уч.год\Туган телем әнкәм теле, алыштырмый аны беркем дә\IMG-20210416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49" cy="175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049" w:rsidRDefault="00F27049" w:rsidP="0019788D">
      <w:pPr>
        <w:spacing w:after="200" w:line="276" w:lineRule="auto"/>
        <w:rPr>
          <w:noProof/>
          <w:lang w:eastAsia="ru-RU"/>
        </w:rPr>
      </w:pPr>
    </w:p>
    <w:p w:rsidR="00F27049" w:rsidRDefault="00F27049" w:rsidP="0019788D">
      <w:pPr>
        <w:spacing w:after="200" w:line="276" w:lineRule="auto"/>
        <w:rPr>
          <w:noProof/>
          <w:lang w:eastAsia="ru-RU"/>
        </w:rPr>
      </w:pPr>
    </w:p>
    <w:p w:rsidR="00F27049" w:rsidRPr="00613879" w:rsidRDefault="00F27049" w:rsidP="00510FED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522140779"/>
          <w:lock w:val="contentLocked"/>
          <w:placeholder>
            <w:docPart w:val="9E4583F52DC54BBB9D23B2B4D460C92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490066139"/>
        <w:placeholder>
          <w:docPart w:val="BB62FA2F5AB34DADB321EE2C6765C84D"/>
        </w:placeholder>
      </w:sdtPr>
      <w:sdtContent>
        <w:p w:rsidR="00F27049" w:rsidRPr="00613879" w:rsidRDefault="00F27049" w:rsidP="00510FED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F27049" w:rsidRPr="00613879" w:rsidRDefault="00F27049" w:rsidP="00510FE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02823920"/>
          <w:lock w:val="contentLocked"/>
          <w:placeholder>
            <w:docPart w:val="98D3F830C2C94657B56FD327A53EA93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p w:rsidR="00F27049" w:rsidRPr="00765FF0" w:rsidRDefault="005C6D45" w:rsidP="00510FED">
      <w:pPr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“Галәм һәм космос”</w:t>
      </w:r>
    </w:p>
    <w:p w:rsidR="00F27049" w:rsidRPr="00613879" w:rsidRDefault="00F27049" w:rsidP="00510FE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077950002"/>
          <w:lock w:val="contentLocked"/>
          <w:placeholder>
            <w:docPart w:val="7430FF4F07DF42AA807EC8030D39F17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2006324088"/>
        <w:placeholder>
          <w:docPart w:val="662DB5BB7FD6420A8166AB98A111455C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F27049" w:rsidRPr="00613879" w:rsidRDefault="00F27049" w:rsidP="00510FED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F27049" w:rsidRPr="00613879" w:rsidRDefault="00F27049" w:rsidP="00510FE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072315732"/>
          <w:lock w:val="contentLocked"/>
          <w:placeholder>
            <w:docPart w:val="5E1AF66B5CE442DDB371CD6D15301A5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F27049" w:rsidRPr="00613879" w:rsidRDefault="00F27049" w:rsidP="00510FED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223575165"/>
          <w:placeholder>
            <w:docPart w:val="933404F918AB45959A344964CF7D42D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15.04.2021</w:t>
          </w:r>
        </w:sdtContent>
      </w:sdt>
      <w:r w:rsidRPr="00613879">
        <w:rPr>
          <w:rFonts w:ascii="Times New Roman" w:hAnsi="Times New Roman"/>
          <w:sz w:val="28"/>
          <w:lang w:val="tt-RU"/>
        </w:rPr>
        <w:tab/>
      </w:r>
    </w:p>
    <w:p w:rsidR="00F27049" w:rsidRPr="00613879" w:rsidRDefault="00F27049" w:rsidP="00510FE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341061947"/>
          <w:lock w:val="contentLocked"/>
          <w:placeholder>
            <w:docPart w:val="D8522F14567942FC9FB9D3B0E618694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F27049" w:rsidRPr="00613879" w:rsidRDefault="00F27049" w:rsidP="00510FED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326283280"/>
          <w:placeholder>
            <w:docPart w:val="933F5CBEC96D494DB873B457A16ACDDA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C6D45">
            <w:rPr>
              <w:rFonts w:ascii="Times New Roman" w:hAnsi="Times New Roman"/>
              <w:sz w:val="28"/>
              <w:lang w:val="tt-RU"/>
            </w:rPr>
            <w:t>45</w:t>
          </w:r>
        </w:sdtContent>
      </w:sdt>
    </w:p>
    <w:p w:rsidR="00F27049" w:rsidRPr="00613879" w:rsidRDefault="00F27049" w:rsidP="00510FE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84729623"/>
          <w:lock w:val="contentLocked"/>
          <w:placeholder>
            <w:docPart w:val="53896598CC7C4DFCAB464BF070CED6D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F27049" w:rsidRPr="00613879" w:rsidRDefault="00F27049" w:rsidP="005C6D45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719134259"/>
          <w:placeholder>
            <w:docPart w:val="5B6651F71A884BADA1B032D6654FA37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C6D45">
            <w:rPr>
              <w:rFonts w:ascii="Times New Roman" w:hAnsi="Times New Roman"/>
              <w:sz w:val="28"/>
              <w:lang w:val="tt-RU"/>
            </w:rPr>
            <w:t xml:space="preserve">  </w:t>
          </w:r>
          <w:r w:rsidR="005C6D45" w:rsidRPr="005C6D45">
            <w:rPr>
              <w:rFonts w:ascii="Times New Roman" w:hAnsi="Times New Roman" w:cs="Times New Roman"/>
              <w:color w:val="555555"/>
              <w:sz w:val="25"/>
              <w:szCs w:val="25"/>
              <w:lang w:val="tt-RU"/>
            </w:rPr>
            <w:t>2021 елның 12 апрелендә дөньяда беренче тапкыр кешенең космоска очуына 60 ел тула</w:t>
          </w:r>
          <w:r w:rsidRPr="005C6D45">
            <w:rPr>
              <w:rFonts w:ascii="Times New Roman" w:hAnsi="Times New Roman" w:cs="Times New Roman"/>
              <w:sz w:val="28"/>
              <w:szCs w:val="28"/>
              <w:lang w:val="tt-RU"/>
            </w:rPr>
            <w:t>.</w:t>
          </w:r>
          <w:r w:rsidR="005C6D45" w:rsidRPr="005C6D45">
            <w:rPr>
              <w:rFonts w:ascii="Times New Roman" w:hAnsi="Times New Roman" w:cs="Times New Roman"/>
              <w:color w:val="555555"/>
              <w:sz w:val="25"/>
              <w:szCs w:val="25"/>
              <w:lang w:val="tt-RU"/>
            </w:rPr>
            <w:t xml:space="preserve"> </w:t>
          </w:r>
          <w:r w:rsidR="005C6D45" w:rsidRPr="005C6D45">
            <w:rPr>
              <w:rFonts w:ascii="Times New Roman" w:hAnsi="Times New Roman" w:cs="Times New Roman"/>
              <w:color w:val="555555"/>
              <w:sz w:val="25"/>
              <w:szCs w:val="25"/>
              <w:lang w:val="tt-RU"/>
            </w:rPr>
            <w:t xml:space="preserve">Әлеге истәлекле </w:t>
          </w:r>
          <w:r w:rsidR="005C6D45" w:rsidRPr="005C6D45">
            <w:rPr>
              <w:rFonts w:ascii="Times New Roman" w:eastAsia="Times New Roman" w:hAnsi="Times New Roman" w:cs="Times New Roman"/>
              <w:color w:val="545454"/>
              <w:sz w:val="24"/>
              <w:szCs w:val="24"/>
              <w:shd w:val="clear" w:color="auto" w:fill="FFFFFF"/>
              <w:lang w:val="tt-RU" w:eastAsia="ru-RU"/>
            </w:rPr>
            <w:t>көн уңаеннан, 12 апрель көнне 6 нчы сыйныфта  </w:t>
          </w:r>
          <w:r w:rsidR="005C6D45" w:rsidRPr="005C6D45">
            <w:rPr>
              <w:rFonts w:ascii="Times New Roman" w:hAnsi="Times New Roman" w:cs="Times New Roman"/>
              <w:color w:val="555555"/>
              <w:sz w:val="25"/>
              <w:szCs w:val="25"/>
              <w:lang w:val="tt-RU"/>
            </w:rPr>
            <w:t xml:space="preserve">«Кеше, галәм, космос» </w:t>
          </w:r>
          <w:r w:rsidR="005C6D45" w:rsidRPr="005C6D45">
            <w:rPr>
              <w:rFonts w:ascii="Times New Roman" w:eastAsia="Times New Roman" w:hAnsi="Times New Roman" w:cs="Times New Roman"/>
              <w:color w:val="545454"/>
              <w:sz w:val="24"/>
              <w:szCs w:val="24"/>
              <w:shd w:val="clear" w:color="auto" w:fill="FFFFFF"/>
              <w:lang w:val="tt-RU" w:eastAsia="ru-RU"/>
            </w:rPr>
            <w:t>дигән класс сәгате үткәрелде. Укучыларга презентация күрсәтелде.Укучылар  күренекле космонавтлар турында  әзерләгән чыгышларын тәкъдим иттеләр. Балалар космонавтика турында кызыклы һәм файдалы мәгълүматлар белделәр</w:t>
          </w:r>
          <w:r w:rsidR="005C6D45" w:rsidRPr="00012912">
            <w:rPr>
              <w:rFonts w:ascii="Arial" w:eastAsia="Times New Roman" w:hAnsi="Arial" w:cs="Arial"/>
              <w:color w:val="545454"/>
              <w:sz w:val="24"/>
              <w:szCs w:val="24"/>
              <w:shd w:val="clear" w:color="auto" w:fill="FFFFFF"/>
              <w:lang w:val="tt-RU" w:eastAsia="ru-RU"/>
            </w:rPr>
            <w:t>.</w:t>
          </w:r>
          <w:r w:rsidR="005C6D45">
            <w:rPr>
              <w:rFonts w:ascii="Arial" w:eastAsia="Times New Roman" w:hAnsi="Arial" w:cs="Arial"/>
              <w:color w:val="545454"/>
              <w:sz w:val="24"/>
              <w:szCs w:val="24"/>
              <w:shd w:val="clear" w:color="auto" w:fill="FFFFFF"/>
              <w:lang w:val="tt-RU" w:eastAsia="ru-RU"/>
            </w:rPr>
            <w:t xml:space="preserve"> </w:t>
          </w:r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sdtContent>
      </w:sdt>
    </w:p>
    <w:p w:rsidR="00F27049" w:rsidRPr="00613879" w:rsidRDefault="00F27049" w:rsidP="00510FE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75328168"/>
          <w:lock w:val="contentLocked"/>
          <w:placeholder>
            <w:docPart w:val="59032CCB1E7B48A393FF1AF62F757C4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F27049" w:rsidRPr="00C56FBB" w:rsidRDefault="00102CC6" w:rsidP="00510FED">
      <w:pPr>
        <w:spacing w:after="200" w:line="276" w:lineRule="auto"/>
        <w:rPr>
          <w:sz w:val="28"/>
          <w:szCs w:val="28"/>
          <w:lang w:val="tt-RU"/>
        </w:rPr>
      </w:pPr>
      <w:hyperlink r:id="rId14" w:history="1">
        <w:r w:rsidRPr="00E52BD1">
          <w:rPr>
            <w:rStyle w:val="a3"/>
            <w:sz w:val="28"/>
            <w:szCs w:val="28"/>
            <w:lang w:val="tt-RU"/>
          </w:rPr>
          <w:t xml:space="preserve">https://edu.tatar.ru/arsk/page251682.htm/read-news/2638054 </w:t>
        </w:r>
      </w:hyperlink>
    </w:p>
    <w:p w:rsidR="00F27049" w:rsidRPr="00613879" w:rsidRDefault="00F27049" w:rsidP="00510FE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2060204756"/>
          <w:lock w:val="contentLocked"/>
          <w:placeholder>
            <w:docPart w:val="2018D159638348368BBF8D1B9AEBFBB8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sdt>
      <w:sdtPr>
        <w:rPr>
          <w:rFonts w:ascii="Times New Roman" w:hAnsi="Times New Roman"/>
          <w:sz w:val="28"/>
        </w:rPr>
        <w:id w:val="431867862"/>
        <w:placeholder>
          <w:docPart w:val="2071B518B70C463DB2DDF22B76A797DF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F27049" w:rsidRPr="0019788D" w:rsidRDefault="00F27049" w:rsidP="00510FED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p>
      </w:sdtContent>
    </w:sdt>
    <w:p w:rsidR="00F27049" w:rsidRDefault="00F27049" w:rsidP="00510FED">
      <w:pPr>
        <w:spacing w:after="200" w:line="276" w:lineRule="auto"/>
        <w:rPr>
          <w:rFonts w:ascii="Times New Roman" w:hAnsi="Times New Roman" w:cs="Times New Roman"/>
          <w:i/>
          <w:color w:val="000000"/>
          <w:u w:val="single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35599921"/>
          <w:lock w:val="contentLocked"/>
          <w:placeholder>
            <w:docPart w:val="D70F3763FC9B45DAB776352BB90F464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F27049" w:rsidRDefault="00F27049" w:rsidP="00510FED">
      <w:pPr>
        <w:spacing w:after="200" w:line="276" w:lineRule="auto"/>
        <w:rPr>
          <w:noProof/>
          <w:lang w:eastAsia="ru-RU"/>
        </w:rPr>
      </w:pPr>
      <w:r w:rsidRPr="00D87A38">
        <w:rPr>
          <w:noProof/>
          <w:lang w:eastAsia="ru-RU"/>
        </w:rPr>
        <w:t xml:space="preserve"> </w:t>
      </w:r>
      <w:r w:rsidR="00102CC6" w:rsidRPr="00102CC6">
        <w:rPr>
          <w:noProof/>
          <w:lang w:eastAsia="ru-RU"/>
        </w:rPr>
        <w:drawing>
          <wp:inline distT="0" distB="0" distL="0" distR="0">
            <wp:extent cx="1790700" cy="1941195"/>
            <wp:effectExtent l="0" t="0" r="0" b="1905"/>
            <wp:docPr id="14" name="Рисунок 14" descr="E:\2020-2021 уч.год\здвр\фото для отчёта 2020-2021 уч.год\Космонавтика коне 2021\беседалар\IMG-20210412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20-2021 уч.год\здвр\фото для отчёта 2020-2021 уч.год\Космонавтика коне 2021\беседалар\IMG-20210412-WA00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917" cy="194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CC6" w:rsidRPr="00102CC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02CC6" w:rsidRPr="00102CC6">
        <w:rPr>
          <w:noProof/>
          <w:lang w:eastAsia="ru-RU"/>
        </w:rPr>
        <w:drawing>
          <wp:inline distT="0" distB="0" distL="0" distR="0">
            <wp:extent cx="2305050" cy="1952625"/>
            <wp:effectExtent l="0" t="0" r="0" b="9525"/>
            <wp:docPr id="15" name="Рисунок 15" descr="E:\2020-2021 уч.год\здвр\фото для отчёта 2020-2021 уч.год\Космонавтика коне 2021\беседалар\IMG-20210412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020-2021 уч.год\здвр\фото для отчёта 2020-2021 уч.год\Космонавтика коне 2021\беседалар\IMG-20210412-WA00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CC6" w:rsidRPr="00102CC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02CC6" w:rsidRPr="00102CC6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66925" cy="1962150"/>
            <wp:effectExtent l="0" t="0" r="9525" b="0"/>
            <wp:docPr id="16" name="Рисунок 16" descr="E:\2020-2021 уч.год\здвр\фото для отчёта 2020-2021 уч.год\Космонавтика коне 2021\беседалар\IMG-20210412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2020-2021 уч.год\здвр\фото для отчёта 2020-2021 уч.год\Космонавтика коне 2021\беседалар\IMG-20210412-WA00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049" w:rsidRDefault="00F27049" w:rsidP="0019788D">
      <w:pPr>
        <w:spacing w:after="200" w:line="276" w:lineRule="auto"/>
        <w:rPr>
          <w:noProof/>
          <w:lang w:eastAsia="ru-RU"/>
        </w:rPr>
      </w:pPr>
    </w:p>
    <w:p w:rsidR="00F27049" w:rsidRDefault="00F27049" w:rsidP="0019788D">
      <w:pPr>
        <w:spacing w:after="200" w:line="276" w:lineRule="auto"/>
        <w:rPr>
          <w:noProof/>
        </w:rPr>
      </w:pPr>
    </w:p>
    <w:p w:rsidR="00102CC6" w:rsidRDefault="00102CC6" w:rsidP="0019788D">
      <w:pPr>
        <w:spacing w:after="200" w:line="276" w:lineRule="auto"/>
        <w:rPr>
          <w:noProof/>
        </w:rPr>
      </w:pPr>
    </w:p>
    <w:p w:rsidR="00102CC6" w:rsidRPr="00613879" w:rsidRDefault="00102CC6" w:rsidP="00510FED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37648339"/>
          <w:lock w:val="contentLocked"/>
          <w:placeholder>
            <w:docPart w:val="3334A55D22E149D6A5F92CFF7F1CB92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1895851309"/>
        <w:placeholder>
          <w:docPart w:val="D0E561B66FCA4FCD9DA73F076D7703C1"/>
        </w:placeholder>
      </w:sdtPr>
      <w:sdtContent>
        <w:p w:rsidR="00102CC6" w:rsidRPr="00613879" w:rsidRDefault="00102CC6" w:rsidP="00510FED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102CC6" w:rsidRPr="00613879" w:rsidRDefault="00102CC6" w:rsidP="00510FE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03785777"/>
          <w:lock w:val="contentLocked"/>
          <w:placeholder>
            <w:docPart w:val="18165A50987F4A29A05EA6C56CD35FD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p w:rsidR="00102CC6" w:rsidRPr="00765FF0" w:rsidRDefault="00102CC6" w:rsidP="00510FED">
      <w:pPr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“Улыбка Гагарина”</w:t>
      </w:r>
    </w:p>
    <w:p w:rsidR="00102CC6" w:rsidRPr="00613879" w:rsidRDefault="00102CC6" w:rsidP="00510FE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57120385"/>
          <w:lock w:val="contentLocked"/>
          <w:placeholder>
            <w:docPart w:val="79EF4662A3B9483388AB0897DD227AD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-260073388"/>
        <w:placeholder>
          <w:docPart w:val="57AF722BEEF649C5912982A282C8D824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102CC6" w:rsidRPr="00613879" w:rsidRDefault="00102CC6" w:rsidP="00510FED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102CC6" w:rsidRPr="00613879" w:rsidRDefault="00102CC6" w:rsidP="00510FE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524760805"/>
          <w:lock w:val="contentLocked"/>
          <w:placeholder>
            <w:docPart w:val="E6FC03AA04714BAFB08FCD58005BDC7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102CC6" w:rsidRPr="00613879" w:rsidRDefault="00102CC6" w:rsidP="00510FED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357934250"/>
          <w:placeholder>
            <w:docPart w:val="C1030592465648019FF58004CB86877D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B0F59">
            <w:rPr>
              <w:rFonts w:ascii="Times New Roman" w:hAnsi="Times New Roman"/>
              <w:sz w:val="28"/>
              <w:lang w:val="tt-RU"/>
            </w:rPr>
            <w:t>12</w:t>
          </w:r>
          <w:r>
            <w:rPr>
              <w:rFonts w:ascii="Times New Roman" w:hAnsi="Times New Roman"/>
              <w:sz w:val="28"/>
              <w:lang w:val="tt-RU"/>
            </w:rPr>
            <w:t>.04.2021</w:t>
          </w:r>
        </w:sdtContent>
      </w:sdt>
      <w:r w:rsidRPr="00613879">
        <w:rPr>
          <w:rFonts w:ascii="Times New Roman" w:hAnsi="Times New Roman"/>
          <w:sz w:val="28"/>
          <w:lang w:val="tt-RU"/>
        </w:rPr>
        <w:tab/>
      </w:r>
    </w:p>
    <w:p w:rsidR="00102CC6" w:rsidRPr="00613879" w:rsidRDefault="00102CC6" w:rsidP="00510FE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895429377"/>
          <w:lock w:val="contentLocked"/>
          <w:placeholder>
            <w:docPart w:val="D6D6B253D090443E8E8985D00AA5EC1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102CC6" w:rsidRPr="00613879" w:rsidRDefault="00102CC6" w:rsidP="00510FED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61068665"/>
          <w:placeholder>
            <w:docPart w:val="A8836FCDF5884C31964D9849EF63AFEF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B0F59">
            <w:rPr>
              <w:rFonts w:ascii="Times New Roman" w:hAnsi="Times New Roman"/>
              <w:sz w:val="28"/>
              <w:lang w:val="tt-RU"/>
            </w:rPr>
            <w:t>25</w:t>
          </w:r>
        </w:sdtContent>
      </w:sdt>
    </w:p>
    <w:p w:rsidR="00102CC6" w:rsidRPr="00613879" w:rsidRDefault="00102CC6" w:rsidP="00510FE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08001315"/>
          <w:lock w:val="contentLocked"/>
          <w:placeholder>
            <w:docPart w:val="C6D4AEBE5AE74BC8A4D8535EA83634D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sdt>
      <w:sdtPr>
        <w:rPr>
          <w:rFonts w:ascii="Times New Roman" w:hAnsi="Times New Roman"/>
          <w:sz w:val="28"/>
        </w:rPr>
        <w:id w:val="-722907624"/>
        <w:placeholder>
          <w:docPart w:val="1FEBD50C148F43D4AFD0CB9A79813868"/>
        </w:placeholder>
      </w:sdtPr>
      <w:sdtEndPr>
        <w:rPr>
          <w:rFonts w:cs="Times New Roman"/>
          <w:szCs w:val="28"/>
          <w:lang w:val="tt-RU"/>
        </w:rPr>
      </w:sdtEndPr>
      <w:sdtContent>
        <w:p w:rsidR="001B0F59" w:rsidRPr="001B0F59" w:rsidRDefault="001B0F59" w:rsidP="001B0F59">
          <w:pPr>
            <w:shd w:val="clear" w:color="auto" w:fill="FFFFFF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</w:pPr>
          <w:sdt>
            <w:sdtPr>
              <w:rPr>
                <w:rStyle w:val="1"/>
                <w:rFonts w:cs="Times New Roman"/>
                <w:szCs w:val="28"/>
              </w:rPr>
              <w:id w:val="2073152451"/>
              <w:placeholder>
                <w:docPart w:val="88C28BF73C2C40F4ABBBAA9AF10838B9"/>
              </w:placeholder>
            </w:sdtPr>
            <w:sdtEndPr>
              <w:rPr>
                <w:rStyle w:val="a0"/>
                <w:lang w:val="tt-RU"/>
              </w:rPr>
            </w:sdtEndPr>
            <w:sdtContent>
              <w:r w:rsidRPr="001B0F5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tt-RU" w:eastAsia="ru-RU"/>
                </w:rPr>
                <w:t>12 апреля классный руководитель 7-ого класса провела классный час , посвященный ко дню космонавтики на тему:”Первый космонавт Земли Юрий Гагарин.”</w:t>
              </w:r>
            </w:sdtContent>
          </w:sdt>
        </w:p>
        <w:p w:rsidR="00102CC6" w:rsidRPr="001B0F59" w:rsidRDefault="001B0F59" w:rsidP="00510FED">
          <w:pPr>
            <w:tabs>
              <w:tab w:val="left" w:pos="4147"/>
            </w:tabs>
            <w:spacing w:after="200" w:line="276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B0F59">
            <w:rPr>
              <w:rFonts w:ascii="Times New Roman" w:hAnsi="Times New Roman" w:cs="Times New Roman"/>
              <w:sz w:val="28"/>
              <w:szCs w:val="28"/>
              <w:lang w:val="tt-RU"/>
            </w:rPr>
            <w:t>Ученики активно участвовали в акции “Улыбка Гагарина”</w:t>
          </w:r>
        </w:p>
      </w:sdtContent>
    </w:sdt>
    <w:p w:rsidR="00102CC6" w:rsidRPr="00613879" w:rsidRDefault="00102CC6" w:rsidP="00510FE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920760910"/>
          <w:lock w:val="contentLocked"/>
          <w:placeholder>
            <w:docPart w:val="3C59F640DA4C45AB8FC708CCFA00612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102CC6" w:rsidRPr="00C56FBB" w:rsidRDefault="001B0F59" w:rsidP="00510FED">
      <w:pPr>
        <w:spacing w:after="200" w:line="276" w:lineRule="auto"/>
        <w:rPr>
          <w:sz w:val="28"/>
          <w:szCs w:val="28"/>
          <w:lang w:val="tt-RU"/>
        </w:rPr>
      </w:pPr>
      <w:hyperlink r:id="rId18" w:history="1">
        <w:r w:rsidRPr="00E52BD1">
          <w:rPr>
            <w:rStyle w:val="a3"/>
            <w:sz w:val="28"/>
            <w:szCs w:val="28"/>
            <w:lang w:val="tt-RU"/>
          </w:rPr>
          <w:t xml:space="preserve">https://edu.tatar.ru/arsk/page251682.htm/read-news/2638079 </w:t>
        </w:r>
      </w:hyperlink>
    </w:p>
    <w:p w:rsidR="00102CC6" w:rsidRPr="00613879" w:rsidRDefault="00102CC6" w:rsidP="00510FE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09146933"/>
          <w:lock w:val="contentLocked"/>
          <w:placeholder>
            <w:docPart w:val="C1D12B9CD31A40D5AD1B75925C7ED9D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sdt>
      <w:sdtPr>
        <w:rPr>
          <w:rFonts w:ascii="Times New Roman" w:hAnsi="Times New Roman"/>
          <w:sz w:val="28"/>
        </w:rPr>
        <w:id w:val="-25944704"/>
        <w:placeholder>
          <w:docPart w:val="D043DEBC73954ADCA0868C72A4D20F56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102CC6" w:rsidRPr="0019788D" w:rsidRDefault="00102CC6" w:rsidP="00510FED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p>
      </w:sdtContent>
    </w:sdt>
    <w:p w:rsidR="00102CC6" w:rsidRDefault="00102CC6" w:rsidP="00510FED">
      <w:pPr>
        <w:spacing w:after="200" w:line="276" w:lineRule="auto"/>
        <w:rPr>
          <w:rFonts w:ascii="Times New Roman" w:hAnsi="Times New Roman" w:cs="Times New Roman"/>
          <w:i/>
          <w:color w:val="000000"/>
          <w:u w:val="single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322249251"/>
          <w:lock w:val="contentLocked"/>
          <w:placeholder>
            <w:docPart w:val="DB6347DC823B4BA392E43600E6272BA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102CC6" w:rsidRDefault="00102CC6" w:rsidP="0019788D">
      <w:pPr>
        <w:spacing w:after="200" w:line="276" w:lineRule="auto"/>
        <w:rPr>
          <w:noProof/>
        </w:rPr>
      </w:pPr>
      <w:r w:rsidRPr="00D87A38">
        <w:rPr>
          <w:noProof/>
          <w:lang w:eastAsia="ru-RU"/>
        </w:rPr>
        <w:t xml:space="preserve"> </w:t>
      </w:r>
      <w:r w:rsidRPr="00102CC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="001B0F59" w:rsidRPr="001B0F59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05150" cy="2457450"/>
            <wp:effectExtent l="0" t="0" r="0" b="0"/>
            <wp:docPr id="20" name="Рисунок 20" descr="E:\2020-2021 уч.год\здвр\фото для отчёта 2020-2021 уч.год\Космонавтика коне 2021\улыбка Гагарина\Collage_20210426_13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2020-2021 уч.год\здвр\фото для отчёта 2020-2021 уч.год\Космонавтика коне 2021\улыбка Гагарина\Collage_20210426_1359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2CC6" w:rsidSect="005C6A48">
      <w:pgSz w:w="11906" w:h="16838"/>
      <w:pgMar w:top="680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143" w:rsidRDefault="00362143" w:rsidP="00E33676">
      <w:pPr>
        <w:spacing w:after="0" w:line="240" w:lineRule="auto"/>
      </w:pPr>
      <w:r>
        <w:separator/>
      </w:r>
    </w:p>
  </w:endnote>
  <w:endnote w:type="continuationSeparator" w:id="0">
    <w:p w:rsidR="00362143" w:rsidRDefault="00362143" w:rsidP="00E3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143" w:rsidRDefault="00362143" w:rsidP="00E33676">
      <w:pPr>
        <w:spacing w:after="0" w:line="240" w:lineRule="auto"/>
      </w:pPr>
      <w:r>
        <w:separator/>
      </w:r>
    </w:p>
  </w:footnote>
  <w:footnote w:type="continuationSeparator" w:id="0">
    <w:p w:rsidR="00362143" w:rsidRDefault="00362143" w:rsidP="00E33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12"/>
    <w:rsid w:val="00017A8A"/>
    <w:rsid w:val="00020AEE"/>
    <w:rsid w:val="00102CC6"/>
    <w:rsid w:val="0019788D"/>
    <w:rsid w:val="001B0F59"/>
    <w:rsid w:val="001F56CF"/>
    <w:rsid w:val="0021451D"/>
    <w:rsid w:val="00266D6F"/>
    <w:rsid w:val="002A335C"/>
    <w:rsid w:val="003578C7"/>
    <w:rsid w:val="00362143"/>
    <w:rsid w:val="00364E9D"/>
    <w:rsid w:val="003B3396"/>
    <w:rsid w:val="004B1FC5"/>
    <w:rsid w:val="00562BE2"/>
    <w:rsid w:val="00577172"/>
    <w:rsid w:val="005A6C23"/>
    <w:rsid w:val="005C6A48"/>
    <w:rsid w:val="005C6D45"/>
    <w:rsid w:val="006B3977"/>
    <w:rsid w:val="00765FF0"/>
    <w:rsid w:val="008241EA"/>
    <w:rsid w:val="00825CFF"/>
    <w:rsid w:val="008854AC"/>
    <w:rsid w:val="008D5F1D"/>
    <w:rsid w:val="00BD2875"/>
    <w:rsid w:val="00C45572"/>
    <w:rsid w:val="00C56FBB"/>
    <w:rsid w:val="00D31D7C"/>
    <w:rsid w:val="00D87A38"/>
    <w:rsid w:val="00E151F7"/>
    <w:rsid w:val="00E33676"/>
    <w:rsid w:val="00E4117A"/>
    <w:rsid w:val="00F25312"/>
    <w:rsid w:val="00F2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03A9C"/>
  <w15:chartTrackingRefBased/>
  <w15:docId w15:val="{4239B282-2FE0-4B15-A724-13E1CB67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FF0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D87A38"/>
    <w:rPr>
      <w:color w:val="808080"/>
    </w:rPr>
  </w:style>
  <w:style w:type="paragraph" w:styleId="a5">
    <w:name w:val="header"/>
    <w:basedOn w:val="a"/>
    <w:link w:val="a6"/>
    <w:uiPriority w:val="99"/>
    <w:unhideWhenUsed/>
    <w:rsid w:val="00E33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676"/>
  </w:style>
  <w:style w:type="paragraph" w:styleId="a7">
    <w:name w:val="footer"/>
    <w:basedOn w:val="a"/>
    <w:link w:val="a8"/>
    <w:uiPriority w:val="99"/>
    <w:unhideWhenUsed/>
    <w:rsid w:val="00E33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676"/>
  </w:style>
  <w:style w:type="character" w:customStyle="1" w:styleId="1">
    <w:name w:val="Стиль1"/>
    <w:basedOn w:val="a0"/>
    <w:uiPriority w:val="1"/>
    <w:rsid w:val="001B0F5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yperlink" Target="https://edu.tatar.ru/arsk/page251682.htm/read-news/2638079%20" TargetMode="External"/><Relationship Id="rId3" Type="http://schemas.openxmlformats.org/officeDocument/2006/relationships/webSettings" Target="web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arsk/page251682.htm/read-news/2637754%20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hyperlink" Target="https://edu.tatar.ru/arsk/page251682.htm/read-news/2637947" TargetMode="External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https://edu.tatar.ru/arsk/page251682.htm/read-news/2638054%20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22B577CAA4400C9CD8B66137A1BA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61D4A7-00F0-4351-B07A-41E5ED13F4A7}"/>
      </w:docPartPr>
      <w:docPartBody>
        <w:p w:rsidR="00383540" w:rsidRDefault="008810C5" w:rsidP="008810C5">
          <w:pPr>
            <w:pStyle w:val="3322B577CAA4400C9CD8B66137A1BA2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D753CADCDF4597AC8571C55E7286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1A9DAC-9F95-4305-962C-BFAD64E66B99}"/>
      </w:docPartPr>
      <w:docPartBody>
        <w:p w:rsidR="00383540" w:rsidRDefault="008810C5" w:rsidP="008810C5">
          <w:pPr>
            <w:pStyle w:val="66D753CADCDF4597AC8571C55E7286C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017DE2591A4A30B09821CE8926FD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703F58-506A-46E2-89A3-BF312F0FD63B}"/>
      </w:docPartPr>
      <w:docPartBody>
        <w:p w:rsidR="00383540" w:rsidRDefault="008810C5" w:rsidP="008810C5">
          <w:pPr>
            <w:pStyle w:val="3E017DE2591A4A30B09821CE8926FD7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F5BF6DABBB454D8D37F406E053C6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7CAED6-A64A-4E0B-BF6B-C66BEE368335}"/>
      </w:docPartPr>
      <w:docPartBody>
        <w:p w:rsidR="00383540" w:rsidRDefault="008810C5" w:rsidP="008810C5">
          <w:pPr>
            <w:pStyle w:val="BBF5BF6DABBB454D8D37F406E053C6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E446080FAD4CA5A05BF037DF55CF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DC8DD4-0595-474D-96F8-FF14DBC52A0A}"/>
      </w:docPartPr>
      <w:docPartBody>
        <w:p w:rsidR="00383540" w:rsidRDefault="008810C5" w:rsidP="008810C5">
          <w:pPr>
            <w:pStyle w:val="4AE446080FAD4CA5A05BF037DF55CF9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3FAFB4701246E0B970EB4E138842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8DC28-BFEF-47D4-A66F-E1CE7C8C62F0}"/>
      </w:docPartPr>
      <w:docPartBody>
        <w:p w:rsidR="00383540" w:rsidRDefault="008810C5" w:rsidP="008810C5">
          <w:pPr>
            <w:pStyle w:val="8D3FAFB4701246E0B970EB4E138842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5FC7BCB07647F5BE05D9FD0C49AD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A77DCE-762C-428D-BCF3-29FEA022EEBE}"/>
      </w:docPartPr>
      <w:docPartBody>
        <w:p w:rsidR="00383540" w:rsidRDefault="008810C5" w:rsidP="008810C5">
          <w:pPr>
            <w:pStyle w:val="FC5FC7BCB07647F5BE05D9FD0C49AD4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9C1E82637E46E785FE91C752B92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D6E055-5BCB-483C-B78C-D584BB0A7674}"/>
      </w:docPartPr>
      <w:docPartBody>
        <w:p w:rsidR="00383540" w:rsidRDefault="008810C5" w:rsidP="008810C5">
          <w:pPr>
            <w:pStyle w:val="4F9C1E82637E46E785FE91C752B92DF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04C6E12D4C4284BC17B7B8BD93E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1DA6CF-31C5-4AEC-91AB-8C9AF03061D4}"/>
      </w:docPartPr>
      <w:docPartBody>
        <w:p w:rsidR="00383540" w:rsidRDefault="008810C5" w:rsidP="008810C5">
          <w:pPr>
            <w:pStyle w:val="1804C6E12D4C4284BC17B7B8BD93EC8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4B00F6AA1945888B8E83D47940D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AB8905-1EF5-499A-AC57-B729F536F566}"/>
      </w:docPartPr>
      <w:docPartBody>
        <w:p w:rsidR="00383540" w:rsidRDefault="008810C5" w:rsidP="008810C5">
          <w:pPr>
            <w:pStyle w:val="A34B00F6AA1945888B8E83D47940D9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AECABFF509243008D235F6C2B63EA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4996DA-4E88-438E-8591-AEAF1AF5175C}"/>
      </w:docPartPr>
      <w:docPartBody>
        <w:p w:rsidR="00383540" w:rsidRDefault="008810C5" w:rsidP="008810C5">
          <w:pPr>
            <w:pStyle w:val="1AECABFF509243008D235F6C2B63EA9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B96643DA794C96A8ED44B9799316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8EE8D6-3C74-4960-A008-220B6B5A311C}"/>
      </w:docPartPr>
      <w:docPartBody>
        <w:p w:rsidR="00383540" w:rsidRDefault="008810C5" w:rsidP="008810C5">
          <w:pPr>
            <w:pStyle w:val="82B96643DA794C96A8ED44B9799316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D8A1D1D5A24E23B662CDC314382F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CE58AF-CB2B-45F1-A032-BA4C08D6720A}"/>
      </w:docPartPr>
      <w:docPartBody>
        <w:p w:rsidR="00383540" w:rsidRDefault="008810C5" w:rsidP="008810C5">
          <w:pPr>
            <w:pStyle w:val="B4D8A1D1D5A24E23B662CDC314382F3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EEA4FF672945E2A736AC6AC53F18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9D66-F4E3-4123-81DA-387ECF570667}"/>
      </w:docPartPr>
      <w:docPartBody>
        <w:p w:rsidR="00383540" w:rsidRDefault="008810C5" w:rsidP="008810C5">
          <w:pPr>
            <w:pStyle w:val="92EEA4FF672945E2A736AC6AC53F18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2B389E8FF44F59B0E9A88EA7F57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42FEDE-7123-41A8-A710-584DEBFFE407}"/>
      </w:docPartPr>
      <w:docPartBody>
        <w:p w:rsidR="00383540" w:rsidRDefault="008810C5" w:rsidP="008810C5">
          <w:pPr>
            <w:pStyle w:val="C42B389E8FF44F59B0E9A88EA7F57F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38A0226D7D47F2A2D8B1766D9804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6D93D-9AA5-4397-AAA1-0F4695BC1A87}"/>
      </w:docPartPr>
      <w:docPartBody>
        <w:p w:rsidR="00383540" w:rsidRDefault="008810C5" w:rsidP="008810C5">
          <w:pPr>
            <w:pStyle w:val="1238A0226D7D47F2A2D8B1766D98040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29E36E574848DE9AA634854605D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84003A-15CE-4A3E-82B6-AD0D73BEB72B}"/>
      </w:docPartPr>
      <w:docPartBody>
        <w:p w:rsidR="00383540" w:rsidRDefault="008810C5" w:rsidP="008810C5">
          <w:pPr>
            <w:pStyle w:val="4C29E36E574848DE9AA634854605DD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172D0FCFBC4B789F7C7C6456311B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2D20CA-0E6F-4DB8-A011-BED7AF475199}"/>
      </w:docPartPr>
      <w:docPartBody>
        <w:p w:rsidR="00383540" w:rsidRDefault="008810C5" w:rsidP="008810C5">
          <w:pPr>
            <w:pStyle w:val="9C172D0FCFBC4B789F7C7C6456311B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E0EE18CF9040AFA8FC45B2514003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84E48-69EA-47C4-8519-E6687729A86F}"/>
      </w:docPartPr>
      <w:docPartBody>
        <w:p w:rsidR="00383540" w:rsidRDefault="008810C5" w:rsidP="008810C5">
          <w:pPr>
            <w:pStyle w:val="08E0EE18CF9040AFA8FC45B25140033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AEC2787B1245BB990F069A614692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54D495-0B88-4641-A37F-0A6AEB6B7E9C}"/>
      </w:docPartPr>
      <w:docPartBody>
        <w:p w:rsidR="00383540" w:rsidRDefault="008810C5" w:rsidP="008810C5">
          <w:pPr>
            <w:pStyle w:val="44AEC2787B1245BB990F069A614692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490AA53C20434A9CDA4A9B52147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06062-0585-425A-86EB-1B01B8E19E7D}"/>
      </w:docPartPr>
      <w:docPartBody>
        <w:p w:rsidR="00383540" w:rsidRDefault="008810C5" w:rsidP="008810C5">
          <w:pPr>
            <w:pStyle w:val="4B490AA53C20434A9CDA4A9B5214758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7195FC052B464AA1B54703614EF1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3C923A-D88D-4F2C-9D3D-0F302E3BCB18}"/>
      </w:docPartPr>
      <w:docPartBody>
        <w:p w:rsidR="00383540" w:rsidRDefault="008810C5" w:rsidP="008810C5">
          <w:pPr>
            <w:pStyle w:val="E47195FC052B464AA1B54703614EF1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6FBB77DAA3473380DF4A395241EA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4728CA-0907-4E9E-9B02-3AF3B17E63C2}"/>
      </w:docPartPr>
      <w:docPartBody>
        <w:p w:rsidR="00383540" w:rsidRDefault="008810C5" w:rsidP="008810C5">
          <w:pPr>
            <w:pStyle w:val="C86FBB77DAA3473380DF4A395241EA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9109B8378643449A0D88568D87D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B5AD5B-8B66-43C1-991A-11D83CB16B7A}"/>
      </w:docPartPr>
      <w:docPartBody>
        <w:p w:rsidR="00383540" w:rsidRDefault="008810C5" w:rsidP="008810C5">
          <w:pPr>
            <w:pStyle w:val="CF9109B8378643449A0D88568D87D8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7B136FE4874EFD9B39D98A05D3BC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016134-699A-4910-A825-CBE84FBC3F25}"/>
      </w:docPartPr>
      <w:docPartBody>
        <w:p w:rsidR="00383540" w:rsidRDefault="008810C5" w:rsidP="008810C5">
          <w:pPr>
            <w:pStyle w:val="927B136FE4874EFD9B39D98A05D3BC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BDD242020C404FA9A25BB55BBF5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35302D-CFF3-43AD-983F-11C25B71FEF1}"/>
      </w:docPartPr>
      <w:docPartBody>
        <w:p w:rsidR="00383540" w:rsidRDefault="008810C5" w:rsidP="008810C5">
          <w:pPr>
            <w:pStyle w:val="56BDD242020C404FA9A25BB55BBF525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0271A4465A4A358C036AD89DCC9E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C2E8E-E19F-4CBC-9483-33FB04638B8A}"/>
      </w:docPartPr>
      <w:docPartBody>
        <w:p w:rsidR="00383540" w:rsidRDefault="008810C5" w:rsidP="008810C5">
          <w:pPr>
            <w:pStyle w:val="670271A4465A4A358C036AD89DCC9E9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46F9BDFF2F495487757A05C28F6F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BF3B9D-EFAB-4FC9-BE65-1CCD93B44E4F}"/>
      </w:docPartPr>
      <w:docPartBody>
        <w:p w:rsidR="00383540" w:rsidRDefault="008810C5" w:rsidP="008810C5">
          <w:pPr>
            <w:pStyle w:val="1746F9BDFF2F495487757A05C28F6F0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87A2B02FD340328917B3CB0E4D1D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0B7F4-B24F-40A7-A182-D5360DC42337}"/>
      </w:docPartPr>
      <w:docPartBody>
        <w:p w:rsidR="00383540" w:rsidRDefault="008810C5" w:rsidP="008810C5">
          <w:pPr>
            <w:pStyle w:val="C187A2B02FD340328917B3CB0E4D1D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C1380F69754CE1BE5338000CBFAE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7CFFB5-3BC8-4A9E-9443-0BA2AC8D60F2}"/>
      </w:docPartPr>
      <w:docPartBody>
        <w:p w:rsidR="00383540" w:rsidRDefault="008810C5" w:rsidP="008810C5">
          <w:pPr>
            <w:pStyle w:val="C9C1380F69754CE1BE5338000CBFAE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BABEC646494B8ABE0E1CCDAF5D7E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C84CE1-5AB1-462D-9E44-78AE53E0D4C9}"/>
      </w:docPartPr>
      <w:docPartBody>
        <w:p w:rsidR="00383540" w:rsidRDefault="008810C5" w:rsidP="008810C5">
          <w:pPr>
            <w:pStyle w:val="9FBABEC646494B8ABE0E1CCDAF5D7E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D802EE46304D9B9E5E2C07B03ED9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2C293-F48B-4B31-A0D6-B6A37A66C42E}"/>
      </w:docPartPr>
      <w:docPartBody>
        <w:p w:rsidR="00383540" w:rsidRDefault="008810C5" w:rsidP="008810C5">
          <w:pPr>
            <w:pStyle w:val="C4D802EE46304D9B9E5E2C07B03ED9D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4583F52DC54BBB9D23B2B4D460C9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B2586B-F065-4E8C-B485-0658D73F009C}"/>
      </w:docPartPr>
      <w:docPartBody>
        <w:p w:rsidR="00000000" w:rsidRDefault="00963DE8" w:rsidP="00963DE8">
          <w:pPr>
            <w:pStyle w:val="9E4583F52DC54BBB9D23B2B4D460C92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62FA2F5AB34DADB321EE2C6765C8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992E55-6B9B-481C-8AAE-194787CA3006}"/>
      </w:docPartPr>
      <w:docPartBody>
        <w:p w:rsidR="00000000" w:rsidRDefault="00963DE8" w:rsidP="00963DE8">
          <w:pPr>
            <w:pStyle w:val="BB62FA2F5AB34DADB321EE2C6765C84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D3F830C2C94657B56FD327A53EA9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A06204-D846-4D0F-B0E4-302055E150A7}"/>
      </w:docPartPr>
      <w:docPartBody>
        <w:p w:rsidR="00000000" w:rsidRDefault="00963DE8" w:rsidP="00963DE8">
          <w:pPr>
            <w:pStyle w:val="98D3F830C2C94657B56FD327A53EA93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30FF4F07DF42AA807EC8030D39F1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57D259-F225-4255-B2C1-C5DE0EB9949A}"/>
      </w:docPartPr>
      <w:docPartBody>
        <w:p w:rsidR="00000000" w:rsidRDefault="00963DE8" w:rsidP="00963DE8">
          <w:pPr>
            <w:pStyle w:val="7430FF4F07DF42AA807EC8030D39F17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2DB5BB7FD6420A8166AB98A11145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AD0293-FBA1-4403-8DC6-C3C0B0DE4F91}"/>
      </w:docPartPr>
      <w:docPartBody>
        <w:p w:rsidR="00000000" w:rsidRDefault="00963DE8" w:rsidP="00963DE8">
          <w:pPr>
            <w:pStyle w:val="662DB5BB7FD6420A8166AB98A111455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1AF66B5CE442DDB371CD6D15301A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074D6F-060B-484E-B5DB-C361D2FAAD0E}"/>
      </w:docPartPr>
      <w:docPartBody>
        <w:p w:rsidR="00000000" w:rsidRDefault="00963DE8" w:rsidP="00963DE8">
          <w:pPr>
            <w:pStyle w:val="5E1AF66B5CE442DDB371CD6D15301A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3404F918AB45959A344964CF7D42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62212A-30FC-49E3-9C3D-082389914F24}"/>
      </w:docPartPr>
      <w:docPartBody>
        <w:p w:rsidR="00000000" w:rsidRDefault="00963DE8" w:rsidP="00963DE8">
          <w:pPr>
            <w:pStyle w:val="933404F918AB45959A344964CF7D42D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8522F14567942FC9FB9D3B0E6186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4B717A-75D3-4D0A-BAFD-03483860D500}"/>
      </w:docPartPr>
      <w:docPartBody>
        <w:p w:rsidR="00000000" w:rsidRDefault="00963DE8" w:rsidP="00963DE8">
          <w:pPr>
            <w:pStyle w:val="D8522F14567942FC9FB9D3B0E61869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3F5CBEC96D494DB873B457A16ACD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7DA2AF-CF6F-475C-AF9F-9E57C6292F8B}"/>
      </w:docPartPr>
      <w:docPartBody>
        <w:p w:rsidR="00000000" w:rsidRDefault="00963DE8" w:rsidP="00963DE8">
          <w:pPr>
            <w:pStyle w:val="933F5CBEC96D494DB873B457A16ACDD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896598CC7C4DFCAB464BF070CED6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F88FCF-18D3-4953-A35A-15AD28389FE3}"/>
      </w:docPartPr>
      <w:docPartBody>
        <w:p w:rsidR="00000000" w:rsidRDefault="00963DE8" w:rsidP="00963DE8">
          <w:pPr>
            <w:pStyle w:val="53896598CC7C4DFCAB464BF070CED6D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B6651F71A884BADA1B032D6654FA3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904404-3705-4448-BF3E-6703C1A210B4}"/>
      </w:docPartPr>
      <w:docPartBody>
        <w:p w:rsidR="00000000" w:rsidRDefault="00963DE8" w:rsidP="00963DE8">
          <w:pPr>
            <w:pStyle w:val="5B6651F71A884BADA1B032D6654FA3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032CCB1E7B48A393FF1AF62F757C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46E122-9508-4548-BF07-1B896A5FF8F2}"/>
      </w:docPartPr>
      <w:docPartBody>
        <w:p w:rsidR="00000000" w:rsidRDefault="00963DE8" w:rsidP="00963DE8">
          <w:pPr>
            <w:pStyle w:val="59032CCB1E7B48A393FF1AF62F757C4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18D159638348368BBF8D1B9AEBFB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DFB0F3-9254-4138-B486-F4AA0DCD216B}"/>
      </w:docPartPr>
      <w:docPartBody>
        <w:p w:rsidR="00000000" w:rsidRDefault="00963DE8" w:rsidP="00963DE8">
          <w:pPr>
            <w:pStyle w:val="2018D159638348368BBF8D1B9AEBFBB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71B518B70C463DB2DDF22B76A797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3BCB6C-F5BE-4330-A91B-D3A497FBC55C}"/>
      </w:docPartPr>
      <w:docPartBody>
        <w:p w:rsidR="00000000" w:rsidRDefault="00963DE8" w:rsidP="00963DE8">
          <w:pPr>
            <w:pStyle w:val="2071B518B70C463DB2DDF22B76A797D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70F3763FC9B45DAB776352BB90F46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AB66FE-158E-4BA3-B694-40818AC35C6D}"/>
      </w:docPartPr>
      <w:docPartBody>
        <w:p w:rsidR="00000000" w:rsidRDefault="00963DE8" w:rsidP="00963DE8">
          <w:pPr>
            <w:pStyle w:val="D70F3763FC9B45DAB776352BB90F464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334A55D22E149D6A5F92CFF7F1CB9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D9150-16FC-4080-AE07-D0FDF6AB415A}"/>
      </w:docPartPr>
      <w:docPartBody>
        <w:p w:rsidR="00000000" w:rsidRDefault="00963DE8" w:rsidP="00963DE8">
          <w:pPr>
            <w:pStyle w:val="3334A55D22E149D6A5F92CFF7F1CB9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E561B66FCA4FCD9DA73F076D7703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6ADE71-2D69-4D81-83D2-BF7113D9C137}"/>
      </w:docPartPr>
      <w:docPartBody>
        <w:p w:rsidR="00000000" w:rsidRDefault="00963DE8" w:rsidP="00963DE8">
          <w:pPr>
            <w:pStyle w:val="D0E561B66FCA4FCD9DA73F076D7703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165A50987F4A29A05EA6C56CD35F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4EE981-960B-4808-A673-43A4DFAF5EDA}"/>
      </w:docPartPr>
      <w:docPartBody>
        <w:p w:rsidR="00000000" w:rsidRDefault="00963DE8" w:rsidP="00963DE8">
          <w:pPr>
            <w:pStyle w:val="18165A50987F4A29A05EA6C56CD35F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EF4662A3B9483388AB0897DD227A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5D7E88-EA79-41DA-86EA-2A1F1198C894}"/>
      </w:docPartPr>
      <w:docPartBody>
        <w:p w:rsidR="00000000" w:rsidRDefault="00963DE8" w:rsidP="00963DE8">
          <w:pPr>
            <w:pStyle w:val="79EF4662A3B9483388AB0897DD227AD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7AF722BEEF649C5912982A282C8D8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F0D076-BCD8-49BC-AD23-4771B3D146F0}"/>
      </w:docPartPr>
      <w:docPartBody>
        <w:p w:rsidR="00000000" w:rsidRDefault="00963DE8" w:rsidP="00963DE8">
          <w:pPr>
            <w:pStyle w:val="57AF722BEEF649C5912982A282C8D82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6FC03AA04714BAFB08FCD58005BDC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E5F180-2910-441F-A5D0-1976DBFF544E}"/>
      </w:docPartPr>
      <w:docPartBody>
        <w:p w:rsidR="00000000" w:rsidRDefault="00963DE8" w:rsidP="00963DE8">
          <w:pPr>
            <w:pStyle w:val="E6FC03AA04714BAFB08FCD58005BDC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030592465648019FF58004CB8687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157455-C86B-4456-9D2F-4E3660982D36}"/>
      </w:docPartPr>
      <w:docPartBody>
        <w:p w:rsidR="00000000" w:rsidRDefault="00963DE8" w:rsidP="00963DE8">
          <w:pPr>
            <w:pStyle w:val="C1030592465648019FF58004CB86877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D6B253D090443E8E8985D00AA5EC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0E0079-642C-47DE-987B-506699B2712A}"/>
      </w:docPartPr>
      <w:docPartBody>
        <w:p w:rsidR="00000000" w:rsidRDefault="00963DE8" w:rsidP="00963DE8">
          <w:pPr>
            <w:pStyle w:val="D6D6B253D090443E8E8985D00AA5EC1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836FCDF5884C31964D9849EF63AF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80E0DB-E410-4D89-AE67-848B55E91BC8}"/>
      </w:docPartPr>
      <w:docPartBody>
        <w:p w:rsidR="00000000" w:rsidRDefault="00963DE8" w:rsidP="00963DE8">
          <w:pPr>
            <w:pStyle w:val="A8836FCDF5884C31964D9849EF63AFE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D4AEBE5AE74BC8A4D8535EA83634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38A2D4-A1DD-4498-B58B-CD9CE396B2C7}"/>
      </w:docPartPr>
      <w:docPartBody>
        <w:p w:rsidR="00000000" w:rsidRDefault="00963DE8" w:rsidP="00963DE8">
          <w:pPr>
            <w:pStyle w:val="C6D4AEBE5AE74BC8A4D8535EA83634D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FEBD50C148F43D4AFD0CB9A798138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61711-E520-45E1-A4C1-A592A76AA8C9}"/>
      </w:docPartPr>
      <w:docPartBody>
        <w:p w:rsidR="00000000" w:rsidRDefault="00963DE8" w:rsidP="00963DE8">
          <w:pPr>
            <w:pStyle w:val="1FEBD50C148F43D4AFD0CB9A7981386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59F640DA4C45AB8FC708CCFA0061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8A2308-B332-4ADD-AC87-E2BFD0B6948B}"/>
      </w:docPartPr>
      <w:docPartBody>
        <w:p w:rsidR="00000000" w:rsidRDefault="00963DE8" w:rsidP="00963DE8">
          <w:pPr>
            <w:pStyle w:val="3C59F640DA4C45AB8FC708CCFA0061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D12B9CD31A40D5AD1B75925C7ED9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7E9181-C3D5-482F-9E1F-E27D3022F499}"/>
      </w:docPartPr>
      <w:docPartBody>
        <w:p w:rsidR="00000000" w:rsidRDefault="00963DE8" w:rsidP="00963DE8">
          <w:pPr>
            <w:pStyle w:val="C1D12B9CD31A40D5AD1B75925C7ED9D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43DEBC73954ADCA0868C72A4D20F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DAA56E-576A-498A-ADEF-832309B1E651}"/>
      </w:docPartPr>
      <w:docPartBody>
        <w:p w:rsidR="00000000" w:rsidRDefault="00963DE8" w:rsidP="00963DE8">
          <w:pPr>
            <w:pStyle w:val="D043DEBC73954ADCA0868C72A4D20F5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6347DC823B4BA392E43600E6272B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FC03AB-4D52-48AC-89CB-819FCE0BAC6A}"/>
      </w:docPartPr>
      <w:docPartBody>
        <w:p w:rsidR="00000000" w:rsidRDefault="00963DE8" w:rsidP="00963DE8">
          <w:pPr>
            <w:pStyle w:val="DB6347DC823B4BA392E43600E6272BA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8C28BF73C2C40F4ABBBAA9AF10838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58E872-EBEB-4669-A3F7-FC02CEB641E6}"/>
      </w:docPartPr>
      <w:docPartBody>
        <w:p w:rsidR="00000000" w:rsidRDefault="00963DE8" w:rsidP="00963DE8">
          <w:pPr>
            <w:pStyle w:val="88C28BF73C2C40F4ABBBAA9AF10838B9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C5"/>
    <w:rsid w:val="0000770D"/>
    <w:rsid w:val="00057F2E"/>
    <w:rsid w:val="00380D64"/>
    <w:rsid w:val="00383540"/>
    <w:rsid w:val="005A1559"/>
    <w:rsid w:val="008810C5"/>
    <w:rsid w:val="009613E8"/>
    <w:rsid w:val="00963DE8"/>
    <w:rsid w:val="00A337D3"/>
    <w:rsid w:val="00F70C2F"/>
    <w:rsid w:val="00F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3DE8"/>
    <w:rPr>
      <w:color w:val="808080"/>
    </w:rPr>
  </w:style>
  <w:style w:type="paragraph" w:customStyle="1" w:styleId="8549A7F123AF49779095C53C79D443B6">
    <w:name w:val="8549A7F123AF49779095C53C79D443B6"/>
    <w:rsid w:val="008810C5"/>
  </w:style>
  <w:style w:type="paragraph" w:customStyle="1" w:styleId="5ADDDBFAFCC6456F945E1BD59A81574D">
    <w:name w:val="5ADDDBFAFCC6456F945E1BD59A81574D"/>
    <w:rsid w:val="008810C5"/>
  </w:style>
  <w:style w:type="paragraph" w:customStyle="1" w:styleId="CEB2CA4CD5ED48E99DBFD728DEDC233C">
    <w:name w:val="CEB2CA4CD5ED48E99DBFD728DEDC233C"/>
    <w:rsid w:val="008810C5"/>
  </w:style>
  <w:style w:type="paragraph" w:customStyle="1" w:styleId="5160E92CA542418BA8785D5C2C5C7483">
    <w:name w:val="5160E92CA542418BA8785D5C2C5C7483"/>
    <w:rsid w:val="008810C5"/>
  </w:style>
  <w:style w:type="paragraph" w:customStyle="1" w:styleId="A09608B860E144C9B9CDCB40085826DE">
    <w:name w:val="A09608B860E144C9B9CDCB40085826DE"/>
    <w:rsid w:val="008810C5"/>
  </w:style>
  <w:style w:type="paragraph" w:customStyle="1" w:styleId="F7BB7D9579F94B50800DE3DD9C887345">
    <w:name w:val="F7BB7D9579F94B50800DE3DD9C887345"/>
    <w:rsid w:val="008810C5"/>
  </w:style>
  <w:style w:type="paragraph" w:customStyle="1" w:styleId="F8F106916FCD405D926A3CCA2884208D">
    <w:name w:val="F8F106916FCD405D926A3CCA2884208D"/>
    <w:rsid w:val="008810C5"/>
  </w:style>
  <w:style w:type="paragraph" w:customStyle="1" w:styleId="5B758E88A52F4F88B3EA49957334C363">
    <w:name w:val="5B758E88A52F4F88B3EA49957334C363"/>
    <w:rsid w:val="008810C5"/>
  </w:style>
  <w:style w:type="paragraph" w:customStyle="1" w:styleId="2E206D7EDAF7407E82873DF6E7A2BD21">
    <w:name w:val="2E206D7EDAF7407E82873DF6E7A2BD21"/>
    <w:rsid w:val="008810C5"/>
  </w:style>
  <w:style w:type="paragraph" w:customStyle="1" w:styleId="86FCC8866415458F95659BF3818442DD">
    <w:name w:val="86FCC8866415458F95659BF3818442DD"/>
    <w:rsid w:val="008810C5"/>
  </w:style>
  <w:style w:type="paragraph" w:customStyle="1" w:styleId="D2016A4B83944094AB152AB7237F98A0">
    <w:name w:val="D2016A4B83944094AB152AB7237F98A0"/>
    <w:rsid w:val="008810C5"/>
  </w:style>
  <w:style w:type="paragraph" w:customStyle="1" w:styleId="227EFAEC239746848D90DB9C3EBF05E5">
    <w:name w:val="227EFAEC239746848D90DB9C3EBF05E5"/>
    <w:rsid w:val="008810C5"/>
  </w:style>
  <w:style w:type="paragraph" w:customStyle="1" w:styleId="0C0A086095AA4D86A15CA4A9EBA87A6A">
    <w:name w:val="0C0A086095AA4D86A15CA4A9EBA87A6A"/>
    <w:rsid w:val="008810C5"/>
  </w:style>
  <w:style w:type="paragraph" w:customStyle="1" w:styleId="D3E3BCB194FA477691CF855B1B275194">
    <w:name w:val="D3E3BCB194FA477691CF855B1B275194"/>
    <w:rsid w:val="008810C5"/>
  </w:style>
  <w:style w:type="paragraph" w:customStyle="1" w:styleId="F6FDF72E8F6345F6AB5667EA68300387">
    <w:name w:val="F6FDF72E8F6345F6AB5667EA68300387"/>
    <w:rsid w:val="008810C5"/>
  </w:style>
  <w:style w:type="paragraph" w:customStyle="1" w:styleId="672904E65E104C67A47BF6B4AC158C67">
    <w:name w:val="672904E65E104C67A47BF6B4AC158C67"/>
    <w:rsid w:val="008810C5"/>
  </w:style>
  <w:style w:type="paragraph" w:customStyle="1" w:styleId="3322B577CAA4400C9CD8B66137A1BA2F">
    <w:name w:val="3322B577CAA4400C9CD8B66137A1BA2F"/>
    <w:rsid w:val="008810C5"/>
  </w:style>
  <w:style w:type="paragraph" w:customStyle="1" w:styleId="66D753CADCDF4597AC8571C55E7286CD">
    <w:name w:val="66D753CADCDF4597AC8571C55E7286CD"/>
    <w:rsid w:val="008810C5"/>
  </w:style>
  <w:style w:type="paragraph" w:customStyle="1" w:styleId="3E017DE2591A4A30B09821CE8926FD7A">
    <w:name w:val="3E017DE2591A4A30B09821CE8926FD7A"/>
    <w:rsid w:val="008810C5"/>
  </w:style>
  <w:style w:type="paragraph" w:customStyle="1" w:styleId="BBF5BF6DABBB454D8D37F406E053C651">
    <w:name w:val="BBF5BF6DABBB454D8D37F406E053C651"/>
    <w:rsid w:val="008810C5"/>
  </w:style>
  <w:style w:type="paragraph" w:customStyle="1" w:styleId="4AE446080FAD4CA5A05BF037DF55CF93">
    <w:name w:val="4AE446080FAD4CA5A05BF037DF55CF93"/>
    <w:rsid w:val="008810C5"/>
  </w:style>
  <w:style w:type="paragraph" w:customStyle="1" w:styleId="8D3FAFB4701246E0B970EB4E1388422A">
    <w:name w:val="8D3FAFB4701246E0B970EB4E1388422A"/>
    <w:rsid w:val="008810C5"/>
  </w:style>
  <w:style w:type="paragraph" w:customStyle="1" w:styleId="FC5FC7BCB07647F5BE05D9FD0C49AD49">
    <w:name w:val="FC5FC7BCB07647F5BE05D9FD0C49AD49"/>
    <w:rsid w:val="008810C5"/>
  </w:style>
  <w:style w:type="paragraph" w:customStyle="1" w:styleId="4F9C1E82637E46E785FE91C752B92DFC">
    <w:name w:val="4F9C1E82637E46E785FE91C752B92DFC"/>
    <w:rsid w:val="008810C5"/>
  </w:style>
  <w:style w:type="paragraph" w:customStyle="1" w:styleId="1804C6E12D4C4284BC17B7B8BD93EC8B">
    <w:name w:val="1804C6E12D4C4284BC17B7B8BD93EC8B"/>
    <w:rsid w:val="008810C5"/>
  </w:style>
  <w:style w:type="paragraph" w:customStyle="1" w:styleId="A34B00F6AA1945888B8E83D47940D997">
    <w:name w:val="A34B00F6AA1945888B8E83D47940D997"/>
    <w:rsid w:val="008810C5"/>
  </w:style>
  <w:style w:type="paragraph" w:customStyle="1" w:styleId="1AECABFF509243008D235F6C2B63EA99">
    <w:name w:val="1AECABFF509243008D235F6C2B63EA99"/>
    <w:rsid w:val="008810C5"/>
  </w:style>
  <w:style w:type="paragraph" w:customStyle="1" w:styleId="82B96643DA794C96A8ED44B9799316D7">
    <w:name w:val="82B96643DA794C96A8ED44B9799316D7"/>
    <w:rsid w:val="008810C5"/>
  </w:style>
  <w:style w:type="paragraph" w:customStyle="1" w:styleId="B4D8A1D1D5A24E23B662CDC314382F37">
    <w:name w:val="B4D8A1D1D5A24E23B662CDC314382F37"/>
    <w:rsid w:val="008810C5"/>
  </w:style>
  <w:style w:type="paragraph" w:customStyle="1" w:styleId="92EEA4FF672945E2A736AC6AC53F182A">
    <w:name w:val="92EEA4FF672945E2A736AC6AC53F182A"/>
    <w:rsid w:val="008810C5"/>
  </w:style>
  <w:style w:type="paragraph" w:customStyle="1" w:styleId="C42B389E8FF44F59B0E9A88EA7F57FF6">
    <w:name w:val="C42B389E8FF44F59B0E9A88EA7F57FF6"/>
    <w:rsid w:val="008810C5"/>
  </w:style>
  <w:style w:type="paragraph" w:customStyle="1" w:styleId="1238A0226D7D47F2A2D8B1766D980402">
    <w:name w:val="1238A0226D7D47F2A2D8B1766D980402"/>
    <w:rsid w:val="008810C5"/>
  </w:style>
  <w:style w:type="paragraph" w:customStyle="1" w:styleId="4C29E36E574848DE9AA634854605DD90">
    <w:name w:val="4C29E36E574848DE9AA634854605DD90"/>
    <w:rsid w:val="008810C5"/>
  </w:style>
  <w:style w:type="paragraph" w:customStyle="1" w:styleId="9C172D0FCFBC4B789F7C7C6456311BBF">
    <w:name w:val="9C172D0FCFBC4B789F7C7C6456311BBF"/>
    <w:rsid w:val="008810C5"/>
  </w:style>
  <w:style w:type="paragraph" w:customStyle="1" w:styleId="08E0EE18CF9040AFA8FC45B251400330">
    <w:name w:val="08E0EE18CF9040AFA8FC45B251400330"/>
    <w:rsid w:val="008810C5"/>
  </w:style>
  <w:style w:type="paragraph" w:customStyle="1" w:styleId="44AEC2787B1245BB990F069A61469252">
    <w:name w:val="44AEC2787B1245BB990F069A61469252"/>
    <w:rsid w:val="008810C5"/>
  </w:style>
  <w:style w:type="paragraph" w:customStyle="1" w:styleId="4B490AA53C20434A9CDA4A9B5214758F">
    <w:name w:val="4B490AA53C20434A9CDA4A9B5214758F"/>
    <w:rsid w:val="008810C5"/>
  </w:style>
  <w:style w:type="paragraph" w:customStyle="1" w:styleId="E47195FC052B464AA1B54703614EF173">
    <w:name w:val="E47195FC052B464AA1B54703614EF173"/>
    <w:rsid w:val="008810C5"/>
  </w:style>
  <w:style w:type="paragraph" w:customStyle="1" w:styleId="C86FBB77DAA3473380DF4A395241EA52">
    <w:name w:val="C86FBB77DAA3473380DF4A395241EA52"/>
    <w:rsid w:val="008810C5"/>
  </w:style>
  <w:style w:type="paragraph" w:customStyle="1" w:styleId="CF9109B8378643449A0D88568D87D840">
    <w:name w:val="CF9109B8378643449A0D88568D87D840"/>
    <w:rsid w:val="008810C5"/>
  </w:style>
  <w:style w:type="paragraph" w:customStyle="1" w:styleId="927B136FE4874EFD9B39D98A05D3BCA4">
    <w:name w:val="927B136FE4874EFD9B39D98A05D3BCA4"/>
    <w:rsid w:val="008810C5"/>
  </w:style>
  <w:style w:type="paragraph" w:customStyle="1" w:styleId="56BDD242020C404FA9A25BB55BBF5258">
    <w:name w:val="56BDD242020C404FA9A25BB55BBF5258"/>
    <w:rsid w:val="008810C5"/>
  </w:style>
  <w:style w:type="paragraph" w:customStyle="1" w:styleId="670271A4465A4A358C036AD89DCC9E9B">
    <w:name w:val="670271A4465A4A358C036AD89DCC9E9B"/>
    <w:rsid w:val="008810C5"/>
  </w:style>
  <w:style w:type="paragraph" w:customStyle="1" w:styleId="1746F9BDFF2F495487757A05C28F6F06">
    <w:name w:val="1746F9BDFF2F495487757A05C28F6F06"/>
    <w:rsid w:val="008810C5"/>
  </w:style>
  <w:style w:type="paragraph" w:customStyle="1" w:styleId="C187A2B02FD340328917B3CB0E4D1DD7">
    <w:name w:val="C187A2B02FD340328917B3CB0E4D1DD7"/>
    <w:rsid w:val="008810C5"/>
  </w:style>
  <w:style w:type="paragraph" w:customStyle="1" w:styleId="C9C1380F69754CE1BE5338000CBFAE81">
    <w:name w:val="C9C1380F69754CE1BE5338000CBFAE81"/>
    <w:rsid w:val="008810C5"/>
  </w:style>
  <w:style w:type="paragraph" w:customStyle="1" w:styleId="9FBABEC646494B8ABE0E1CCDAF5D7EB7">
    <w:name w:val="9FBABEC646494B8ABE0E1CCDAF5D7EB7"/>
    <w:rsid w:val="008810C5"/>
  </w:style>
  <w:style w:type="paragraph" w:customStyle="1" w:styleId="C4D802EE46304D9B9E5E2C07B03ED9D9">
    <w:name w:val="C4D802EE46304D9B9E5E2C07B03ED9D9"/>
    <w:rsid w:val="008810C5"/>
  </w:style>
  <w:style w:type="paragraph" w:customStyle="1" w:styleId="9E4583F52DC54BBB9D23B2B4D460C923">
    <w:name w:val="9E4583F52DC54BBB9D23B2B4D460C923"/>
    <w:rsid w:val="00963DE8"/>
  </w:style>
  <w:style w:type="paragraph" w:customStyle="1" w:styleId="BB62FA2F5AB34DADB321EE2C6765C84D">
    <w:name w:val="BB62FA2F5AB34DADB321EE2C6765C84D"/>
    <w:rsid w:val="00963DE8"/>
  </w:style>
  <w:style w:type="paragraph" w:customStyle="1" w:styleId="98D3F830C2C94657B56FD327A53EA93D">
    <w:name w:val="98D3F830C2C94657B56FD327A53EA93D"/>
    <w:rsid w:val="00963DE8"/>
  </w:style>
  <w:style w:type="paragraph" w:customStyle="1" w:styleId="E560717E2D1C453C989E859C5B40FFC0">
    <w:name w:val="E560717E2D1C453C989E859C5B40FFC0"/>
    <w:rsid w:val="00963DE8"/>
  </w:style>
  <w:style w:type="paragraph" w:customStyle="1" w:styleId="7430FF4F07DF42AA807EC8030D39F171">
    <w:name w:val="7430FF4F07DF42AA807EC8030D39F171"/>
    <w:rsid w:val="00963DE8"/>
  </w:style>
  <w:style w:type="paragraph" w:customStyle="1" w:styleId="662DB5BB7FD6420A8166AB98A111455C">
    <w:name w:val="662DB5BB7FD6420A8166AB98A111455C"/>
    <w:rsid w:val="00963DE8"/>
  </w:style>
  <w:style w:type="paragraph" w:customStyle="1" w:styleId="5E1AF66B5CE442DDB371CD6D15301A51">
    <w:name w:val="5E1AF66B5CE442DDB371CD6D15301A51"/>
    <w:rsid w:val="00963DE8"/>
  </w:style>
  <w:style w:type="paragraph" w:customStyle="1" w:styleId="933404F918AB45959A344964CF7D42DC">
    <w:name w:val="933404F918AB45959A344964CF7D42DC"/>
    <w:rsid w:val="00963DE8"/>
  </w:style>
  <w:style w:type="paragraph" w:customStyle="1" w:styleId="D8522F14567942FC9FB9D3B0E6186940">
    <w:name w:val="D8522F14567942FC9FB9D3B0E6186940"/>
    <w:rsid w:val="00963DE8"/>
  </w:style>
  <w:style w:type="paragraph" w:customStyle="1" w:styleId="933F5CBEC96D494DB873B457A16ACDDA">
    <w:name w:val="933F5CBEC96D494DB873B457A16ACDDA"/>
    <w:rsid w:val="00963DE8"/>
  </w:style>
  <w:style w:type="paragraph" w:customStyle="1" w:styleId="53896598CC7C4DFCAB464BF070CED6D3">
    <w:name w:val="53896598CC7C4DFCAB464BF070CED6D3"/>
    <w:rsid w:val="00963DE8"/>
  </w:style>
  <w:style w:type="paragraph" w:customStyle="1" w:styleId="5B6651F71A884BADA1B032D6654FA370">
    <w:name w:val="5B6651F71A884BADA1B032D6654FA370"/>
    <w:rsid w:val="00963DE8"/>
  </w:style>
  <w:style w:type="paragraph" w:customStyle="1" w:styleId="59032CCB1E7B48A393FF1AF62F757C4C">
    <w:name w:val="59032CCB1E7B48A393FF1AF62F757C4C"/>
    <w:rsid w:val="00963DE8"/>
  </w:style>
  <w:style w:type="paragraph" w:customStyle="1" w:styleId="2018D159638348368BBF8D1B9AEBFBB8">
    <w:name w:val="2018D159638348368BBF8D1B9AEBFBB8"/>
    <w:rsid w:val="00963DE8"/>
  </w:style>
  <w:style w:type="paragraph" w:customStyle="1" w:styleId="2071B518B70C463DB2DDF22B76A797DF">
    <w:name w:val="2071B518B70C463DB2DDF22B76A797DF"/>
    <w:rsid w:val="00963DE8"/>
  </w:style>
  <w:style w:type="paragraph" w:customStyle="1" w:styleId="D70F3763FC9B45DAB776352BB90F464E">
    <w:name w:val="D70F3763FC9B45DAB776352BB90F464E"/>
    <w:rsid w:val="00963DE8"/>
  </w:style>
  <w:style w:type="paragraph" w:customStyle="1" w:styleId="3334A55D22E149D6A5F92CFF7F1CB921">
    <w:name w:val="3334A55D22E149D6A5F92CFF7F1CB921"/>
    <w:rsid w:val="00963DE8"/>
  </w:style>
  <w:style w:type="paragraph" w:customStyle="1" w:styleId="D0E561B66FCA4FCD9DA73F076D7703C1">
    <w:name w:val="D0E561B66FCA4FCD9DA73F076D7703C1"/>
    <w:rsid w:val="00963DE8"/>
  </w:style>
  <w:style w:type="paragraph" w:customStyle="1" w:styleId="18165A50987F4A29A05EA6C56CD35FD1">
    <w:name w:val="18165A50987F4A29A05EA6C56CD35FD1"/>
    <w:rsid w:val="00963DE8"/>
  </w:style>
  <w:style w:type="paragraph" w:customStyle="1" w:styleId="79EF4662A3B9483388AB0897DD227AD5">
    <w:name w:val="79EF4662A3B9483388AB0897DD227AD5"/>
    <w:rsid w:val="00963DE8"/>
  </w:style>
  <w:style w:type="paragraph" w:customStyle="1" w:styleId="57AF722BEEF649C5912982A282C8D824">
    <w:name w:val="57AF722BEEF649C5912982A282C8D824"/>
    <w:rsid w:val="00963DE8"/>
  </w:style>
  <w:style w:type="paragraph" w:customStyle="1" w:styleId="E6FC03AA04714BAFB08FCD58005BDC73">
    <w:name w:val="E6FC03AA04714BAFB08FCD58005BDC73"/>
    <w:rsid w:val="00963DE8"/>
  </w:style>
  <w:style w:type="paragraph" w:customStyle="1" w:styleId="C1030592465648019FF58004CB86877D">
    <w:name w:val="C1030592465648019FF58004CB86877D"/>
    <w:rsid w:val="00963DE8"/>
  </w:style>
  <w:style w:type="paragraph" w:customStyle="1" w:styleId="D6D6B253D090443E8E8985D00AA5EC13">
    <w:name w:val="D6D6B253D090443E8E8985D00AA5EC13"/>
    <w:rsid w:val="00963DE8"/>
  </w:style>
  <w:style w:type="paragraph" w:customStyle="1" w:styleId="A8836FCDF5884C31964D9849EF63AFEF">
    <w:name w:val="A8836FCDF5884C31964D9849EF63AFEF"/>
    <w:rsid w:val="00963DE8"/>
  </w:style>
  <w:style w:type="paragraph" w:customStyle="1" w:styleId="C6D4AEBE5AE74BC8A4D8535EA83634D2">
    <w:name w:val="C6D4AEBE5AE74BC8A4D8535EA83634D2"/>
    <w:rsid w:val="00963DE8"/>
  </w:style>
  <w:style w:type="paragraph" w:customStyle="1" w:styleId="1FEBD50C148F43D4AFD0CB9A79813868">
    <w:name w:val="1FEBD50C148F43D4AFD0CB9A79813868"/>
    <w:rsid w:val="00963DE8"/>
  </w:style>
  <w:style w:type="paragraph" w:customStyle="1" w:styleId="3C59F640DA4C45AB8FC708CCFA006122">
    <w:name w:val="3C59F640DA4C45AB8FC708CCFA006122"/>
    <w:rsid w:val="00963DE8"/>
  </w:style>
  <w:style w:type="paragraph" w:customStyle="1" w:styleId="C1D12B9CD31A40D5AD1B75925C7ED9D4">
    <w:name w:val="C1D12B9CD31A40D5AD1B75925C7ED9D4"/>
    <w:rsid w:val="00963DE8"/>
  </w:style>
  <w:style w:type="paragraph" w:customStyle="1" w:styleId="D043DEBC73954ADCA0868C72A4D20F56">
    <w:name w:val="D043DEBC73954ADCA0868C72A4D20F56"/>
    <w:rsid w:val="00963DE8"/>
  </w:style>
  <w:style w:type="paragraph" w:customStyle="1" w:styleId="DB6347DC823B4BA392E43600E6272BA0">
    <w:name w:val="DB6347DC823B4BA392E43600E6272BA0"/>
    <w:rsid w:val="00963DE8"/>
  </w:style>
  <w:style w:type="paragraph" w:customStyle="1" w:styleId="5A9A2F4AACCD4A819359C9E7142876C2">
    <w:name w:val="5A9A2F4AACCD4A819359C9E7142876C2"/>
    <w:rsid w:val="00963DE8"/>
  </w:style>
  <w:style w:type="paragraph" w:customStyle="1" w:styleId="88C28BF73C2C40F4ABBBAA9AF10838B9">
    <w:name w:val="88C28BF73C2C40F4ABBBAA9AF10838B9"/>
    <w:rsid w:val="00963D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4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2021-03-01T19:15:00Z</dcterms:created>
  <dcterms:modified xsi:type="dcterms:W3CDTF">2021-04-26T11:18:00Z</dcterms:modified>
</cp:coreProperties>
</file>