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C38" w:rsidRDefault="001F1C38" w:rsidP="001F1C38">
      <w:pPr>
        <w:spacing w:before="100" w:beforeAutospacing="1" w:after="15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  <w:r w:rsidRPr="00E42834">
        <w:rPr>
          <w:rFonts w:ascii="Arial" w:eastAsia="Times New Roman" w:hAnsi="Arial" w:cs="Arial"/>
          <w:noProof/>
          <w:color w:val="00697C"/>
          <w:sz w:val="18"/>
          <w:szCs w:val="18"/>
          <w:lang w:eastAsia="ru-RU"/>
        </w:rPr>
        <w:drawing>
          <wp:inline distT="0" distB="0" distL="0" distR="0">
            <wp:extent cx="2190750" cy="866775"/>
            <wp:effectExtent l="0" t="0" r="0" b="9525"/>
            <wp:docPr id="1" name="Рисунок 1" descr="https://edu.tatar.ru/design/images/b_pfo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edu.tatar.ru/design/images/b_pfo.pn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3F3" w:rsidRDefault="006123F3" w:rsidP="001F1C38">
      <w:pPr>
        <w:spacing w:before="100" w:beforeAutospacing="1" w:after="15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6123F3" w:rsidRPr="00E42834" w:rsidRDefault="006123F3" w:rsidP="001F1C38">
      <w:pPr>
        <w:spacing w:before="100" w:beforeAutospacing="1" w:after="150" w:line="240" w:lineRule="auto"/>
        <w:rPr>
          <w:rFonts w:ascii="Arial" w:eastAsia="Times New Roman" w:hAnsi="Arial" w:cs="Arial"/>
          <w:sz w:val="18"/>
          <w:szCs w:val="18"/>
          <w:lang w:eastAsia="ru-RU"/>
        </w:rPr>
      </w:pPr>
    </w:p>
    <w:p w:rsidR="001F1C38" w:rsidRPr="00262D7F" w:rsidRDefault="001F1C38" w:rsidP="001F1C38">
      <w:pPr>
        <w:pStyle w:val="a3"/>
        <w:numPr>
          <w:ilvl w:val="0"/>
          <w:numId w:val="1"/>
        </w:numPr>
        <w:spacing w:after="240" w:line="240" w:lineRule="auto"/>
        <w:outlineLvl w:val="1"/>
        <w:rPr>
          <w:rFonts w:ascii="Arial" w:eastAsia="Times New Roman" w:hAnsi="Arial" w:cs="Arial"/>
          <w:kern w:val="36"/>
          <w:sz w:val="32"/>
          <w:szCs w:val="32"/>
          <w:lang w:eastAsia="ru-RU"/>
        </w:rPr>
      </w:pPr>
      <w:r w:rsidRPr="00262D7F">
        <w:rPr>
          <w:rFonts w:ascii="Arial" w:eastAsia="Times New Roman" w:hAnsi="Arial" w:cs="Arial"/>
          <w:kern w:val="36"/>
          <w:sz w:val="32"/>
          <w:szCs w:val="32"/>
          <w:lang w:eastAsia="ru-RU"/>
        </w:rPr>
        <w:t>Полезные ссылки</w:t>
      </w:r>
    </w:p>
    <w:p w:rsidR="001F1C38" w:rsidRPr="00262D7F" w:rsidRDefault="00B54E3E" w:rsidP="001F1C38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1F1C38" w:rsidRPr="00262D7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http://mon.gov.ru/</w:t>
        </w:r>
      </w:hyperlink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 Министерства образования и науки Российской Федерации</w:t>
      </w:r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8" w:history="1">
        <w:r w:rsidR="001F1C38" w:rsidRPr="00262D7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http://mon.edu.ru/</w:t>
        </w:r>
      </w:hyperlink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 портал "Российское образование"</w:t>
      </w:r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9" w:history="1">
        <w:r w:rsidR="001F1C38" w:rsidRPr="00262D7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http://fcior.edu.ru/</w:t>
        </w:r>
      </w:hyperlink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федеральный центр информационно - образовательных ресурсов</w:t>
      </w:r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0" w:history="1">
        <w:r w:rsidR="001F1C38" w:rsidRPr="00262D7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http://mon.tatarstan.ru/</w:t>
        </w:r>
      </w:hyperlink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 Министерства образования и науки Республики Татарстан</w:t>
      </w:r>
    </w:p>
    <w:p w:rsidR="001F1C38" w:rsidRPr="00262D7F" w:rsidRDefault="00B54E3E" w:rsidP="001F1C38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1F1C38" w:rsidRPr="00262D7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http://dou.tatar.ru/</w:t>
        </w:r>
      </w:hyperlink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Электронный детский сад</w:t>
      </w:r>
    </w:p>
    <w:p w:rsidR="001F1C38" w:rsidRPr="00262D7F" w:rsidRDefault="00B54E3E" w:rsidP="001F1C38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1F1C38" w:rsidRPr="00262D7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http://window.edu.ru/</w:t>
        </w:r>
      </w:hyperlink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информационная система "Единое окно доступа к образовательным ресурсам"</w:t>
      </w:r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hyperlink r:id="rId13" w:history="1">
        <w:r w:rsidR="001F1C38" w:rsidRPr="00262D7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http://www.ivalex.vistcom.ru/index.htm</w:t>
        </w:r>
      </w:hyperlink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 для работников дошкольного образования «Все для детского сада»</w:t>
      </w:r>
    </w:p>
    <w:p w:rsidR="001F1C38" w:rsidRPr="00262D7F" w:rsidRDefault="00B54E3E" w:rsidP="001F1C38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1F1C38" w:rsidRPr="00262D7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http://doshkolnik.ru/</w:t>
        </w:r>
      </w:hyperlink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 для всей семьи «Дошкольник</w:t>
      </w:r>
      <w:proofErr w:type="gramStart"/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F1C38" w:rsidRPr="00262D7F" w:rsidRDefault="00B54E3E" w:rsidP="001F1C38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1F1C38" w:rsidRPr="00262D7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http://www.sportfamily.ru/</w:t>
        </w:r>
      </w:hyperlink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 для детей и родителей «Спорт и семья» </w:t>
      </w:r>
    </w:p>
    <w:p w:rsidR="001F1C38" w:rsidRPr="00262D7F" w:rsidRDefault="00B54E3E" w:rsidP="001F1C38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1F1C38" w:rsidRPr="00262D7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http://www.nicemama.com/</w:t>
        </w:r>
      </w:hyperlink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для всей семьи</w:t>
      </w:r>
    </w:p>
    <w:p w:rsidR="001F1C38" w:rsidRPr="00262D7F" w:rsidRDefault="00B54E3E" w:rsidP="001F1C38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1F1C38" w:rsidRPr="00262D7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http://detsad-kitty.ru/</w:t>
        </w:r>
      </w:hyperlink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 для детей и взрослых «Детсад»</w:t>
      </w:r>
    </w:p>
    <w:p w:rsidR="001F1C38" w:rsidRPr="00262D7F" w:rsidRDefault="00B54E3E" w:rsidP="001F1C38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1F1C38" w:rsidRPr="00262D7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http://doshkolniki.com/reklama.html</w:t>
        </w:r>
      </w:hyperlink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лучший сайт для родителей «Дошкольники»</w:t>
      </w:r>
    </w:p>
    <w:p w:rsidR="001F1C38" w:rsidRPr="00262D7F" w:rsidRDefault="00B54E3E" w:rsidP="001F1C38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1F1C38" w:rsidRPr="00262D7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http://www.maaam.ru/</w:t>
        </w:r>
      </w:hyperlink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 для родителей, воспитателей, педагогов Maaam.ru</w:t>
      </w:r>
    </w:p>
    <w:p w:rsidR="001F1C38" w:rsidRPr="00262D7F" w:rsidRDefault="00B54E3E" w:rsidP="001F1C38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1F1C38" w:rsidRPr="00262D7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http://doshvozrast.ru/</w:t>
        </w:r>
      </w:hyperlink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 «Воспитание детей дошкольного возраста в детском саду и семье»</w:t>
      </w:r>
    </w:p>
    <w:p w:rsidR="001F1C38" w:rsidRPr="00262D7F" w:rsidRDefault="00B54E3E" w:rsidP="001F1C38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1F1C38" w:rsidRPr="00262D7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http://detsadik.my1.ru/</w:t>
        </w:r>
      </w:hyperlink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младший дошкольник в детском саду - сайт для воспитателей и родителей «Детсад</w:t>
      </w:r>
      <w:proofErr w:type="gramStart"/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F1C38" w:rsidRPr="00262D7F" w:rsidRDefault="00B54E3E" w:rsidP="001F1C38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="001F1C38" w:rsidRPr="00262D7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http://detsadclub.ru/index.php/home</w:t>
        </w:r>
      </w:hyperlink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 для воспитателей «</w:t>
      </w:r>
      <w:proofErr w:type="spellStart"/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Детсадклуб</w:t>
      </w:r>
      <w:proofErr w:type="gramStart"/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spellEnd"/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1F1C38" w:rsidRPr="00262D7F" w:rsidRDefault="00B54E3E" w:rsidP="001F1C38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="001F1C38" w:rsidRPr="00262D7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http://detkivsadu.ru/</w:t>
        </w:r>
      </w:hyperlink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 «Занятия с Детьми» - занятия с детьми, методики и рекомендации</w:t>
      </w:r>
    </w:p>
    <w:p w:rsidR="001F1C38" w:rsidRPr="00262D7F" w:rsidRDefault="00B54E3E" w:rsidP="001F1C38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="001F1C38" w:rsidRPr="00262D7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http://planetadetstva.net/</w:t>
        </w:r>
      </w:hyperlink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 для родителей Интернет журнал «Планета детства»</w:t>
      </w:r>
    </w:p>
    <w:p w:rsidR="001F1C38" w:rsidRPr="00262D7F" w:rsidRDefault="00B54E3E" w:rsidP="001F1C38">
      <w:pPr>
        <w:pStyle w:val="a3"/>
        <w:numPr>
          <w:ilvl w:val="0"/>
          <w:numId w:val="1"/>
        </w:numPr>
        <w:spacing w:before="100" w:beforeAutospacing="1" w:after="240" w:line="27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="001F1C38" w:rsidRPr="00262D7F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eastAsia="ru-RU"/>
          </w:rPr>
          <w:t>http://school-collection.edu.ru/</w:t>
        </w:r>
      </w:hyperlink>
      <w:r w:rsidR="001F1C38" w:rsidRPr="00262D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единая коллекция цифровых образовательных ресурсов</w:t>
      </w:r>
    </w:p>
    <w:p w:rsidR="00CD49CA" w:rsidRDefault="00CD49CA">
      <w:bookmarkStart w:id="0" w:name="_GoBack"/>
      <w:bookmarkEnd w:id="0"/>
    </w:p>
    <w:sectPr w:rsidR="00CD49CA" w:rsidSect="00B54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C83432"/>
    <w:multiLevelType w:val="multilevel"/>
    <w:tmpl w:val="3808D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26E6"/>
    <w:rsid w:val="001F1C38"/>
    <w:rsid w:val="006123F3"/>
    <w:rsid w:val="008626E6"/>
    <w:rsid w:val="00B54E3E"/>
    <w:rsid w:val="00CD4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C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1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1C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C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1C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1C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stan.ru/" TargetMode="External"/><Relationship Id="rId13" Type="http://schemas.openxmlformats.org/officeDocument/2006/relationships/hyperlink" Target="http://www.ivalex.vistcom.ru/index.htm" TargetMode="External"/><Relationship Id="rId18" Type="http://schemas.openxmlformats.org/officeDocument/2006/relationships/hyperlink" Target="http://doshkolniki.com/reklama.html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detsadik.my1.ru/" TargetMode="External"/><Relationship Id="rId7" Type="http://schemas.openxmlformats.org/officeDocument/2006/relationships/hyperlink" Target="http://mon.tatarstan.ru/" TargetMode="External"/><Relationship Id="rId12" Type="http://schemas.openxmlformats.org/officeDocument/2006/relationships/hyperlink" Target="http://mon.tatarstan.ru/" TargetMode="External"/><Relationship Id="rId17" Type="http://schemas.openxmlformats.org/officeDocument/2006/relationships/hyperlink" Target="http://detsad-kitty.ru/" TargetMode="External"/><Relationship Id="rId25" Type="http://schemas.openxmlformats.org/officeDocument/2006/relationships/hyperlink" Target="http://planetadetstva.net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icemama.com/" TargetMode="External"/><Relationship Id="rId20" Type="http://schemas.openxmlformats.org/officeDocument/2006/relationships/hyperlink" Target="http://doshvozrast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mon.tatarstan.ru/" TargetMode="External"/><Relationship Id="rId24" Type="http://schemas.openxmlformats.org/officeDocument/2006/relationships/hyperlink" Target="http://planetadetstva.net/" TargetMode="External"/><Relationship Id="rId5" Type="http://schemas.openxmlformats.org/officeDocument/2006/relationships/hyperlink" Target="http://pfo.ru/" TargetMode="External"/><Relationship Id="rId15" Type="http://schemas.openxmlformats.org/officeDocument/2006/relationships/hyperlink" Target="http://www.sportfamily.ru/" TargetMode="External"/><Relationship Id="rId23" Type="http://schemas.openxmlformats.org/officeDocument/2006/relationships/hyperlink" Target="http://detkivsadu.ru/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http://mon.tatarstan.ru/" TargetMode="External"/><Relationship Id="rId19" Type="http://schemas.openxmlformats.org/officeDocument/2006/relationships/hyperlink" Target="http://www.maaam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n.tatarstan.ru/" TargetMode="External"/><Relationship Id="rId14" Type="http://schemas.openxmlformats.org/officeDocument/2006/relationships/hyperlink" Target="http://doshkolnik.ru/" TargetMode="External"/><Relationship Id="rId22" Type="http://schemas.openxmlformats.org/officeDocument/2006/relationships/hyperlink" Target="http://detsadclub.ru/index.php/home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Пользователь</cp:lastModifiedBy>
  <cp:revision>3</cp:revision>
  <dcterms:created xsi:type="dcterms:W3CDTF">2013-10-04T09:54:00Z</dcterms:created>
  <dcterms:modified xsi:type="dcterms:W3CDTF">2013-10-05T07:56:00Z</dcterms:modified>
</cp:coreProperties>
</file>