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27" w:rsidRDefault="00F15166">
      <w:pPr>
        <w:spacing w:before="67"/>
        <w:ind w:left="5074"/>
        <w:jc w:val="center"/>
        <w:rPr>
          <w:sz w:val="28"/>
        </w:rPr>
      </w:pPr>
      <w:r>
        <w:rPr>
          <w:sz w:val="28"/>
        </w:rPr>
        <w:t>УТВЕРЖДЕНА</w:t>
      </w:r>
    </w:p>
    <w:p w:rsidR="000E7827" w:rsidRDefault="000E7827">
      <w:pPr>
        <w:pStyle w:val="a3"/>
        <w:spacing w:before="6"/>
        <w:ind w:left="0" w:firstLine="0"/>
        <w:jc w:val="left"/>
        <w:rPr>
          <w:sz w:val="36"/>
        </w:rPr>
      </w:pPr>
    </w:p>
    <w:p w:rsidR="000E7827" w:rsidRDefault="00F15166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0E7827" w:rsidRPr="00C35A26" w:rsidRDefault="00F15166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  <w:u w:val="single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35A26">
        <w:rPr>
          <w:sz w:val="28"/>
          <w:u w:val="single"/>
        </w:rPr>
        <w:t>25</w:t>
      </w:r>
      <w:r>
        <w:rPr>
          <w:sz w:val="28"/>
        </w:rPr>
        <w:t>»</w:t>
      </w:r>
      <w:r w:rsidR="00C35A26">
        <w:rPr>
          <w:sz w:val="28"/>
          <w:u w:val="single"/>
        </w:rPr>
        <w:t>11.</w:t>
      </w:r>
      <w:r w:rsidRPr="00C35A26">
        <w:rPr>
          <w:sz w:val="28"/>
          <w:u w:val="single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 w:rsidR="00C35A26" w:rsidRPr="00C35A26">
        <w:rPr>
          <w:sz w:val="28"/>
          <w:u w:val="single"/>
        </w:rPr>
        <w:t>1028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0E7827" w:rsidRDefault="000E7827">
      <w:pPr>
        <w:spacing w:line="276" w:lineRule="auto"/>
        <w:sectPr w:rsidR="000E7827">
          <w:footerReference w:type="default" r:id="rId7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E7827" w:rsidRDefault="00F15166">
      <w:pPr>
        <w:pStyle w:val="1"/>
        <w:spacing w:before="84"/>
      </w:pPr>
      <w:r>
        <w:lastRenderedPageBreak/>
        <w:t>ВВЕДЕНИЕ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E7827" w:rsidRDefault="00F15166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E7827" w:rsidRDefault="00F15166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E7827" w:rsidRDefault="00F15166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E7827" w:rsidRDefault="00F15166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E7827" w:rsidRDefault="00F15166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E7827" w:rsidRDefault="00EE1363">
      <w:pPr>
        <w:pStyle w:val="a3"/>
        <w:ind w:left="0" w:firstLine="0"/>
        <w:jc w:val="left"/>
        <w:rPr>
          <w:sz w:val="26"/>
        </w:rPr>
      </w:pPr>
      <w:r w:rsidRPr="00EE1363">
        <w:pict>
          <v:rect id="_x0000_s1037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E7827" w:rsidRDefault="000E7827">
      <w:pPr>
        <w:jc w:val="both"/>
        <w:rPr>
          <w:sz w:val="20"/>
        </w:rPr>
        <w:sectPr w:rsidR="000E7827">
          <w:headerReference w:type="default" r:id="rId8"/>
          <w:footerReference w:type="default" r:id="rId9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E7827" w:rsidRDefault="00F15166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7827" w:rsidRDefault="00F15166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E7827" w:rsidRDefault="000E7827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E7827" w:rsidRDefault="00F15166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E7827" w:rsidRDefault="00F15166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E7827" w:rsidRDefault="00F15166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E7827" w:rsidRDefault="00F15166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E7827" w:rsidRDefault="00F15166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E7827" w:rsidRDefault="00F15166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E7827" w:rsidRDefault="00F15166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E7827" w:rsidRDefault="00F15166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827" w:rsidRDefault="00F15166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E7827" w:rsidRDefault="000E7827">
      <w:pPr>
        <w:spacing w:line="275" w:lineRule="exact"/>
        <w:sectPr w:rsidR="000E7827">
          <w:headerReference w:type="default" r:id="rId10"/>
          <w:footerReference w:type="default" r:id="rId11"/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E7827" w:rsidRDefault="00F15166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E7827" w:rsidRDefault="00F15166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E7827" w:rsidRDefault="00F15166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E7827" w:rsidRDefault="000E7827">
      <w:pPr>
        <w:pStyle w:val="a3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E7827" w:rsidRDefault="00F15166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E7827" w:rsidRDefault="00F15166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E7827" w:rsidRDefault="00F15166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E7827" w:rsidRDefault="00F15166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E7827" w:rsidRDefault="00F15166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E7827" w:rsidRDefault="00F15166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E7827" w:rsidRDefault="00F15166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E7827" w:rsidRDefault="00F15166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E7827" w:rsidRDefault="00F15166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E7827" w:rsidRDefault="00F15166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EE1363">
      <w:pPr>
        <w:pStyle w:val="a3"/>
        <w:spacing w:before="3"/>
        <w:ind w:left="0" w:firstLine="0"/>
        <w:jc w:val="left"/>
        <w:rPr>
          <w:sz w:val="22"/>
        </w:rPr>
      </w:pPr>
      <w:r w:rsidRPr="00EE1363">
        <w:pict>
          <v:rect id="_x0000_s1036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0E7827" w:rsidRPr="00A83058" w:rsidRDefault="00F15166">
      <w:pPr>
        <w:spacing w:before="3"/>
        <w:ind w:left="212"/>
        <w:rPr>
          <w:sz w:val="20"/>
          <w:lang w:val="en-US"/>
        </w:rPr>
      </w:pPr>
      <w:r w:rsidRPr="00A83058">
        <w:rPr>
          <w:sz w:val="20"/>
          <w:lang w:val="en-US"/>
        </w:rPr>
        <w:t>St.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Petersburg</w:t>
      </w:r>
      <w:r w:rsidRPr="00A83058">
        <w:rPr>
          <w:spacing w:val="-5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State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Pediatric</w:t>
      </w:r>
      <w:r w:rsidRPr="00A83058">
        <w:rPr>
          <w:spacing w:val="-3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Medical</w:t>
      </w:r>
      <w:r w:rsidRPr="00A83058">
        <w:rPr>
          <w:spacing w:val="-1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University)</w:t>
      </w:r>
    </w:p>
    <w:p w:rsidR="000E7827" w:rsidRPr="00A83058" w:rsidRDefault="000E7827">
      <w:pPr>
        <w:rPr>
          <w:sz w:val="20"/>
          <w:lang w:val="en-US"/>
        </w:rPr>
        <w:sectPr w:rsidR="000E7827" w:rsidRPr="00A83058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E7827" w:rsidRDefault="00F15166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E7827" w:rsidRDefault="00F15166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E7827" w:rsidRDefault="00F15166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E7827" w:rsidRDefault="00F15166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E7827" w:rsidRDefault="00F15166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E7827" w:rsidRDefault="00F15166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E7827" w:rsidRDefault="00F15166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E7827" w:rsidRDefault="00F15166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E7827" w:rsidRDefault="00F15166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7827" w:rsidRDefault="00F15166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E7827" w:rsidRDefault="00F15166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E7827" w:rsidRDefault="00F15166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E7827" w:rsidRDefault="00F15166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4"/>
      </w:pPr>
      <w:r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F15166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E7827" w:rsidRDefault="00F15166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E7827" w:rsidRDefault="00F15166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E7827" w:rsidRDefault="00F15166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7827" w:rsidRDefault="00F15166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E7827" w:rsidRDefault="00F15166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E7827" w:rsidRDefault="00F15166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E7827" w:rsidRDefault="00F15166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E7827" w:rsidRDefault="00F15166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E7827" w:rsidRDefault="00F15166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E7827" w:rsidRDefault="00F15166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E7827" w:rsidRDefault="00F15166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E7827" w:rsidRDefault="00F15166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E7827" w:rsidRDefault="00F15166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E7827" w:rsidRDefault="00F15166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E7827" w:rsidRDefault="00F15166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E7827" w:rsidRDefault="00F15166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E7827" w:rsidRDefault="00F15166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E7827" w:rsidRDefault="00F15166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E7827" w:rsidRDefault="00F15166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самостоятельную ходьбу;</w:t>
      </w:r>
    </w:p>
    <w:p w:rsidR="000E7827" w:rsidRDefault="00F15166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E7827" w:rsidRDefault="00F15166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E7827" w:rsidRDefault="00F15166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E7827" w:rsidRDefault="00F15166">
      <w:pPr>
        <w:pStyle w:val="a3"/>
        <w:spacing w:line="276" w:lineRule="auto"/>
        <w:ind w:left="921" w:right="1701" w:firstLine="0"/>
      </w:pPr>
      <w:r>
        <w:t>ребенок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/>
      </w:pPr>
      <w:r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E7827" w:rsidRDefault="00F15166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E7827" w:rsidRDefault="00F15166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E7827" w:rsidRDefault="00F15166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E7827" w:rsidRDefault="00F15166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E7827" w:rsidRDefault="00F15166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E7827" w:rsidRDefault="00F15166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E7827" w:rsidRDefault="00F15166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E7827" w:rsidRDefault="00F15166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E7827" w:rsidRDefault="00F15166">
      <w:pPr>
        <w:pStyle w:val="a3"/>
        <w:spacing w:before="43"/>
        <w:ind w:firstLine="0"/>
        <w:jc w:val="left"/>
      </w:pPr>
      <w:r>
        <w:t>лице;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E7827" w:rsidRDefault="00F15166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E7827" w:rsidRDefault="00F15166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E7827" w:rsidRDefault="00F15166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E7827" w:rsidRDefault="00F15166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E7827" w:rsidRDefault="00F15166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E7827" w:rsidRDefault="00F15166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E7827" w:rsidRDefault="00F15166">
      <w:pPr>
        <w:pStyle w:val="a3"/>
        <w:spacing w:before="44"/>
        <w:ind w:firstLine="0"/>
        <w:jc w:val="left"/>
      </w:pPr>
      <w:r>
        <w:t>«пожалуйста»;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/>
      </w:pPr>
      <w:r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E7827" w:rsidRDefault="00F15166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E7827" w:rsidRDefault="00F15166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E7827" w:rsidRDefault="00F15166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E7827" w:rsidRDefault="00F15166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E7827" w:rsidRDefault="00F15166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E7827" w:rsidRDefault="00F15166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E7827" w:rsidRDefault="00F15166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E7827" w:rsidRDefault="000E7827">
      <w:pPr>
        <w:pStyle w:val="a3"/>
        <w:spacing w:before="7"/>
        <w:ind w:left="0" w:firstLine="0"/>
        <w:jc w:val="left"/>
        <w:rPr>
          <w:sz w:val="26"/>
        </w:rPr>
      </w:pPr>
    </w:p>
    <w:p w:rsidR="000E7827" w:rsidRDefault="00F15166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E7827" w:rsidRDefault="00F15166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E7827" w:rsidRDefault="00F15166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E7827" w:rsidRDefault="00F15166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E7827" w:rsidRDefault="00F15166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E7827" w:rsidRDefault="00F15166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E7827" w:rsidRDefault="00F15166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E7827" w:rsidRDefault="00F15166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E7827" w:rsidRDefault="00F15166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E7827" w:rsidRDefault="00F15166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E7827" w:rsidRDefault="00F15166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E7827" w:rsidRDefault="00F15166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E7827" w:rsidRDefault="00F15166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E7827" w:rsidRDefault="00F15166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E7827" w:rsidRDefault="00F15166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E7827" w:rsidRDefault="00F15166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E7827" w:rsidRDefault="00F15166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E7827" w:rsidRDefault="00F15166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E7827" w:rsidRDefault="00F15166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E7827" w:rsidRDefault="00F15166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E7827" w:rsidRDefault="00F15166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E7827" w:rsidRDefault="00F15166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E7827" w:rsidRDefault="00F15166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color w:val="201E1E"/>
        </w:rPr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7827" w:rsidRDefault="00F15166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E7827" w:rsidRDefault="00F15166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E7827" w:rsidRDefault="00F15166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7827" w:rsidRDefault="00F15166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E7827" w:rsidRDefault="00F15166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E7827" w:rsidRDefault="00F15166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E7827" w:rsidRDefault="00F15166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E7827" w:rsidRDefault="00F15166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E7827" w:rsidRDefault="00F15166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E7827" w:rsidRDefault="00F1516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E7827" w:rsidRDefault="00F15166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E7827" w:rsidRDefault="00F15166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E7827" w:rsidRDefault="00F15166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указательные жесты, вокализации в процессе манипуляций с предметами; вовлекает 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E7827" w:rsidRDefault="00F15166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E7827" w:rsidRDefault="00F15166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E7827" w:rsidRDefault="00F15166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E7827" w:rsidRDefault="00F15166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E7827" w:rsidRDefault="00F15166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  <w:jc w:val="left"/>
      </w:pPr>
      <w:r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E7827" w:rsidRDefault="00F15166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E7827" w:rsidRDefault="00F15166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E7827" w:rsidRDefault="00F15166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E7827" w:rsidRDefault="00F15166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7827" w:rsidRDefault="00F15166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E7827" w:rsidRDefault="00F15166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E7827" w:rsidRDefault="00F15166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E7827" w:rsidRDefault="00F15166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F15166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E7827" w:rsidRDefault="00F15166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E7827" w:rsidRDefault="00F15166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E7827" w:rsidRDefault="00F15166">
      <w:pPr>
        <w:pStyle w:val="a3"/>
        <w:spacing w:before="41"/>
        <w:ind w:firstLine="0"/>
        <w:jc w:val="left"/>
      </w:pPr>
      <w:r>
        <w:t>датам;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E7827" w:rsidRDefault="00F15166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E7827" w:rsidRDefault="00F15166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E7827" w:rsidRDefault="00F15166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E7827" w:rsidRDefault="00F15166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E7827" w:rsidRDefault="00F15166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E7827" w:rsidRDefault="00F15166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E7827" w:rsidRDefault="00F15166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E7827" w:rsidRDefault="00F15166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E7827" w:rsidRDefault="00F15166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E7827" w:rsidRDefault="00F15166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E7827" w:rsidRDefault="00F15166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E7827" w:rsidRDefault="00F15166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E7827" w:rsidRDefault="00F15166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E7827" w:rsidRDefault="00F15166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E7827" w:rsidRDefault="000E7827">
      <w:pPr>
        <w:pStyle w:val="a3"/>
        <w:spacing w:before="2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E7827" w:rsidRDefault="00F15166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E7827" w:rsidRDefault="00F15166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E7827" w:rsidRDefault="00F15166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E7827" w:rsidRDefault="00F15166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E7827" w:rsidRDefault="00F15166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E7827" w:rsidRDefault="00F15166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E7827" w:rsidRDefault="00F15166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E7827" w:rsidRDefault="00F15166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E7827" w:rsidRDefault="00F15166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E7827" w:rsidRDefault="00F15166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E7827" w:rsidRDefault="00F15166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E7827" w:rsidRDefault="00F15166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E7827" w:rsidRDefault="00F15166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7827" w:rsidRDefault="00F15166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E7827" w:rsidRDefault="00F15166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E7827" w:rsidRDefault="00F15166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E7827" w:rsidRDefault="00F15166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E7827" w:rsidRDefault="00F15166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E7827" w:rsidRDefault="00F15166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E7827" w:rsidRDefault="00F15166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E7827" w:rsidRDefault="00F15166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8" w:lineRule="auto"/>
        <w:ind w:right="253"/>
      </w:pPr>
      <w:r>
        <w:t>воспитывать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E7827" w:rsidRDefault="00F15166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E7827" w:rsidRDefault="00F15166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E7827" w:rsidRDefault="00F15166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E7827" w:rsidRDefault="00F15166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E7827" w:rsidRDefault="00F15166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E7827" w:rsidRDefault="00F15166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E7827" w:rsidRDefault="00F15166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E7827" w:rsidRDefault="00F15166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E7827" w:rsidRDefault="00F15166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E7827" w:rsidRDefault="00F15166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E7827" w:rsidRDefault="00F15166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E7827" w:rsidRDefault="00F15166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павших бойцов.</w:t>
      </w:r>
    </w:p>
    <w:p w:rsidR="000E7827" w:rsidRDefault="00F15166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7827" w:rsidRDefault="00F15166">
      <w:pPr>
        <w:pStyle w:val="a3"/>
        <w:spacing w:before="2" w:line="276" w:lineRule="auto"/>
        <w:ind w:right="245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иголки и</w:t>
      </w:r>
      <w:r>
        <w:rPr>
          <w:spacing w:val="1"/>
        </w:rPr>
        <w:t xml:space="preserve"> </w:t>
      </w:r>
      <w:r>
        <w:t>т.п.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7827" w:rsidRDefault="00F15166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E7827" w:rsidRDefault="00F15166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E7827" w:rsidRDefault="00F15166">
      <w:pPr>
        <w:pStyle w:val="a3"/>
        <w:spacing w:line="276" w:lineRule="auto"/>
        <w:ind w:right="244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7827" w:rsidRDefault="00F15166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E7827" w:rsidRDefault="00F15166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E7827" w:rsidRDefault="00F15166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E7827" w:rsidRDefault="00F15166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E7827" w:rsidRDefault="00F15166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E7827" w:rsidRDefault="00F15166">
      <w:pPr>
        <w:pStyle w:val="a3"/>
        <w:spacing w:before="41"/>
        <w:ind w:firstLine="0"/>
        <w:jc w:val="left"/>
      </w:pPr>
      <w:r>
        <w:t>ними,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E7827" w:rsidRDefault="00F15166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E7827" w:rsidRDefault="00F15166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E7827" w:rsidRDefault="00F15166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E7827" w:rsidRDefault="00F15166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E7827" w:rsidRDefault="00F15166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E7827" w:rsidRDefault="00F15166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E7827" w:rsidRDefault="00F15166">
      <w:pPr>
        <w:pStyle w:val="a3"/>
        <w:spacing w:before="36" w:line="276" w:lineRule="auto"/>
        <w:ind w:right="252"/>
      </w:pPr>
      <w:r>
        <w:t>проявляет чувствительность к интонациям взрослых;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E7827" w:rsidRDefault="00F15166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E7827" w:rsidRDefault="00F15166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E7827" w:rsidRDefault="00F15166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E7827" w:rsidRDefault="00F15166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E7827" w:rsidRDefault="00F15166">
      <w:pPr>
        <w:pStyle w:val="a3"/>
        <w:spacing w:before="1" w:line="276" w:lineRule="auto"/>
        <w:ind w:right="102" w:firstLine="0"/>
      </w:pPr>
      <w:r>
        <w:t>«крыша»,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E7827" w:rsidRDefault="00F15166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E7827" w:rsidRDefault="00F15166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>быта, о мебели, спальных принадлежностях, посуде); о личных вещах; 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E7827" w:rsidRDefault="00F15166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E7827" w:rsidRDefault="00F15166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E7827" w:rsidRDefault="00F15166">
      <w:pPr>
        <w:pStyle w:val="a3"/>
        <w:spacing w:line="276" w:lineRule="auto"/>
        <w:ind w:right="105"/>
      </w:pPr>
      <w:r>
        <w:t>демонстрирует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E7827" w:rsidRDefault="00F15166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08" w:firstLine="828"/>
      </w:pPr>
      <w:r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0E7827" w:rsidRDefault="00F15166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E7827" w:rsidRDefault="00F15166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E7827" w:rsidRDefault="00F15166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E7827" w:rsidRDefault="00F15166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E7827" w:rsidRDefault="00F15166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E7827" w:rsidRDefault="00F15166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E7827" w:rsidRDefault="00F15166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E7827" w:rsidRDefault="00F15166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E7827" w:rsidRDefault="00F15166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E7827" w:rsidRDefault="00F15166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E7827" w:rsidRDefault="00F15166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E7827" w:rsidRDefault="00F15166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E7827" w:rsidRDefault="00F15166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E7827" w:rsidRDefault="00F15166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E7827" w:rsidRDefault="00F15166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E7827" w:rsidRDefault="00EE1363">
      <w:pPr>
        <w:pStyle w:val="a3"/>
        <w:spacing w:before="41" w:line="276" w:lineRule="auto"/>
        <w:ind w:right="244" w:firstLine="768"/>
      </w:pPr>
      <w:r>
        <w:pict>
          <v:rect id="_x0000_s1035" style="position:absolute;left:0;text-align:left;margin-left:418.75pt;margin-top:41.95pt;width:3.95pt;height:.6pt;z-index:-18172416;mso-position-horizontal-relative:page" fillcolor="black" stroked="f">
            <w10:wrap anchorx="page"/>
          </v:rect>
        </w:pict>
      </w:r>
      <w:r w:rsidR="00F15166">
        <w:t>Педагог</w:t>
      </w:r>
      <w:r w:rsidR="00F15166">
        <w:rPr>
          <w:spacing w:val="1"/>
        </w:rPr>
        <w:t xml:space="preserve"> </w:t>
      </w:r>
      <w:r w:rsidR="00F15166">
        <w:t>развивает</w:t>
      </w:r>
      <w:r w:rsidR="00F15166">
        <w:rPr>
          <w:spacing w:val="1"/>
        </w:rPr>
        <w:t xml:space="preserve"> </w:t>
      </w:r>
      <w:r w:rsidR="00F15166">
        <w:t>у</w:t>
      </w:r>
      <w:r w:rsidR="00F15166">
        <w:rPr>
          <w:spacing w:val="1"/>
        </w:rPr>
        <w:t xml:space="preserve"> </w:t>
      </w:r>
      <w:r w:rsidR="00F15166">
        <w:t>детей</w:t>
      </w:r>
      <w:r w:rsidR="00F15166">
        <w:rPr>
          <w:spacing w:val="1"/>
        </w:rPr>
        <w:t xml:space="preserve"> </w:t>
      </w:r>
      <w:r w:rsidR="00F15166">
        <w:t>осязательно-двигательные</w:t>
      </w:r>
      <w:r w:rsidR="00F15166">
        <w:rPr>
          <w:spacing w:val="1"/>
        </w:rPr>
        <w:t xml:space="preserve"> </w:t>
      </w:r>
      <w:r w:rsidR="00F15166">
        <w:t>действия:</w:t>
      </w:r>
      <w:r w:rsidR="00F15166">
        <w:rPr>
          <w:spacing w:val="1"/>
        </w:rPr>
        <w:t xml:space="preserve"> </w:t>
      </w:r>
      <w:r w:rsidR="00F15166">
        <w:t>рассматривание,</w:t>
      </w:r>
      <w:r w:rsidR="00F15166">
        <w:rPr>
          <w:spacing w:val="1"/>
        </w:rPr>
        <w:t xml:space="preserve"> </w:t>
      </w:r>
      <w:r w:rsidR="00F15166">
        <w:t>поглаживание,</w:t>
      </w:r>
      <w:r w:rsidR="00F15166">
        <w:rPr>
          <w:spacing w:val="1"/>
        </w:rPr>
        <w:t xml:space="preserve"> </w:t>
      </w:r>
      <w:r w:rsidR="00F15166">
        <w:t>ощупывание</w:t>
      </w:r>
      <w:r w:rsidR="00F15166">
        <w:rPr>
          <w:spacing w:val="1"/>
        </w:rPr>
        <w:t xml:space="preserve"> </w:t>
      </w:r>
      <w:r w:rsidR="00F15166">
        <w:t>ладонью,</w:t>
      </w:r>
      <w:r w:rsidR="00F15166">
        <w:rPr>
          <w:spacing w:val="1"/>
        </w:rPr>
        <w:t xml:space="preserve"> </w:t>
      </w:r>
      <w:r w:rsidR="00F15166">
        <w:t>пальцами</w:t>
      </w:r>
      <w:r w:rsidR="00F15166">
        <w:rPr>
          <w:spacing w:val="1"/>
        </w:rPr>
        <w:t xml:space="preserve"> </w:t>
      </w:r>
      <w:r w:rsidR="00F15166">
        <w:t>по</w:t>
      </w:r>
      <w:r w:rsidR="00F15166">
        <w:rPr>
          <w:spacing w:val="1"/>
        </w:rPr>
        <w:t xml:space="preserve"> </w:t>
      </w:r>
      <w:r w:rsidR="00F15166">
        <w:t>контуру,</w:t>
      </w:r>
      <w:r w:rsidR="00F15166">
        <w:rPr>
          <w:spacing w:val="1"/>
        </w:rPr>
        <w:t xml:space="preserve"> </w:t>
      </w:r>
      <w:r w:rsidR="00F15166">
        <w:t>прокатывание,</w:t>
      </w:r>
      <w:r w:rsidR="00F15166">
        <w:rPr>
          <w:spacing w:val="1"/>
        </w:rPr>
        <w:t xml:space="preserve"> </w:t>
      </w:r>
      <w:r w:rsidR="00F15166">
        <w:t>бросание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др.,</w:t>
      </w:r>
      <w:r w:rsidR="00F15166">
        <w:rPr>
          <w:spacing w:val="1"/>
        </w:rPr>
        <w:t xml:space="preserve"> </w:t>
      </w:r>
      <w:r w:rsidR="00F15166">
        <w:t>расширяет содержание представлений ребенка о различных цветах (красный, желтый, зеленый,</w:t>
      </w:r>
      <w:r w:rsidR="00F15166">
        <w:rPr>
          <w:spacing w:val="1"/>
        </w:rPr>
        <w:t xml:space="preserve"> </w:t>
      </w:r>
      <w:r w:rsidR="00F15166">
        <w:t>синий,</w:t>
      </w:r>
      <w:r w:rsidR="00F15166">
        <w:rPr>
          <w:spacing w:val="1"/>
        </w:rPr>
        <w:t xml:space="preserve"> </w:t>
      </w:r>
      <w:r w:rsidR="00F15166">
        <w:t>черный,</w:t>
      </w:r>
      <w:r w:rsidR="00F15166">
        <w:rPr>
          <w:spacing w:val="1"/>
        </w:rPr>
        <w:t xml:space="preserve"> </w:t>
      </w:r>
      <w:r w:rsidR="00F15166">
        <w:t>белый),</w:t>
      </w:r>
      <w:r w:rsidR="00F15166">
        <w:rPr>
          <w:spacing w:val="1"/>
        </w:rPr>
        <w:t xml:space="preserve"> </w:t>
      </w:r>
      <w:r w:rsidR="00F15166">
        <w:t>знакомит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оттенками</w:t>
      </w:r>
      <w:r w:rsidR="00F15166">
        <w:rPr>
          <w:spacing w:val="1"/>
        </w:rPr>
        <w:t xml:space="preserve"> </w:t>
      </w:r>
      <w:r w:rsidR="00F15166">
        <w:t>(розовый,</w:t>
      </w:r>
      <w:r w:rsidR="00F15166">
        <w:rPr>
          <w:spacing w:val="1"/>
        </w:rPr>
        <w:t xml:space="preserve"> </w:t>
      </w:r>
      <w:r w:rsidR="00F15166">
        <w:t>голубой,</w:t>
      </w:r>
      <w:r w:rsidR="00F15166">
        <w:rPr>
          <w:spacing w:val="1"/>
        </w:rPr>
        <w:t xml:space="preserve"> </w:t>
      </w:r>
      <w:r w:rsidR="00F15166">
        <w:t>серый)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закрепляет слова,</w:t>
      </w:r>
      <w:r w:rsidR="00F15166">
        <w:rPr>
          <w:spacing w:val="1"/>
        </w:rPr>
        <w:t xml:space="preserve"> </w:t>
      </w:r>
      <w:r w:rsidR="00F15166">
        <w:t>обозначающие</w:t>
      </w:r>
      <w:r w:rsidR="00F15166">
        <w:rPr>
          <w:spacing w:val="1"/>
        </w:rPr>
        <w:t xml:space="preserve"> </w:t>
      </w:r>
      <w:r w:rsidR="00F15166">
        <w:t>цвет.</w:t>
      </w:r>
      <w:r w:rsidR="00F15166">
        <w:rPr>
          <w:spacing w:val="1"/>
        </w:rPr>
        <w:t xml:space="preserve"> </w:t>
      </w:r>
      <w:r w:rsidR="00F15166">
        <w:t>Организуя</w:t>
      </w:r>
      <w:r w:rsidR="00F15166">
        <w:rPr>
          <w:spacing w:val="1"/>
        </w:rPr>
        <w:t xml:space="preserve"> </w:t>
      </w:r>
      <w:r w:rsidR="00F15166">
        <w:t>поисковую</w:t>
      </w:r>
      <w:r w:rsidR="00F15166">
        <w:rPr>
          <w:spacing w:val="1"/>
        </w:rPr>
        <w:t xml:space="preserve"> </w:t>
      </w:r>
      <w:r w:rsidR="00F15166">
        <w:t>деятельность,</w:t>
      </w:r>
      <w:r w:rsidR="00F15166">
        <w:rPr>
          <w:spacing w:val="1"/>
        </w:rPr>
        <w:t xml:space="preserve"> </w:t>
      </w:r>
      <w:r w:rsidR="00F15166">
        <w:t>конкретизирует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обогащает</w:t>
      </w:r>
      <w:r w:rsidR="00F15166">
        <w:rPr>
          <w:spacing w:val="1"/>
        </w:rPr>
        <w:t xml:space="preserve"> </w:t>
      </w:r>
      <w:r w:rsidR="00F15166">
        <w:t>познавательные действия детей, задает детям вопросы, обращает внимание на постановку цели,</w:t>
      </w:r>
      <w:r w:rsidR="00F15166">
        <w:rPr>
          <w:spacing w:val="1"/>
        </w:rPr>
        <w:t xml:space="preserve"> </w:t>
      </w:r>
      <w:r w:rsidR="00F15166">
        <w:t>определение задач деятельности, развивает умения принимать образец, инструкцию взрослого,</w:t>
      </w:r>
      <w:r w:rsidR="00F15166">
        <w:rPr>
          <w:spacing w:val="1"/>
        </w:rPr>
        <w:t xml:space="preserve"> </w:t>
      </w:r>
      <w:r w:rsidR="00F15166">
        <w:t>поощряет стремление самостоятельно завершить начатое действие. Организует и поддерживает</w:t>
      </w:r>
      <w:r w:rsidR="00F15166">
        <w:rPr>
          <w:spacing w:val="1"/>
        </w:rPr>
        <w:t xml:space="preserve"> </w:t>
      </w:r>
      <w:r w:rsidR="00F15166">
        <w:t>совместные</w:t>
      </w:r>
      <w:r w:rsidR="00F15166">
        <w:rPr>
          <w:spacing w:val="-3"/>
        </w:rPr>
        <w:t xml:space="preserve"> </w:t>
      </w:r>
      <w:r w:rsidR="00F15166">
        <w:t>действия ребенка</w:t>
      </w:r>
      <w:r w:rsidR="00F15166">
        <w:rPr>
          <w:spacing w:val="-1"/>
        </w:rPr>
        <w:t xml:space="preserve"> </w:t>
      </w:r>
      <w:r w:rsidR="00F15166">
        <w:t>со взрослым</w:t>
      </w:r>
      <w:r w:rsidR="00F15166">
        <w:rPr>
          <w:spacing w:val="-1"/>
        </w:rPr>
        <w:t xml:space="preserve"> </w:t>
      </w:r>
      <w:r w:rsidR="00F15166">
        <w:t>и сверстниками.</w:t>
      </w:r>
    </w:p>
    <w:p w:rsidR="000E7827" w:rsidRDefault="00F15166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E7827" w:rsidRDefault="00F15166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39" w:firstLine="0"/>
      </w:pPr>
      <w:r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E7827" w:rsidRDefault="00F15166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E7827" w:rsidRDefault="00F15166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E7827" w:rsidRDefault="00F15166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E7827" w:rsidRDefault="00F15166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E7827" w:rsidRDefault="00F15166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E7827" w:rsidRDefault="00F15166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E7827" w:rsidRDefault="00F15166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E7827" w:rsidRDefault="00F15166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E7827" w:rsidRDefault="00F15166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E7827" w:rsidRDefault="00F15166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E7827" w:rsidRDefault="00F15166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E7827" w:rsidRDefault="00F15166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E7827" w:rsidRDefault="00F15166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E7827" w:rsidRDefault="00F15166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E7827" w:rsidRDefault="00F15166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E7827" w:rsidRDefault="00EE1363">
      <w:pPr>
        <w:pStyle w:val="a3"/>
        <w:spacing w:line="276" w:lineRule="auto"/>
        <w:ind w:right="242"/>
      </w:pPr>
      <w:r>
        <w:pict>
          <v:rect id="_x0000_s1034" style="position:absolute;left:0;text-align:left;margin-left:172.35pt;margin-top:119.1pt;width:2.9pt;height:.6pt;z-index:-18171904;mso-position-horizontal-relative:page" fillcolor="black" stroked="f">
            <w10:wrap anchorx="page"/>
          </v:rect>
        </w:pict>
      </w:r>
      <w:r w:rsidR="00F15166">
        <w:t>с помощью педагога активно включается в деятельность экспериментирования. В процессе</w:t>
      </w:r>
      <w:r w:rsidR="00F15166">
        <w:rPr>
          <w:spacing w:val="1"/>
        </w:rPr>
        <w:t xml:space="preserve"> </w:t>
      </w:r>
      <w:r w:rsidR="00F15166">
        <w:t>совместной</w:t>
      </w:r>
      <w:r w:rsidR="00F15166">
        <w:rPr>
          <w:spacing w:val="1"/>
        </w:rPr>
        <w:t xml:space="preserve"> </w:t>
      </w:r>
      <w:r w:rsidR="00F15166">
        <w:t>исследовательской</w:t>
      </w:r>
      <w:r w:rsidR="00F15166">
        <w:rPr>
          <w:spacing w:val="1"/>
        </w:rPr>
        <w:t xml:space="preserve"> </w:t>
      </w:r>
      <w:r w:rsidR="00F15166">
        <w:t>деятельности</w:t>
      </w:r>
      <w:r w:rsidR="00F15166">
        <w:rPr>
          <w:spacing w:val="1"/>
        </w:rPr>
        <w:t xml:space="preserve"> </w:t>
      </w:r>
      <w:r w:rsidR="00F15166">
        <w:t>активно</w:t>
      </w:r>
      <w:r w:rsidR="00F15166">
        <w:rPr>
          <w:spacing w:val="1"/>
        </w:rPr>
        <w:t xml:space="preserve"> </w:t>
      </w:r>
      <w:r w:rsidR="00F15166">
        <w:t>познает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называет</w:t>
      </w:r>
      <w:r w:rsidR="00F15166">
        <w:rPr>
          <w:spacing w:val="1"/>
        </w:rPr>
        <w:t xml:space="preserve"> </w:t>
      </w:r>
      <w:r w:rsidR="00F15166">
        <w:t>свойства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качества</w:t>
      </w:r>
      <w:r w:rsidR="00F15166">
        <w:rPr>
          <w:spacing w:val="1"/>
        </w:rPr>
        <w:t xml:space="preserve"> </w:t>
      </w:r>
      <w:r w:rsidR="00F15166">
        <w:t>предметов, особенности объектов природы, обследовательские действия, объединяет предметы и</w:t>
      </w:r>
      <w:r w:rsidR="00F15166">
        <w:rPr>
          <w:spacing w:val="1"/>
        </w:rPr>
        <w:t xml:space="preserve"> </w:t>
      </w:r>
      <w:r w:rsidR="00F15166">
        <w:t>объекты в видовые категории с указанием характерных признаков; различает предметы, называет</w:t>
      </w:r>
      <w:r w:rsidR="00F15166">
        <w:rPr>
          <w:spacing w:val="1"/>
        </w:rPr>
        <w:t xml:space="preserve"> </w:t>
      </w:r>
      <w:r w:rsidR="00F15166">
        <w:t>их характерные особенности (цвет, форму, величину), называет самые разные предметы, которые</w:t>
      </w:r>
      <w:r w:rsidR="00F15166">
        <w:rPr>
          <w:spacing w:val="1"/>
        </w:rPr>
        <w:t xml:space="preserve"> </w:t>
      </w:r>
      <w:r w:rsidR="00F15166">
        <w:t>их</w:t>
      </w:r>
      <w:r w:rsidR="00F15166">
        <w:rPr>
          <w:spacing w:val="1"/>
        </w:rPr>
        <w:t xml:space="preserve"> </w:t>
      </w:r>
      <w:r w:rsidR="00F15166">
        <w:t>окружают в помещениях,</w:t>
      </w:r>
      <w:r w:rsidR="00F15166">
        <w:rPr>
          <w:spacing w:val="1"/>
        </w:rPr>
        <w:t xml:space="preserve"> </w:t>
      </w:r>
      <w:r w:rsidR="00F15166">
        <w:t>на участке, на улице,</w:t>
      </w:r>
      <w:r w:rsidR="00F15166">
        <w:rPr>
          <w:spacing w:val="1"/>
        </w:rPr>
        <w:t xml:space="preserve"> </w:t>
      </w:r>
      <w:r w:rsidR="00F15166">
        <w:t>знает их назначение, называет свойства и</w:t>
      </w:r>
      <w:r w:rsidR="00F15166">
        <w:rPr>
          <w:spacing w:val="1"/>
        </w:rPr>
        <w:t xml:space="preserve"> </w:t>
      </w:r>
      <w:r w:rsidR="00F15166">
        <w:t>качества, доступные для восприятия и обследования; проявляет интерес к предметам и явлениям,</w:t>
      </w:r>
      <w:r w:rsidR="00F15166">
        <w:rPr>
          <w:spacing w:val="1"/>
        </w:rPr>
        <w:t xml:space="preserve"> </w:t>
      </w:r>
      <w:r w:rsidR="00F15166">
        <w:t>которые</w:t>
      </w:r>
      <w:r w:rsidR="00F15166">
        <w:rPr>
          <w:spacing w:val="-2"/>
        </w:rPr>
        <w:t xml:space="preserve"> </w:t>
      </w:r>
      <w:r w:rsidR="00F15166">
        <w:t>они</w:t>
      </w:r>
      <w:r w:rsidR="00F15166">
        <w:rPr>
          <w:spacing w:val="-2"/>
        </w:rPr>
        <w:t xml:space="preserve"> </w:t>
      </w:r>
      <w:r w:rsidR="00F15166">
        <w:t>не имеют</w:t>
      </w:r>
      <w:r w:rsidR="00F15166">
        <w:rPr>
          <w:spacing w:val="-2"/>
        </w:rPr>
        <w:t xml:space="preserve"> </w:t>
      </w:r>
      <w:r w:rsidR="00F15166">
        <w:t>возможности</w:t>
      </w:r>
      <w:r w:rsidR="00F15166">
        <w:rPr>
          <w:spacing w:val="1"/>
        </w:rPr>
        <w:t xml:space="preserve"> </w:t>
      </w:r>
      <w:r w:rsidR="00F15166">
        <w:t>видеть;</w:t>
      </w:r>
    </w:p>
    <w:p w:rsidR="000E7827" w:rsidRDefault="00F15166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E7827" w:rsidRDefault="00F15166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E7827" w:rsidRDefault="00F15166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E7827" w:rsidRDefault="00F15166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E7827" w:rsidRDefault="00F15166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E7827" w:rsidRDefault="00F15166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E7827" w:rsidRDefault="00F15166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E7827" w:rsidRDefault="00F15166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256" w:firstLine="0"/>
      </w:pPr>
      <w:r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E7827" w:rsidRDefault="00F15166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E7827" w:rsidRDefault="00F15166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E7827" w:rsidRDefault="00F15166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E7827" w:rsidRDefault="00F15166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7827" w:rsidRDefault="00F15166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E7827" w:rsidRDefault="00F15166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E7827" w:rsidRDefault="00F15166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E7827" w:rsidRDefault="00F15166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E7827" w:rsidRDefault="00F15166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E7827" w:rsidRDefault="00F15166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E7827" w:rsidRDefault="00F15166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E7827" w:rsidRDefault="00F15166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E7827" w:rsidRDefault="00F15166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E7827" w:rsidRDefault="00F15166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E7827" w:rsidRDefault="00F15166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>потребности растений и животных, этапы их роста и развития; профессии человека, связанные 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E7827" w:rsidRDefault="00F15166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E7827" w:rsidRDefault="00F15166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E7827" w:rsidRDefault="000E7827">
      <w:pPr>
        <w:pStyle w:val="a3"/>
        <w:spacing w:before="3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E7827" w:rsidRDefault="00F15166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E7827" w:rsidRDefault="00F15166">
      <w:pPr>
        <w:pStyle w:val="a3"/>
        <w:spacing w:line="276" w:lineRule="auto"/>
        <w:ind w:right="248"/>
      </w:pPr>
      <w:r>
        <w:t>С 6 месяцев: развивать способность понимания речи взрослого, находить взглядом, а 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E7827" w:rsidRDefault="00F15166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E7827" w:rsidRDefault="00F15166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E7827" w:rsidRDefault="00F15166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E7827" w:rsidRDefault="00F15166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E7827" w:rsidRDefault="00F15166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E7827" w:rsidRDefault="00F15166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E7827" w:rsidRDefault="00F15166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E7827" w:rsidRDefault="00F15166">
      <w:pPr>
        <w:pStyle w:val="a3"/>
        <w:spacing w:before="1" w:line="276" w:lineRule="auto"/>
        <w:ind w:right="249"/>
      </w:pPr>
      <w:r>
        <w:t>Побуждать к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E7827" w:rsidRDefault="00F15166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произведении.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E7827" w:rsidRDefault="00F15166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E7827" w:rsidRDefault="00F15166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E7827" w:rsidRDefault="00F15166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E7827" w:rsidRDefault="00F15166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E7827" w:rsidRDefault="00F15166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E7827" w:rsidRDefault="00F15166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b/>
          <w:i/>
        </w:rPr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E7827" w:rsidRDefault="00F15166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E7827" w:rsidRDefault="00F15166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E7827" w:rsidRDefault="00F15166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E7827" w:rsidRDefault="00F15166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E7827" w:rsidRDefault="00F15166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E7827" w:rsidRDefault="00F15166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E7827" w:rsidRDefault="00F15166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E7827" w:rsidRDefault="00F15166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E7827" w:rsidRDefault="00F15166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E7827" w:rsidRDefault="00F15166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E7827" w:rsidRDefault="00F15166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E7827" w:rsidRDefault="00F15166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E7827" w:rsidRDefault="00F15166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E7827" w:rsidRDefault="00F15166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E7827" w:rsidRDefault="00F15166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E7827" w:rsidRDefault="00F15166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E7827" w:rsidRDefault="00F15166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E7827" w:rsidRDefault="00F15166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E7827" w:rsidRDefault="00F15166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E7827" w:rsidRDefault="00F15166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E7827" w:rsidRDefault="00F15166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E7827" w:rsidRDefault="00F15166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E7827" w:rsidRDefault="00F15166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E7827" w:rsidRDefault="00F15166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t>Активизация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E7827" w:rsidRDefault="00F15166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E7827" w:rsidRDefault="00F15166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E7827" w:rsidRDefault="00F15166">
      <w:pPr>
        <w:pStyle w:val="a3"/>
        <w:spacing w:line="276" w:lineRule="auto"/>
        <w:ind w:right="252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E7827" w:rsidRDefault="00F15166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E7827" w:rsidRDefault="00F15166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E7827" w:rsidRDefault="00F15166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E7827" w:rsidRDefault="00F15166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E7827" w:rsidRDefault="00F15166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7827" w:rsidRDefault="00F15166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>– 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E7827" w:rsidRDefault="00F15166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E7827" w:rsidRDefault="00F15166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E7827" w:rsidRDefault="00F15166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E7827" w:rsidRDefault="00F15166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E7827" w:rsidRDefault="00F15166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E7827" w:rsidRDefault="00F15166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E7827" w:rsidRDefault="00F15166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  <w:jc w:val="right"/>
      </w:pPr>
      <w:r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E7827" w:rsidRDefault="00F15166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E7827" w:rsidRDefault="00F15166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E7827" w:rsidRDefault="00F15166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E7827" w:rsidRDefault="00F15166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E7827" w:rsidRDefault="00F15166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E7827" w:rsidRDefault="00F15166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E7827" w:rsidRDefault="00F15166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E7827" w:rsidRDefault="00F15166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E7827" w:rsidRDefault="00F15166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E7827" w:rsidRDefault="00F15166">
      <w:pPr>
        <w:pStyle w:val="a3"/>
        <w:spacing w:before="2" w:line="276" w:lineRule="auto"/>
        <w:ind w:right="251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E7827" w:rsidRDefault="00F15166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E7827" w:rsidRDefault="00F15166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E7827" w:rsidRDefault="00F15166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E7827" w:rsidRDefault="00F15166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F15166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E7827" w:rsidRDefault="00F15166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E7827" w:rsidRDefault="00F15166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E7827" w:rsidRDefault="00F15166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4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E7827" w:rsidRDefault="00F15166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E7827" w:rsidRDefault="00F15166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E7827" w:rsidRDefault="00F15166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E7827" w:rsidRDefault="00F15166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E7827" w:rsidRDefault="00F15166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E7827" w:rsidRDefault="00F15166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E7827" w:rsidRDefault="00F15166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E7827" w:rsidRDefault="00F15166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E7827" w:rsidRDefault="00F15166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E7827" w:rsidRDefault="00F15166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E7827" w:rsidRDefault="00F15166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E7827" w:rsidRDefault="00F15166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E7827" w:rsidRDefault="00F15166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E7827" w:rsidRDefault="00F15166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E7827" w:rsidRDefault="00F15166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E7827" w:rsidRDefault="00F15166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768"/>
        <w:jc w:val="left"/>
      </w:pPr>
      <w:r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E7827" w:rsidRDefault="00F15166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E7827" w:rsidRDefault="00F15166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E7827" w:rsidRDefault="00F15166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E7827" w:rsidRDefault="00F15166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E7827" w:rsidRDefault="00F15166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E7827" w:rsidRDefault="00F15166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E7827" w:rsidRDefault="00F15166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E7827" w:rsidRDefault="00F15166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E7827" w:rsidRDefault="00F15166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воздвигает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9"/>
          <w:sz w:val="24"/>
        </w:rPr>
        <w:t xml:space="preserve"> </w:t>
      </w:r>
      <w:r>
        <w:rPr>
          <w:sz w:val="24"/>
        </w:rPr>
        <w:t>(из</w:t>
      </w:r>
      <w:r>
        <w:rPr>
          <w:spacing w:val="45"/>
          <w:sz w:val="24"/>
        </w:rPr>
        <w:t xml:space="preserve"> </w:t>
      </w:r>
      <w:r>
        <w:rPr>
          <w:sz w:val="24"/>
        </w:rPr>
        <w:t>2-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</w:p>
    <w:p w:rsidR="000E7827" w:rsidRDefault="00F15166">
      <w:pPr>
        <w:pStyle w:val="a3"/>
        <w:spacing w:before="41"/>
        <w:ind w:firstLine="0"/>
      </w:pP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отрываясь, увлекательной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минут;</w:t>
      </w:r>
    </w:p>
    <w:p w:rsidR="000E7827" w:rsidRDefault="00F15166">
      <w:pPr>
        <w:pStyle w:val="a3"/>
        <w:spacing w:before="40"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E7827" w:rsidRDefault="00F1516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E7827" w:rsidRDefault="00F15166">
      <w:pPr>
        <w:pStyle w:val="a3"/>
        <w:spacing w:before="1"/>
        <w:ind w:firstLine="0"/>
        <w:jc w:val="left"/>
      </w:pPr>
      <w:r>
        <w:t>действительности;</w:t>
      </w:r>
    </w:p>
    <w:p w:rsidR="000E7827" w:rsidRDefault="00F15166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E7827" w:rsidRDefault="00F15166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E7827" w:rsidRDefault="00F15166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E7827" w:rsidRDefault="00F15166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E7827" w:rsidRDefault="00F15166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E7827" w:rsidRDefault="00F15166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E7827" w:rsidRDefault="00F15166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E7827" w:rsidRDefault="00F15166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E7827" w:rsidRDefault="00F15166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E7827" w:rsidRDefault="00F15166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firstLine="0"/>
        <w:jc w:val="left"/>
      </w:pP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E7827" w:rsidRDefault="00F15166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E7827" w:rsidRDefault="00F15166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E7827" w:rsidRDefault="00F15166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E7827" w:rsidRDefault="00F15166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E7827" w:rsidRDefault="00F15166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E7827" w:rsidRDefault="00F15166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E7827" w:rsidRDefault="00F15166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E7827" w:rsidRDefault="00F15166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E7827" w:rsidRDefault="00F15166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E7827" w:rsidRDefault="00F15166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E7827" w:rsidRDefault="00F15166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E7827" w:rsidRDefault="00F15166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E7827" w:rsidRDefault="00F15166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E7827" w:rsidRDefault="00F15166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E7827" w:rsidRDefault="00F15166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E7827" w:rsidRDefault="00F15166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E7827" w:rsidRDefault="00F15166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F15166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E7827" w:rsidRDefault="00F15166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E7827" w:rsidRDefault="00F15166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E7827" w:rsidRDefault="00F15166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7827" w:rsidRDefault="00F15166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E7827" w:rsidRDefault="00F15166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E7827" w:rsidRDefault="00F15166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E7827" w:rsidRDefault="00F15166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E7827" w:rsidRDefault="00F15166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E7827" w:rsidRDefault="00F15166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E7827" w:rsidRDefault="00F15166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E7827" w:rsidRDefault="00F15166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E7827" w:rsidRDefault="00F15166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E7827" w:rsidRDefault="00F15166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E7827" w:rsidRDefault="00F15166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E7827" w:rsidRDefault="00F15166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E7827" w:rsidRDefault="00F15166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E7827" w:rsidRDefault="00F15166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E7827" w:rsidRDefault="00F15166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E7827" w:rsidRDefault="00F15166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E7827" w:rsidRDefault="00F15166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E7827" w:rsidRDefault="00F15166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7827" w:rsidRDefault="00F15166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E7827" w:rsidRDefault="00F15166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7827" w:rsidRDefault="00F15166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E7827" w:rsidRDefault="00F15166">
      <w:pPr>
        <w:pStyle w:val="a3"/>
        <w:spacing w:before="36"/>
        <w:ind w:firstLine="0"/>
        <w:jc w:val="left"/>
      </w:pPr>
      <w:r>
        <w:t>нее;</w:t>
      </w:r>
    </w:p>
    <w:p w:rsidR="000E7827" w:rsidRDefault="00F15166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E7827" w:rsidRDefault="00F15166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E7827" w:rsidRDefault="00F15166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7827" w:rsidRDefault="00F15166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E7827" w:rsidRDefault="00F15166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E7827" w:rsidRDefault="00F15166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E7827" w:rsidRDefault="00F15166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1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E7827" w:rsidRDefault="00F15166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E7827" w:rsidRDefault="00F15166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E7827" w:rsidRDefault="00F15166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7" w:firstLine="0"/>
      </w:pP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E7827" w:rsidRDefault="00F15166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E7827" w:rsidRDefault="00F15166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i/>
        </w:rPr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E7827" w:rsidRDefault="00F15166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E7827" w:rsidRDefault="00F15166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E7827" w:rsidRDefault="00F15166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0" w:firstLine="0"/>
      </w:pPr>
      <w:r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E7827" w:rsidRDefault="00F15166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E7827" w:rsidRDefault="00F15166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E7827" w:rsidRDefault="00F15166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E7827" w:rsidRDefault="00F15166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713" w:firstLine="60"/>
      </w:pPr>
      <w:r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E7827" w:rsidRDefault="00F15166">
      <w:pPr>
        <w:pStyle w:val="a3"/>
        <w:spacing w:line="278" w:lineRule="auto"/>
        <w:ind w:right="255"/>
      </w:pPr>
      <w:r>
        <w:t>расширять знания детей о творческой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E7827" w:rsidRDefault="00F15166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E7827" w:rsidRDefault="00F15166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E7827" w:rsidRDefault="00F15166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E7827" w:rsidRDefault="00F15166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E7827" w:rsidRDefault="00F15166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воспитывать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E7827" w:rsidRDefault="00F15166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E7827" w:rsidRDefault="00F15166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E7827" w:rsidRDefault="00F15166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E7827" w:rsidRDefault="00F15166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E7827" w:rsidRDefault="00F15166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E7827" w:rsidRDefault="00F15166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201"/>
        <w:jc w:val="left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E7827" w:rsidRDefault="00F15166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E7827" w:rsidRDefault="00F15166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самостоятельную</w:t>
      </w:r>
      <w:r>
        <w:rPr>
          <w:spacing w:val="23"/>
        </w:rPr>
        <w:t xml:space="preserve"> </w:t>
      </w:r>
      <w:r>
        <w:t>творческую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E7827" w:rsidRDefault="00F15166">
      <w:pPr>
        <w:pStyle w:val="a3"/>
        <w:spacing w:before="44"/>
        <w:ind w:firstLine="0"/>
        <w:jc w:val="left"/>
      </w:pPr>
      <w:r>
        <w:t>РФ;</w:t>
      </w:r>
    </w:p>
    <w:p w:rsidR="000E7827" w:rsidRDefault="00F15166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E7827" w:rsidRDefault="00F15166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E7827" w:rsidRDefault="00F15166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7827" w:rsidRDefault="00F15166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E7827" w:rsidRDefault="00F15166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E7827" w:rsidRDefault="00F15166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7827" w:rsidRDefault="00F15166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E7827" w:rsidRDefault="00F15166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E7827" w:rsidRDefault="00F15166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0E7827" w:rsidRDefault="00F15166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E7827" w:rsidRDefault="00F15166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E7827" w:rsidRDefault="00F15166">
      <w:pPr>
        <w:pStyle w:val="a3"/>
        <w:spacing w:before="1" w:line="276" w:lineRule="auto"/>
        <w:ind w:right="252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E7827" w:rsidRDefault="00F15166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E7827" w:rsidRDefault="00F15166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E7827" w:rsidRDefault="00F15166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E7827" w:rsidRDefault="00F15166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E7827" w:rsidRDefault="00F15166">
      <w:pPr>
        <w:pStyle w:val="a3"/>
        <w:spacing w:line="278" w:lineRule="auto"/>
        <w:ind w:right="247"/>
      </w:pPr>
      <w:r>
        <w:t>Педагог расширяет представления детей о творческих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E7827" w:rsidRDefault="00F15166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линий,</w:t>
      </w:r>
      <w:r>
        <w:rPr>
          <w:spacing w:val="6"/>
        </w:rPr>
        <w:t xml:space="preserve"> </w:t>
      </w:r>
      <w:r>
        <w:t>штрихов,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>. 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t>Декоративная лепка</w:t>
      </w:r>
      <w:r>
        <w:t>.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тонкости,</w:t>
      </w:r>
      <w:r>
        <w:rPr>
          <w:spacing w:val="14"/>
        </w:rPr>
        <w:t xml:space="preserve"> </w:t>
      </w:r>
      <w:r>
        <w:t>изящности,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 стеку.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E7827" w:rsidRDefault="00F15166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E7827" w:rsidRDefault="00F15166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t>Музыкально-ритмические движения</w:t>
      </w:r>
      <w:r>
        <w:t>.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E7827" w:rsidRDefault="00F15166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персонажей,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E7827" w:rsidRDefault="00F15166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E7827" w:rsidRDefault="00F15166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E7827" w:rsidRDefault="00F15166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E7827" w:rsidRDefault="00F15166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E7827" w:rsidRDefault="00F15166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E7827" w:rsidRDefault="00F15166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E7827" w:rsidRDefault="00F15166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E7827" w:rsidRDefault="00F15166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E7827" w:rsidRDefault="00F15166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E7827" w:rsidRDefault="00F15166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E7827" w:rsidRDefault="00F15166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E7827" w:rsidRDefault="00F15166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E7827" w:rsidRDefault="00F15166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E7827" w:rsidRDefault="00F15166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i/>
        </w:rPr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E7827" w:rsidRDefault="00F15166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E7827" w:rsidRDefault="00F15166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E7827" w:rsidRDefault="00F15166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E7827" w:rsidRDefault="00F15166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E7827" w:rsidRDefault="00F15166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E7827" w:rsidRDefault="00F15166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E7827" w:rsidRDefault="00F15166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EE1363">
      <w:pPr>
        <w:pStyle w:val="a3"/>
        <w:spacing w:before="11"/>
        <w:ind w:left="0" w:firstLine="0"/>
        <w:jc w:val="left"/>
        <w:rPr>
          <w:sz w:val="22"/>
        </w:rPr>
      </w:pPr>
      <w:r w:rsidRPr="00EE1363">
        <w:pict>
          <v:rect id="_x0000_s1033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E7827" w:rsidRDefault="00F15166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E7827" w:rsidRDefault="00F15166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E7827" w:rsidRDefault="00F15166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E7827" w:rsidRDefault="00F15166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E7827" w:rsidRDefault="00F15166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E7827" w:rsidRDefault="00F15166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E7827" w:rsidRDefault="00F15166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E7827" w:rsidRDefault="00F15166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E7827" w:rsidRDefault="00F15166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7827" w:rsidRDefault="00F15166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E7827" w:rsidRDefault="00F15166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E7827" w:rsidRDefault="00F15166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E7827" w:rsidRDefault="00F15166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E7827" w:rsidRDefault="00F15166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E7827" w:rsidRDefault="00F15166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E7827" w:rsidRDefault="00F15166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E7827" w:rsidRDefault="00F15166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E7827" w:rsidRDefault="00F15166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E7827" w:rsidRDefault="00F15166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E7827" w:rsidRDefault="00F15166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E7827" w:rsidRDefault="00F15166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E7827" w:rsidRDefault="00F15166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E7827" w:rsidRDefault="00F15166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E7827" w:rsidRDefault="00F15166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«Дударь».</w:t>
      </w:r>
    </w:p>
    <w:p w:rsidR="000E7827" w:rsidRDefault="00F15166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E7827" w:rsidRDefault="00F15166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E7827" w:rsidRDefault="00F15166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E7827" w:rsidRDefault="00F15166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E7827" w:rsidRDefault="00F15166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F15166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E7827" w:rsidRDefault="00F15166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E7827" w:rsidRDefault="00F15166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E7827" w:rsidRDefault="00F15166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E7827" w:rsidRDefault="00EE1363">
      <w:pPr>
        <w:pStyle w:val="a3"/>
        <w:spacing w:before="10"/>
        <w:ind w:left="0" w:firstLine="0"/>
        <w:jc w:val="left"/>
        <w:rPr>
          <w:sz w:val="22"/>
        </w:rPr>
      </w:pPr>
      <w:r w:rsidRPr="00EE1363">
        <w:pict>
          <v:rect id="_x0000_s1032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E7827" w:rsidRDefault="00F15166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7827" w:rsidRDefault="00F15166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E7827" w:rsidRDefault="00F15166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E7827" w:rsidRDefault="00F15166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импровизировать.</w:t>
      </w:r>
    </w:p>
    <w:p w:rsidR="000E7827" w:rsidRDefault="00F15166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  <w:jc w:val="right"/>
      </w:pPr>
      <w:r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E7827" w:rsidRDefault="00F15166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>отбивание 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последовательно через каждый; на 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>расчет на первый — второй и перестроение из одной шеренги в две; равнение 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E7827" w:rsidRDefault="00F15166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E7827" w:rsidRDefault="00F15166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E7827" w:rsidRDefault="00F15166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E7827" w:rsidRDefault="00F15166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E7827" w:rsidRDefault="00F15166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7827" w:rsidRDefault="00F15166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E7827" w:rsidRDefault="00F15166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E7827" w:rsidRDefault="00F15166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E7827" w:rsidRDefault="00F15166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E7827" w:rsidRDefault="00F15166">
      <w:pPr>
        <w:pStyle w:val="a3"/>
        <w:spacing w:line="272" w:lineRule="exact"/>
        <w:ind w:left="921" w:firstLine="0"/>
      </w:pPr>
      <w:r>
        <w:t>Городки:</w:t>
      </w:r>
      <w:r>
        <w:rPr>
          <w:spacing w:val="23"/>
        </w:rPr>
        <w:t xml:space="preserve"> </w:t>
      </w:r>
      <w:r>
        <w:t>бросание</w:t>
      </w:r>
      <w:r>
        <w:rPr>
          <w:spacing w:val="24"/>
        </w:rPr>
        <w:t xml:space="preserve"> </w:t>
      </w:r>
      <w:r>
        <w:t>биты</w:t>
      </w:r>
      <w:r>
        <w:rPr>
          <w:spacing w:val="26"/>
        </w:rPr>
        <w:t xml:space="preserve"> </w:t>
      </w:r>
      <w:r>
        <w:t>сбоку,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плеча,</w:t>
      </w:r>
      <w:r>
        <w:rPr>
          <w:spacing w:val="25"/>
        </w:rPr>
        <w:t xml:space="preserve"> </w:t>
      </w:r>
      <w:r>
        <w:t>занимая</w:t>
      </w:r>
      <w:r>
        <w:rPr>
          <w:spacing w:val="25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4"/>
        </w:rPr>
        <w:t xml:space="preserve"> </w:t>
      </w:r>
      <w:r>
        <w:t>положение.</w:t>
      </w:r>
      <w:r>
        <w:rPr>
          <w:spacing w:val="26"/>
        </w:rPr>
        <w:t xml:space="preserve"> </w:t>
      </w:r>
      <w:r>
        <w:t>Знать</w:t>
      </w:r>
    </w:p>
    <w:p w:rsidR="000E7827" w:rsidRDefault="00F15166">
      <w:pPr>
        <w:pStyle w:val="a3"/>
        <w:spacing w:before="39"/>
        <w:ind w:firstLine="0"/>
      </w:pPr>
      <w:r>
        <w:t>4—5</w:t>
      </w:r>
      <w:r>
        <w:rPr>
          <w:spacing w:val="-3"/>
        </w:rPr>
        <w:t xml:space="preserve"> </w:t>
      </w:r>
      <w:r>
        <w:t>фигур, 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0E7827" w:rsidRDefault="00F15166">
      <w:pPr>
        <w:pStyle w:val="a3"/>
        <w:spacing w:before="41"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E7827" w:rsidRDefault="00F15166">
      <w:pPr>
        <w:pStyle w:val="a3"/>
        <w:spacing w:before="2" w:line="276" w:lineRule="auto"/>
        <w:ind w:right="248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E7827" w:rsidRDefault="00F15166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E7827" w:rsidRDefault="00EE1363">
      <w:pPr>
        <w:pStyle w:val="a3"/>
        <w:spacing w:before="10"/>
        <w:ind w:left="0" w:firstLine="0"/>
        <w:jc w:val="left"/>
        <w:rPr>
          <w:sz w:val="22"/>
        </w:rPr>
      </w:pPr>
      <w:r w:rsidRPr="00EE1363">
        <w:pict>
          <v:rect id="_x0000_s1031" style="position:absolute;margin-left:56.65pt;margin-top:15.1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E7827" w:rsidRDefault="00F15166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E7827" w:rsidRDefault="00F15166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 рюкзак весом от 500г. до 1 кг (более тяжелые вещи класть на 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E7827" w:rsidRDefault="00EE1363">
      <w:pPr>
        <w:pStyle w:val="a3"/>
        <w:spacing w:before="10"/>
        <w:ind w:left="0" w:firstLine="0"/>
        <w:jc w:val="left"/>
        <w:rPr>
          <w:sz w:val="14"/>
        </w:rPr>
      </w:pPr>
      <w:r w:rsidRPr="00EE1363">
        <w:pict>
          <v:rect id="_x0000_s1030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E7827" w:rsidRDefault="00F15166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E7827" w:rsidRDefault="00F15166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0E7827" w:rsidRDefault="00F15166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E7827" w:rsidRDefault="00F15166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E7827" w:rsidRDefault="00F15166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E7827" w:rsidRDefault="00F15166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E7827" w:rsidRDefault="00F15166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E7827" w:rsidRDefault="00F15166">
      <w:pPr>
        <w:pStyle w:val="a3"/>
        <w:spacing w:before="41"/>
        <w:ind w:firstLine="0"/>
        <w:jc w:val="left"/>
      </w:pPr>
      <w:r>
        <w:t>др.);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E7827" w:rsidRDefault="00F15166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E7827" w:rsidRDefault="00F15166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E7827" w:rsidRDefault="00F15166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E7827" w:rsidRDefault="00F15166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7827" w:rsidRDefault="00F15166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E7827" w:rsidRDefault="00F15166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E7827" w:rsidRDefault="00F15166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E7827" w:rsidRDefault="00F15166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ind w:right="248"/>
      </w:pPr>
      <w:r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E7827" w:rsidRDefault="00F15166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E7827" w:rsidRDefault="00F15166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E7827" w:rsidRDefault="00F15166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E7827" w:rsidRDefault="00F15166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E7827" w:rsidRDefault="00F15166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E7827" w:rsidRDefault="00F15166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E7827" w:rsidRDefault="00F15166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E7827" w:rsidRDefault="00F15166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E7827" w:rsidRDefault="00F15166">
      <w:pPr>
        <w:pStyle w:val="a3"/>
        <w:spacing w:line="275" w:lineRule="exact"/>
        <w:ind w:left="921" w:firstLine="0"/>
      </w:pP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rPr>
          <w:i/>
        </w:rPr>
        <w:t>средства</w:t>
      </w:r>
      <w:r>
        <w:t>,</w:t>
      </w:r>
    </w:p>
    <w:p w:rsidR="000E7827" w:rsidRDefault="00F15166">
      <w:pPr>
        <w:pStyle w:val="a3"/>
        <w:spacing w:before="43" w:line="276" w:lineRule="auto"/>
        <w:ind w:left="921" w:right="3227" w:hanging="709"/>
      </w:pPr>
      <w:r>
        <w:t>представленные совокупностью материальных и идеальных объектов: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3"/>
        </w:rPr>
        <w:t xml:space="preserve"> </w:t>
      </w:r>
      <w:r>
        <w:t>и раздаточные;</w:t>
      </w:r>
    </w:p>
    <w:p w:rsidR="000E7827" w:rsidRDefault="00F15166">
      <w:pPr>
        <w:pStyle w:val="a3"/>
        <w:spacing w:line="276" w:lineRule="auto"/>
        <w:ind w:left="921" w:right="5461" w:firstLine="0"/>
        <w:jc w:val="left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E7827" w:rsidRDefault="00F15166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E7827" w:rsidRDefault="00F15166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E7827" w:rsidRDefault="00F15166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E7827" w:rsidRDefault="00F15166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E7827" w:rsidRDefault="00F15166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E7827" w:rsidRDefault="00F15166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E7827" w:rsidRDefault="00F15166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E7827" w:rsidRDefault="00F15166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E7827" w:rsidRDefault="00F15166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0E7827" w:rsidRDefault="00F15166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E7827" w:rsidRDefault="00F15166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E7827" w:rsidRDefault="00F15166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E7827" w:rsidRDefault="00F15166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E7827" w:rsidRDefault="00F15166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E7827" w:rsidRDefault="00F15166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E7827" w:rsidRDefault="00F15166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E7827" w:rsidRDefault="00F15166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E7827" w:rsidRDefault="00F15166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E7827" w:rsidRDefault="00F15166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E7827" w:rsidRDefault="00F15166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E7827" w:rsidRDefault="00F15166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E7827" w:rsidRDefault="00F15166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rPr>
          <w:sz w:val="24"/>
        </w:rPr>
      </w:pPr>
      <w:r>
        <w:rPr>
          <w:sz w:val="24"/>
        </w:rPr>
        <w:t>Нормотипичные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/>
        <w:ind w:hanging="182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E7827" w:rsidRDefault="00F15166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E7827" w:rsidRDefault="00F15166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E7827" w:rsidRDefault="00F15166">
      <w:pPr>
        <w:pStyle w:val="a3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E7827" w:rsidRDefault="00F15166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E7827" w:rsidRDefault="00F15166">
      <w:pPr>
        <w:pStyle w:val="a3"/>
        <w:spacing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E7827" w:rsidRDefault="00F15166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E7827" w:rsidRDefault="00F15166">
      <w:pPr>
        <w:pStyle w:val="2"/>
        <w:spacing w:before="5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E7827" w:rsidRDefault="00F15166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E7827" w:rsidRDefault="00F15166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E7827" w:rsidRDefault="00F15166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E7827" w:rsidRDefault="00F15166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E7827" w:rsidRDefault="00F15166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E7827" w:rsidRDefault="00F15166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E7827" w:rsidRDefault="00F15166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E7827" w:rsidRDefault="00F15166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color w:val="212121"/>
        </w:rPr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E7827" w:rsidRDefault="00F15166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E7827" w:rsidRDefault="00F15166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E7827" w:rsidRDefault="00F15166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E7827" w:rsidRDefault="00F15166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E7827" w:rsidRDefault="00F15166">
      <w:pPr>
        <w:pStyle w:val="a3"/>
        <w:spacing w:line="276" w:lineRule="auto"/>
        <w:ind w:right="253"/>
      </w:pPr>
      <w:r>
        <w:t>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E7827" w:rsidRDefault="00F15166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технологий.</w:t>
      </w:r>
    </w:p>
    <w:p w:rsidR="000E7827" w:rsidRDefault="00F15166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E7827" w:rsidRDefault="00F15166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E7827" w:rsidRDefault="00F15166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E7827" w:rsidRDefault="00F15166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0E7827" w:rsidRDefault="00F15166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E7827" w:rsidRDefault="00F15166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 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E7827" w:rsidRDefault="00F15166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E7827" w:rsidRDefault="00F15166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E7827" w:rsidRDefault="00F15166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E7827" w:rsidRDefault="00F15166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E7827" w:rsidRDefault="00F15166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E7827" w:rsidRDefault="00F15166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E7827" w:rsidRDefault="00F15166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E7827" w:rsidRDefault="00F15166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E7827" w:rsidRDefault="00F15166">
      <w:pPr>
        <w:pStyle w:val="a3"/>
        <w:spacing w:line="278" w:lineRule="auto"/>
        <w:ind w:right="254" w:firstLine="0"/>
      </w:pP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E7827" w:rsidRDefault="00F15166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0E7827" w:rsidRDefault="00F15166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E7827" w:rsidRDefault="00F15166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E7827" w:rsidRDefault="00F15166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E7827" w:rsidRDefault="00F15166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E7827" w:rsidRDefault="00F15166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E7827" w:rsidRDefault="00F15166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E7827" w:rsidRDefault="00F15166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E7827" w:rsidRDefault="00F15166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самые разнообразные коллективные 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E7827" w:rsidRDefault="00F15166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E7827" w:rsidRDefault="00F15166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E7827" w:rsidRDefault="00F15166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48"/>
      </w:pPr>
      <w:r>
        <w:t>беседы с детьми по 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E7827" w:rsidRDefault="00F15166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E7827" w:rsidRDefault="00F15166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E7827" w:rsidRDefault="00F15166">
      <w:pPr>
        <w:pStyle w:val="a3"/>
        <w:spacing w:before="40"/>
        <w:ind w:firstLine="0"/>
        <w:jc w:val="left"/>
      </w:pPr>
      <w:r>
        <w:t>и др.);</w:t>
      </w:r>
    </w:p>
    <w:p w:rsidR="000E7827" w:rsidRDefault="00F15166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E7827" w:rsidRDefault="00F15166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0E7827" w:rsidRDefault="00F15166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E7827" w:rsidRDefault="00F15166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>проведения 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E7827" w:rsidRDefault="00F15166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E7827" w:rsidRDefault="00F15166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E7827" w:rsidRDefault="00F15166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E7827" w:rsidRDefault="00F15166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E7827" w:rsidRDefault="00F15166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мультфильмов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E7827" w:rsidRDefault="00F15166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E7827" w:rsidRDefault="00F15166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E7827" w:rsidRDefault="00F15166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E7827" w:rsidRDefault="00F15166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E7827" w:rsidRDefault="00F15166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E7827" w:rsidRDefault="00F15166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E7827" w:rsidRDefault="00F15166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E7827" w:rsidRDefault="00F15166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5424" w:firstLine="0"/>
        <w:jc w:val="left"/>
      </w:pPr>
      <w:r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E7827" w:rsidRDefault="00F15166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0E7827" w:rsidRDefault="00F15166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E7827" w:rsidRDefault="00F15166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E7827" w:rsidRDefault="00F15166">
      <w:pPr>
        <w:pStyle w:val="a3"/>
        <w:spacing w:line="276" w:lineRule="auto"/>
        <w:ind w:right="254"/>
      </w:pPr>
      <w:r>
        <w:t>развивать активный интерес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E7827" w:rsidRDefault="00F15166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E7827" w:rsidRDefault="00F15166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E7827" w:rsidRDefault="00F15166">
      <w:pPr>
        <w:pStyle w:val="a3"/>
        <w:spacing w:line="276" w:lineRule="auto"/>
        <w:ind w:right="252"/>
      </w:pPr>
      <w:r>
        <w:t>тренировать волю детей, поддерживать желание преодолевать трудности, доводить 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E7827" w:rsidRDefault="00F15166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E7827" w:rsidRDefault="00F15166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E7827" w:rsidRDefault="00F15166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E7827" w:rsidRDefault="00F15166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E7827" w:rsidRDefault="00F15166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E7827" w:rsidRDefault="00F15166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E7827" w:rsidRDefault="00F15166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E7827" w:rsidRDefault="00F15166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E7827" w:rsidRDefault="00F15166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0E7827" w:rsidRDefault="00F15166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E7827" w:rsidRDefault="00F15166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7827" w:rsidRDefault="00F15166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E7827" w:rsidRDefault="00F15166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E7827" w:rsidRDefault="000E7827">
      <w:pPr>
        <w:pStyle w:val="a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E7827" w:rsidRDefault="00F15166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E7827" w:rsidRDefault="00F15166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E7827" w:rsidRDefault="00F15166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E7827" w:rsidRDefault="00F15166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E7827" w:rsidRDefault="000E7827">
      <w:pPr>
        <w:pStyle w:val="a3"/>
        <w:ind w:left="0" w:firstLine="0"/>
        <w:jc w:val="left"/>
        <w:rPr>
          <w:b/>
          <w:sz w:val="31"/>
        </w:rPr>
      </w:pPr>
    </w:p>
    <w:p w:rsidR="000E7827" w:rsidRDefault="00F15166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E7827" w:rsidRDefault="00F15166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E7827" w:rsidRDefault="00F15166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E7827" w:rsidRDefault="00F15166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E7827" w:rsidRDefault="00F15166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E7827" w:rsidRDefault="00F15166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E7827" w:rsidRDefault="00F15166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3235" w:firstLine="0"/>
      </w:pPr>
      <w:r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E7827" w:rsidRDefault="00F15166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E7827" w:rsidRDefault="00F15166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E7827" w:rsidRDefault="00F15166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E7827" w:rsidRDefault="00F15166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E7827" w:rsidRDefault="00F15166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E7827" w:rsidRDefault="00F15166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E7827" w:rsidRDefault="00F15166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E7827" w:rsidRDefault="00F15166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604" w:firstLine="0"/>
        <w:jc w:val="left"/>
      </w:pPr>
      <w:r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E7827" w:rsidRDefault="00F15166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E7827" w:rsidRDefault="00F15166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E7827" w:rsidRDefault="00F15166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E7827" w:rsidRDefault="00F15166">
      <w:pPr>
        <w:pStyle w:val="a3"/>
        <w:spacing w:line="276" w:lineRule="auto"/>
        <w:ind w:right="247"/>
      </w:pPr>
      <w:r>
        <w:t>Организация должна иметь необходимое для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7827" w:rsidRDefault="00F15166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E7827" w:rsidRDefault="00F15166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E7827" w:rsidRDefault="00F15166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E7827" w:rsidRDefault="00F15166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E7827" w:rsidRDefault="00F15166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E7827" w:rsidRDefault="00F15166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E7827" w:rsidRDefault="00F15166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0E7827" w:rsidRDefault="00F15166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E7827" w:rsidRDefault="00F15166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E7827" w:rsidRDefault="00F15166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E7827" w:rsidRDefault="00F15166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«Бычок»,</w:t>
      </w:r>
      <w:r>
        <w:rPr>
          <w:spacing w:val="106"/>
        </w:rPr>
        <w:t xml:space="preserve"> </w:t>
      </w:r>
      <w:r>
        <w:t>«Мячик»,</w:t>
      </w:r>
    </w:p>
    <w:p w:rsidR="000E7827" w:rsidRDefault="00F15166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E7827" w:rsidRDefault="00F15166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E7827" w:rsidRDefault="00F15166">
      <w:pPr>
        <w:pStyle w:val="a3"/>
        <w:spacing w:before="1" w:line="276" w:lineRule="auto"/>
        <w:ind w:right="257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E7827" w:rsidRDefault="00F15166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E7827" w:rsidRDefault="00F15166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E7827" w:rsidRDefault="00F15166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E7827" w:rsidRDefault="00F15166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E7827" w:rsidRDefault="00F15166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E7827" w:rsidRDefault="00F15166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E7827" w:rsidRDefault="00F15166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E7827" w:rsidRDefault="00F15166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E7827" w:rsidRDefault="00F15166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E7827" w:rsidRDefault="00F15166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E7827" w:rsidRDefault="00F15166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E7827" w:rsidRDefault="00F15166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E7827" w:rsidRDefault="00F15166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E7827" w:rsidRDefault="00F15166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E7827" w:rsidRDefault="00F15166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E7827" w:rsidRDefault="00F15166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E7827" w:rsidRDefault="00F15166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E7827" w:rsidRDefault="00F15166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E7827" w:rsidRDefault="000E7827">
      <w:pPr>
        <w:spacing w:line="276" w:lineRule="auto"/>
        <w:jc w:val="center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E7827" w:rsidRDefault="00F15166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E7827" w:rsidRDefault="00F15166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E7827" w:rsidRDefault="00F15166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E7827" w:rsidRDefault="00F15166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0E7827" w:rsidRDefault="00F15166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E7827" w:rsidRDefault="00F15166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E7827" w:rsidRDefault="00F15166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E7827" w:rsidRDefault="00F15166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E7827" w:rsidRDefault="00F15166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E7827" w:rsidRDefault="00F15166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E7827" w:rsidRDefault="00F15166">
      <w:pPr>
        <w:pStyle w:val="a3"/>
        <w:spacing w:before="43"/>
        <w:ind w:firstLine="0"/>
        <w:jc w:val="left"/>
      </w:pPr>
      <w:r>
        <w:t>«Тараканище».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E7827" w:rsidRDefault="00F15166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E7827" w:rsidRDefault="00F15166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E7827" w:rsidRDefault="00F15166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E7827" w:rsidRDefault="00F15166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E7827" w:rsidRDefault="00F15166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E7827" w:rsidRDefault="00F15166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2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E7827" w:rsidRDefault="00F15166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E7827" w:rsidRDefault="00F15166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E7827" w:rsidRDefault="00F15166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3">
        <w:r>
          <w:t>Затолокиной)</w:t>
        </w:r>
      </w:hyperlink>
      <w:r>
        <w:t>.</w:t>
      </w:r>
    </w:p>
    <w:p w:rsidR="000E7827" w:rsidRDefault="000E7827">
      <w:pPr>
        <w:pStyle w:val="a3"/>
        <w:spacing w:before="8"/>
        <w:ind w:left="0" w:firstLine="0"/>
        <w:jc w:val="left"/>
        <w:rPr>
          <w:sz w:val="31"/>
        </w:rPr>
      </w:pPr>
    </w:p>
    <w:p w:rsidR="000E7827" w:rsidRDefault="00F15166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E7827" w:rsidRDefault="00F15166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E7827" w:rsidRDefault="00F15166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E7827" w:rsidRDefault="00F15166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E7827" w:rsidRDefault="00F15166">
      <w:pPr>
        <w:pStyle w:val="a3"/>
        <w:spacing w:line="276" w:lineRule="auto"/>
        <w:ind w:right="254" w:firstLine="0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E7827" w:rsidRDefault="00F15166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E7827" w:rsidRDefault="00F15166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E7827" w:rsidRDefault="00F15166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E7827" w:rsidRDefault="00F15166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E7827" w:rsidRDefault="00F15166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E7827" w:rsidRDefault="00F15166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E7827" w:rsidRDefault="00F15166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E7827" w:rsidRDefault="00F15166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E7827" w:rsidRDefault="00F15166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E7827" w:rsidRDefault="00F15166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E7827" w:rsidRDefault="00F15166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E7827" w:rsidRDefault="00F15166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E7827" w:rsidRDefault="00F15166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E7827" w:rsidRDefault="00F15166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E7827" w:rsidRDefault="00F15166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E7827" w:rsidRDefault="00F15166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E7827" w:rsidRDefault="00F15166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E7827" w:rsidRDefault="00F15166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4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5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E7827" w:rsidRDefault="00F15166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E7827" w:rsidRDefault="00F15166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E7827" w:rsidRDefault="00F15166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7827" w:rsidRDefault="00F15166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E7827" w:rsidRDefault="00F15166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E7827" w:rsidRDefault="00F15166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E7827" w:rsidRDefault="00F15166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E7827" w:rsidRDefault="00F15166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E7827" w:rsidRDefault="00F15166">
      <w:pPr>
        <w:pStyle w:val="a3"/>
        <w:spacing w:before="2"/>
        <w:ind w:firstLine="0"/>
      </w:pPr>
      <w:r>
        <w:t>«Лягушка», «Сорока»,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E7827" w:rsidRDefault="00F15166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E7827" w:rsidRDefault="00F15166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E7827" w:rsidRDefault="00F15166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E7827" w:rsidRDefault="00F15166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E7827" w:rsidRDefault="00F15166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E7827" w:rsidRDefault="00F15166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0E7827" w:rsidRDefault="00F15166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E7827" w:rsidRDefault="00F15166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E7827" w:rsidRDefault="00F15166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E7827" w:rsidRDefault="000E7827">
      <w:pPr>
        <w:spacing w:line="272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39"/>
        <w:ind w:firstLine="0"/>
        <w:jc w:val="left"/>
      </w:pPr>
      <w:r>
        <w:t>песня.</w:t>
      </w:r>
    </w:p>
    <w:p w:rsidR="000E7827" w:rsidRDefault="00F15166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E7827" w:rsidRDefault="00F15166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E7827" w:rsidRDefault="00F15166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E7827" w:rsidRDefault="000E7827">
      <w:pPr>
        <w:rPr>
          <w:sz w:val="24"/>
        </w:rPr>
        <w:sectPr w:rsidR="000E7827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E7827" w:rsidRDefault="00F15166">
      <w:pPr>
        <w:pStyle w:val="a3"/>
        <w:spacing w:before="41"/>
        <w:ind w:firstLine="0"/>
        <w:jc w:val="left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E7827" w:rsidRDefault="00F15166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E7827" w:rsidRDefault="000E7827">
      <w:pPr>
        <w:spacing w:line="276" w:lineRule="auto"/>
        <w:sectPr w:rsidR="000E7827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E7827" w:rsidRDefault="00F15166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0E7827" w:rsidRDefault="00F15166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E7827" w:rsidRDefault="00F15166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E7827" w:rsidRDefault="00F15166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E7827" w:rsidRDefault="00F15166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E7827" w:rsidRDefault="00F15166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E7827" w:rsidRDefault="00F15166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7827" w:rsidRDefault="00F15166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E7827" w:rsidRDefault="00F15166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E7827" w:rsidRDefault="00F15166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E7827" w:rsidRDefault="00F15166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E7827" w:rsidRDefault="00F15166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E7827" w:rsidRDefault="00F15166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E7827" w:rsidRDefault="00F15166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E7827" w:rsidRDefault="00F15166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E7827" w:rsidRDefault="00F15166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E7827" w:rsidRDefault="00F15166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E7827" w:rsidRDefault="00F15166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E7827" w:rsidRDefault="00F15166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E7827" w:rsidRDefault="00F15166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E7827" w:rsidRDefault="00F15166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7827" w:rsidRDefault="00F15166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E7827" w:rsidRDefault="00F15166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7827" w:rsidRDefault="00F15166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E7827" w:rsidRDefault="00F15166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EE1363">
      <w:pPr>
        <w:pStyle w:val="a3"/>
        <w:spacing w:before="80" w:line="276" w:lineRule="auto"/>
        <w:ind w:right="255" w:firstLine="768"/>
      </w:pPr>
      <w:r>
        <w:pict>
          <v:rect id="_x0000_s1029" style="position:absolute;left:0;text-align:left;margin-left:92.05pt;margin-top:16.5pt;width:3pt;height:.6pt;z-index:-18169344;mso-position-horizontal-relative:page" fillcolor="black" stroked="f">
            <w10:wrap anchorx="page"/>
          </v:rect>
        </w:pict>
      </w:r>
      <w:r w:rsidR="00F15166">
        <w:rPr>
          <w:i/>
        </w:rPr>
        <w:t>Хороводы</w:t>
      </w:r>
      <w:r w:rsidR="00F15166">
        <w:t>. «Урожайная», муз. А. Филиппенко, сл. О. Волгиной; «Новогодняя хороводная»,</w:t>
      </w:r>
      <w:r w:rsidR="00F15166">
        <w:rPr>
          <w:spacing w:val="1"/>
        </w:rPr>
        <w:t xml:space="preserve"> </w:t>
      </w:r>
      <w:r w:rsidR="00F15166">
        <w:t>муз.</w:t>
      </w:r>
      <w:r w:rsidR="00F15166">
        <w:rPr>
          <w:spacing w:val="-1"/>
        </w:rPr>
        <w:t xml:space="preserve"> </w:t>
      </w:r>
      <w:r w:rsidR="00F15166">
        <w:t>С.</w:t>
      </w:r>
      <w:r w:rsidR="00F15166">
        <w:rPr>
          <w:spacing w:val="-1"/>
        </w:rPr>
        <w:t xml:space="preserve"> </w:t>
      </w:r>
      <w:r w:rsidR="00F15166">
        <w:t>Шайдар;</w:t>
      </w:r>
      <w:r w:rsidR="00F15166">
        <w:rPr>
          <w:spacing w:val="4"/>
        </w:rPr>
        <w:t xml:space="preserve"> </w:t>
      </w:r>
      <w:r w:rsidR="00F15166">
        <w:t>«Пошла</w:t>
      </w:r>
      <w:r w:rsidR="00F15166">
        <w:rPr>
          <w:spacing w:val="-2"/>
        </w:rPr>
        <w:t xml:space="preserve"> </w:t>
      </w:r>
      <w:r w:rsidR="00F15166">
        <w:t>млада</w:t>
      </w:r>
      <w:r w:rsidR="00F15166">
        <w:rPr>
          <w:spacing w:val="-2"/>
        </w:rPr>
        <w:t xml:space="preserve"> </w:t>
      </w:r>
      <w:r w:rsidR="00F15166">
        <w:t>за</w:t>
      </w:r>
      <w:r w:rsidR="00F15166">
        <w:rPr>
          <w:spacing w:val="-1"/>
        </w:rPr>
        <w:t xml:space="preserve"> </w:t>
      </w:r>
      <w:r w:rsidR="00F15166">
        <w:t>водой»,</w:t>
      </w:r>
      <w:r w:rsidR="00F15166">
        <w:rPr>
          <w:spacing w:val="1"/>
        </w:rPr>
        <w:t xml:space="preserve"> </w:t>
      </w:r>
      <w:r w:rsidR="00F15166">
        <w:t>рус.</w:t>
      </w:r>
      <w:r w:rsidR="00F15166">
        <w:rPr>
          <w:spacing w:val="1"/>
        </w:rPr>
        <w:t xml:space="preserve"> </w:t>
      </w:r>
      <w:r w:rsidR="00F15166">
        <w:t>нар.</w:t>
      </w:r>
      <w:r w:rsidR="00F15166">
        <w:rPr>
          <w:spacing w:val="-1"/>
        </w:rPr>
        <w:t xml:space="preserve"> </w:t>
      </w:r>
      <w:r w:rsidR="00F15166">
        <w:t>песня,</w:t>
      </w:r>
      <w:r w:rsidR="00F15166">
        <w:rPr>
          <w:spacing w:val="-1"/>
        </w:rPr>
        <w:t xml:space="preserve"> </w:t>
      </w:r>
      <w:r w:rsidR="00F15166">
        <w:t>обраб. В.</w:t>
      </w:r>
      <w:r w:rsidR="00F15166">
        <w:rPr>
          <w:spacing w:val="-1"/>
        </w:rPr>
        <w:t xml:space="preserve"> </w:t>
      </w:r>
      <w:r w:rsidR="00F15166">
        <w:t>Агафонникова.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E7827" w:rsidRDefault="00F15166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7827" w:rsidRDefault="00F15166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E7827" w:rsidRDefault="00F15166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E7827" w:rsidRDefault="00F15166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E7827" w:rsidRDefault="00F15166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E7827" w:rsidRDefault="00F15166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0"/>
      </w:pPr>
      <w:r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E7827" w:rsidRDefault="00F15166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E7827" w:rsidRDefault="00F15166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E7827" w:rsidRDefault="00F15166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E7827" w:rsidRDefault="00F15166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E7827" w:rsidRDefault="00F15166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E7827" w:rsidRDefault="00F15166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E7827" w:rsidRDefault="00F15166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E7827" w:rsidRDefault="00F15166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E7827" w:rsidRDefault="00F15166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E7827" w:rsidRDefault="00F15166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E7827" w:rsidRDefault="00F15166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E7827" w:rsidRDefault="00F15166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E7827" w:rsidRDefault="00F15166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7827" w:rsidRDefault="00F15166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E7827" w:rsidRDefault="00F15166">
      <w:pPr>
        <w:pStyle w:val="a3"/>
        <w:spacing w:before="41"/>
        <w:ind w:firstLine="0"/>
        <w:jc w:val="left"/>
      </w:pPr>
      <w:r>
        <w:t>«Путаница».</w:t>
      </w:r>
    </w:p>
    <w:p w:rsidR="000E7827" w:rsidRDefault="00F15166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E7827" w:rsidRDefault="00F15166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E7827" w:rsidRDefault="00F15166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E7827" w:rsidRDefault="00F15166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E7827" w:rsidRDefault="00F15166">
      <w:pPr>
        <w:pStyle w:val="a3"/>
        <w:spacing w:before="41"/>
        <w:ind w:firstLine="0"/>
        <w:jc w:val="left"/>
      </w:pPr>
      <w:r>
        <w:t>«Лето».</w:t>
      </w:r>
    </w:p>
    <w:p w:rsidR="000E7827" w:rsidRDefault="00F15166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7827" w:rsidRDefault="00F15166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E7827" w:rsidRDefault="00F15166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566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E7827" w:rsidRDefault="00F15166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E7827" w:rsidRDefault="00F15166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E7827" w:rsidRDefault="00F15166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E7827" w:rsidRDefault="00F15166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E7827" w:rsidRDefault="00F15166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E7827" w:rsidRDefault="00F15166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E7827" w:rsidRDefault="00F15166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341" w:firstLine="0"/>
        <w:jc w:val="left"/>
      </w:pPr>
      <w:r>
        <w:t xml:space="preserve">Анимационный сериал «Тима и Тома», студия «Рики», реж. А.Борисова, </w:t>
      </w:r>
      <w:hyperlink r:id="rId16">
        <w:r>
          <w:t>А. Жидков</w:t>
        </w:r>
      </w:hyperlink>
      <w:r>
        <w:t xml:space="preserve">, О. Мусин, </w:t>
      </w:r>
      <w:hyperlink r:id="rId17">
        <w:r>
          <w:t>А.</w:t>
        </w:r>
      </w:hyperlink>
      <w:r>
        <w:rPr>
          <w:spacing w:val="-57"/>
        </w:rPr>
        <w:t xml:space="preserve"> </w:t>
      </w:r>
      <w:hyperlink r:id="rId1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19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0">
        <w:r>
          <w:t>Олег</w:t>
        </w:r>
        <w:r>
          <w:rPr>
            <w:spacing w:val="-4"/>
          </w:rPr>
          <w:t xml:space="preserve"> </w:t>
        </w:r>
        <w:r>
          <w:t>Чуркин</w:t>
        </w:r>
      </w:hyperlink>
      <w:r>
        <w:t>,</w:t>
      </w:r>
      <w:r>
        <w:rPr>
          <w:spacing w:val="-4"/>
        </w:rPr>
        <w:t xml:space="preserve"> </w:t>
      </w:r>
      <w:r>
        <w:t>1981.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t>,1970.</w:t>
      </w:r>
    </w:p>
    <w:p w:rsidR="000E7827" w:rsidRDefault="00F15166">
      <w:pPr>
        <w:pStyle w:val="a3"/>
        <w:spacing w:before="43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1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0E7827" w:rsidRDefault="00F15166">
      <w:pPr>
        <w:pStyle w:val="a3"/>
        <w:spacing w:before="40"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2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E7827" w:rsidRDefault="00F15166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2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E7827" w:rsidRDefault="00F15166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E7827" w:rsidRDefault="00F15166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E7827" w:rsidRDefault="00F15166">
      <w:pPr>
        <w:pStyle w:val="a3"/>
        <w:spacing w:before="41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3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</w:p>
    <w:p w:rsidR="000E7827" w:rsidRDefault="00F15166">
      <w:pPr>
        <w:pStyle w:val="a3"/>
        <w:spacing w:before="41"/>
        <w:ind w:firstLine="0"/>
        <w:jc w:val="left"/>
      </w:pPr>
      <w:r>
        <w:t>1970.</w:t>
      </w:r>
    </w:p>
    <w:p w:rsidR="000E7827" w:rsidRDefault="00F15166">
      <w:pPr>
        <w:pStyle w:val="a3"/>
        <w:spacing w:before="41"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4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E7827" w:rsidRDefault="00F15166">
      <w:pPr>
        <w:pStyle w:val="a3"/>
        <w:spacing w:before="2"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5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E7827" w:rsidRDefault="00F15166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6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8">
        <w:r>
          <w:t>А.Трусов,</w:t>
        </w:r>
      </w:hyperlink>
      <w:r>
        <w:t xml:space="preserve"> 1965.</w:t>
      </w:r>
    </w:p>
    <w:p w:rsidR="000E7827" w:rsidRDefault="00F15166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29">
        <w:r>
          <w:t>Л.Амальрик</w:t>
        </w:r>
      </w:hyperlink>
      <w:r>
        <w:t xml:space="preserve">, </w:t>
      </w:r>
      <w:hyperlink r:id="rId30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1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E7827" w:rsidRDefault="00F15166">
      <w:pPr>
        <w:pStyle w:val="a3"/>
        <w:spacing w:line="276" w:lineRule="auto"/>
        <w:ind w:right="1201" w:firstLine="0"/>
        <w:jc w:val="left"/>
      </w:pPr>
      <w:r>
        <w:t xml:space="preserve">Фильм «Новогодняя сказка», студия «Союзмультфильм», режиссѐр </w:t>
      </w:r>
      <w:hyperlink r:id="rId32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3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4">
        <w:r>
          <w:t>Б.Степанцев</w:t>
        </w:r>
      </w:hyperlink>
      <w:r>
        <w:t>,1973.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5">
        <w:r>
          <w:t>И.Иванов-Вано</w:t>
        </w:r>
      </w:hyperlink>
      <w:r>
        <w:t xml:space="preserve">, </w:t>
      </w:r>
      <w:hyperlink r:id="rId36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E7827" w:rsidRDefault="00F15166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8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37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1"/>
          </w:rPr>
          <w:t xml:space="preserve"> </w:t>
        </w:r>
      </w:hyperlink>
      <w:r>
        <w:t>1978.</w:t>
      </w:r>
    </w:p>
    <w:p w:rsidR="000E7827" w:rsidRDefault="00F15166">
      <w:pPr>
        <w:pStyle w:val="a3"/>
        <w:spacing w:before="42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3"/>
        </w:rPr>
        <w:t xml:space="preserve"> </w:t>
      </w:r>
      <w:r>
        <w:t>царстве»**,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9">
        <w:r>
          <w:t>Б.Степанцев</w:t>
        </w:r>
      </w:hyperlink>
      <w:r>
        <w:t>,</w:t>
      </w:r>
      <w:r>
        <w:rPr>
          <w:spacing w:val="-4"/>
        </w:rPr>
        <w:t xml:space="preserve"> </w:t>
      </w:r>
      <w:r>
        <w:t>1965.</w:t>
      </w:r>
    </w:p>
    <w:p w:rsidR="000E7827" w:rsidRDefault="00F15166">
      <w:pPr>
        <w:pStyle w:val="a3"/>
        <w:spacing w:before="40" w:line="276" w:lineRule="auto"/>
        <w:ind w:right="1445" w:firstLine="0"/>
        <w:jc w:val="left"/>
      </w:pPr>
      <w:r>
        <w:t xml:space="preserve">Фильм «Заколдованный мальчик»**, студия «Союзмультфильм», режиссер </w:t>
      </w:r>
      <w:hyperlink r:id="rId40">
        <w:r>
          <w:t>А. Снежко-</w:t>
        </w:r>
      </w:hyperlink>
      <w:r>
        <w:rPr>
          <w:spacing w:val="-57"/>
        </w:rPr>
        <w:t xml:space="preserve"> </w:t>
      </w:r>
      <w:hyperlink r:id="rId41">
        <w:r>
          <w:t>Блоцкая,</w:t>
        </w:r>
        <w:r>
          <w:rPr>
            <w:spacing w:val="-2"/>
          </w:rPr>
          <w:t xml:space="preserve"> </w:t>
        </w:r>
      </w:hyperlink>
      <w:hyperlink r:id="rId42">
        <w:r>
          <w:t>В.Полковников,</w:t>
        </w:r>
      </w:hyperlink>
      <w:r>
        <w:t xml:space="preserve"> 1955.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E7827" w:rsidRDefault="00F15166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4">
        <w:r>
          <w:t>И.Иванов-Вано</w:t>
        </w:r>
      </w:hyperlink>
      <w:r>
        <w:t xml:space="preserve">, </w:t>
      </w:r>
      <w:hyperlink r:id="rId45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E7827" w:rsidRDefault="00F15166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6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7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8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E7827" w:rsidRDefault="00F15166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E7827" w:rsidRDefault="00F15166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E7827" w:rsidRDefault="00F15166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E7827" w:rsidRDefault="00F15166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E7827" w:rsidRDefault="00F15166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49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0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1">
        <w:r>
          <w:t>Д.</w:t>
        </w:r>
      </w:hyperlink>
      <w:r>
        <w:rPr>
          <w:spacing w:val="-57"/>
        </w:rPr>
        <w:t xml:space="preserve"> </w:t>
      </w:r>
      <w:hyperlink r:id="rId52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3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4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0E7827" w:rsidRDefault="00F15166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6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7">
        <w:r>
          <w:t>С.Ушаков,</w:t>
        </w:r>
      </w:hyperlink>
      <w:r>
        <w:rPr>
          <w:spacing w:val="-1"/>
        </w:rPr>
        <w:t xml:space="preserve"> </w:t>
      </w:r>
      <w:hyperlink r:id="rId58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E7827" w:rsidRDefault="00F15166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E7827" w:rsidRDefault="00F15166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E7827" w:rsidRDefault="00F15166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59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E7827" w:rsidRDefault="00F15166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E7827" w:rsidRDefault="00F15166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E7827" w:rsidRDefault="00F15166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0">
        <w:r>
          <w:t>Дж.Митчелл,</w:t>
        </w:r>
      </w:hyperlink>
      <w:r>
        <w:rPr>
          <w:spacing w:val="-1"/>
        </w:rPr>
        <w:t xml:space="preserve"> </w:t>
      </w:r>
      <w:hyperlink r:id="rId61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7827" w:rsidRDefault="00F15166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E7827" w:rsidRDefault="00F15166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Анимационный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2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3"/>
        </w:rPr>
        <w:t xml:space="preserve"> </w:t>
      </w:r>
      <w:r>
        <w:t>YLE</w:t>
      </w:r>
      <w:r>
        <w:rPr>
          <w:spacing w:val="-1"/>
        </w:rPr>
        <w:t xml:space="preserve"> </w:t>
      </w:r>
      <w:r>
        <w:t>Draama,</w:t>
      </w:r>
    </w:p>
    <w:p w:rsidR="000E7827" w:rsidRDefault="00F15166">
      <w:pPr>
        <w:pStyle w:val="a3"/>
        <w:spacing w:before="40"/>
        <w:ind w:firstLine="0"/>
        <w:jc w:val="left"/>
      </w:pPr>
      <w:r>
        <w:t>режиссер</w:t>
      </w:r>
      <w:r>
        <w:rPr>
          <w:spacing w:val="-2"/>
        </w:rPr>
        <w:t xml:space="preserve"> </w:t>
      </w:r>
      <w:r>
        <w:t>С.Бокс, Д.Робби,</w:t>
      </w:r>
      <w:r>
        <w:rPr>
          <w:spacing w:val="-2"/>
        </w:rPr>
        <w:t xml:space="preserve"> </w:t>
      </w:r>
      <w:r>
        <w:t>2019-2020.</w:t>
      </w:r>
    </w:p>
    <w:p w:rsidR="000E7827" w:rsidRDefault="00F15166">
      <w:pPr>
        <w:pStyle w:val="a3"/>
        <w:spacing w:before="40"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E7827" w:rsidRDefault="000E7827">
      <w:pPr>
        <w:pStyle w:val="a3"/>
        <w:spacing w:before="9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E7827" w:rsidRDefault="00F1516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E7827" w:rsidRDefault="00F15166">
      <w:pPr>
        <w:pStyle w:val="a3"/>
        <w:spacing w:before="41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«Беларусьфильм»,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</w:t>
      </w:r>
    </w:p>
    <w:p w:rsidR="000E7827" w:rsidRDefault="00F15166">
      <w:pPr>
        <w:pStyle w:val="a3"/>
        <w:spacing w:before="41"/>
        <w:ind w:firstLine="0"/>
        <w:jc w:val="left"/>
      </w:pPr>
      <w:r>
        <w:t>1977.</w:t>
      </w:r>
    </w:p>
    <w:p w:rsidR="000E7827" w:rsidRDefault="00F15166">
      <w:pPr>
        <w:pStyle w:val="a3"/>
        <w:spacing w:before="43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2">
        <w:r>
          <w:t>И.Усов,</w:t>
        </w:r>
      </w:hyperlink>
      <w:r>
        <w:rPr>
          <w:spacing w:val="-1"/>
        </w:rPr>
        <w:t xml:space="preserve"> </w:t>
      </w:r>
      <w:hyperlink r:id="rId63">
        <w:r>
          <w:t>Г.Казанский</w:t>
        </w:r>
      </w:hyperlink>
      <w:r>
        <w:t>,1975.</w:t>
      </w:r>
    </w:p>
    <w:p w:rsidR="000E7827" w:rsidRDefault="00F15166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4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E7827" w:rsidRDefault="00F15166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E7827" w:rsidRDefault="00F15166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E7827" w:rsidRDefault="00F15166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E7827" w:rsidRDefault="00F15166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3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3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E7827" w:rsidRDefault="00F15166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 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E7827" w:rsidRDefault="00F15166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E7827" w:rsidRDefault="00F15166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E7827" w:rsidRDefault="00F15166">
      <w:pPr>
        <w:pStyle w:val="a3"/>
        <w:spacing w:line="276" w:lineRule="auto"/>
        <w:ind w:right="252"/>
      </w:pPr>
      <w:r>
        <w:t>учет специфики возрастного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E7827" w:rsidRDefault="00F15166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E7827" w:rsidRDefault="00F15166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E7827" w:rsidRDefault="00F15166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E7827" w:rsidRDefault="00F15166">
      <w:pPr>
        <w:pStyle w:val="a3"/>
        <w:spacing w:line="276" w:lineRule="auto"/>
        <w:ind w:right="244"/>
      </w:pPr>
      <w:r>
        <w:t>оказание ранней коррекционной помощи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E7827" w:rsidRDefault="00F15166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E7827" w:rsidRDefault="00EE1363">
      <w:pPr>
        <w:pStyle w:val="a3"/>
        <w:spacing w:line="276" w:lineRule="auto"/>
        <w:ind w:right="244"/>
      </w:pPr>
      <w:r>
        <w:pict>
          <v:rect id="_x0000_s1028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F15166">
        <w:t>вовлечение родителей (законных представителей) в процесс реализации образовательной</w:t>
      </w:r>
      <w:r w:rsidR="00F15166">
        <w:rPr>
          <w:spacing w:val="1"/>
        </w:rPr>
        <w:t xml:space="preserve"> </w:t>
      </w:r>
      <w:r w:rsidR="00F15166">
        <w:t>программы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построение</w:t>
      </w:r>
      <w:r w:rsidR="00F15166">
        <w:rPr>
          <w:spacing w:val="1"/>
        </w:rPr>
        <w:t xml:space="preserve"> </w:t>
      </w:r>
      <w:r w:rsidR="00F15166">
        <w:t>отношений</w:t>
      </w:r>
      <w:r w:rsidR="00F15166">
        <w:rPr>
          <w:spacing w:val="1"/>
        </w:rPr>
        <w:t xml:space="preserve"> </w:t>
      </w:r>
      <w:r w:rsidR="00F15166">
        <w:t>сотрудничества</w:t>
      </w:r>
      <w:r w:rsidR="00F15166">
        <w:rPr>
          <w:spacing w:val="1"/>
        </w:rPr>
        <w:t xml:space="preserve"> </w:t>
      </w:r>
      <w:r w:rsidR="00F15166">
        <w:t>в</w:t>
      </w:r>
      <w:r w:rsidR="00F15166">
        <w:rPr>
          <w:spacing w:val="1"/>
        </w:rPr>
        <w:t xml:space="preserve"> </w:t>
      </w:r>
      <w:r w:rsidR="00F15166">
        <w:t>соответствии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образовательными</w:t>
      </w:r>
      <w:r w:rsidR="00F15166">
        <w:rPr>
          <w:spacing w:val="1"/>
        </w:rPr>
        <w:t xml:space="preserve"> </w:t>
      </w:r>
      <w:r w:rsidR="00F15166">
        <w:t>потребностями</w:t>
      </w:r>
      <w:r w:rsidR="00F15166">
        <w:rPr>
          <w:spacing w:val="-3"/>
        </w:rPr>
        <w:t xml:space="preserve"> </w:t>
      </w:r>
      <w:r w:rsidR="00F15166">
        <w:t>и возможностями семьи обучающихся;</w:t>
      </w:r>
    </w:p>
    <w:p w:rsidR="000E7827" w:rsidRDefault="00F15166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E7827" w:rsidRDefault="000E7827">
      <w:pPr>
        <w:spacing w:line="242" w:lineRule="auto"/>
        <w:jc w:val="both"/>
        <w:rPr>
          <w:sz w:val="18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E7827" w:rsidRDefault="00F15166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E7827" w:rsidRDefault="00F15166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E7827" w:rsidRDefault="00F15166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E7827" w:rsidRDefault="00F15166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E7827" w:rsidRDefault="00F15166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E7827" w:rsidRDefault="00F15166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E7827" w:rsidRDefault="00F15166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7827" w:rsidRDefault="00F15166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E7827" w:rsidRDefault="00F15166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E7827" w:rsidRDefault="00F15166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E7827" w:rsidRDefault="00F15166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0E7827" w:rsidRDefault="00F15166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E7827" w:rsidRDefault="00F15166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E7827" w:rsidRDefault="00F15166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E7827" w:rsidRDefault="00F15166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E7827" w:rsidRDefault="00F15166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E7827" w:rsidRDefault="00F15166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E7827" w:rsidRDefault="00F15166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E7827" w:rsidRDefault="00F15166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E7827" w:rsidRDefault="00F15166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7827" w:rsidRDefault="00F15166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0E7827">
        <w:trPr>
          <w:trHeight w:val="474"/>
        </w:trPr>
        <w:tc>
          <w:tcPr>
            <w:tcW w:w="4376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E7827">
        <w:trPr>
          <w:trHeight w:val="477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E7827">
        <w:trPr>
          <w:trHeight w:val="477"/>
        </w:trPr>
        <w:tc>
          <w:tcPr>
            <w:tcW w:w="4376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E782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spacing w:line="271" w:lineRule="exact"/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0E7827">
        <w:trPr>
          <w:trHeight w:val="213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E7827" w:rsidRDefault="00F15166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E7827" w:rsidRDefault="000E782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E7827" w:rsidRDefault="000E7827">
            <w:pPr>
              <w:pStyle w:val="TableParagraph"/>
              <w:spacing w:before="0"/>
              <w:ind w:left="0"/>
            </w:pP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498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750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sz w:val="19"/>
        </w:rPr>
      </w:pPr>
    </w:p>
    <w:p w:rsidR="000E7827" w:rsidRDefault="00F15166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F15166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70"/>
      </w:tblGrid>
      <w:tr w:rsidR="000E7827">
        <w:trPr>
          <w:trHeight w:val="552"/>
        </w:trPr>
        <w:tc>
          <w:tcPr>
            <w:tcW w:w="2441" w:type="dxa"/>
            <w:vMerge w:val="restart"/>
          </w:tcPr>
          <w:p w:rsidR="000E7827" w:rsidRDefault="00F15166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E7827" w:rsidRDefault="00F15166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7827" w:rsidRDefault="00F15166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E782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8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0E7827">
      <w:pPr>
        <w:pStyle w:val="a3"/>
        <w:spacing w:before="2"/>
        <w:ind w:left="0" w:firstLine="0"/>
        <w:jc w:val="left"/>
        <w:rPr>
          <w:sz w:val="21"/>
        </w:rPr>
      </w:pPr>
    </w:p>
    <w:p w:rsidR="000E7827" w:rsidRDefault="00F15166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29"/>
        <w:gridCol w:w="2835"/>
        <w:gridCol w:w="5545"/>
      </w:tblGrid>
      <w:tr w:rsidR="000E7827">
        <w:trPr>
          <w:trHeight w:val="827"/>
        </w:trPr>
        <w:tc>
          <w:tcPr>
            <w:tcW w:w="1829" w:type="dxa"/>
          </w:tcPr>
          <w:p w:rsidR="000E7827" w:rsidRDefault="00F15166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E7827" w:rsidRDefault="00F15166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E782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782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E782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E782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</w:tr>
      <w:tr w:rsidR="000E782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E7827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E7827" w:rsidRDefault="00F15166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E7827" w:rsidRDefault="00F15166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E7827" w:rsidRDefault="00F15166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1666"/>
        <w:gridCol w:w="1545"/>
        <w:gridCol w:w="1973"/>
        <w:gridCol w:w="1647"/>
        <w:gridCol w:w="1985"/>
      </w:tblGrid>
      <w:tr w:rsidR="000E7827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E7827" w:rsidRDefault="000E7827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E7827" w:rsidRDefault="00F151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E782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E7827" w:rsidRDefault="00F15166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E7827" w:rsidRDefault="00F15166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7827" w:rsidRDefault="00F15166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E7827" w:rsidRDefault="00F15166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E7827">
        <w:trPr>
          <w:trHeight w:val="474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5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E7827" w:rsidRDefault="00F15166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E7827" w:rsidRDefault="00F15166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E7827" w:rsidRDefault="00F15166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496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53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51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E7827" w:rsidRDefault="00EE1363">
      <w:pPr>
        <w:pStyle w:val="a3"/>
        <w:spacing w:before="3"/>
        <w:ind w:left="0" w:firstLine="0"/>
        <w:jc w:val="left"/>
        <w:rPr>
          <w:b/>
          <w:sz w:val="21"/>
        </w:rPr>
      </w:pPr>
      <w:r w:rsidRPr="00EE1363">
        <w:pict>
          <v:rect id="_x0000_s1027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E7827" w:rsidRDefault="00F15166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026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E7827" w:rsidRDefault="00F15166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552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spacing w:before="8"/>
        <w:ind w:left="0" w:firstLine="0"/>
        <w:jc w:val="left"/>
        <w:rPr>
          <w:sz w:val="19"/>
        </w:rPr>
      </w:pPr>
    </w:p>
    <w:p w:rsidR="000E7827" w:rsidRDefault="00F15166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477"/>
        </w:trPr>
        <w:tc>
          <w:tcPr>
            <w:tcW w:w="7173" w:type="dxa"/>
            <w:shd w:val="clear" w:color="auto" w:fill="D9D9D9"/>
          </w:tcPr>
          <w:p w:rsidR="000E7827" w:rsidRDefault="00F15166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E7827" w:rsidRDefault="00F15166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751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53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E7827">
        <w:trPr>
          <w:trHeight w:val="1029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E7827" w:rsidRDefault="00F15166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E7827" w:rsidRDefault="00F15166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475"/>
        </w:trPr>
        <w:tc>
          <w:tcPr>
            <w:tcW w:w="717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E7827" w:rsidRDefault="00F15166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4"/>
        </w:trPr>
        <w:tc>
          <w:tcPr>
            <w:tcW w:w="3567" w:type="dxa"/>
            <w:shd w:val="clear" w:color="auto" w:fill="D9D9D9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E7827" w:rsidRDefault="00F15166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E7827" w:rsidRDefault="00F1516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302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E7827">
        <w:trPr>
          <w:trHeight w:val="1026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E7827">
        <w:trPr>
          <w:trHeight w:val="70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578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E7827" w:rsidRDefault="00F15166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3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3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029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9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86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ind w:left="0" w:firstLine="0"/>
        <w:jc w:val="left"/>
        <w:rPr>
          <w:b/>
          <w:sz w:val="17"/>
        </w:rPr>
      </w:pPr>
    </w:p>
    <w:p w:rsidR="000E7827" w:rsidRDefault="00F15166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E7827" w:rsidRDefault="00F15166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E7827" w:rsidRDefault="00F15166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E7827" w:rsidRDefault="00F15166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0E7827" w:rsidRDefault="00F15166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E7827" w:rsidRDefault="00F15166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E7827" w:rsidRDefault="00F15166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7827" w:rsidRDefault="00F15166">
      <w:pPr>
        <w:pStyle w:val="1"/>
        <w:spacing w:before="5"/>
      </w:pPr>
      <w:r>
        <w:t>Январь: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E7827" w:rsidRDefault="00F15166">
      <w:pPr>
        <w:pStyle w:val="1"/>
        <w:spacing w:before="46"/>
      </w:pPr>
      <w:r>
        <w:t>Февраль: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E7827" w:rsidRDefault="00F15166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E7827" w:rsidRDefault="00F15166">
      <w:pPr>
        <w:pStyle w:val="1"/>
      </w:pPr>
      <w:r>
        <w:t>Март: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E7827" w:rsidRDefault="00F15166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E7827" w:rsidRDefault="00F15166">
      <w:pPr>
        <w:pStyle w:val="1"/>
      </w:pPr>
      <w:r>
        <w:t>Апрель: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E7827" w:rsidRDefault="00F15166">
      <w:pPr>
        <w:pStyle w:val="1"/>
        <w:spacing w:before="46"/>
      </w:pPr>
      <w:r>
        <w:t>Май:</w:t>
      </w:r>
    </w:p>
    <w:p w:rsidR="000E7827" w:rsidRDefault="00F15166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E7827" w:rsidRDefault="00F15166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E7827" w:rsidRDefault="00F15166">
      <w:pPr>
        <w:pStyle w:val="1"/>
        <w:spacing w:before="4"/>
      </w:pPr>
      <w:r>
        <w:t>Июнь:</w:t>
      </w:r>
    </w:p>
    <w:p w:rsidR="000E7827" w:rsidRDefault="00F15166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E7827" w:rsidRDefault="00F15166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E7827" w:rsidRDefault="00F15166">
      <w:pPr>
        <w:pStyle w:val="1"/>
        <w:spacing w:before="46"/>
      </w:pPr>
      <w:r>
        <w:t>Июль:</w:t>
      </w:r>
    </w:p>
    <w:p w:rsidR="000E7827" w:rsidRDefault="00F15166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E7827" w:rsidRDefault="00F15166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E7827" w:rsidRDefault="00F15166">
      <w:pPr>
        <w:pStyle w:val="1"/>
        <w:spacing w:before="48"/>
      </w:pPr>
      <w:r>
        <w:t>Сентябрь: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E7827" w:rsidRDefault="00F15166">
      <w:pPr>
        <w:pStyle w:val="1"/>
        <w:spacing w:before="49"/>
      </w:pPr>
      <w:r>
        <w:t>Октябрь:</w:t>
      </w:r>
    </w:p>
    <w:p w:rsidR="000E7827" w:rsidRDefault="00F15166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E7827" w:rsidRDefault="00F15166">
      <w:pPr>
        <w:pStyle w:val="1"/>
        <w:spacing w:before="46"/>
      </w:pPr>
      <w:r>
        <w:t>Ноябрь: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a3"/>
        <w:spacing w:before="44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1"/>
        <w:spacing w:before="46"/>
      </w:pPr>
      <w:r>
        <w:t>Декабрь:</w:t>
      </w:r>
    </w:p>
    <w:p w:rsidR="000E7827" w:rsidRDefault="00F15166">
      <w:pPr>
        <w:pStyle w:val="a3"/>
        <w:spacing w:before="37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4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0E7827" w:rsidRDefault="00F15166">
      <w:pPr>
        <w:pStyle w:val="a3"/>
        <w:spacing w:before="40"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E7827" w:rsidRDefault="00F15166">
      <w:pPr>
        <w:pStyle w:val="a3"/>
        <w:spacing w:before="2"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EE1363">
      <w:pPr>
        <w:pStyle w:val="a3"/>
        <w:spacing w:before="4"/>
        <w:ind w:left="0" w:firstLine="0"/>
        <w:jc w:val="left"/>
        <w:rPr>
          <w:sz w:val="17"/>
        </w:rPr>
      </w:pPr>
      <w:r w:rsidRPr="00EE1363">
        <w:pict>
          <v:rect id="_x0000_s1026" style="position:absolute;margin-left:0;margin-top:0;width:600pt;height:848pt;z-index:-18167808;mso-position-horizontal-relative:page;mso-position-vertical-relative:page" fillcolor="#fbfbfb" stroked="f">
            <w10:wrap anchorx="page" anchory="page"/>
          </v:rect>
        </w:pict>
      </w:r>
    </w:p>
    <w:sectPr w:rsidR="000E7827" w:rsidSect="00EE1363">
      <w:headerReference w:type="default" r:id="rId65"/>
      <w:footerReference w:type="default" r:id="rId66"/>
      <w:pgSz w:w="12000" w:h="16960"/>
      <w:pgMar w:top="162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E02" w:rsidRDefault="00966E02">
      <w:r>
        <w:separator/>
      </w:r>
    </w:p>
  </w:endnote>
  <w:endnote w:type="continuationSeparator" w:id="0">
    <w:p w:rsidR="00966E02" w:rsidRDefault="00966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EE1363">
    <w:pPr>
      <w:pStyle w:val="a3"/>
      <w:spacing w:line="14" w:lineRule="auto"/>
      <w:ind w:left="0" w:firstLine="0"/>
      <w:jc w:val="left"/>
      <w:rPr>
        <w:sz w:val="20"/>
      </w:rPr>
    </w:pPr>
    <w:r w:rsidRPr="00EE13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82pt;width:311.65pt;height:13.05pt;z-index:-18173440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EE1363">
    <w:pPr>
      <w:pStyle w:val="a3"/>
      <w:spacing w:line="14" w:lineRule="auto"/>
      <w:ind w:left="0" w:firstLine="0"/>
      <w:jc w:val="left"/>
      <w:rPr>
        <w:sz w:val="20"/>
      </w:rPr>
    </w:pPr>
    <w:r w:rsidRPr="00EE13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82pt;width:311.7pt;height:13.05pt;z-index:-18172416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EE1363">
    <w:pPr>
      <w:pStyle w:val="a3"/>
      <w:spacing w:line="14" w:lineRule="auto"/>
      <w:ind w:left="0" w:firstLine="0"/>
      <w:jc w:val="left"/>
      <w:rPr>
        <w:sz w:val="20"/>
      </w:rPr>
    </w:pPr>
    <w:r w:rsidRPr="00EE13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311.7pt;height:13.05pt;z-index:-18171392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E02" w:rsidRDefault="00966E02">
      <w:r>
        <w:separator/>
      </w:r>
    </w:p>
  </w:footnote>
  <w:footnote w:type="continuationSeparator" w:id="0">
    <w:p w:rsidR="00966E02" w:rsidRDefault="00966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EE1363">
    <w:pPr>
      <w:pStyle w:val="a3"/>
      <w:spacing w:line="14" w:lineRule="auto"/>
      <w:ind w:left="0" w:firstLine="0"/>
      <w:jc w:val="left"/>
      <w:rPr>
        <w:sz w:val="20"/>
      </w:rPr>
    </w:pPr>
    <w:r w:rsidRPr="00EE13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3pt;margin-top:34.5pt;width:11pt;height:13.05pt;z-index:-18172928;mso-position-horizontal-relative:page;mso-position-vertical-relative:page" filled="f" stroked="f">
          <v:textbox inset="0,0,0,0">
            <w:txbxContent>
              <w:p w:rsidR="000E7827" w:rsidRDefault="00EE136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516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5A26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EE1363">
    <w:pPr>
      <w:pStyle w:val="a3"/>
      <w:spacing w:line="14" w:lineRule="auto"/>
      <w:ind w:left="0" w:firstLine="0"/>
      <w:jc w:val="left"/>
      <w:rPr>
        <w:sz w:val="20"/>
      </w:rPr>
    </w:pPr>
    <w:r w:rsidRPr="00EE13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25pt;margin-top:34.5pt;width:21.15pt;height:13.05pt;z-index:-18171904;mso-position-horizontal-relative:page;mso-position-vertical-relative:page" filled="f" stroked="f">
          <v:textbox inset="0,0,0,0">
            <w:txbxContent>
              <w:p w:rsidR="000E7827" w:rsidRDefault="00EE136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5166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5A26">
                  <w:rPr>
                    <w:noProof/>
                    <w:sz w:val="20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5C06"/>
    <w:multiLevelType w:val="hybridMultilevel"/>
    <w:tmpl w:val="5226D6A4"/>
    <w:lvl w:ilvl="0" w:tplc="07465A58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01FF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4970DDA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D10806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22EAFA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C4D84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730B6A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D1FAE7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13CE4DB0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>
    <w:nsid w:val="165D32C6"/>
    <w:multiLevelType w:val="hybridMultilevel"/>
    <w:tmpl w:val="13EEFD7E"/>
    <w:lvl w:ilvl="0" w:tplc="521671B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31A05A0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40625C0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DBE26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368681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DE527CE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A7EFB2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562820C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886307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2">
    <w:nsid w:val="289E5E82"/>
    <w:multiLevelType w:val="multilevel"/>
    <w:tmpl w:val="C0CCD5C2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81"/>
      </w:pPr>
      <w:rPr>
        <w:rFonts w:hint="default"/>
        <w:lang w:val="ru-RU" w:eastAsia="en-US" w:bidi="ar-SA"/>
      </w:rPr>
    </w:lvl>
  </w:abstractNum>
  <w:abstractNum w:abstractNumId="3">
    <w:nsid w:val="2BE82F3B"/>
    <w:multiLevelType w:val="hybridMultilevel"/>
    <w:tmpl w:val="37762160"/>
    <w:lvl w:ilvl="0" w:tplc="BA46801A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E41ED15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32C464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27A55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A825D4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29ED35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B10F6AE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3780B64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D9B6D5C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>
    <w:nsid w:val="379105F7"/>
    <w:multiLevelType w:val="multilevel"/>
    <w:tmpl w:val="F5488228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5">
    <w:nsid w:val="39F22DC6"/>
    <w:multiLevelType w:val="multilevel"/>
    <w:tmpl w:val="DD6ACEDE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6">
    <w:nsid w:val="43CA56EC"/>
    <w:multiLevelType w:val="multilevel"/>
    <w:tmpl w:val="C6FEAA0C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7">
    <w:nsid w:val="46E332B1"/>
    <w:multiLevelType w:val="multilevel"/>
    <w:tmpl w:val="39922548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8">
    <w:nsid w:val="547D7487"/>
    <w:multiLevelType w:val="hybridMultilevel"/>
    <w:tmpl w:val="851032E2"/>
    <w:lvl w:ilvl="0" w:tplc="5F58175A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CC8A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F14EE87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3FB44BF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29BC9C5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2B581B32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A824043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1D56D7F4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A926EF8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9">
    <w:nsid w:val="55973AE0"/>
    <w:multiLevelType w:val="hybridMultilevel"/>
    <w:tmpl w:val="C332E6E2"/>
    <w:lvl w:ilvl="0" w:tplc="071627A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ED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9D4A972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52B08ED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E144AF0A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85E6A5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181AE97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BE85B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7B90E3F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0">
    <w:nsid w:val="646704C3"/>
    <w:multiLevelType w:val="hybridMultilevel"/>
    <w:tmpl w:val="DCECDB8A"/>
    <w:lvl w:ilvl="0" w:tplc="BBE4AF7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D16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11C2BC66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C48370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519A0DA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DCCDC4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44EE66C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3E2C8B7A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5830C08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1">
    <w:nsid w:val="6D4653B4"/>
    <w:multiLevelType w:val="hybridMultilevel"/>
    <w:tmpl w:val="CEFE941C"/>
    <w:lvl w:ilvl="0" w:tplc="5DB0AD70">
      <w:start w:val="8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81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39F8601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BF6C28B2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9A4CEB02">
      <w:numFmt w:val="bullet"/>
      <w:lvlText w:val="•"/>
      <w:lvlJc w:val="left"/>
      <w:pPr>
        <w:ind w:left="4926" w:hanging="180"/>
      </w:pPr>
      <w:rPr>
        <w:rFonts w:hint="default"/>
        <w:lang w:val="ru-RU" w:eastAsia="en-US" w:bidi="ar-SA"/>
      </w:rPr>
    </w:lvl>
    <w:lvl w:ilvl="5" w:tplc="691E13D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5BF8D3EE"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7" w:tplc="FD7E5EF4">
      <w:numFmt w:val="bullet"/>
      <w:lvlText w:val="•"/>
      <w:lvlJc w:val="left"/>
      <w:pPr>
        <w:ind w:left="7796" w:hanging="180"/>
      </w:pPr>
      <w:rPr>
        <w:rFonts w:hint="default"/>
        <w:lang w:val="ru-RU" w:eastAsia="en-US" w:bidi="ar-SA"/>
      </w:rPr>
    </w:lvl>
    <w:lvl w:ilvl="8" w:tplc="10F84C02">
      <w:numFmt w:val="bullet"/>
      <w:lvlText w:val="•"/>
      <w:lvlJc w:val="left"/>
      <w:pPr>
        <w:ind w:left="8753" w:hanging="180"/>
      </w:pPr>
      <w:rPr>
        <w:rFonts w:hint="default"/>
        <w:lang w:val="ru-RU" w:eastAsia="en-US" w:bidi="ar-SA"/>
      </w:rPr>
    </w:lvl>
  </w:abstractNum>
  <w:abstractNum w:abstractNumId="12">
    <w:nsid w:val="712F6634"/>
    <w:multiLevelType w:val="multilevel"/>
    <w:tmpl w:val="7FAAFD9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E7827"/>
    <w:rsid w:val="000E7827"/>
    <w:rsid w:val="006E0667"/>
    <w:rsid w:val="00966E02"/>
    <w:rsid w:val="00A83058"/>
    <w:rsid w:val="00C35A26"/>
    <w:rsid w:val="00EE1363"/>
    <w:rsid w:val="00F15166"/>
    <w:rsid w:val="00F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3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E1363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EE1363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3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1363"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EE1363"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E1363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EE1363"/>
    <w:pPr>
      <w:spacing w:before="92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8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6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6" Type="http://schemas.openxmlformats.org/officeDocument/2006/relationships/hyperlink" Target="https://ru.wikipedia.org/wiki/%D0%9A%D0%B8%D0%BD%D0%BE%D1%81%D1%82%D1%83%D0%B4%D0%B8%D1%8F" TargetMode="External"/><Relationship Id="rId6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69" Type="http://schemas.microsoft.com/office/2007/relationships/stylesWithEffects" Target="stylesWithEffects.xm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22161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3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91698</Words>
  <Characters>522679</Characters>
  <Application>Microsoft Office Word</Application>
  <DocSecurity>0</DocSecurity>
  <Lines>4355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dcterms:created xsi:type="dcterms:W3CDTF">2023-05-31T11:08:00Z</dcterms:created>
  <dcterms:modified xsi:type="dcterms:W3CDTF">2023-05-31T11:08:00Z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2023-02-28T00:00:00Z</vt:filetime>
  </property>
</Properties>
</file>