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1BC54" w14:textId="77777777" w:rsidR="001D0F44" w:rsidRPr="00353AAB" w:rsidRDefault="001D0F44" w:rsidP="001D0F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353AAB">
        <w:rPr>
          <w:rFonts w:ascii="Times New Roman" w:hAnsi="Times New Roman" w:cs="Times New Roman"/>
          <w:b/>
        </w:rPr>
        <w:t>Государственное бюджетное общеобразовательное учреждение</w:t>
      </w:r>
    </w:p>
    <w:p w14:paraId="76D29B62" w14:textId="77777777" w:rsidR="001D0F44" w:rsidRPr="00353AAB" w:rsidRDefault="001D0F44" w:rsidP="001D0F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53AAB">
        <w:rPr>
          <w:rFonts w:ascii="Times New Roman" w:hAnsi="Times New Roman" w:cs="Times New Roman"/>
          <w:b/>
        </w:rPr>
        <w:t>«Альметьевская школа-интернат для детей с ограниченными возможностями здоровья»</w:t>
      </w:r>
    </w:p>
    <w:p w14:paraId="089FF9A3" w14:textId="77777777" w:rsidR="001D0F44" w:rsidRPr="00353AAB" w:rsidRDefault="001D0F44" w:rsidP="001D0F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C389F94" w14:textId="46E8B341" w:rsidR="001D0F44" w:rsidRPr="00353AAB" w:rsidRDefault="00AB1A37" w:rsidP="005810E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53AAB">
        <w:rPr>
          <w:rFonts w:ascii="Times New Roman" w:hAnsi="Times New Roman" w:cs="Times New Roman"/>
          <w:b/>
        </w:rPr>
        <w:t>План мероприятий по</w:t>
      </w:r>
      <w:r w:rsidR="00E86946" w:rsidRPr="00353AAB">
        <w:rPr>
          <w:rFonts w:ascii="Times New Roman" w:hAnsi="Times New Roman" w:cs="Times New Roman"/>
          <w:b/>
        </w:rPr>
        <w:t xml:space="preserve">  профилактике правонарушений</w:t>
      </w:r>
      <w:r w:rsidR="000264B5" w:rsidRPr="00353AAB">
        <w:rPr>
          <w:rFonts w:ascii="Times New Roman" w:hAnsi="Times New Roman" w:cs="Times New Roman"/>
          <w:b/>
        </w:rPr>
        <w:t xml:space="preserve"> </w:t>
      </w:r>
      <w:r w:rsidR="001D0F44" w:rsidRPr="00353AAB">
        <w:rPr>
          <w:rFonts w:ascii="Times New Roman" w:hAnsi="Times New Roman" w:cs="Times New Roman"/>
          <w:b/>
        </w:rPr>
        <w:t>на 2023 - 2024 учебный год</w:t>
      </w:r>
    </w:p>
    <w:p w14:paraId="234EE7E7" w14:textId="77777777" w:rsidR="001D0F44" w:rsidRPr="00353AAB" w:rsidRDefault="001D0F44" w:rsidP="001D0F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0235"/>
        <w:gridCol w:w="1701"/>
        <w:gridCol w:w="2126"/>
      </w:tblGrid>
      <w:tr w:rsidR="001D0F44" w:rsidRPr="00353AAB" w14:paraId="7727C3A9" w14:textId="77777777" w:rsidTr="00E321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35B91" w14:textId="77777777" w:rsidR="001D0F44" w:rsidRPr="00353AAB" w:rsidRDefault="001D0F44" w:rsidP="00E571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8A90" w14:textId="77777777" w:rsidR="001D0F44" w:rsidRPr="00353AAB" w:rsidRDefault="001D0F44" w:rsidP="00E571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9BB1" w14:textId="77777777" w:rsidR="001D0F44" w:rsidRPr="00353AAB" w:rsidRDefault="001D0F44" w:rsidP="00E571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Форма проведения, тема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DA5EC" w14:textId="77777777" w:rsidR="001D0F44" w:rsidRPr="00353AAB" w:rsidRDefault="001D0F44" w:rsidP="00E571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339A9" w14:textId="77777777" w:rsidR="001D0F44" w:rsidRPr="00353AAB" w:rsidRDefault="001D0F44" w:rsidP="00E571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477B87" w:rsidRPr="00353AAB" w14:paraId="11F9EF1B" w14:textId="77777777" w:rsidTr="00FD5752">
        <w:trPr>
          <w:trHeight w:val="10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8A1E3C" w14:textId="77777777" w:rsidR="00477B87" w:rsidRPr="00353AAB" w:rsidRDefault="00477B87" w:rsidP="00477B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B6B6BF" w14:textId="77777777" w:rsidR="00477B87" w:rsidRPr="00353AAB" w:rsidRDefault="00477B87" w:rsidP="00477B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2 общ.</w:t>
            </w:r>
          </w:p>
        </w:tc>
        <w:tc>
          <w:tcPr>
            <w:tcW w:w="10235" w:type="dxa"/>
          </w:tcPr>
          <w:p w14:paraId="588D73C9" w14:textId="5779E6D1" w:rsidR="00477B87" w:rsidRPr="00353AAB" w:rsidRDefault="00477B87" w:rsidP="00477B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eastAsia="Calibri" w:hAnsi="Times New Roman" w:cs="Times New Roman"/>
              </w:rPr>
              <w:t>Урок-диспут «Что такое экстремальные ситуации»</w:t>
            </w:r>
          </w:p>
        </w:tc>
        <w:tc>
          <w:tcPr>
            <w:tcW w:w="1701" w:type="dxa"/>
          </w:tcPr>
          <w:p w14:paraId="459FBAEA" w14:textId="31621F5C" w:rsidR="00477B87" w:rsidRPr="00353AAB" w:rsidRDefault="00477B87" w:rsidP="00477B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D27522" w14:textId="77777777" w:rsidR="00477B87" w:rsidRPr="00353AAB" w:rsidRDefault="00477B87" w:rsidP="00477B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3E44FD2" w14:textId="77777777" w:rsidR="00477B87" w:rsidRPr="00353AAB" w:rsidRDefault="00477B87" w:rsidP="00477B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Классный руководитель Талипова А.К.</w:t>
            </w:r>
          </w:p>
          <w:p w14:paraId="18D72D84" w14:textId="77777777" w:rsidR="00477B87" w:rsidRPr="00353AAB" w:rsidRDefault="00477B87" w:rsidP="00477B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7B87" w:rsidRPr="00353AAB" w14:paraId="55957A3A" w14:textId="77777777" w:rsidTr="00FD5752">
        <w:trPr>
          <w:trHeight w:val="9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334467" w14:textId="77777777" w:rsidR="00477B87" w:rsidRPr="00353AAB" w:rsidRDefault="00477B87" w:rsidP="00477B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D3E715" w14:textId="77777777" w:rsidR="00477B87" w:rsidRPr="00353AAB" w:rsidRDefault="00477B87" w:rsidP="00477B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7254C4ED" w14:textId="52658295" w:rsidR="00477B87" w:rsidRPr="00353AAB" w:rsidRDefault="00477B87" w:rsidP="00477B87">
            <w:pPr>
              <w:rPr>
                <w:rFonts w:ascii="Times New Roman" w:eastAsia="Calibri" w:hAnsi="Times New Roman" w:cs="Times New Roman"/>
              </w:rPr>
            </w:pPr>
            <w:r w:rsidRPr="00353AA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Беседа-диалог «О нормах поведения»</w:t>
            </w:r>
          </w:p>
        </w:tc>
        <w:tc>
          <w:tcPr>
            <w:tcW w:w="1701" w:type="dxa"/>
          </w:tcPr>
          <w:p w14:paraId="3913B00F" w14:textId="1C59DA5A" w:rsidR="00477B87" w:rsidRPr="00353AAB" w:rsidRDefault="00477B87" w:rsidP="00477B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5601F2" w14:textId="77777777" w:rsidR="00477B87" w:rsidRPr="00353AAB" w:rsidRDefault="00477B87" w:rsidP="00477B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7B87" w:rsidRPr="00353AAB" w14:paraId="54A8DB06" w14:textId="77777777" w:rsidTr="00FD5752">
        <w:trPr>
          <w:trHeight w:val="9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DC9403" w14:textId="77777777" w:rsidR="00477B87" w:rsidRPr="00353AAB" w:rsidRDefault="00477B87" w:rsidP="00477B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2713C7" w14:textId="77777777" w:rsidR="00477B87" w:rsidRPr="00353AAB" w:rsidRDefault="00477B87" w:rsidP="00477B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422E8738" w14:textId="7F2E75C0" w:rsidR="00477B87" w:rsidRPr="00353AAB" w:rsidRDefault="00477B87" w:rsidP="00477B87">
            <w:pPr>
              <w:rPr>
                <w:rFonts w:ascii="Times New Roman" w:eastAsia="Calibri" w:hAnsi="Times New Roman" w:cs="Times New Roman"/>
              </w:rPr>
            </w:pPr>
            <w:r w:rsidRPr="00353AA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Классный час «Всемирный день прав ребенка»</w:t>
            </w:r>
          </w:p>
        </w:tc>
        <w:tc>
          <w:tcPr>
            <w:tcW w:w="1701" w:type="dxa"/>
          </w:tcPr>
          <w:p w14:paraId="0E064597" w14:textId="3E1A5E93" w:rsidR="00477B87" w:rsidRPr="00353AAB" w:rsidRDefault="00477B87" w:rsidP="00477B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A867F5" w14:textId="77777777" w:rsidR="00477B87" w:rsidRPr="00353AAB" w:rsidRDefault="00477B87" w:rsidP="00477B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7B87" w:rsidRPr="00353AAB" w14:paraId="22607657" w14:textId="77777777" w:rsidTr="00FD5752">
        <w:trPr>
          <w:trHeight w:val="1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195ED4" w14:textId="77777777" w:rsidR="00477B87" w:rsidRPr="00353AAB" w:rsidRDefault="00477B87" w:rsidP="00477B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57A6F5" w14:textId="77777777" w:rsidR="00477B87" w:rsidRPr="00353AAB" w:rsidRDefault="00477B87" w:rsidP="00477B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13ACEAD6" w14:textId="26CE4623" w:rsidR="00477B87" w:rsidRPr="00353AAB" w:rsidRDefault="00477B87" w:rsidP="00477B87">
            <w:pPr>
              <w:rPr>
                <w:rFonts w:ascii="Times New Roman" w:eastAsia="Calibri" w:hAnsi="Times New Roman" w:cs="Times New Roman"/>
              </w:rPr>
            </w:pPr>
            <w:r w:rsidRPr="00353AA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Беседа-размышление «Что такое хорошо, что такое плохо»</w:t>
            </w:r>
          </w:p>
        </w:tc>
        <w:tc>
          <w:tcPr>
            <w:tcW w:w="1701" w:type="dxa"/>
          </w:tcPr>
          <w:p w14:paraId="6BB9C172" w14:textId="14AB09DE" w:rsidR="00477B87" w:rsidRPr="00353AAB" w:rsidRDefault="00477B87" w:rsidP="00477B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eastAsia="Calibri" w:hAnsi="Times New Roman" w:cs="Times New Roman"/>
              </w:rPr>
              <w:t>Декабрь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3F2AF9" w14:textId="77777777" w:rsidR="00477B87" w:rsidRPr="00353AAB" w:rsidRDefault="00477B87" w:rsidP="00477B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7B87" w:rsidRPr="00353AAB" w14:paraId="38D44D31" w14:textId="77777777" w:rsidTr="00FD5752">
        <w:trPr>
          <w:trHeight w:val="13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692530" w14:textId="77777777" w:rsidR="00477B87" w:rsidRPr="00353AAB" w:rsidRDefault="00477B87" w:rsidP="00477B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C475AF" w14:textId="77777777" w:rsidR="00477B87" w:rsidRPr="00353AAB" w:rsidRDefault="00477B87" w:rsidP="00477B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04E38CD9" w14:textId="28CAF248" w:rsidR="00477B87" w:rsidRPr="00353AAB" w:rsidRDefault="00477B87" w:rsidP="00477B87">
            <w:pPr>
              <w:rPr>
                <w:rFonts w:ascii="Times New Roman" w:eastAsia="Calibri" w:hAnsi="Times New Roman" w:cs="Times New Roman"/>
              </w:rPr>
            </w:pPr>
            <w:r w:rsidRPr="00353AAB">
              <w:rPr>
                <w:rFonts w:ascii="Times New Roman" w:eastAsia="Calibri" w:hAnsi="Times New Roman" w:cs="Times New Roman"/>
              </w:rPr>
              <w:t xml:space="preserve"> Классный час «Когда шалость становится правонарушением»</w:t>
            </w:r>
          </w:p>
        </w:tc>
        <w:tc>
          <w:tcPr>
            <w:tcW w:w="1701" w:type="dxa"/>
          </w:tcPr>
          <w:p w14:paraId="289F253E" w14:textId="00A642AC" w:rsidR="00477B87" w:rsidRPr="00353AAB" w:rsidRDefault="00477B87" w:rsidP="00477B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eastAsia="Calibri" w:hAnsi="Times New Roman" w:cs="Times New Roman"/>
              </w:rPr>
              <w:t>Январь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648F24" w14:textId="77777777" w:rsidR="00477B87" w:rsidRPr="00353AAB" w:rsidRDefault="00477B87" w:rsidP="00477B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7B87" w:rsidRPr="00353AAB" w14:paraId="17D35DFA" w14:textId="77777777" w:rsidTr="00FD5752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56A398" w14:textId="77777777" w:rsidR="00477B87" w:rsidRPr="00353AAB" w:rsidRDefault="00477B87" w:rsidP="00477B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CECE51" w14:textId="77777777" w:rsidR="00477B87" w:rsidRPr="00353AAB" w:rsidRDefault="00477B87" w:rsidP="00477B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32CDD9EF" w14:textId="49C7891D" w:rsidR="00477B87" w:rsidRPr="00353AAB" w:rsidRDefault="00477B87" w:rsidP="00477B87">
            <w:pPr>
              <w:rPr>
                <w:rFonts w:ascii="Times New Roman" w:eastAsia="Calibri" w:hAnsi="Times New Roman" w:cs="Times New Roman"/>
              </w:rPr>
            </w:pPr>
            <w:r w:rsidRPr="00353AA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Беседа </w:t>
            </w:r>
            <w:proofErr w:type="gramStart"/>
            <w:r w:rsidRPr="00353AA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–и</w:t>
            </w:r>
            <w:proofErr w:type="gramEnd"/>
            <w:r w:rsidRPr="00353AA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гра «Как надо разговаривать со взрослыми»</w:t>
            </w:r>
          </w:p>
        </w:tc>
        <w:tc>
          <w:tcPr>
            <w:tcW w:w="1701" w:type="dxa"/>
          </w:tcPr>
          <w:p w14:paraId="1E2E7DDE" w14:textId="05587CBB" w:rsidR="00477B87" w:rsidRPr="00353AAB" w:rsidRDefault="00477B87" w:rsidP="00477B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eastAsia="Calibri" w:hAnsi="Times New Roman" w:cs="Times New Roman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9F7188" w14:textId="77777777" w:rsidR="00477B87" w:rsidRPr="00353AAB" w:rsidRDefault="00477B87" w:rsidP="00477B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7B87" w:rsidRPr="00353AAB" w14:paraId="1CCB3619" w14:textId="77777777" w:rsidTr="00FD5752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C90522" w14:textId="77777777" w:rsidR="00477B87" w:rsidRPr="00353AAB" w:rsidRDefault="00477B87" w:rsidP="00477B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D69D81" w14:textId="77777777" w:rsidR="00477B87" w:rsidRPr="00353AAB" w:rsidRDefault="00477B87" w:rsidP="00477B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08652187" w14:textId="3E92F503" w:rsidR="00477B87" w:rsidRPr="00353AAB" w:rsidRDefault="00477B87" w:rsidP="00477B87">
            <w:pPr>
              <w:rPr>
                <w:rFonts w:ascii="Times New Roman" w:eastAsia="Calibri" w:hAnsi="Times New Roman" w:cs="Times New Roman"/>
              </w:rPr>
            </w:pPr>
            <w:r w:rsidRPr="00353AA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«Поступки твои и других» (разбор ситуаций)</w:t>
            </w:r>
          </w:p>
        </w:tc>
        <w:tc>
          <w:tcPr>
            <w:tcW w:w="1701" w:type="dxa"/>
          </w:tcPr>
          <w:p w14:paraId="2AC3EC58" w14:textId="2EB5C6E9" w:rsidR="00477B87" w:rsidRPr="00353AAB" w:rsidRDefault="00477B87" w:rsidP="00477B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4EBD91" w14:textId="77777777" w:rsidR="00477B87" w:rsidRPr="00353AAB" w:rsidRDefault="00477B87" w:rsidP="00477B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7B87" w:rsidRPr="00353AAB" w14:paraId="2A34FAD9" w14:textId="77777777" w:rsidTr="00FD5752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E72F6E" w14:textId="77777777" w:rsidR="00477B87" w:rsidRPr="00353AAB" w:rsidRDefault="00477B87" w:rsidP="00477B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135A57" w14:textId="77777777" w:rsidR="00477B87" w:rsidRPr="00353AAB" w:rsidRDefault="00477B87" w:rsidP="00477B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4B7D8B1B" w14:textId="72D52CB3" w:rsidR="00477B87" w:rsidRPr="00353AAB" w:rsidRDefault="00477B87" w:rsidP="00477B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eastAsia="Calibri" w:hAnsi="Times New Roman" w:cs="Times New Roman"/>
              </w:rPr>
              <w:t xml:space="preserve">Ответственность родителей за правонарушения, совершенные детьми </w:t>
            </w:r>
          </w:p>
        </w:tc>
        <w:tc>
          <w:tcPr>
            <w:tcW w:w="1701" w:type="dxa"/>
          </w:tcPr>
          <w:p w14:paraId="2A4E59EF" w14:textId="0E9CA7BB" w:rsidR="00477B87" w:rsidRPr="00353AAB" w:rsidRDefault="00477B87" w:rsidP="00477B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eastAsia="Calibri" w:hAnsi="Times New Roman" w:cs="Times New Roman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DCF879" w14:textId="77777777" w:rsidR="00477B87" w:rsidRPr="00353AAB" w:rsidRDefault="00477B87" w:rsidP="00477B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7B87" w:rsidRPr="00353AAB" w14:paraId="185C2DA0" w14:textId="77777777" w:rsidTr="00FD5752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15D9" w14:textId="77777777" w:rsidR="00477B87" w:rsidRPr="00353AAB" w:rsidRDefault="00477B87" w:rsidP="00477B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F674" w14:textId="77777777" w:rsidR="00477B87" w:rsidRPr="00353AAB" w:rsidRDefault="00477B87" w:rsidP="00477B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378DAB10" w14:textId="7720C0D7" w:rsidR="00477B87" w:rsidRPr="00353AAB" w:rsidRDefault="00477B87" w:rsidP="00477B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eastAsia="Calibri" w:hAnsi="Times New Roman" w:cs="Times New Roman"/>
              </w:rPr>
              <w:t>Викторина «Город и опасности»</w:t>
            </w:r>
          </w:p>
        </w:tc>
        <w:tc>
          <w:tcPr>
            <w:tcW w:w="1701" w:type="dxa"/>
          </w:tcPr>
          <w:p w14:paraId="50E86671" w14:textId="2ADB6546" w:rsidR="00477B87" w:rsidRPr="00353AAB" w:rsidRDefault="00477B87" w:rsidP="00477B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eastAsia="Calibri" w:hAnsi="Times New Roman" w:cs="Times New Roman"/>
              </w:rPr>
              <w:t xml:space="preserve">Май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F0E3" w14:textId="77777777" w:rsidR="00477B87" w:rsidRPr="00353AAB" w:rsidRDefault="00477B87" w:rsidP="00477B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7B87" w:rsidRPr="00353AAB" w14:paraId="7F82F266" w14:textId="77777777" w:rsidTr="00D52543">
        <w:trPr>
          <w:trHeight w:val="27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4F2207" w14:textId="77777777" w:rsidR="00477B87" w:rsidRPr="00353AAB" w:rsidRDefault="00477B87" w:rsidP="00477B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2</w:t>
            </w:r>
          </w:p>
          <w:p w14:paraId="2DD92449" w14:textId="77777777" w:rsidR="00477B87" w:rsidRPr="00353AAB" w:rsidRDefault="00477B87" w:rsidP="00477B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E51D1C4" w14:textId="77777777" w:rsidR="00477B87" w:rsidRPr="00353AAB" w:rsidRDefault="00477B87" w:rsidP="00477B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3E956D3" w14:textId="77777777" w:rsidR="00477B87" w:rsidRPr="00353AAB" w:rsidRDefault="00477B87" w:rsidP="00477B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9B491A0" w14:textId="77777777" w:rsidR="00477B87" w:rsidRPr="00353AAB" w:rsidRDefault="00477B87" w:rsidP="00477B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439113" w14:textId="45CE04A5" w:rsidR="00477B87" w:rsidRPr="00353AAB" w:rsidRDefault="00477B87" w:rsidP="00477B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 xml:space="preserve">0/2 </w:t>
            </w:r>
            <w:proofErr w:type="spellStart"/>
            <w:r w:rsidRPr="00353AAB">
              <w:rPr>
                <w:rFonts w:ascii="Times New Roman" w:hAnsi="Times New Roman" w:cs="Times New Roman"/>
              </w:rPr>
              <w:t>кор</w:t>
            </w:r>
            <w:proofErr w:type="spellEnd"/>
            <w:r w:rsidRPr="00353AAB">
              <w:rPr>
                <w:rFonts w:ascii="Times New Roman" w:hAnsi="Times New Roman" w:cs="Times New Roman"/>
              </w:rPr>
              <w:t xml:space="preserve">. </w:t>
            </w:r>
          </w:p>
          <w:p w14:paraId="4E215999" w14:textId="77777777" w:rsidR="00477B87" w:rsidRPr="00353AAB" w:rsidRDefault="00477B87" w:rsidP="00477B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184C" w14:textId="6C2FCA22" w:rsidR="00477B87" w:rsidRPr="00353AAB" w:rsidRDefault="00477B87" w:rsidP="00477B87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Час общения «Правила школьной жизнедеятельности»</w:t>
            </w:r>
          </w:p>
        </w:tc>
        <w:tc>
          <w:tcPr>
            <w:tcW w:w="1701" w:type="dxa"/>
          </w:tcPr>
          <w:p w14:paraId="23EC1405" w14:textId="3F898372" w:rsidR="00477B87" w:rsidRPr="00353AAB" w:rsidRDefault="00477B87" w:rsidP="00477B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C8D9C3" w14:textId="77777777" w:rsidR="00477B87" w:rsidRPr="00353AAB" w:rsidRDefault="00477B87" w:rsidP="00477B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E56CE6D" w14:textId="77777777" w:rsidR="00477B87" w:rsidRPr="00353AAB" w:rsidRDefault="00477B87" w:rsidP="00477B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33A1B77" w14:textId="43B4A0D9" w:rsidR="00477B87" w:rsidRPr="00353AAB" w:rsidRDefault="00477B87" w:rsidP="00477B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 xml:space="preserve">Классный руководитель Денисова П.А.  </w:t>
            </w:r>
          </w:p>
          <w:p w14:paraId="57D41DAA" w14:textId="77777777" w:rsidR="00477B87" w:rsidRPr="00353AAB" w:rsidRDefault="00477B87" w:rsidP="00477B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7B87" w:rsidRPr="00353AAB" w14:paraId="698B2780" w14:textId="77777777" w:rsidTr="00D52543">
        <w:trPr>
          <w:trHeight w:val="18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9A259E" w14:textId="77777777" w:rsidR="00477B87" w:rsidRPr="00353AAB" w:rsidRDefault="00477B87" w:rsidP="00477B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A21442" w14:textId="77777777" w:rsidR="00477B87" w:rsidRPr="00353AAB" w:rsidRDefault="00477B87" w:rsidP="00477B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1D77" w14:textId="006A7E28" w:rsidR="00477B87" w:rsidRPr="00353AAB" w:rsidRDefault="00477B87" w:rsidP="00477B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53AAB">
              <w:rPr>
                <w:rFonts w:ascii="Times New Roman" w:hAnsi="Times New Roman" w:cs="Times New Roman"/>
              </w:rPr>
              <w:t>Кл</w:t>
            </w:r>
            <w:proofErr w:type="gramStart"/>
            <w:r w:rsidRPr="00353AAB">
              <w:rPr>
                <w:rFonts w:ascii="Times New Roman" w:hAnsi="Times New Roman" w:cs="Times New Roman"/>
              </w:rPr>
              <w:t>.ч</w:t>
            </w:r>
            <w:proofErr w:type="gramEnd"/>
            <w:r w:rsidRPr="00353AAB">
              <w:rPr>
                <w:rFonts w:ascii="Times New Roman" w:hAnsi="Times New Roman" w:cs="Times New Roman"/>
              </w:rPr>
              <w:t>ас</w:t>
            </w:r>
            <w:proofErr w:type="spellEnd"/>
            <w:r w:rsidRPr="00353AAB">
              <w:rPr>
                <w:rFonts w:ascii="Times New Roman" w:hAnsi="Times New Roman" w:cs="Times New Roman"/>
              </w:rPr>
              <w:t xml:space="preserve"> «Наш класс на перемене»</w:t>
            </w:r>
          </w:p>
        </w:tc>
        <w:tc>
          <w:tcPr>
            <w:tcW w:w="1701" w:type="dxa"/>
          </w:tcPr>
          <w:p w14:paraId="0FA730E1" w14:textId="1984716D" w:rsidR="00477B87" w:rsidRPr="00353AAB" w:rsidRDefault="00477B87" w:rsidP="00477B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0AE8A1" w14:textId="77777777" w:rsidR="00477B87" w:rsidRPr="00353AAB" w:rsidRDefault="00477B87" w:rsidP="00477B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7B87" w:rsidRPr="00353AAB" w14:paraId="17A59846" w14:textId="77777777" w:rsidTr="00D52543">
        <w:trPr>
          <w:trHeight w:val="72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8C50C5" w14:textId="77777777" w:rsidR="00477B87" w:rsidRPr="00353AAB" w:rsidRDefault="00477B87" w:rsidP="00477B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03625E" w14:textId="77777777" w:rsidR="00477B87" w:rsidRPr="00353AAB" w:rsidRDefault="00477B87" w:rsidP="00477B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90F4" w14:textId="10766521" w:rsidR="00477B87" w:rsidRPr="00353AAB" w:rsidRDefault="00477B87" w:rsidP="00477B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беседа-размышление «Что такое хорошо, что такое плохо»</w:t>
            </w:r>
          </w:p>
        </w:tc>
        <w:tc>
          <w:tcPr>
            <w:tcW w:w="1701" w:type="dxa"/>
          </w:tcPr>
          <w:p w14:paraId="2F82D48E" w14:textId="0900213E" w:rsidR="00477B87" w:rsidRPr="00353AAB" w:rsidRDefault="00477B87" w:rsidP="00477B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21256D" w14:textId="77777777" w:rsidR="00477B87" w:rsidRPr="00353AAB" w:rsidRDefault="00477B87" w:rsidP="00477B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7B87" w:rsidRPr="00353AAB" w14:paraId="437CDEEF" w14:textId="77777777" w:rsidTr="00D52543">
        <w:trPr>
          <w:trHeight w:val="10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77507D" w14:textId="77777777" w:rsidR="00477B87" w:rsidRPr="00353AAB" w:rsidRDefault="00477B87" w:rsidP="00477B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578FF8" w14:textId="77777777" w:rsidR="00477B87" w:rsidRPr="00353AAB" w:rsidRDefault="00477B87" w:rsidP="00477B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FEA7" w14:textId="291256FE" w:rsidR="00477B87" w:rsidRPr="00353AAB" w:rsidRDefault="00477B87" w:rsidP="00477B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тематическое занятие «Давайте учиться жить»</w:t>
            </w:r>
          </w:p>
        </w:tc>
        <w:tc>
          <w:tcPr>
            <w:tcW w:w="1701" w:type="dxa"/>
          </w:tcPr>
          <w:p w14:paraId="62481353" w14:textId="6507F54D" w:rsidR="00477B87" w:rsidRPr="00353AAB" w:rsidRDefault="00477B87" w:rsidP="00477B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1A3C03" w14:textId="77777777" w:rsidR="00477B87" w:rsidRPr="00353AAB" w:rsidRDefault="00477B87" w:rsidP="00477B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7B87" w:rsidRPr="00353AAB" w14:paraId="403C27F2" w14:textId="77777777" w:rsidTr="00D52543">
        <w:trPr>
          <w:trHeight w:val="14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40C7F5" w14:textId="77777777" w:rsidR="00477B87" w:rsidRPr="00353AAB" w:rsidRDefault="00477B87" w:rsidP="00477B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43DD0A" w14:textId="77777777" w:rsidR="00477B87" w:rsidRPr="00353AAB" w:rsidRDefault="00477B87" w:rsidP="00477B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BD12" w14:textId="3FA00F80" w:rsidR="00477B87" w:rsidRPr="00353AAB" w:rsidRDefault="00477B87" w:rsidP="00477B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выставка книг в библиотеке «Школьникам о праве»</w:t>
            </w:r>
          </w:p>
        </w:tc>
        <w:tc>
          <w:tcPr>
            <w:tcW w:w="1701" w:type="dxa"/>
          </w:tcPr>
          <w:p w14:paraId="00F93FB9" w14:textId="7D5A8A7F" w:rsidR="00477B87" w:rsidRPr="00353AAB" w:rsidRDefault="00477B87" w:rsidP="00477B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0E4A0F" w14:textId="77777777" w:rsidR="00477B87" w:rsidRPr="00353AAB" w:rsidRDefault="00477B87" w:rsidP="00477B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7B87" w:rsidRPr="00353AAB" w14:paraId="55172638" w14:textId="77777777" w:rsidTr="001D4D9D">
        <w:trPr>
          <w:trHeight w:val="10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81583C" w14:textId="77777777" w:rsidR="00477B87" w:rsidRPr="00353AAB" w:rsidRDefault="00477B87" w:rsidP="00477B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22C560" w14:textId="77777777" w:rsidR="00477B87" w:rsidRPr="00353AAB" w:rsidRDefault="00477B87" w:rsidP="00477B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A39B" w14:textId="59ED60FC" w:rsidR="00477B87" w:rsidRPr="00353AAB" w:rsidRDefault="00477B87" w:rsidP="00477B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Беседа об алкоголизме, табакокурении, наркомании Консультация для родителей «группы риска»</w:t>
            </w:r>
          </w:p>
        </w:tc>
        <w:tc>
          <w:tcPr>
            <w:tcW w:w="1701" w:type="dxa"/>
          </w:tcPr>
          <w:p w14:paraId="27633FD6" w14:textId="15803030" w:rsidR="00477B87" w:rsidRPr="00353AAB" w:rsidRDefault="00477B87" w:rsidP="00477B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94B602" w14:textId="77777777" w:rsidR="00477B87" w:rsidRPr="00353AAB" w:rsidRDefault="00477B87" w:rsidP="00477B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7B87" w:rsidRPr="00353AAB" w14:paraId="02962D2D" w14:textId="77777777" w:rsidTr="001D4D9D">
        <w:trPr>
          <w:trHeight w:val="14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D9F98D" w14:textId="77777777" w:rsidR="00477B87" w:rsidRPr="00353AAB" w:rsidRDefault="00477B87" w:rsidP="00477B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478006" w14:textId="77777777" w:rsidR="00477B87" w:rsidRPr="00353AAB" w:rsidRDefault="00477B87" w:rsidP="00477B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2BEF" w14:textId="05799387" w:rsidR="00477B87" w:rsidRPr="00353AAB" w:rsidRDefault="00477B87" w:rsidP="00477B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Беседа-размышление «Трудно ли быть хорошим?»</w:t>
            </w:r>
          </w:p>
        </w:tc>
        <w:tc>
          <w:tcPr>
            <w:tcW w:w="1701" w:type="dxa"/>
          </w:tcPr>
          <w:p w14:paraId="742D7425" w14:textId="71C55343" w:rsidR="00477B87" w:rsidRPr="00353AAB" w:rsidRDefault="00477B87" w:rsidP="00477B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CDA741" w14:textId="77777777" w:rsidR="00477B87" w:rsidRPr="00353AAB" w:rsidRDefault="00477B87" w:rsidP="00477B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7B87" w:rsidRPr="00353AAB" w14:paraId="29F19F68" w14:textId="77777777" w:rsidTr="001D4D9D">
        <w:trPr>
          <w:trHeight w:val="20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EC3FC6" w14:textId="77777777" w:rsidR="00477B87" w:rsidRPr="00353AAB" w:rsidRDefault="00477B87" w:rsidP="00477B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575164" w14:textId="77777777" w:rsidR="00477B87" w:rsidRPr="00353AAB" w:rsidRDefault="00477B87" w:rsidP="00477B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4797" w14:textId="241D51A0" w:rsidR="00477B87" w:rsidRPr="00353AAB" w:rsidRDefault="00477B87" w:rsidP="00477B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просмотр презентации «Профилактика правонарушений»</w:t>
            </w:r>
          </w:p>
        </w:tc>
        <w:tc>
          <w:tcPr>
            <w:tcW w:w="1701" w:type="dxa"/>
          </w:tcPr>
          <w:p w14:paraId="38F932AA" w14:textId="3A182987" w:rsidR="00477B87" w:rsidRPr="00353AAB" w:rsidRDefault="00477B87" w:rsidP="00477B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19702F" w14:textId="77777777" w:rsidR="00477B87" w:rsidRPr="00353AAB" w:rsidRDefault="00477B87" w:rsidP="00477B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7B87" w:rsidRPr="00353AAB" w14:paraId="170C23AA" w14:textId="77777777" w:rsidTr="001D4D9D">
        <w:trPr>
          <w:trHeight w:val="216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E480F4" w14:textId="77777777" w:rsidR="00477B87" w:rsidRPr="00353AAB" w:rsidRDefault="00477B87" w:rsidP="00477B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340F58" w14:textId="77777777" w:rsidR="00477B87" w:rsidRPr="00353AAB" w:rsidRDefault="00477B87" w:rsidP="00477B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82BA" w14:textId="13D127B7" w:rsidR="00477B87" w:rsidRPr="00353AAB" w:rsidRDefault="00477B87" w:rsidP="00477B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Игровая программа «Мы и улица»</w:t>
            </w:r>
          </w:p>
        </w:tc>
        <w:tc>
          <w:tcPr>
            <w:tcW w:w="1701" w:type="dxa"/>
          </w:tcPr>
          <w:p w14:paraId="79CCF8A7" w14:textId="4BFDE101" w:rsidR="00477B87" w:rsidRPr="00353AAB" w:rsidRDefault="00477B87" w:rsidP="00477B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6C0BC3" w14:textId="77777777" w:rsidR="00477B87" w:rsidRPr="00353AAB" w:rsidRDefault="00477B87" w:rsidP="00477B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CB2" w:rsidRPr="00353AAB" w14:paraId="09D1E528" w14:textId="77777777" w:rsidTr="00176328">
        <w:trPr>
          <w:trHeight w:val="13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15997C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AE017D" w14:textId="47FFA438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 xml:space="preserve">0/3 общ. </w:t>
            </w:r>
          </w:p>
        </w:tc>
        <w:tc>
          <w:tcPr>
            <w:tcW w:w="10235" w:type="dxa"/>
          </w:tcPr>
          <w:p w14:paraId="547BF146" w14:textId="4B8E1513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Час общения «Правила школьной жизнедеятельности»</w:t>
            </w:r>
          </w:p>
        </w:tc>
        <w:tc>
          <w:tcPr>
            <w:tcW w:w="1701" w:type="dxa"/>
          </w:tcPr>
          <w:p w14:paraId="31E3F49B" w14:textId="47749A1E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2BA08C" w14:textId="06386BA5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 xml:space="preserve">Классный руководитель </w:t>
            </w:r>
            <w:proofErr w:type="spellStart"/>
            <w:r w:rsidRPr="00353AAB">
              <w:rPr>
                <w:rFonts w:ascii="Times New Roman" w:hAnsi="Times New Roman" w:cs="Times New Roman"/>
              </w:rPr>
              <w:t>Шаброва</w:t>
            </w:r>
            <w:proofErr w:type="spellEnd"/>
            <w:r w:rsidRPr="00353AAB">
              <w:rPr>
                <w:rFonts w:ascii="Times New Roman" w:hAnsi="Times New Roman" w:cs="Times New Roman"/>
              </w:rPr>
              <w:t xml:space="preserve"> М.Н.</w:t>
            </w:r>
          </w:p>
          <w:p w14:paraId="51BAE437" w14:textId="484B2788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CB2" w:rsidRPr="00353AAB" w14:paraId="40226CEE" w14:textId="77777777" w:rsidTr="00176328">
        <w:trPr>
          <w:trHeight w:val="8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33D26E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1CA306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28A6E796" w14:textId="24CB5E9C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Тематическое занятие «Давайте учиться жить»</w:t>
            </w:r>
          </w:p>
        </w:tc>
        <w:tc>
          <w:tcPr>
            <w:tcW w:w="1701" w:type="dxa"/>
          </w:tcPr>
          <w:p w14:paraId="260F2722" w14:textId="1B06F7DA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>Октябрь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5CFB53" w14:textId="77777777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CB2" w:rsidRPr="00353AAB" w14:paraId="1924E5FC" w14:textId="77777777" w:rsidTr="00176328">
        <w:trPr>
          <w:trHeight w:val="15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68602F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3EBB9F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59B0A6B7" w14:textId="28F93EF2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353AA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«Лотерея хороших поступков» (игровая программа»</w:t>
            </w:r>
            <w:proofErr w:type="gramEnd"/>
          </w:p>
        </w:tc>
        <w:tc>
          <w:tcPr>
            <w:tcW w:w="1701" w:type="dxa"/>
          </w:tcPr>
          <w:p w14:paraId="68F8A028" w14:textId="5C297000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>Ноябрь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250B08" w14:textId="77777777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CB2" w:rsidRPr="00353AAB" w14:paraId="5E89B371" w14:textId="77777777" w:rsidTr="00176328">
        <w:trPr>
          <w:trHeight w:val="12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C78FCF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E4D3D5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729F9833" w14:textId="12DFBEF9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Беседа-размышление «Что такое хорошо, что такое плохо»</w:t>
            </w:r>
          </w:p>
        </w:tc>
        <w:tc>
          <w:tcPr>
            <w:tcW w:w="1701" w:type="dxa"/>
          </w:tcPr>
          <w:p w14:paraId="6F9EC640" w14:textId="398BC6A5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>Декабрь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286A7B" w14:textId="77777777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CB2" w:rsidRPr="00353AAB" w14:paraId="1A2B78BD" w14:textId="77777777" w:rsidTr="00176328">
        <w:trPr>
          <w:trHeight w:val="15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5874FF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8D21E6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6F5A1E10" w14:textId="3365BBB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Родительское собрание «Детская </w:t>
            </w:r>
            <w:proofErr w:type="spellStart"/>
            <w:r w:rsidRPr="00353AA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агрессивность»</w:t>
            </w:r>
            <w:proofErr w:type="gramStart"/>
            <w:r w:rsidRPr="00353AA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.П</w:t>
            </w:r>
            <w:proofErr w:type="gramEnd"/>
            <w:r w:rsidRPr="00353AA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ричины</w:t>
            </w:r>
            <w:proofErr w:type="spellEnd"/>
            <w:r w:rsidRPr="00353AA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и последствия детской агрессивности»</w:t>
            </w:r>
          </w:p>
        </w:tc>
        <w:tc>
          <w:tcPr>
            <w:tcW w:w="1701" w:type="dxa"/>
          </w:tcPr>
          <w:p w14:paraId="6F403DC7" w14:textId="7A14103A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>Январь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8EDFC6" w14:textId="77777777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CB2" w:rsidRPr="00353AAB" w14:paraId="42D0E202" w14:textId="77777777" w:rsidTr="001763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50D478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F3EE7D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181104A9" w14:textId="60DF1B65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«Поступки твои и других» (разбор ситуаций)</w:t>
            </w:r>
          </w:p>
        </w:tc>
        <w:tc>
          <w:tcPr>
            <w:tcW w:w="1701" w:type="dxa"/>
          </w:tcPr>
          <w:p w14:paraId="5FEC734D" w14:textId="4356719C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103BC0" w14:textId="77777777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CB2" w:rsidRPr="00353AAB" w14:paraId="65508916" w14:textId="77777777" w:rsidTr="001763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7B3579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BF5F7D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67BF13E7" w14:textId="6A2AC935" w:rsidR="006E4CB2" w:rsidRPr="00353AAB" w:rsidRDefault="006E4CB2" w:rsidP="006E4CB2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Беседа </w:t>
            </w:r>
            <w:proofErr w:type="gramStart"/>
            <w:r w:rsidRPr="00353AA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–и</w:t>
            </w:r>
            <w:proofErr w:type="gramEnd"/>
            <w:r w:rsidRPr="00353AA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гра «Как надо разговаривать со взрослыми»</w:t>
            </w:r>
          </w:p>
        </w:tc>
        <w:tc>
          <w:tcPr>
            <w:tcW w:w="1701" w:type="dxa"/>
          </w:tcPr>
          <w:p w14:paraId="286B686D" w14:textId="555F9336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91D977" w14:textId="77777777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CB2" w:rsidRPr="00353AAB" w14:paraId="27C6D85B" w14:textId="77777777" w:rsidTr="001763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A80F8B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693FAF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47BCDD89" w14:textId="0675D61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Беседа-размышление «Трудно ли быть хорошим?»</w:t>
            </w:r>
          </w:p>
        </w:tc>
        <w:tc>
          <w:tcPr>
            <w:tcW w:w="1701" w:type="dxa"/>
          </w:tcPr>
          <w:p w14:paraId="338BBD1E" w14:textId="5450384F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E2F467" w14:textId="77777777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CB2" w:rsidRPr="00353AAB" w14:paraId="66B26898" w14:textId="77777777" w:rsidTr="00176328">
        <w:trPr>
          <w:trHeight w:val="7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66D2BC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AF2834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13A60552" w14:textId="71A2F00B" w:rsidR="006E4CB2" w:rsidRPr="00353AAB" w:rsidRDefault="006E4CB2" w:rsidP="006E4CB2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Родительское собрание «Конфликт с собственным ребенком и пути его разрешения»</w:t>
            </w:r>
          </w:p>
        </w:tc>
        <w:tc>
          <w:tcPr>
            <w:tcW w:w="1701" w:type="dxa"/>
          </w:tcPr>
          <w:p w14:paraId="6326D7A1" w14:textId="54730670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2B2835" w14:textId="77777777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CB2" w:rsidRPr="00353AAB" w14:paraId="2A541086" w14:textId="77777777" w:rsidTr="00E3218E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638C46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4</w:t>
            </w:r>
          </w:p>
          <w:p w14:paraId="37093957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7E98542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4AA4031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26D8486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81D1A9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14ED1DC" w14:textId="77777777" w:rsidR="006E4CB2" w:rsidRPr="00353AAB" w:rsidRDefault="006E4CB2" w:rsidP="006E4CB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AAB">
              <w:rPr>
                <w:rFonts w:ascii="Times New Roman" w:eastAsia="Calibri" w:hAnsi="Times New Roman" w:cs="Times New Roman"/>
              </w:rPr>
              <w:t>3К/ 4 Н.</w:t>
            </w:r>
          </w:p>
          <w:p w14:paraId="35551716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C6386E7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13B1294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7642" w14:textId="22BBD36E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Пр. занятие «Безопасные места для детей»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882F" w14:textId="1AAAE979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BDD5ACC" w14:textId="77777777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Классный руководитель</w:t>
            </w:r>
          </w:p>
          <w:p w14:paraId="6C6A547B" w14:textId="497511C5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53AAB">
              <w:rPr>
                <w:rFonts w:ascii="Times New Roman" w:hAnsi="Times New Roman" w:cs="Times New Roman"/>
              </w:rPr>
              <w:t>Сайфутдинова</w:t>
            </w:r>
            <w:proofErr w:type="spellEnd"/>
            <w:r w:rsidRPr="00353AAB">
              <w:rPr>
                <w:rFonts w:ascii="Times New Roman" w:hAnsi="Times New Roman" w:cs="Times New Roman"/>
              </w:rPr>
              <w:t xml:space="preserve"> Л.Ю.</w:t>
            </w:r>
          </w:p>
          <w:p w14:paraId="667179A1" w14:textId="11585F73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E4CB2" w:rsidRPr="00353AAB" w14:paraId="44062BE0" w14:textId="77777777" w:rsidTr="00AC2D0E">
        <w:trPr>
          <w:trHeight w:val="109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0AA1E5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F1B765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5211" w14:textId="29CB7783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53AAB">
              <w:rPr>
                <w:rFonts w:ascii="Times New Roman" w:hAnsi="Times New Roman" w:cs="Times New Roman"/>
              </w:rPr>
              <w:t>Кл</w:t>
            </w:r>
            <w:proofErr w:type="gramStart"/>
            <w:r w:rsidRPr="00353AAB">
              <w:rPr>
                <w:rFonts w:ascii="Times New Roman" w:hAnsi="Times New Roman" w:cs="Times New Roman"/>
              </w:rPr>
              <w:t>.ч</w:t>
            </w:r>
            <w:proofErr w:type="gramEnd"/>
            <w:r w:rsidRPr="00353AAB">
              <w:rPr>
                <w:rFonts w:ascii="Times New Roman" w:hAnsi="Times New Roman" w:cs="Times New Roman"/>
              </w:rPr>
              <w:t>ас</w:t>
            </w:r>
            <w:proofErr w:type="spellEnd"/>
            <w:r w:rsidRPr="00353AAB">
              <w:rPr>
                <w:rFonts w:ascii="Times New Roman" w:hAnsi="Times New Roman" w:cs="Times New Roman"/>
              </w:rPr>
              <w:t xml:space="preserve"> «Дисциплина и порядок- наши верные друзья»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2EBD" w14:textId="7DB4AB09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DFFD52" w14:textId="77777777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CB2" w:rsidRPr="00353AAB" w14:paraId="3607BBA6" w14:textId="77777777" w:rsidTr="00AC2D0E">
        <w:trPr>
          <w:trHeight w:val="132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1D4036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3563A8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109B" w14:textId="17127F4B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Час общения «Дисциплина и порядок наши верные друзья»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C55B" w14:textId="3BAA2003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49ECA1" w14:textId="77777777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CB2" w:rsidRPr="00353AAB" w14:paraId="3EDD2FFA" w14:textId="77777777" w:rsidTr="002E3DB7">
        <w:trPr>
          <w:trHeight w:val="7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F16422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9B6AC1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586F" w14:textId="089ADCAC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Познавательная беседа</w:t>
            </w:r>
            <w:r w:rsidRPr="00353AAB">
              <w:rPr>
                <w:rFonts w:ascii="Times New Roman" w:hAnsi="Times New Roman" w:cs="Times New Roman"/>
                <w:iCs/>
                <w:color w:val="000000"/>
              </w:rPr>
              <w:t xml:space="preserve"> «Правонарушения и ответственность за них»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90DD" w14:textId="38107433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2E2F67" w14:textId="77777777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CB2" w:rsidRPr="00353AAB" w14:paraId="5F13FBFE" w14:textId="77777777" w:rsidTr="00B84339">
        <w:trPr>
          <w:trHeight w:val="16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77F723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50E7F0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DE9D15" w14:textId="6A468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Выставка книг в библиотеке «Школьникам о праве»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3CFFA0" w14:textId="2EC7D040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278487" w14:textId="77777777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CB2" w:rsidRPr="00353AAB" w14:paraId="16E9B9BC" w14:textId="77777777" w:rsidTr="00B84339">
        <w:trPr>
          <w:trHeight w:val="8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1D616C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2F1AD8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258333" w14:textId="428CEFEE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Беседа с родителями «Безнадзорность и правонарушения»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2704E2" w14:textId="33DD5EA5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F32545" w14:textId="77777777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CB2" w:rsidRPr="00353AAB" w14:paraId="131F1461" w14:textId="77777777" w:rsidTr="00B8433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CDF83B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B8D0B0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2AE74D" w14:textId="4E84A9F8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Игровая программа «Лотерея хороших поступков»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F83602" w14:textId="52797A9D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3CDE0B" w14:textId="77777777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CB2" w:rsidRPr="00353AAB" w14:paraId="02E6B63C" w14:textId="77777777" w:rsidTr="00B8433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5D928C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CBDF5F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452989" w14:textId="1961CBFA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Беседа-размышление «Когда шалость стает правонарушением»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57476E" w14:textId="57DB01B9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5C3EEC" w14:textId="77777777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CB2" w:rsidRPr="00353AAB" w14:paraId="66549AB6" w14:textId="77777777" w:rsidTr="00B8433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E9CEBF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AD6303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BC2A9B" w14:textId="07DDF020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Инструктаж о поведении на каникулах « Твое поведение дома и на улице»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BB3ED9" w14:textId="6851ADE6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66C9B3" w14:textId="77777777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CB2" w:rsidRPr="00353AAB" w14:paraId="6F4239D6" w14:textId="77777777" w:rsidTr="00BE1D8F">
        <w:trPr>
          <w:trHeight w:val="276"/>
        </w:trPr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AA649B7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866B06C" w14:textId="56DD981D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5 ГУО</w:t>
            </w:r>
          </w:p>
        </w:tc>
        <w:tc>
          <w:tcPr>
            <w:tcW w:w="10235" w:type="dxa"/>
          </w:tcPr>
          <w:p w14:paraId="268AF747" w14:textId="4ECB8509" w:rsidR="006E4CB2" w:rsidRPr="00353AAB" w:rsidRDefault="006E4CB2" w:rsidP="006E4CB2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353AAB">
              <w:rPr>
                <w:rFonts w:ascii="Times New Roman" w:eastAsia="Times New Roman" w:hAnsi="Times New Roman" w:cs="Times New Roman"/>
              </w:rPr>
              <w:t xml:space="preserve">Классный час с родителями и детьми. Обобщение и корректировка знаний учащихся о формах молодежной субкультуры. Анализ идеологии и атрибутики (немо, готы, рокеры, байкеры, флешмоб, скинхеды и др.). </w:t>
            </w:r>
            <w:r w:rsidRPr="00353AAB">
              <w:rPr>
                <w:rFonts w:ascii="Times New Roman" w:hAnsi="Times New Roman" w:cs="Times New Roman"/>
              </w:rPr>
              <w:t>«Жизнь в своем формате»</w:t>
            </w:r>
          </w:p>
        </w:tc>
        <w:tc>
          <w:tcPr>
            <w:tcW w:w="1701" w:type="dxa"/>
          </w:tcPr>
          <w:p w14:paraId="3C3D22AE" w14:textId="35B0F891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068366B" w14:textId="77777777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8FC6C1C" w14:textId="77777777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Классный руководитель</w:t>
            </w:r>
          </w:p>
          <w:p w14:paraId="56CC1B5A" w14:textId="77777777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53AAB">
              <w:rPr>
                <w:rFonts w:ascii="Times New Roman" w:hAnsi="Times New Roman" w:cs="Times New Roman"/>
              </w:rPr>
              <w:t>Гимадиева</w:t>
            </w:r>
            <w:proofErr w:type="spellEnd"/>
            <w:r w:rsidRPr="00353AAB">
              <w:rPr>
                <w:rFonts w:ascii="Times New Roman" w:hAnsi="Times New Roman" w:cs="Times New Roman"/>
              </w:rPr>
              <w:t xml:space="preserve"> Г.З.</w:t>
            </w:r>
          </w:p>
        </w:tc>
      </w:tr>
      <w:tr w:rsidR="006E4CB2" w:rsidRPr="00353AAB" w14:paraId="08ADE8FD" w14:textId="77777777" w:rsidTr="00BE1D8F">
        <w:trPr>
          <w:trHeight w:val="20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622C7F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51D6EE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76AF5DA5" w14:textId="70BB9C75" w:rsidR="006E4CB2" w:rsidRPr="00353AAB" w:rsidRDefault="006E4CB2" w:rsidP="006E4CB2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353AAB">
              <w:rPr>
                <w:rFonts w:ascii="Times New Roman" w:eastAsia="Times New Roman" w:hAnsi="Times New Roman" w:cs="Times New Roman"/>
              </w:rPr>
              <w:t>Беседа с родителями.  «Административная и уголовная ответственность несовершеннолетних</w:t>
            </w:r>
            <w:proofErr w:type="gramStart"/>
            <w:r w:rsidRPr="00353AAB">
              <w:rPr>
                <w:rFonts w:ascii="Times New Roman" w:eastAsia="Times New Roman" w:hAnsi="Times New Roman" w:cs="Times New Roman"/>
              </w:rPr>
              <w:t>.»</w:t>
            </w:r>
            <w:proofErr w:type="gramEnd"/>
          </w:p>
        </w:tc>
        <w:tc>
          <w:tcPr>
            <w:tcW w:w="1701" w:type="dxa"/>
          </w:tcPr>
          <w:p w14:paraId="40A88671" w14:textId="613CB1C2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3A6E80" w14:textId="77777777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CB2" w:rsidRPr="00353AAB" w14:paraId="5B07545B" w14:textId="77777777" w:rsidTr="00BE1D8F">
        <w:trPr>
          <w:trHeight w:val="372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7F9F85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17992B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2A5BD705" w14:textId="686E2DD0" w:rsidR="006E4CB2" w:rsidRPr="00353AAB" w:rsidRDefault="006E4CB2" w:rsidP="006E4CB2">
            <w:pPr>
              <w:shd w:val="clear" w:color="auto" w:fill="FFFFFF"/>
              <w:suppressAutoHyphens/>
              <w:spacing w:line="200" w:lineRule="atLeast"/>
              <w:ind w:left="19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 w:rsidRPr="00353AAB">
              <w:rPr>
                <w:rFonts w:ascii="Times New Roman" w:eastAsia="Times New Roman" w:hAnsi="Times New Roman" w:cs="Times New Roman"/>
              </w:rPr>
              <w:t xml:space="preserve">Классный час с родителями и детьми. Продолжение знакомства учащихся с формами компьютерной зависимости, объяснение социальных и психологических причин этого явления. </w:t>
            </w:r>
            <w:proofErr w:type="gramStart"/>
            <w:r w:rsidRPr="00353AAB">
              <w:rPr>
                <w:rFonts w:ascii="Times New Roman" w:eastAsia="Times New Roman" w:hAnsi="Times New Roman" w:cs="Times New Roman"/>
              </w:rPr>
              <w:t>«Заблудившиеся в сети.»</w:t>
            </w:r>
            <w:proofErr w:type="gramEnd"/>
          </w:p>
        </w:tc>
        <w:tc>
          <w:tcPr>
            <w:tcW w:w="1701" w:type="dxa"/>
          </w:tcPr>
          <w:p w14:paraId="2054B0D6" w14:textId="707C4C92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10C94C" w14:textId="77777777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CB2" w:rsidRPr="00353AAB" w14:paraId="6FB29DCF" w14:textId="77777777" w:rsidTr="00BE1D8F">
        <w:trPr>
          <w:trHeight w:val="26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78B3D9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987782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7D2D6A60" w14:textId="65E06166" w:rsidR="006E4CB2" w:rsidRPr="00353AAB" w:rsidRDefault="006E4CB2" w:rsidP="006E4CB2">
            <w:pPr>
              <w:shd w:val="clear" w:color="auto" w:fill="FFFFFF"/>
              <w:suppressAutoHyphens/>
              <w:spacing w:line="200" w:lineRule="atLeast"/>
              <w:rPr>
                <w:rFonts w:ascii="Times New Roman" w:eastAsia="Times New Roman" w:hAnsi="Times New Roman" w:cs="Times New Roman"/>
                <w:color w:val="000000"/>
                <w:spacing w:val="-1"/>
                <w:lang w:eastAsia="ar-SA"/>
              </w:rPr>
            </w:pPr>
            <w:r w:rsidRPr="00353AAB">
              <w:rPr>
                <w:rFonts w:ascii="Times New Roman" w:eastAsia="Times New Roman" w:hAnsi="Times New Roman" w:cs="Times New Roman"/>
              </w:rPr>
              <w:t>Классный час с родителями и детьми. «“Я” и общественное мнение»</w:t>
            </w:r>
          </w:p>
        </w:tc>
        <w:tc>
          <w:tcPr>
            <w:tcW w:w="1701" w:type="dxa"/>
          </w:tcPr>
          <w:p w14:paraId="5256CEE6" w14:textId="6B9268DC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4C284A" w14:textId="77777777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CB2" w:rsidRPr="00353AAB" w14:paraId="26EB2FFB" w14:textId="77777777" w:rsidTr="00BE1D8F">
        <w:trPr>
          <w:trHeight w:val="32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BC7C29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F405CA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0F8EE882" w14:textId="6C0561EA" w:rsidR="006E4CB2" w:rsidRPr="00353AAB" w:rsidRDefault="006E4CB2" w:rsidP="006E4CB2">
            <w:pPr>
              <w:shd w:val="clear" w:color="auto" w:fill="FFFFFF"/>
              <w:suppressAutoHyphens/>
              <w:spacing w:line="200" w:lineRule="atLeast"/>
              <w:ind w:left="24"/>
              <w:rPr>
                <w:rFonts w:ascii="Times New Roman" w:eastAsia="Times New Roman" w:hAnsi="Times New Roman" w:cs="Times New Roman"/>
                <w:color w:val="000000"/>
                <w:spacing w:val="-1"/>
                <w:lang w:eastAsia="ar-SA"/>
              </w:rPr>
            </w:pPr>
            <w:r w:rsidRPr="00353AAB">
              <w:rPr>
                <w:rFonts w:ascii="Times New Roman" w:eastAsia="Times New Roman" w:hAnsi="Times New Roman" w:cs="Times New Roman"/>
              </w:rPr>
              <w:t>Беседа с родителями и детьми. «Научись решать свои проблемы или правила бесконфликтного существования</w:t>
            </w:r>
            <w:proofErr w:type="gramStart"/>
            <w:r w:rsidRPr="00353AAB">
              <w:rPr>
                <w:rFonts w:ascii="Times New Roman" w:eastAsia="Times New Roman" w:hAnsi="Times New Roman" w:cs="Times New Roman"/>
              </w:rPr>
              <w:t>.»</w:t>
            </w:r>
            <w:proofErr w:type="gramEnd"/>
          </w:p>
        </w:tc>
        <w:tc>
          <w:tcPr>
            <w:tcW w:w="1701" w:type="dxa"/>
          </w:tcPr>
          <w:p w14:paraId="787A79B2" w14:textId="6ACDA872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9BA3E5" w14:textId="77777777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CB2" w:rsidRPr="00353AAB" w14:paraId="2329B325" w14:textId="77777777" w:rsidTr="00BE1D8F">
        <w:trPr>
          <w:trHeight w:val="42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6BCF5E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FF460F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202F5922" w14:textId="258A4260" w:rsidR="006E4CB2" w:rsidRPr="00353AAB" w:rsidRDefault="006E4CB2" w:rsidP="006E4CB2">
            <w:pPr>
              <w:shd w:val="clear" w:color="auto" w:fill="FFFFFF"/>
              <w:suppressAutoHyphens/>
              <w:spacing w:line="200" w:lineRule="atLeast"/>
              <w:ind w:left="24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53AAB">
              <w:rPr>
                <w:rFonts w:ascii="Times New Roman" w:eastAsia="Times New Roman" w:hAnsi="Times New Roman" w:cs="Times New Roman"/>
              </w:rPr>
              <w:t>Беседа с родителями и детьми. «Научись решать свои проблемы или правила бесконфликтного существования».</w:t>
            </w:r>
          </w:p>
        </w:tc>
        <w:tc>
          <w:tcPr>
            <w:tcW w:w="1701" w:type="dxa"/>
          </w:tcPr>
          <w:p w14:paraId="537B4338" w14:textId="6EC4063C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CE9B54" w14:textId="77777777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CB2" w:rsidRPr="00353AAB" w14:paraId="458D43DA" w14:textId="77777777" w:rsidTr="00BE1D8F">
        <w:trPr>
          <w:trHeight w:val="7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B1C765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3B42E2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0981C61A" w14:textId="442113CC" w:rsidR="006E4CB2" w:rsidRPr="00353AAB" w:rsidRDefault="006E4CB2" w:rsidP="006E4CB2">
            <w:pPr>
              <w:shd w:val="clear" w:color="auto" w:fill="FFFFFF"/>
              <w:suppressAutoHyphens/>
              <w:spacing w:line="200" w:lineRule="atLeast"/>
              <w:ind w:left="14"/>
              <w:rPr>
                <w:rFonts w:ascii="Times New Roman" w:eastAsia="Times New Roman" w:hAnsi="Times New Roman" w:cs="Times New Roman"/>
                <w:color w:val="000000"/>
                <w:spacing w:val="-1"/>
                <w:lang w:eastAsia="ar-SA"/>
              </w:rPr>
            </w:pPr>
            <w:r w:rsidRPr="00353AAB">
              <w:rPr>
                <w:rFonts w:ascii="Times New Roman" w:eastAsia="Times New Roman" w:hAnsi="Times New Roman" w:cs="Times New Roman"/>
              </w:rPr>
              <w:t>Беседа со специалистом.</w:t>
            </w:r>
            <w:r w:rsidRPr="00353AAB">
              <w:rPr>
                <w:rFonts w:ascii="Times New Roman" w:hAnsi="Times New Roman" w:cs="Times New Roman"/>
              </w:rPr>
              <w:t xml:space="preserve"> </w:t>
            </w:r>
            <w:r w:rsidRPr="00353AAB">
              <w:rPr>
                <w:rFonts w:ascii="Times New Roman" w:eastAsia="Times New Roman" w:hAnsi="Times New Roman" w:cs="Times New Roman"/>
              </w:rPr>
              <w:t>Влияние химических веществ, входящих в состав сигареты, на организм. Объяснение подросткам причин, по которым они берутся за сигарету. Профилактика этих причин. «STOP – курение!» ,«STOP – наркотик!»</w:t>
            </w:r>
          </w:p>
        </w:tc>
        <w:tc>
          <w:tcPr>
            <w:tcW w:w="1701" w:type="dxa"/>
          </w:tcPr>
          <w:p w14:paraId="5299796F" w14:textId="7130307E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D474AF" w14:textId="77777777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CB2" w:rsidRPr="00353AAB" w14:paraId="452A2B3D" w14:textId="77777777" w:rsidTr="00BE1D8F">
        <w:trPr>
          <w:trHeight w:val="7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70D9B6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5CFAF4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4D142254" w14:textId="4401586B" w:rsidR="006E4CB2" w:rsidRPr="00353AAB" w:rsidRDefault="006E4CB2" w:rsidP="006E4CB2">
            <w:pPr>
              <w:shd w:val="clear" w:color="auto" w:fill="FFFFFF"/>
              <w:suppressAutoHyphens/>
              <w:spacing w:line="200" w:lineRule="atLeast"/>
              <w:rPr>
                <w:rFonts w:ascii="Times New Roman" w:eastAsia="Times New Roman" w:hAnsi="Times New Roman" w:cs="Times New Roman"/>
                <w:color w:val="000000"/>
                <w:spacing w:val="-1"/>
                <w:lang w:eastAsia="ar-SA"/>
              </w:rPr>
            </w:pPr>
            <w:r w:rsidRPr="00353AAB">
              <w:rPr>
                <w:rFonts w:ascii="Times New Roman" w:eastAsia="Times New Roman" w:hAnsi="Times New Roman" w:cs="Times New Roman"/>
              </w:rPr>
              <w:t>Беседа со специалистом. Социальные последствия алкоголизма. «STOP – алкоголь!»</w:t>
            </w:r>
          </w:p>
        </w:tc>
        <w:tc>
          <w:tcPr>
            <w:tcW w:w="1701" w:type="dxa"/>
          </w:tcPr>
          <w:p w14:paraId="1875D97E" w14:textId="60C145FC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257C9A" w14:textId="77777777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CB2" w:rsidRPr="00353AAB" w14:paraId="19CB0621" w14:textId="77777777" w:rsidTr="00BE1D8F">
        <w:trPr>
          <w:trHeight w:val="7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C99068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B5F066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36D45465" w14:textId="02A9DC83" w:rsidR="006E4CB2" w:rsidRPr="00353AAB" w:rsidRDefault="006E4CB2" w:rsidP="006E4CB2">
            <w:pPr>
              <w:shd w:val="clear" w:color="auto" w:fill="FFFFFF"/>
              <w:suppressAutoHyphens/>
              <w:spacing w:line="200" w:lineRule="atLeast"/>
              <w:ind w:left="29" w:right="2496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53AAB">
              <w:rPr>
                <w:rFonts w:ascii="Times New Roman" w:eastAsia="Times New Roman" w:hAnsi="Times New Roman" w:cs="Times New Roman"/>
              </w:rPr>
              <w:t>Беседа со специалистом. Юридическая ответственность за использование и распространение наркотиков. «STOP – наркотик!»</w:t>
            </w:r>
          </w:p>
        </w:tc>
        <w:tc>
          <w:tcPr>
            <w:tcW w:w="1701" w:type="dxa"/>
          </w:tcPr>
          <w:p w14:paraId="0AB66A48" w14:textId="71A6CA42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17F97E" w14:textId="77777777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CB2" w:rsidRPr="00353AAB" w14:paraId="0AC5C001" w14:textId="77777777" w:rsidTr="00BE1D8F">
        <w:trPr>
          <w:trHeight w:val="77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F20A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1923" w14:textId="77777777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348133B3" w14:textId="497D46AF" w:rsidR="006E4CB2" w:rsidRPr="00353AAB" w:rsidRDefault="006E4CB2" w:rsidP="006E4C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eastAsia="Times New Roman" w:hAnsi="Times New Roman" w:cs="Times New Roman"/>
              </w:rPr>
              <w:t>Круглый стол с родителями и детьми. Обмен мнениями среди подростков о необходимости здорового образа жизни для своего благополучного будущего и будущего своей страны. «Мы за здоровый образ жизни</w:t>
            </w:r>
            <w:proofErr w:type="gramStart"/>
            <w:r w:rsidRPr="00353AAB">
              <w:rPr>
                <w:rFonts w:ascii="Times New Roman" w:eastAsia="Times New Roman" w:hAnsi="Times New Roman" w:cs="Times New Roman"/>
              </w:rPr>
              <w:t>.»</w:t>
            </w:r>
            <w:proofErr w:type="gramEnd"/>
          </w:p>
        </w:tc>
        <w:tc>
          <w:tcPr>
            <w:tcW w:w="1701" w:type="dxa"/>
          </w:tcPr>
          <w:p w14:paraId="5BA927A7" w14:textId="429F2335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1268" w14:textId="77777777" w:rsidR="006E4CB2" w:rsidRPr="00353AAB" w:rsidRDefault="006E4CB2" w:rsidP="006E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CF3" w:rsidRPr="00353AAB" w14:paraId="54A651D0" w14:textId="77777777" w:rsidTr="00BC193D">
        <w:trPr>
          <w:trHeight w:val="21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639DE2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ACD7CC" w14:textId="7B61564C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 xml:space="preserve"> 6 общ.</w:t>
            </w:r>
          </w:p>
        </w:tc>
        <w:tc>
          <w:tcPr>
            <w:tcW w:w="10235" w:type="dxa"/>
          </w:tcPr>
          <w:p w14:paraId="00DF67C8" w14:textId="6AC6BDBA" w:rsidR="005D6CF3" w:rsidRPr="00353AAB" w:rsidRDefault="005D6CF3" w:rsidP="005D6CF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>Беседа, лекция, проведение инструктажа «Поведение в общественных местах: административная ответственность за правонарушения»</w:t>
            </w:r>
          </w:p>
        </w:tc>
        <w:tc>
          <w:tcPr>
            <w:tcW w:w="1701" w:type="dxa"/>
          </w:tcPr>
          <w:p w14:paraId="159D1FC0" w14:textId="220C44C0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D7D627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E3F6D7F" w14:textId="11F11ED4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 xml:space="preserve">Классный руководитель </w:t>
            </w:r>
            <w:proofErr w:type="spellStart"/>
            <w:r w:rsidRPr="00353AAB">
              <w:rPr>
                <w:rFonts w:ascii="Times New Roman" w:hAnsi="Times New Roman" w:cs="Times New Roman"/>
              </w:rPr>
              <w:t>Шарифуллина</w:t>
            </w:r>
            <w:proofErr w:type="spellEnd"/>
            <w:r w:rsidRPr="00353AAB">
              <w:rPr>
                <w:rFonts w:ascii="Times New Roman" w:hAnsi="Times New Roman" w:cs="Times New Roman"/>
              </w:rPr>
              <w:t xml:space="preserve"> И.Б.</w:t>
            </w:r>
          </w:p>
          <w:p w14:paraId="225882B2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89AAD2C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0F247E7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9BD375F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B01F1CE" w14:textId="143009B5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CF3" w:rsidRPr="00353AAB" w14:paraId="307BAD79" w14:textId="77777777" w:rsidTr="00BC193D">
        <w:trPr>
          <w:trHeight w:val="21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8A489C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10600A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65698B65" w14:textId="77777777" w:rsidR="005D6CF3" w:rsidRPr="00353AAB" w:rsidRDefault="005D6CF3" w:rsidP="005D6CF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>Круглый стол</w:t>
            </w:r>
            <w:proofErr w:type="gramStart"/>
            <w:r w:rsidRPr="00353AAB">
              <w:rPr>
                <w:rFonts w:ascii="Times New Roman" w:hAnsi="Times New Roman" w:cs="Times New Roman"/>
                <w:color w:val="000000" w:themeColor="text1"/>
              </w:rPr>
              <w:t xml:space="preserve"> ,</w:t>
            </w:r>
            <w:proofErr w:type="gramEnd"/>
            <w:r w:rsidRPr="00353AAB">
              <w:rPr>
                <w:rFonts w:ascii="Times New Roman" w:hAnsi="Times New Roman" w:cs="Times New Roman"/>
                <w:color w:val="000000" w:themeColor="text1"/>
              </w:rPr>
              <w:t xml:space="preserve"> беседа «Нарушил- отвечай!»</w:t>
            </w:r>
          </w:p>
          <w:p w14:paraId="0B413188" w14:textId="66705304" w:rsidR="005D6CF3" w:rsidRPr="00353AAB" w:rsidRDefault="005D6CF3" w:rsidP="005D6CF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5F15F656" w14:textId="4BB6363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>Октябрь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982977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CF3" w:rsidRPr="00353AAB" w14:paraId="7AAEFF29" w14:textId="77777777" w:rsidTr="00BC193D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9D7A92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73FCFF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03BD80D5" w14:textId="1D15813A" w:rsidR="005D6CF3" w:rsidRPr="00353AAB" w:rsidRDefault="005D6CF3" w:rsidP="005D6CF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hAnsi="Times New Roman" w:cs="Times New Roman"/>
                <w:color w:val="000000"/>
              </w:rPr>
              <w:t>Классный час, с применением мультимедийной презентации «Всемирный день ребенка»</w:t>
            </w:r>
          </w:p>
        </w:tc>
        <w:tc>
          <w:tcPr>
            <w:tcW w:w="1701" w:type="dxa"/>
          </w:tcPr>
          <w:p w14:paraId="180415B7" w14:textId="284ACC3A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>Ноябрь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C1D901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CF3" w:rsidRPr="00353AAB" w14:paraId="748F8B18" w14:textId="77777777" w:rsidTr="00BC193D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7FB538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57D96C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5D0B583F" w14:textId="77777777" w:rsidR="005D6CF3" w:rsidRPr="00353AAB" w:rsidRDefault="005D6CF3" w:rsidP="005D6CF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>Выставка рисунков «Подросток и закон»</w:t>
            </w:r>
          </w:p>
          <w:p w14:paraId="213CC0EE" w14:textId="3A02F8B3" w:rsidR="005D6CF3" w:rsidRPr="00353AAB" w:rsidRDefault="005D6CF3" w:rsidP="005D6CF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32C222E2" w14:textId="5889844B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>Ноябрь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C10953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CF3" w:rsidRPr="00353AAB" w14:paraId="710705C1" w14:textId="77777777" w:rsidTr="00BC193D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D7FEAC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1D624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17456259" w14:textId="77777777" w:rsidR="005D6CF3" w:rsidRPr="00353AAB" w:rsidRDefault="005D6CF3" w:rsidP="005D6CF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 xml:space="preserve"> Викторина «Право в нашей жизни»</w:t>
            </w:r>
          </w:p>
          <w:p w14:paraId="5C90EBC2" w14:textId="1F0BB4D6" w:rsidR="005D6CF3" w:rsidRPr="00353AAB" w:rsidRDefault="005D6CF3" w:rsidP="005D6CF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3EB152A9" w14:textId="2EA50611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BCE76D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CF3" w:rsidRPr="00353AAB" w14:paraId="5212214A" w14:textId="77777777" w:rsidTr="00BC193D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74B00E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92D523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5BDAB4AA" w14:textId="77777777" w:rsidR="005D6CF3" w:rsidRPr="00353AAB" w:rsidRDefault="005D6CF3" w:rsidP="005D6CF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>Беседа «Как вести себя в общественных местах»</w:t>
            </w:r>
          </w:p>
          <w:p w14:paraId="14078792" w14:textId="1F252600" w:rsidR="005D6CF3" w:rsidRPr="00353AAB" w:rsidRDefault="005D6CF3" w:rsidP="005D6CF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7FE89612" w14:textId="0BE68555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D22CEC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CF3" w:rsidRPr="00353AAB" w14:paraId="19195BEB" w14:textId="77777777" w:rsidTr="00BC193D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93FFA2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C2A4F8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6A3FA3FE" w14:textId="7051D0C5" w:rsidR="005D6CF3" w:rsidRPr="00353AAB" w:rsidRDefault="005D6CF3" w:rsidP="005D6CF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 xml:space="preserve"> Консультация для родителей и детей, тестирование «Коррупция в нашей жизни».</w:t>
            </w:r>
          </w:p>
        </w:tc>
        <w:tc>
          <w:tcPr>
            <w:tcW w:w="1701" w:type="dxa"/>
          </w:tcPr>
          <w:p w14:paraId="268348AD" w14:textId="2595C87A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87E2ED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CF3" w:rsidRPr="00353AAB" w14:paraId="136E6C20" w14:textId="77777777" w:rsidTr="00BC193D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E7F439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913533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02B2E788" w14:textId="0DC30ECE" w:rsidR="005D6CF3" w:rsidRPr="00353AAB" w:rsidRDefault="005D6CF3" w:rsidP="005D6CF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>Беседа «Уголовная ответственность»</w:t>
            </w:r>
          </w:p>
        </w:tc>
        <w:tc>
          <w:tcPr>
            <w:tcW w:w="1701" w:type="dxa"/>
          </w:tcPr>
          <w:p w14:paraId="24690581" w14:textId="7E38A571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04E913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CF3" w:rsidRPr="00353AAB" w14:paraId="450C66B8" w14:textId="77777777" w:rsidTr="00BC193D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36C299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D4192F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0F1BA46B" w14:textId="77777777" w:rsidR="005D6CF3" w:rsidRPr="00353AAB" w:rsidRDefault="005D6CF3" w:rsidP="005D6CF3">
            <w:pPr>
              <w:rPr>
                <w:rFonts w:ascii="Times New Roman" w:hAnsi="Times New Roman" w:cs="Times New Roman"/>
                <w:color w:val="000000"/>
              </w:rPr>
            </w:pPr>
            <w:r w:rsidRPr="00353AAB">
              <w:rPr>
                <w:rFonts w:ascii="Times New Roman" w:hAnsi="Times New Roman" w:cs="Times New Roman"/>
                <w:color w:val="000000"/>
              </w:rPr>
              <w:t xml:space="preserve">Классный час «Я </w:t>
            </w:r>
            <w:proofErr w:type="gramStart"/>
            <w:r w:rsidRPr="00353AAB">
              <w:rPr>
                <w:rFonts w:ascii="Times New Roman" w:hAnsi="Times New Roman" w:cs="Times New Roman"/>
                <w:color w:val="000000"/>
              </w:rPr>
              <w:t>-г</w:t>
            </w:r>
            <w:proofErr w:type="gramEnd"/>
            <w:r w:rsidRPr="00353AAB">
              <w:rPr>
                <w:rFonts w:ascii="Times New Roman" w:hAnsi="Times New Roman" w:cs="Times New Roman"/>
                <w:color w:val="000000"/>
              </w:rPr>
              <w:t>ражданин России»</w:t>
            </w:r>
          </w:p>
          <w:p w14:paraId="14D7035B" w14:textId="05715121" w:rsidR="005D6CF3" w:rsidRPr="00353AAB" w:rsidRDefault="005D6CF3" w:rsidP="005D6CF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17A88763" w14:textId="5E2FD7EF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5EA5D3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CF3" w:rsidRPr="00353AAB" w14:paraId="5A7C59BA" w14:textId="77777777" w:rsidTr="00BC193D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7D3C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18D9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42A8238F" w14:textId="327F5D76" w:rsidR="005D6CF3" w:rsidRPr="00353AAB" w:rsidRDefault="005D6CF3" w:rsidP="005D6CF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>Беседа, лекция, анкетирование. Ответственность родителей за правонарушения, совершенные детьми</w:t>
            </w:r>
            <w:proofErr w:type="gramStart"/>
            <w:r w:rsidRPr="00353AAB">
              <w:rPr>
                <w:rFonts w:ascii="Times New Roman" w:hAnsi="Times New Roman" w:cs="Times New Roman"/>
                <w:color w:val="000000" w:themeColor="text1"/>
              </w:rPr>
              <w:t xml:space="preserve"> .</w:t>
            </w:r>
            <w:proofErr w:type="gramEnd"/>
            <w:r w:rsidRPr="00353A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701" w:type="dxa"/>
          </w:tcPr>
          <w:p w14:paraId="4768FFFD" w14:textId="6C7BDDA3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5AFD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CF3" w:rsidRPr="00353AAB" w14:paraId="6B989F5F" w14:textId="77777777" w:rsidTr="00310347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8B08CA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DD0D84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 xml:space="preserve">6/7 </w:t>
            </w:r>
            <w:proofErr w:type="spellStart"/>
            <w:r w:rsidRPr="00353AAB">
              <w:rPr>
                <w:rFonts w:ascii="Times New Roman" w:hAnsi="Times New Roman" w:cs="Times New Roman"/>
              </w:rPr>
              <w:t>кор</w:t>
            </w:r>
            <w:proofErr w:type="spellEnd"/>
            <w:r w:rsidRPr="00353AAB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0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25C5C98" w14:textId="57DA658B" w:rsidR="005D6CF3" w:rsidRPr="00353AAB" w:rsidRDefault="005D6CF3" w:rsidP="005D6C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Классный час «Уголовная ответственность несовершеннолетних»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EC50" w14:textId="6D6606D6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A6EA2A2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1621E83" w14:textId="2C8C98B4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 xml:space="preserve">Классный руководитель </w:t>
            </w:r>
            <w:proofErr w:type="spellStart"/>
            <w:r w:rsidRPr="00353AAB">
              <w:rPr>
                <w:rFonts w:ascii="Times New Roman" w:hAnsi="Times New Roman" w:cs="Times New Roman"/>
              </w:rPr>
              <w:t>Басырова</w:t>
            </w:r>
            <w:proofErr w:type="spellEnd"/>
            <w:r w:rsidRPr="00353AAB">
              <w:rPr>
                <w:rFonts w:ascii="Times New Roman" w:hAnsi="Times New Roman" w:cs="Times New Roman"/>
              </w:rPr>
              <w:t xml:space="preserve"> И.М.</w:t>
            </w:r>
          </w:p>
          <w:p w14:paraId="2C392C3B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862A675" w14:textId="2990A166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CF3" w:rsidRPr="00353AAB" w14:paraId="1830298B" w14:textId="77777777" w:rsidTr="00310347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26DEEF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4349C5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771E755" w14:textId="490F0BC8" w:rsidR="005D6CF3" w:rsidRPr="00353AAB" w:rsidRDefault="005D6CF3" w:rsidP="005D6C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 xml:space="preserve"> Игра «Закон на нашей земле»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5669" w14:textId="7E21439D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33CC45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CF3" w:rsidRPr="00353AAB" w14:paraId="202F0848" w14:textId="77777777" w:rsidTr="00310347">
        <w:trPr>
          <w:trHeight w:val="16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B66F00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D11A5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D2A94B9" w14:textId="37A8D9A0" w:rsidR="005D6CF3" w:rsidRPr="00353AAB" w:rsidRDefault="005D6CF3" w:rsidP="005D6C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 xml:space="preserve">Классный час </w:t>
            </w:r>
            <w:r w:rsidRPr="00353AAB">
              <w:rPr>
                <w:rFonts w:ascii="Times New Roman" w:hAnsi="Times New Roman" w:cs="Times New Roman"/>
                <w:i/>
                <w:iCs/>
                <w:color w:val="000000"/>
                <w:shd w:val="clear" w:color="auto" w:fill="FFFFFF"/>
              </w:rPr>
              <w:t>«Телефон доверия»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5660" w14:textId="5D2BD23F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365A32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CF3" w:rsidRPr="00353AAB" w14:paraId="26359001" w14:textId="77777777" w:rsidTr="00310347">
        <w:trPr>
          <w:trHeight w:val="14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50DA80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DB5CA8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77E721E" w14:textId="230C0736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  <w:color w:val="000000"/>
              </w:rPr>
              <w:t xml:space="preserve">Классный час </w:t>
            </w:r>
            <w:r w:rsidRPr="00353AAB">
              <w:rPr>
                <w:rFonts w:ascii="Times New Roman" w:hAnsi="Times New Roman" w:cs="Times New Roman"/>
              </w:rPr>
              <w:t>«Как не попасть в беду»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E7F9" w14:textId="752DB099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8C3E0F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CF3" w:rsidRPr="00353AAB" w14:paraId="1CD59B3A" w14:textId="77777777" w:rsidTr="00310347">
        <w:trPr>
          <w:trHeight w:val="12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88C220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8C3C89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6FB37CC" w14:textId="5B5C6805" w:rsidR="005D6CF3" w:rsidRPr="00353AAB" w:rsidRDefault="005D6CF3" w:rsidP="005D6C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53AAB">
              <w:rPr>
                <w:rFonts w:ascii="Times New Roman" w:hAnsi="Times New Roman" w:cs="Times New Roman"/>
                <w:color w:val="000000"/>
              </w:rPr>
              <w:t>Беседа «</w:t>
            </w:r>
            <w:r w:rsidRPr="00353AA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Законопослушный гражданин»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79C2" w14:textId="74DCC521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83C97D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CF3" w:rsidRPr="00353AAB" w14:paraId="78338ECA" w14:textId="77777777" w:rsidTr="00310347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5D7D02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91A12C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5E100F5" w14:textId="27DAF731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 xml:space="preserve">Правовая беседа с презентацией «Подросток и закон»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8708" w14:textId="54838463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BEF115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CF3" w:rsidRPr="00353AAB" w14:paraId="56C5AC53" w14:textId="77777777" w:rsidTr="00310347">
        <w:trPr>
          <w:trHeight w:val="132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F9C541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1141C7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215502D" w14:textId="1649E12E" w:rsidR="005D6CF3" w:rsidRPr="00353AAB" w:rsidRDefault="005D6CF3" w:rsidP="005D6CF3">
            <w:pPr>
              <w:autoSpaceDE w:val="0"/>
              <w:autoSpaceDN w:val="0"/>
              <w:adjustRightInd w:val="0"/>
              <w:spacing w:line="270" w:lineRule="atLeast"/>
              <w:rPr>
                <w:rFonts w:ascii="Times New Roman" w:hAnsi="Times New Roman" w:cs="Times New Roman"/>
                <w:color w:val="000000"/>
              </w:rPr>
            </w:pPr>
            <w:r w:rsidRPr="00353AAB">
              <w:rPr>
                <w:rFonts w:ascii="Times New Roman" w:hAnsi="Times New Roman" w:cs="Times New Roman"/>
              </w:rPr>
              <w:t>Классный час «Что я знаю о своих правах?»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A2DE" w14:textId="547ABE7A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C1F44B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CF3" w:rsidRPr="00353AAB" w14:paraId="38A359C3" w14:textId="77777777" w:rsidTr="00310347">
        <w:trPr>
          <w:trHeight w:val="18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A59E91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C11C9C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C7350EE" w14:textId="2B50550A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Классный час «Закон – о тебе, ты – о Законе»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A682" w14:textId="03EA3979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A4A039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CF3" w:rsidRPr="00353AAB" w14:paraId="46293A33" w14:textId="77777777" w:rsidTr="00310347">
        <w:trPr>
          <w:trHeight w:val="312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A36C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2A91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B245E" w14:textId="77777777" w:rsidR="005D6CF3" w:rsidRPr="00353AAB" w:rsidRDefault="005D6CF3" w:rsidP="005D6C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53AAB">
              <w:rPr>
                <w:rFonts w:ascii="Times New Roman" w:hAnsi="Times New Roman" w:cs="Times New Roman"/>
                <w:color w:val="000000"/>
              </w:rPr>
              <w:t>Проведение инструктажа по профилактике правонарушений.</w:t>
            </w:r>
          </w:p>
          <w:p w14:paraId="0CA1EFB2" w14:textId="6B1B2745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2C3F" w14:textId="4BAB80B1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49A7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CF3" w:rsidRPr="00353AAB" w14:paraId="3E0B4C07" w14:textId="77777777" w:rsidTr="00070836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70C623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6E32B0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8/9 общ.</w:t>
            </w:r>
          </w:p>
        </w:tc>
        <w:tc>
          <w:tcPr>
            <w:tcW w:w="10235" w:type="dxa"/>
          </w:tcPr>
          <w:p w14:paraId="339B5B16" w14:textId="222569AB" w:rsidR="005D6CF3" w:rsidRPr="00353AAB" w:rsidRDefault="005D6CF3" w:rsidP="005D6CF3">
            <w:pPr>
              <w:snapToGrid w:val="0"/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>Беседа, лекция, проведение инструктажа «Поведение в общественных местах: административная ответственность за правонарушения»</w:t>
            </w:r>
          </w:p>
        </w:tc>
        <w:tc>
          <w:tcPr>
            <w:tcW w:w="1701" w:type="dxa"/>
          </w:tcPr>
          <w:p w14:paraId="6A0229F7" w14:textId="2CB149F6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010D3CD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09A4EF7" w14:textId="2B2AB741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 xml:space="preserve">Классный </w:t>
            </w:r>
            <w:r w:rsidRPr="00353AAB">
              <w:rPr>
                <w:rFonts w:ascii="Times New Roman" w:hAnsi="Times New Roman" w:cs="Times New Roman"/>
              </w:rPr>
              <w:lastRenderedPageBreak/>
              <w:t>руководитель Шарипова М.Г.</w:t>
            </w:r>
          </w:p>
          <w:p w14:paraId="4AD43E5C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B692716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C0D64C4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8DF6AA6" w14:textId="731FEF42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CF3" w:rsidRPr="00353AAB" w14:paraId="0432189C" w14:textId="77777777" w:rsidTr="00123C77">
        <w:trPr>
          <w:trHeight w:val="40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708DB2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F8C7BF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10537C0C" w14:textId="1894E989" w:rsidR="005D6CF3" w:rsidRPr="00353AAB" w:rsidRDefault="005D6CF3" w:rsidP="005D6CF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>Круглый стол</w:t>
            </w:r>
            <w:proofErr w:type="gramStart"/>
            <w:r w:rsidRPr="00353AAB">
              <w:rPr>
                <w:rFonts w:ascii="Times New Roman" w:hAnsi="Times New Roman" w:cs="Times New Roman"/>
                <w:color w:val="000000" w:themeColor="text1"/>
              </w:rPr>
              <w:t xml:space="preserve"> ,</w:t>
            </w:r>
            <w:proofErr w:type="gramEnd"/>
            <w:r w:rsidRPr="00353AAB">
              <w:rPr>
                <w:rFonts w:ascii="Times New Roman" w:hAnsi="Times New Roman" w:cs="Times New Roman"/>
                <w:color w:val="000000" w:themeColor="text1"/>
              </w:rPr>
              <w:t xml:space="preserve"> беседа «Нарушил- отвечай!»</w:t>
            </w:r>
          </w:p>
          <w:p w14:paraId="5D13BB4F" w14:textId="24901A4C" w:rsidR="005D6CF3" w:rsidRPr="00353AAB" w:rsidRDefault="005D6CF3" w:rsidP="005D6CF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5905A621" w14:textId="4A749C52" w:rsidR="005D6CF3" w:rsidRPr="00353AAB" w:rsidRDefault="005D6CF3" w:rsidP="005D6C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C3376C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CF3" w:rsidRPr="00353AAB" w14:paraId="365BAA27" w14:textId="77777777" w:rsidTr="00070836">
        <w:trPr>
          <w:trHeight w:val="336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C3F14F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0D591D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5D207936" w14:textId="6DCA914D" w:rsidR="005D6CF3" w:rsidRPr="00353AAB" w:rsidRDefault="005D6CF3" w:rsidP="005D6CF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hAnsi="Times New Roman" w:cs="Times New Roman"/>
                <w:color w:val="000000"/>
              </w:rPr>
              <w:t>Классный час, с применением мультимедийной презентации «Всемирный день ребенка»</w:t>
            </w:r>
          </w:p>
        </w:tc>
        <w:tc>
          <w:tcPr>
            <w:tcW w:w="1701" w:type="dxa"/>
          </w:tcPr>
          <w:p w14:paraId="41D6F7FD" w14:textId="769DC3DD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F489E9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CF3" w:rsidRPr="00353AAB" w14:paraId="12A65C35" w14:textId="77777777" w:rsidTr="00070836">
        <w:trPr>
          <w:trHeight w:val="22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E6BB24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A61CD4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0F3538FA" w14:textId="77777777" w:rsidR="005D6CF3" w:rsidRPr="00353AAB" w:rsidRDefault="005D6CF3" w:rsidP="005D6CF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>Выставка рисунков «Подросток и закон»</w:t>
            </w:r>
          </w:p>
          <w:p w14:paraId="45ACFF87" w14:textId="474DA795" w:rsidR="005D6CF3" w:rsidRPr="00353AAB" w:rsidRDefault="005D6CF3" w:rsidP="005D6CF3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18D3CA78" w14:textId="1D6FD9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0B0AB4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CF3" w:rsidRPr="00353AAB" w14:paraId="66BF6E6D" w14:textId="77777777" w:rsidTr="00070836">
        <w:trPr>
          <w:trHeight w:val="26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ACA185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BD411C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07D787FF" w14:textId="77777777" w:rsidR="005D6CF3" w:rsidRPr="00353AAB" w:rsidRDefault="005D6CF3" w:rsidP="005D6CF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 xml:space="preserve"> Викторина «Право в нашей жизни»</w:t>
            </w:r>
          </w:p>
          <w:p w14:paraId="4177A830" w14:textId="0922CE08" w:rsidR="005D6CF3" w:rsidRPr="00353AAB" w:rsidRDefault="005D6CF3" w:rsidP="005D6CF3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267C0B30" w14:textId="66F67E86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C5EA6E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CF3" w:rsidRPr="00353AAB" w14:paraId="13E8B76C" w14:textId="77777777" w:rsidTr="00070836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2C154E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39FFB8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7288E573" w14:textId="77777777" w:rsidR="005D6CF3" w:rsidRPr="00353AAB" w:rsidRDefault="005D6CF3" w:rsidP="005D6CF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>Беседа «Как вести себя в общественных местах»</w:t>
            </w:r>
          </w:p>
          <w:p w14:paraId="5513FA07" w14:textId="1746C6A6" w:rsidR="005D6CF3" w:rsidRPr="00353AAB" w:rsidRDefault="005D6CF3" w:rsidP="005D6CF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7A6BC39E" w14:textId="1960C1C9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3C85E1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CF3" w:rsidRPr="00353AAB" w14:paraId="0DDFEF9B" w14:textId="77777777" w:rsidTr="00070836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D163ED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F3760E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6F04D3B2" w14:textId="08D7663D" w:rsidR="005D6CF3" w:rsidRPr="00353AAB" w:rsidRDefault="005D6CF3" w:rsidP="005D6CF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 xml:space="preserve"> Консультация для родителей и детей, тестирование «Коррупция в нашей жизни».</w:t>
            </w:r>
          </w:p>
        </w:tc>
        <w:tc>
          <w:tcPr>
            <w:tcW w:w="1701" w:type="dxa"/>
          </w:tcPr>
          <w:p w14:paraId="273A40FC" w14:textId="2FF6ED19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DBDDFD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CF3" w:rsidRPr="00353AAB" w14:paraId="621345F3" w14:textId="77777777" w:rsidTr="00070836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F7C5BB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6973A8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2686D896" w14:textId="4A79F692" w:rsidR="005D6CF3" w:rsidRPr="00353AAB" w:rsidRDefault="005D6CF3" w:rsidP="005D6CF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>Беседа «Уголовная ответственность»</w:t>
            </w:r>
          </w:p>
        </w:tc>
        <w:tc>
          <w:tcPr>
            <w:tcW w:w="1701" w:type="dxa"/>
          </w:tcPr>
          <w:p w14:paraId="1E2FC331" w14:textId="2EF2B0F3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5FFA55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CF3" w:rsidRPr="00353AAB" w14:paraId="76C97A8B" w14:textId="77777777" w:rsidTr="00070836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6F6887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09B014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43F512A9" w14:textId="77777777" w:rsidR="005D6CF3" w:rsidRPr="00353AAB" w:rsidRDefault="005D6CF3" w:rsidP="005D6CF3">
            <w:pPr>
              <w:rPr>
                <w:rFonts w:ascii="Times New Roman" w:hAnsi="Times New Roman" w:cs="Times New Roman"/>
                <w:color w:val="000000"/>
              </w:rPr>
            </w:pPr>
            <w:r w:rsidRPr="00353AAB">
              <w:rPr>
                <w:rFonts w:ascii="Times New Roman" w:hAnsi="Times New Roman" w:cs="Times New Roman"/>
                <w:color w:val="000000"/>
              </w:rPr>
              <w:t xml:space="preserve">Классный час «Я </w:t>
            </w:r>
            <w:proofErr w:type="gramStart"/>
            <w:r w:rsidRPr="00353AAB">
              <w:rPr>
                <w:rFonts w:ascii="Times New Roman" w:hAnsi="Times New Roman" w:cs="Times New Roman"/>
                <w:color w:val="000000"/>
              </w:rPr>
              <w:t>-г</w:t>
            </w:r>
            <w:proofErr w:type="gramEnd"/>
            <w:r w:rsidRPr="00353AAB">
              <w:rPr>
                <w:rFonts w:ascii="Times New Roman" w:hAnsi="Times New Roman" w:cs="Times New Roman"/>
                <w:color w:val="000000"/>
              </w:rPr>
              <w:t>ражданин России»</w:t>
            </w:r>
          </w:p>
          <w:p w14:paraId="5FB4A91C" w14:textId="2E58654B" w:rsidR="005D6CF3" w:rsidRPr="00353AAB" w:rsidRDefault="005D6CF3" w:rsidP="005D6CF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30C879B4" w14:textId="2F7B1E1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F1C2C3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CF3" w:rsidRPr="00353AAB" w14:paraId="6C977FDB" w14:textId="77777777" w:rsidTr="00070836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6F202E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325DF4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1B4B19EF" w14:textId="2BD9AC25" w:rsidR="005D6CF3" w:rsidRPr="00353AAB" w:rsidRDefault="005D6CF3" w:rsidP="005D6CF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>Беседа, лекция, анкетирование. Ответственность родителей за правонарушения, совершенные детьми</w:t>
            </w:r>
            <w:proofErr w:type="gramStart"/>
            <w:r w:rsidRPr="00353AAB">
              <w:rPr>
                <w:rFonts w:ascii="Times New Roman" w:hAnsi="Times New Roman" w:cs="Times New Roman"/>
                <w:color w:val="000000" w:themeColor="text1"/>
              </w:rPr>
              <w:t xml:space="preserve"> .</w:t>
            </w:r>
            <w:proofErr w:type="gramEnd"/>
            <w:r w:rsidRPr="00353A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701" w:type="dxa"/>
          </w:tcPr>
          <w:p w14:paraId="2B2E9375" w14:textId="213E1A98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DBBABC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CF3" w:rsidRPr="00353AAB" w14:paraId="276AD05C" w14:textId="77777777" w:rsidTr="00070836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F24B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D2EE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4047CA54" w14:textId="078621EB" w:rsidR="005D6CF3" w:rsidRPr="00353AAB" w:rsidRDefault="005D6CF3" w:rsidP="005D6CF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1D29D880" w14:textId="5C347869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7420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CF3" w:rsidRPr="00353AAB" w14:paraId="4905CAF8" w14:textId="77777777" w:rsidTr="00A941D5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C82001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9</w:t>
            </w:r>
          </w:p>
          <w:p w14:paraId="6380A43F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929F594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9BF0FCC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CDE790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3397315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E00922B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6F4558B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6825869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86A6B6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10 общ.</w:t>
            </w:r>
          </w:p>
          <w:p w14:paraId="15B6638B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11593A8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3CE4470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B243D34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84CB66D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1FF58D4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BFF7FB5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3D2E931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2D48DD9C" w14:textId="18982D5F" w:rsidR="005D6CF3" w:rsidRPr="00353AAB" w:rsidRDefault="005D6CF3" w:rsidP="005D6CF3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hAnsi="Times New Roman" w:cs="Times New Roman"/>
              </w:rPr>
              <w:t>Классный час «Обеспечение защиты прав и законных интересов несовершеннолетних»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7739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26C9F79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C2EAFA8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615C3E7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C096922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Классный руководитель</w:t>
            </w:r>
          </w:p>
          <w:p w14:paraId="30130CA1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Мухаметзянова Л.Ф.</w:t>
            </w:r>
          </w:p>
          <w:p w14:paraId="65D836B5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2B79CC4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6CF3" w:rsidRPr="00353AAB" w14:paraId="0D4D70C6" w14:textId="77777777" w:rsidTr="00A941D5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4855AB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0B8F90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2E8F4654" w14:textId="21115C9F" w:rsidR="005D6CF3" w:rsidRPr="00353AAB" w:rsidRDefault="005D6CF3" w:rsidP="005D6CF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53AAB">
              <w:rPr>
                <w:rFonts w:ascii="Times New Roman" w:hAnsi="Times New Roman" w:cs="Times New Roman"/>
              </w:rPr>
              <w:t>Круглый стол «Имею право на права»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D523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C28AA3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CF3" w:rsidRPr="00353AAB" w14:paraId="0DA3646A" w14:textId="77777777" w:rsidTr="00A941D5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EC226F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F1F99A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25017DC3" w14:textId="321B01B3" w:rsidR="005D6CF3" w:rsidRPr="00353AAB" w:rsidRDefault="005D6CF3" w:rsidP="005D6CF3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hAnsi="Times New Roman" w:cs="Times New Roman"/>
              </w:rPr>
              <w:t>Урок-диспут «Административная и уголовная ответственность несовершеннолетних»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5C36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D84A34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CF3" w:rsidRPr="00353AAB" w14:paraId="2E4A59C4" w14:textId="77777777" w:rsidTr="00A941D5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5000D6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3CF2C7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453A7863" w14:textId="511D03DF" w:rsidR="005D6CF3" w:rsidRPr="00353AAB" w:rsidRDefault="005D6CF3" w:rsidP="005D6CF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53AAB">
              <w:rPr>
                <w:rFonts w:ascii="Times New Roman" w:hAnsi="Times New Roman" w:cs="Times New Roman"/>
              </w:rPr>
              <w:t>Игра «Ты и закон»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3B5D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D750FA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CF3" w:rsidRPr="00353AAB" w14:paraId="4B440ABE" w14:textId="77777777" w:rsidTr="00A941D5">
        <w:trPr>
          <w:trHeight w:val="29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6290F6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60289F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41035452" w14:textId="612A65AA" w:rsidR="005D6CF3" w:rsidRPr="00353AAB" w:rsidRDefault="005D6CF3" w:rsidP="005D6CF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53AAB">
              <w:rPr>
                <w:rFonts w:ascii="Times New Roman" w:hAnsi="Times New Roman" w:cs="Times New Roman"/>
              </w:rPr>
              <w:t>Беседа «Кошка, которая гуляет сама по себе»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C6B198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97EBF5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CF3" w:rsidRPr="00353AAB" w14:paraId="0DA66BCB" w14:textId="77777777" w:rsidTr="00A941D5">
        <w:trPr>
          <w:trHeight w:val="7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5CF4B7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24D437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50EE239C" w14:textId="328B1AED" w:rsidR="005D6CF3" w:rsidRPr="00353AAB" w:rsidRDefault="005D6CF3" w:rsidP="005D6CF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53AAB">
              <w:rPr>
                <w:rFonts w:ascii="Times New Roman" w:hAnsi="Times New Roman" w:cs="Times New Roman"/>
              </w:rPr>
              <w:t>Конкурс сочинений «Права человека в современном мире»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D90B82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9B7362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CF3" w:rsidRPr="00353AAB" w14:paraId="75B7ABA8" w14:textId="77777777" w:rsidTr="00A941D5">
        <w:trPr>
          <w:trHeight w:val="7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820185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811CB0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56366FD1" w14:textId="1D94CCB8" w:rsidR="005D6CF3" w:rsidRPr="00353AAB" w:rsidRDefault="005D6CF3" w:rsidP="005D6CF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53AAB">
              <w:rPr>
                <w:rFonts w:ascii="Times New Roman" w:hAnsi="Times New Roman" w:cs="Times New Roman"/>
              </w:rPr>
              <w:t>Викторина «Что такое поступок и проступок»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6C83A4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hAnsi="Times New Roman" w:cs="Times New Roman"/>
                <w:color w:val="000000" w:themeColor="text1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02CE78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CF3" w:rsidRPr="00353AAB" w14:paraId="2E55E1F9" w14:textId="77777777" w:rsidTr="00A941D5">
        <w:trPr>
          <w:trHeight w:val="7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413E13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F72410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132F4664" w14:textId="707E616B" w:rsidR="005D6CF3" w:rsidRPr="00353AAB" w:rsidRDefault="005D6CF3" w:rsidP="005D6CF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53AAB">
              <w:rPr>
                <w:rFonts w:ascii="Times New Roman" w:hAnsi="Times New Roman" w:cs="Times New Roman"/>
              </w:rPr>
              <w:t>Оформление стенда «Уголок правовых знаний»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AC363C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A94F59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CF3" w:rsidRPr="00353AAB" w14:paraId="5F5CD4F1" w14:textId="77777777" w:rsidTr="00A941D5">
        <w:trPr>
          <w:trHeight w:val="192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CAE2BA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68C82C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6FD40836" w14:textId="3B6C3703" w:rsidR="005D6CF3" w:rsidRPr="00353AAB" w:rsidRDefault="005D6CF3" w:rsidP="005D6CF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53AAB">
              <w:rPr>
                <w:rFonts w:ascii="Times New Roman" w:hAnsi="Times New Roman" w:cs="Times New Roman"/>
              </w:rPr>
              <w:t>Инструктаж с родителями и обучающимися «</w:t>
            </w:r>
            <w:r w:rsidRPr="00353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Время пребывания на улице в вечерние часы подростков»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4C03B8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37664F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CF3" w:rsidRPr="00353AAB" w14:paraId="02AF2036" w14:textId="77777777" w:rsidTr="00855FCD">
        <w:trPr>
          <w:trHeight w:val="20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61FF24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85B688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11 общ.</w:t>
            </w:r>
          </w:p>
        </w:tc>
        <w:tc>
          <w:tcPr>
            <w:tcW w:w="10235" w:type="dxa"/>
          </w:tcPr>
          <w:p w14:paraId="05B870ED" w14:textId="23A39F31" w:rsidR="005D6CF3" w:rsidRPr="00353AAB" w:rsidRDefault="005D6CF3" w:rsidP="005D6CF3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353AAB">
              <w:rPr>
                <w:rFonts w:ascii="Times New Roman" w:hAnsi="Times New Roman" w:cs="Times New Roman"/>
              </w:rPr>
              <w:t>Выставка книг «Школьникам о праве»</w:t>
            </w:r>
          </w:p>
        </w:tc>
        <w:tc>
          <w:tcPr>
            <w:tcW w:w="1701" w:type="dxa"/>
          </w:tcPr>
          <w:p w14:paraId="0FD0EEB2" w14:textId="7D45FEAB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D61D7C9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DA031E8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5A75CBC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Классный руководитель</w:t>
            </w:r>
          </w:p>
          <w:p w14:paraId="109D6EC4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Валиева Л.Т.</w:t>
            </w:r>
          </w:p>
        </w:tc>
      </w:tr>
      <w:tr w:rsidR="005D6CF3" w:rsidRPr="00353AAB" w14:paraId="496AE9E7" w14:textId="77777777" w:rsidTr="00855FCD">
        <w:trPr>
          <w:trHeight w:val="28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D451F7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594BFF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1EC53242" w14:textId="571ED997" w:rsidR="005D6CF3" w:rsidRPr="00353AAB" w:rsidRDefault="005D6CF3" w:rsidP="005D6CF3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353AAB">
              <w:rPr>
                <w:rFonts w:ascii="Times New Roman" w:eastAsia="Times New Roman" w:hAnsi="Times New Roman" w:cs="Times New Roman"/>
              </w:rPr>
              <w:t xml:space="preserve">Беседа. Продолжить работу по правовому воспитанию учащихся. Сформировать четкое представление об ответственности несовершеннолетних за административные проступки и уголовные преступления. Четко обозначить перечень правонарушений, за которые следует ответственность с 14 лет. «Правонарушения в </w:t>
            </w:r>
            <w:r w:rsidRPr="00353AAB">
              <w:rPr>
                <w:rFonts w:ascii="Times New Roman" w:eastAsia="Times New Roman" w:hAnsi="Times New Roman" w:cs="Times New Roman"/>
              </w:rPr>
              <w:lastRenderedPageBreak/>
              <w:t>подростковой среде»</w:t>
            </w:r>
          </w:p>
        </w:tc>
        <w:tc>
          <w:tcPr>
            <w:tcW w:w="1701" w:type="dxa"/>
          </w:tcPr>
          <w:p w14:paraId="0E25BF6F" w14:textId="0147DF96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hAnsi="Times New Roman" w:cs="Times New Roman"/>
              </w:rPr>
              <w:lastRenderedPageBreak/>
              <w:t xml:space="preserve">Октябрь 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2DB44E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CF3" w:rsidRPr="00353AAB" w14:paraId="3C561FFD" w14:textId="77777777" w:rsidTr="00855FCD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736447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DAB529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7D64CDAB" w14:textId="558E57F0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eastAsia="Times New Roman" w:hAnsi="Times New Roman" w:cs="Times New Roman"/>
              </w:rPr>
              <w:t>Дискуссия «Я + Ты = красота семейной жизни»</w:t>
            </w:r>
          </w:p>
        </w:tc>
        <w:tc>
          <w:tcPr>
            <w:tcW w:w="1701" w:type="dxa"/>
          </w:tcPr>
          <w:p w14:paraId="1F3308EB" w14:textId="3D591B8A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E9D327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CF3" w:rsidRPr="00353AAB" w14:paraId="2DEE23E7" w14:textId="77777777" w:rsidTr="00855FCD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15F5D1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8422A7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20321E56" w14:textId="50D0631C" w:rsidR="005D6CF3" w:rsidRPr="00353AAB" w:rsidRDefault="005D6CF3" w:rsidP="005D6CF3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353AAB">
              <w:rPr>
                <w:rFonts w:ascii="Times New Roman" w:eastAsia="Times New Roman" w:hAnsi="Times New Roman" w:cs="Times New Roman"/>
              </w:rPr>
              <w:t>Лекция «Безнадзорность и правонарушения»</w:t>
            </w:r>
          </w:p>
        </w:tc>
        <w:tc>
          <w:tcPr>
            <w:tcW w:w="1701" w:type="dxa"/>
          </w:tcPr>
          <w:p w14:paraId="3DC28F86" w14:textId="1E8250C2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08F00D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CF3" w:rsidRPr="00353AAB" w14:paraId="53EA2D4A" w14:textId="77777777" w:rsidTr="00855FCD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E40E17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FD5288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575424DD" w14:textId="6577099A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eastAsia="Times New Roman" w:hAnsi="Times New Roman" w:cs="Times New Roman"/>
              </w:rPr>
              <w:t xml:space="preserve">Классный час. </w:t>
            </w:r>
            <w:proofErr w:type="spellStart"/>
            <w:r w:rsidRPr="00353AAB">
              <w:rPr>
                <w:rFonts w:ascii="Times New Roman" w:eastAsia="Times New Roman" w:hAnsi="Times New Roman" w:cs="Times New Roman"/>
              </w:rPr>
              <w:t>Проблеморазрешающее</w:t>
            </w:r>
            <w:proofErr w:type="spellEnd"/>
            <w:r w:rsidRPr="00353AAB">
              <w:rPr>
                <w:rFonts w:ascii="Times New Roman" w:eastAsia="Times New Roman" w:hAnsi="Times New Roman" w:cs="Times New Roman"/>
              </w:rPr>
              <w:t xml:space="preserve"> поведение – как способ </w:t>
            </w:r>
            <w:proofErr w:type="spellStart"/>
            <w:r w:rsidRPr="00353AAB">
              <w:rPr>
                <w:rFonts w:ascii="Times New Roman" w:eastAsia="Times New Roman" w:hAnsi="Times New Roman" w:cs="Times New Roman"/>
              </w:rPr>
              <w:t>безконфликтного</w:t>
            </w:r>
            <w:proofErr w:type="spellEnd"/>
            <w:r w:rsidRPr="00353AAB">
              <w:rPr>
                <w:rFonts w:ascii="Times New Roman" w:eastAsia="Times New Roman" w:hAnsi="Times New Roman" w:cs="Times New Roman"/>
              </w:rPr>
              <w:t xml:space="preserve"> существования. Формирование навыков оценки проблемной ситуации и принятия решения. Социально приемлемые способы решения проблем и личностных сложностей. «Ответственность несовершеннолетних перед законом</w:t>
            </w:r>
            <w:proofErr w:type="gramStart"/>
            <w:r w:rsidRPr="00353AAB">
              <w:rPr>
                <w:rFonts w:ascii="Times New Roman" w:eastAsia="Times New Roman" w:hAnsi="Times New Roman" w:cs="Times New Roman"/>
              </w:rPr>
              <w:t>.»</w:t>
            </w:r>
            <w:proofErr w:type="gramEnd"/>
          </w:p>
        </w:tc>
        <w:tc>
          <w:tcPr>
            <w:tcW w:w="1701" w:type="dxa"/>
          </w:tcPr>
          <w:p w14:paraId="52171D0F" w14:textId="66D1F1FD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C29C11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CF3" w:rsidRPr="00353AAB" w14:paraId="19E742DC" w14:textId="77777777" w:rsidTr="00855FCD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D8460D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043637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11A0BF7D" w14:textId="22B85062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eastAsia="Times New Roman" w:hAnsi="Times New Roman" w:cs="Times New Roman"/>
              </w:rPr>
              <w:t>Конкурс сочинений «Права человека в современном мире».</w:t>
            </w:r>
          </w:p>
        </w:tc>
        <w:tc>
          <w:tcPr>
            <w:tcW w:w="1701" w:type="dxa"/>
          </w:tcPr>
          <w:p w14:paraId="5EDEDA47" w14:textId="1F3D5DA4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68B4A7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CF3" w:rsidRPr="00353AAB" w14:paraId="36D3D58B" w14:textId="77777777" w:rsidTr="00855FCD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FCC3BE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EE375A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4BCE3DAE" w14:textId="13F0879C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eastAsia="Times New Roman" w:hAnsi="Times New Roman" w:cs="Times New Roman"/>
              </w:rPr>
              <w:t>Беседа со специалистом.</w:t>
            </w:r>
            <w:r w:rsidRPr="00353AAB">
              <w:rPr>
                <w:rFonts w:ascii="Times New Roman" w:hAnsi="Times New Roman" w:cs="Times New Roman"/>
              </w:rPr>
              <w:t xml:space="preserve"> </w:t>
            </w:r>
            <w:r w:rsidRPr="00353AAB">
              <w:rPr>
                <w:rFonts w:ascii="Times New Roman" w:eastAsia="Times New Roman" w:hAnsi="Times New Roman" w:cs="Times New Roman"/>
              </w:rPr>
              <w:t>Влияние химических веществ, входящих в состав сигареты, на организм. Объяснение подросткам причин, по которым они берутся за сигарету. Профилактика этих причин. Предложить механизмы психической разгрузки и снятия стресса. «Я и улица»</w:t>
            </w:r>
          </w:p>
        </w:tc>
        <w:tc>
          <w:tcPr>
            <w:tcW w:w="1701" w:type="dxa"/>
          </w:tcPr>
          <w:p w14:paraId="422108B7" w14:textId="103E112E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58196B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CF3" w:rsidRPr="00353AAB" w14:paraId="3FAE22CA" w14:textId="77777777" w:rsidTr="00855FCD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B40DC2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80CAA1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54EA65C4" w14:textId="0D8F3481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eastAsia="Times New Roman" w:hAnsi="Times New Roman" w:cs="Times New Roman"/>
              </w:rPr>
              <w:t>Круглый стол «Имею право на права»</w:t>
            </w:r>
          </w:p>
        </w:tc>
        <w:tc>
          <w:tcPr>
            <w:tcW w:w="1701" w:type="dxa"/>
          </w:tcPr>
          <w:p w14:paraId="3F4F03E5" w14:textId="3825D8D2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3AAB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552D0D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CF3" w:rsidRPr="00353AAB" w14:paraId="5C29ED97" w14:textId="77777777" w:rsidTr="00855FCD">
        <w:trPr>
          <w:trHeight w:val="11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797BC6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8E0CFB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5D94DFE9" w14:textId="49DE019E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eastAsia="Times New Roman" w:hAnsi="Times New Roman" w:cs="Times New Roman"/>
              </w:rPr>
              <w:t>Беседа со специалистом. Юридическая ответственность за использование и распространение наркотиков. «Как сказать нет»</w:t>
            </w:r>
          </w:p>
        </w:tc>
        <w:tc>
          <w:tcPr>
            <w:tcW w:w="1701" w:type="dxa"/>
          </w:tcPr>
          <w:p w14:paraId="335EC89C" w14:textId="1EFBB23A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42CFC7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CF3" w:rsidRPr="00353AAB" w14:paraId="00845061" w14:textId="77777777" w:rsidTr="00855FCD">
        <w:trPr>
          <w:trHeight w:val="521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8CB410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E4AD77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56DF9E66" w14:textId="64F0F28C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eastAsia="Times New Roman" w:hAnsi="Times New Roman" w:cs="Times New Roman"/>
              </w:rPr>
              <w:t>Круглый стол. Обмен мнениями среди подростков о необходимости здорового образа жизни для своего благополучного будущего и будущего своей страны. «Мы за здоровый образ жизни</w:t>
            </w:r>
            <w:proofErr w:type="gramStart"/>
            <w:r w:rsidRPr="00353AAB">
              <w:rPr>
                <w:rFonts w:ascii="Times New Roman" w:eastAsia="Times New Roman" w:hAnsi="Times New Roman" w:cs="Times New Roman"/>
              </w:rPr>
              <w:t>.»</w:t>
            </w:r>
            <w:proofErr w:type="gramEnd"/>
          </w:p>
        </w:tc>
        <w:tc>
          <w:tcPr>
            <w:tcW w:w="1701" w:type="dxa"/>
          </w:tcPr>
          <w:p w14:paraId="5BCC85AC" w14:textId="05FB6660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30F06C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CF3" w:rsidRPr="00353AAB" w14:paraId="426C2D76" w14:textId="77777777" w:rsidTr="00823734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0C575A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bookmarkStart w:id="1" w:name="_Hlk145697693"/>
            <w:r w:rsidRPr="00353AA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8007CA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 xml:space="preserve">5/8 </w:t>
            </w:r>
            <w:proofErr w:type="spellStart"/>
            <w:r w:rsidRPr="00353AAB">
              <w:rPr>
                <w:rFonts w:ascii="Times New Roman" w:hAnsi="Times New Roman" w:cs="Times New Roman"/>
              </w:rPr>
              <w:t>кор</w:t>
            </w:r>
            <w:proofErr w:type="spellEnd"/>
            <w:r w:rsidRPr="00353AA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37EC424" w14:textId="77777777" w:rsidR="005D6CF3" w:rsidRPr="00353AAB" w:rsidRDefault="005D6CF3" w:rsidP="005D6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Беседа. Выявление </w:t>
            </w:r>
            <w:proofErr w:type="gramStart"/>
            <w:r w:rsidRPr="00353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</w:t>
            </w:r>
            <w:proofErr w:type="gramEnd"/>
            <w:r w:rsidRPr="00353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находящихся в социально опасном положении</w:t>
            </w:r>
          </w:p>
          <w:p w14:paraId="15B7AB93" w14:textId="21375DA4" w:rsidR="005D6CF3" w:rsidRPr="00353AAB" w:rsidRDefault="005D6CF3" w:rsidP="005D6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социального паспорта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5D04F7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  <w:p w14:paraId="423DDC0D" w14:textId="50943EC3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A2FBAA9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418BA5C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3B25ADF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C551C2B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Классный руководитель</w:t>
            </w:r>
          </w:p>
          <w:p w14:paraId="08265A8B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53AAB">
              <w:rPr>
                <w:rFonts w:ascii="Times New Roman" w:hAnsi="Times New Roman" w:cs="Times New Roman"/>
              </w:rPr>
              <w:t>Шангараева</w:t>
            </w:r>
            <w:proofErr w:type="spellEnd"/>
            <w:r w:rsidRPr="00353AAB">
              <w:rPr>
                <w:rFonts w:ascii="Times New Roman" w:hAnsi="Times New Roman" w:cs="Times New Roman"/>
              </w:rPr>
              <w:t xml:space="preserve"> Л.И.</w:t>
            </w:r>
          </w:p>
        </w:tc>
      </w:tr>
      <w:tr w:rsidR="005D6CF3" w:rsidRPr="00353AAB" w14:paraId="5752A7C4" w14:textId="77777777" w:rsidTr="00823734">
        <w:trPr>
          <w:trHeight w:val="14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18CCBA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72D2A4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079399" w14:textId="641017C5" w:rsidR="005D6CF3" w:rsidRPr="00353AAB" w:rsidRDefault="005D6CF3" w:rsidP="005D6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Беседа, просмотр фильмов, презентаций, </w:t>
            </w:r>
            <w:proofErr w:type="spellStart"/>
            <w:r w:rsidRPr="00353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роликов</w:t>
            </w:r>
            <w:proofErr w:type="gramStart"/>
            <w:r w:rsidRPr="00353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."</w:t>
            </w:r>
            <w:proofErr w:type="gramEnd"/>
            <w:r w:rsidRPr="00353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  <w:proofErr w:type="spellEnd"/>
            <w:r w:rsidRPr="00353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наркотикам в моей жизни"</w:t>
            </w:r>
            <w:r w:rsidRPr="00353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B6535D" w14:textId="6238A02C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A8D726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CF3" w:rsidRPr="00353AAB" w14:paraId="55C2E557" w14:textId="77777777" w:rsidTr="00823734">
        <w:trPr>
          <w:trHeight w:val="10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51334D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2A1260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6CCD70" w14:textId="77777777" w:rsidR="005D6CF3" w:rsidRPr="00353AAB" w:rsidRDefault="005D6CF3" w:rsidP="005D6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Беседа,</w:t>
            </w:r>
            <w:r w:rsidRPr="00353AAB">
              <w:rPr>
                <w:rFonts w:ascii="Times New Roman" w:hAnsi="Times New Roman" w:cs="Times New Roman"/>
              </w:rPr>
              <w:t xml:space="preserve"> </w:t>
            </w:r>
            <w:r w:rsidRPr="00353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просмотр фильмов, презентаций, роликов. «Береги честь смолоду»</w:t>
            </w:r>
          </w:p>
          <w:p w14:paraId="110FBAF4" w14:textId="6112189A" w:rsidR="005D6CF3" w:rsidRPr="00353AAB" w:rsidRDefault="005D6CF3" w:rsidP="005D6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с девочками 8 класса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83E075" w14:textId="31658FF4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46BCBA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CF3" w:rsidRPr="00353AAB" w14:paraId="0E820A92" w14:textId="77777777" w:rsidTr="00823734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FAF7AD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FC69C8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7317DD" w14:textId="0E46C0C3" w:rsidR="005D6CF3" w:rsidRPr="00353AAB" w:rsidRDefault="005D6CF3" w:rsidP="005D6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</w:t>
            </w:r>
            <w:r w:rsidRPr="00353AAB">
              <w:rPr>
                <w:rFonts w:ascii="Times New Roman" w:hAnsi="Times New Roman" w:cs="Times New Roman"/>
              </w:rPr>
              <w:t xml:space="preserve">, проведение инструктажей. </w:t>
            </w:r>
            <w:r w:rsidRPr="00353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Пропаганда военных профессий: «Роль военных в современном мире».</w:t>
            </w:r>
            <w:r w:rsidRPr="00353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675D04" w14:textId="2050408F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353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proofErr w:type="gramEnd"/>
            <w:r w:rsidRPr="00353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68333A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CF3" w:rsidRPr="00353AAB" w14:paraId="7DBC5CA4" w14:textId="77777777" w:rsidTr="00823734">
        <w:trPr>
          <w:trHeight w:val="14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DC35FE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101887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89E948" w14:textId="4B5DB322" w:rsidR="005D6CF3" w:rsidRPr="00353AAB" w:rsidRDefault="005D6CF3" w:rsidP="005D6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Просмотр фильма «Жизнь без вредных привычек?»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C73AE9" w14:textId="41C97B4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2BC89F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CF3" w:rsidRPr="00353AAB" w14:paraId="4811532D" w14:textId="77777777" w:rsidTr="00823734">
        <w:trPr>
          <w:trHeight w:val="10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C73A71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19B461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29B0F9" w14:textId="64AE0554" w:rsidR="005D6CF3" w:rsidRPr="00353AAB" w:rsidRDefault="005D6CF3" w:rsidP="005D6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сочинений среди уч-ся  «Права и обязанности человека в современном мире».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772217" w14:textId="698B17A6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6399D5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CF3" w:rsidRPr="00353AAB" w14:paraId="2A6C2D15" w14:textId="77777777" w:rsidTr="00823734">
        <w:trPr>
          <w:trHeight w:val="18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3AFA89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AA3674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F7F46E" w14:textId="030F4987" w:rsidR="005D6CF3" w:rsidRPr="00353AAB" w:rsidRDefault="005D6CF3" w:rsidP="005D6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«Самоконтроль и самоорганизация 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68F634" w14:textId="181738BD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BA0559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CF3" w:rsidRPr="00353AAB" w14:paraId="044DE2BD" w14:textId="77777777" w:rsidTr="00C07420">
        <w:trPr>
          <w:trHeight w:val="72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1F9D65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E5EAEF" w14:textId="77777777" w:rsidR="005D6CF3" w:rsidRPr="00353AAB" w:rsidRDefault="005D6CF3" w:rsidP="005D6C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7291FD" w14:textId="7C8463A1" w:rsidR="005D6CF3" w:rsidRPr="00353AAB" w:rsidRDefault="005D6CF3" w:rsidP="005D6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Беседа,</w:t>
            </w:r>
            <w:r w:rsidRPr="00353AAB">
              <w:rPr>
                <w:rFonts w:ascii="Times New Roman" w:hAnsi="Times New Roman" w:cs="Times New Roman"/>
              </w:rPr>
              <w:t xml:space="preserve"> </w:t>
            </w:r>
            <w:r w:rsidRPr="00353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просмотр фильмов, презентаций, роликов. «Вред никотина на здоровье человека»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577579" w14:textId="4DE860AF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425F46" w14:textId="77777777" w:rsidR="005D6CF3" w:rsidRPr="00353AAB" w:rsidRDefault="005D6CF3" w:rsidP="005D6C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1AA3" w:rsidRPr="00353AAB" w14:paraId="2166451D" w14:textId="77777777" w:rsidTr="00BF3935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19AA17" w14:textId="116A2A93" w:rsidR="00571AA3" w:rsidRPr="00353AAB" w:rsidRDefault="00571AA3" w:rsidP="00571A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9F1743" w14:textId="0D54A84E" w:rsidR="00571AA3" w:rsidRPr="00353AAB" w:rsidRDefault="00A90201" w:rsidP="00571A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 xml:space="preserve">0/4 </w:t>
            </w:r>
            <w:proofErr w:type="spellStart"/>
            <w:r w:rsidRPr="00353AAB">
              <w:rPr>
                <w:rFonts w:ascii="Times New Roman" w:hAnsi="Times New Roman" w:cs="Times New Roman"/>
              </w:rPr>
              <w:t>гуо</w:t>
            </w:r>
            <w:proofErr w:type="spellEnd"/>
            <w:r w:rsidRPr="00353AA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235" w:type="dxa"/>
          </w:tcPr>
          <w:p w14:paraId="6BC7A8E6" w14:textId="00BAB7F6" w:rsidR="00571AA3" w:rsidRPr="00353AAB" w:rsidRDefault="00571AA3" w:rsidP="0057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AAB">
              <w:rPr>
                <w:rFonts w:ascii="Times New Roman" w:hAnsi="Times New Roman" w:cs="Times New Roman"/>
                <w:shd w:val="clear" w:color="auto" w:fill="FFFFFF"/>
              </w:rPr>
              <w:t>Беседа о режиме дня школьника с элементами игры, просмотр видеоролика.</w:t>
            </w:r>
            <w:r w:rsidRPr="00353AAB">
              <w:rPr>
                <w:rFonts w:ascii="Times New Roman" w:hAnsi="Times New Roman" w:cs="Times New Roman"/>
              </w:rPr>
              <w:t xml:space="preserve"> «Режим дня»</w:t>
            </w:r>
          </w:p>
        </w:tc>
        <w:tc>
          <w:tcPr>
            <w:tcW w:w="1701" w:type="dxa"/>
          </w:tcPr>
          <w:p w14:paraId="652ACF3D" w14:textId="60060151" w:rsidR="00571AA3" w:rsidRPr="00353AAB" w:rsidRDefault="00571AA3" w:rsidP="0057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AAB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65D50D8" w14:textId="77777777" w:rsidR="00571AA3" w:rsidRPr="00353AAB" w:rsidRDefault="00571AA3" w:rsidP="00571A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4F347B6" w14:textId="77777777" w:rsidR="00571AA3" w:rsidRPr="00353AAB" w:rsidRDefault="00571AA3" w:rsidP="00571A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412D167" w14:textId="77777777" w:rsidR="00571AA3" w:rsidRPr="00353AAB" w:rsidRDefault="00571AA3" w:rsidP="00571A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0F856C7" w14:textId="77777777" w:rsidR="00571AA3" w:rsidRPr="00353AAB" w:rsidRDefault="00571AA3" w:rsidP="00571A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AAB">
              <w:rPr>
                <w:rFonts w:ascii="Times New Roman" w:hAnsi="Times New Roman" w:cs="Times New Roman"/>
              </w:rPr>
              <w:t>Классный руководитель</w:t>
            </w:r>
          </w:p>
          <w:p w14:paraId="2225DB99" w14:textId="238F9E61" w:rsidR="00571AA3" w:rsidRPr="00353AAB" w:rsidRDefault="00571AA3" w:rsidP="00571A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53AAB">
              <w:rPr>
                <w:rFonts w:ascii="Times New Roman" w:hAnsi="Times New Roman" w:cs="Times New Roman"/>
              </w:rPr>
              <w:t>Шакирзянова</w:t>
            </w:r>
            <w:proofErr w:type="spellEnd"/>
            <w:r w:rsidRPr="00353AAB">
              <w:rPr>
                <w:rFonts w:ascii="Times New Roman" w:hAnsi="Times New Roman" w:cs="Times New Roman"/>
              </w:rPr>
              <w:t xml:space="preserve"> И.Р. </w:t>
            </w:r>
          </w:p>
        </w:tc>
      </w:tr>
      <w:tr w:rsidR="00571AA3" w:rsidRPr="00353AAB" w14:paraId="02047586" w14:textId="77777777" w:rsidTr="00BF3935">
        <w:trPr>
          <w:trHeight w:val="14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763CC7" w14:textId="77777777" w:rsidR="00571AA3" w:rsidRPr="00353AAB" w:rsidRDefault="00571AA3" w:rsidP="00571AA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0696EE" w14:textId="77777777" w:rsidR="00571AA3" w:rsidRPr="00353AAB" w:rsidRDefault="00571AA3" w:rsidP="00571AA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41D8ED05" w14:textId="162FF9CA" w:rsidR="00571AA3" w:rsidRPr="00353AAB" w:rsidRDefault="00571AA3" w:rsidP="0057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AAB">
              <w:rPr>
                <w:rFonts w:ascii="Times New Roman" w:hAnsi="Times New Roman" w:cs="Times New Roman"/>
              </w:rPr>
              <w:t>Просмотр видеоролика. «Как ты растешь»</w:t>
            </w:r>
          </w:p>
        </w:tc>
        <w:tc>
          <w:tcPr>
            <w:tcW w:w="1701" w:type="dxa"/>
          </w:tcPr>
          <w:p w14:paraId="3A09BA60" w14:textId="616D607B" w:rsidR="00571AA3" w:rsidRPr="00353AAB" w:rsidRDefault="00571AA3" w:rsidP="0057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AAB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3FBB62" w14:textId="77777777" w:rsidR="00571AA3" w:rsidRPr="00353AAB" w:rsidRDefault="00571AA3" w:rsidP="00571A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1AA3" w:rsidRPr="00353AAB" w14:paraId="47BD121A" w14:textId="77777777" w:rsidTr="00BF3935">
        <w:trPr>
          <w:trHeight w:val="10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1D3DC5" w14:textId="77777777" w:rsidR="00571AA3" w:rsidRPr="00353AAB" w:rsidRDefault="00571AA3" w:rsidP="00571AA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D768DC" w14:textId="77777777" w:rsidR="00571AA3" w:rsidRPr="00353AAB" w:rsidRDefault="00571AA3" w:rsidP="00571AA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72018C4F" w14:textId="498E6E4F" w:rsidR="00571AA3" w:rsidRPr="00353AAB" w:rsidRDefault="00571AA3" w:rsidP="0057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AAB">
              <w:rPr>
                <w:rFonts w:ascii="Times New Roman" w:hAnsi="Times New Roman" w:cs="Times New Roman"/>
              </w:rPr>
              <w:t xml:space="preserve"> </w:t>
            </w:r>
            <w:r w:rsidRPr="00353AA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«Как ты познаёшь мир»</w:t>
            </w:r>
          </w:p>
        </w:tc>
        <w:tc>
          <w:tcPr>
            <w:tcW w:w="1701" w:type="dxa"/>
          </w:tcPr>
          <w:p w14:paraId="40709AED" w14:textId="3C1B49A4" w:rsidR="00571AA3" w:rsidRPr="00353AAB" w:rsidRDefault="00571AA3" w:rsidP="0057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AAB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F4430D" w14:textId="77777777" w:rsidR="00571AA3" w:rsidRPr="00353AAB" w:rsidRDefault="00571AA3" w:rsidP="00571A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1AA3" w:rsidRPr="00353AAB" w14:paraId="0E1D9D66" w14:textId="77777777" w:rsidTr="00BF3935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6C5B1E" w14:textId="77777777" w:rsidR="00571AA3" w:rsidRPr="00353AAB" w:rsidRDefault="00571AA3" w:rsidP="00571AA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F06869" w14:textId="77777777" w:rsidR="00571AA3" w:rsidRPr="00353AAB" w:rsidRDefault="00571AA3" w:rsidP="00571AA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0FE26E2C" w14:textId="782AAD51" w:rsidR="00571AA3" w:rsidRPr="00353AAB" w:rsidRDefault="00571AA3" w:rsidP="0057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AAB">
              <w:rPr>
                <w:rFonts w:ascii="Times New Roman" w:hAnsi="Times New Roman" w:cs="Times New Roman"/>
                <w:shd w:val="clear" w:color="auto" w:fill="FFFFFF"/>
              </w:rPr>
              <w:t xml:space="preserve">Урок общения с элементами </w:t>
            </w:r>
            <w:proofErr w:type="spellStart"/>
            <w:r w:rsidRPr="00353AAB">
              <w:rPr>
                <w:rFonts w:ascii="Times New Roman" w:hAnsi="Times New Roman" w:cs="Times New Roman"/>
                <w:shd w:val="clear" w:color="auto" w:fill="FFFFFF"/>
              </w:rPr>
              <w:t>психогимнастики</w:t>
            </w:r>
            <w:proofErr w:type="spellEnd"/>
            <w:r w:rsidRPr="00353AAB">
              <w:rPr>
                <w:rFonts w:ascii="Times New Roman" w:hAnsi="Times New Roman" w:cs="Times New Roman"/>
              </w:rPr>
              <w:t xml:space="preserve"> «Мое настроение»</w:t>
            </w:r>
          </w:p>
        </w:tc>
        <w:tc>
          <w:tcPr>
            <w:tcW w:w="1701" w:type="dxa"/>
          </w:tcPr>
          <w:p w14:paraId="7CA94248" w14:textId="7DE4F530" w:rsidR="00571AA3" w:rsidRPr="00353AAB" w:rsidRDefault="00571AA3" w:rsidP="0057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AAB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60BC1F" w14:textId="77777777" w:rsidR="00571AA3" w:rsidRPr="00353AAB" w:rsidRDefault="00571AA3" w:rsidP="00571A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1AA3" w:rsidRPr="00353AAB" w14:paraId="36D11F91" w14:textId="77777777" w:rsidTr="00BF3935">
        <w:trPr>
          <w:trHeight w:val="14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2C0502" w14:textId="77777777" w:rsidR="00571AA3" w:rsidRPr="00353AAB" w:rsidRDefault="00571AA3" w:rsidP="00571AA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C8E4FC" w14:textId="77777777" w:rsidR="00571AA3" w:rsidRPr="00353AAB" w:rsidRDefault="00571AA3" w:rsidP="00571AA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2605676C" w14:textId="1847F211" w:rsidR="00571AA3" w:rsidRPr="00353AAB" w:rsidRDefault="00571AA3" w:rsidP="0057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AAB">
              <w:rPr>
                <w:rFonts w:ascii="Times New Roman" w:hAnsi="Times New Roman" w:cs="Times New Roman"/>
                <w:shd w:val="clear" w:color="auto" w:fill="FFFFFF"/>
              </w:rPr>
              <w:t>Беседа о режиме дня школьника с элементами игры</w:t>
            </w:r>
            <w:r w:rsidRPr="00353AAB">
              <w:rPr>
                <w:rFonts w:ascii="Times New Roman" w:hAnsi="Times New Roman" w:cs="Times New Roman"/>
              </w:rPr>
              <w:t xml:space="preserve"> «Правила поведения в школе»</w:t>
            </w:r>
          </w:p>
        </w:tc>
        <w:tc>
          <w:tcPr>
            <w:tcW w:w="1701" w:type="dxa"/>
          </w:tcPr>
          <w:p w14:paraId="385D65D6" w14:textId="539F1FC2" w:rsidR="00571AA3" w:rsidRPr="00353AAB" w:rsidRDefault="00571AA3" w:rsidP="0057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AAB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18A725" w14:textId="77777777" w:rsidR="00571AA3" w:rsidRPr="00353AAB" w:rsidRDefault="00571AA3" w:rsidP="00571A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1AA3" w:rsidRPr="00353AAB" w14:paraId="15CF81B2" w14:textId="77777777" w:rsidTr="00BF3935">
        <w:trPr>
          <w:trHeight w:val="10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B4D186" w14:textId="77777777" w:rsidR="00571AA3" w:rsidRPr="00353AAB" w:rsidRDefault="00571AA3" w:rsidP="00571AA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D6BEF9" w14:textId="77777777" w:rsidR="00571AA3" w:rsidRPr="00353AAB" w:rsidRDefault="00571AA3" w:rsidP="00571AA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17692044" w14:textId="1B1E308C" w:rsidR="00571AA3" w:rsidRPr="00353AAB" w:rsidRDefault="00571AA3" w:rsidP="0057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AAB">
              <w:rPr>
                <w:rFonts w:ascii="Times New Roman" w:hAnsi="Times New Roman" w:cs="Times New Roman"/>
              </w:rPr>
              <w:t>Просмотр видеоролика.</w:t>
            </w:r>
            <w:r w:rsidRPr="00353AA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«Для чего нужна улыбка»</w:t>
            </w:r>
          </w:p>
        </w:tc>
        <w:tc>
          <w:tcPr>
            <w:tcW w:w="1701" w:type="dxa"/>
          </w:tcPr>
          <w:p w14:paraId="370780F5" w14:textId="1A922FEB" w:rsidR="00571AA3" w:rsidRPr="00353AAB" w:rsidRDefault="00571AA3" w:rsidP="0057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AAB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EB0FF2" w14:textId="77777777" w:rsidR="00571AA3" w:rsidRPr="00353AAB" w:rsidRDefault="00571AA3" w:rsidP="00571A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1AA3" w:rsidRPr="00353AAB" w14:paraId="4FAF1C0C" w14:textId="77777777" w:rsidTr="00BF3935">
        <w:trPr>
          <w:trHeight w:val="18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AF47C7" w14:textId="77777777" w:rsidR="00571AA3" w:rsidRPr="00353AAB" w:rsidRDefault="00571AA3" w:rsidP="00571AA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18D62" w14:textId="77777777" w:rsidR="00571AA3" w:rsidRPr="00353AAB" w:rsidRDefault="00571AA3" w:rsidP="00571AA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3079DE9D" w14:textId="70393170" w:rsidR="00571AA3" w:rsidRPr="00353AAB" w:rsidRDefault="00571AA3" w:rsidP="0057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AAB">
              <w:rPr>
                <w:rFonts w:ascii="Times New Roman" w:hAnsi="Times New Roman" w:cs="Times New Roman"/>
              </w:rPr>
              <w:t>Просмотр видеоролика.</w:t>
            </w:r>
            <w:r w:rsidRPr="00353AA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«Как понять друг друга без слов»</w:t>
            </w:r>
          </w:p>
        </w:tc>
        <w:tc>
          <w:tcPr>
            <w:tcW w:w="1701" w:type="dxa"/>
          </w:tcPr>
          <w:p w14:paraId="4E5E0A18" w14:textId="7545070F" w:rsidR="00571AA3" w:rsidRPr="00353AAB" w:rsidRDefault="00571AA3" w:rsidP="0057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AAB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B62B7D" w14:textId="77777777" w:rsidR="00571AA3" w:rsidRPr="00353AAB" w:rsidRDefault="00571AA3" w:rsidP="00571A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1AA3" w:rsidRPr="00353AAB" w14:paraId="2874B0AF" w14:textId="77777777" w:rsidTr="00BF3935">
        <w:trPr>
          <w:trHeight w:val="8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D3D6B3" w14:textId="77777777" w:rsidR="00571AA3" w:rsidRPr="00353AAB" w:rsidRDefault="00571AA3" w:rsidP="00571AA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E03870" w14:textId="77777777" w:rsidR="00571AA3" w:rsidRPr="00353AAB" w:rsidRDefault="00571AA3" w:rsidP="00571AA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2CE20F5C" w14:textId="5D2A99EF" w:rsidR="00571AA3" w:rsidRPr="00353AAB" w:rsidRDefault="00571AA3" w:rsidP="0057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AAB">
              <w:rPr>
                <w:rFonts w:ascii="Times New Roman" w:hAnsi="Times New Roman" w:cs="Times New Roman"/>
                <w:shd w:val="clear" w:color="auto" w:fill="FFFFFF"/>
              </w:rPr>
              <w:t xml:space="preserve">Урок общения с элементами </w:t>
            </w:r>
            <w:proofErr w:type="spellStart"/>
            <w:r w:rsidRPr="00353AAB">
              <w:rPr>
                <w:rFonts w:ascii="Times New Roman" w:hAnsi="Times New Roman" w:cs="Times New Roman"/>
                <w:shd w:val="clear" w:color="auto" w:fill="FFFFFF"/>
              </w:rPr>
              <w:t>психогимнастики</w:t>
            </w:r>
            <w:proofErr w:type="spellEnd"/>
            <w:r w:rsidRPr="00353AAB">
              <w:rPr>
                <w:rFonts w:ascii="Times New Roman" w:hAnsi="Times New Roman" w:cs="Times New Roman"/>
              </w:rPr>
              <w:t xml:space="preserve"> «Наш класс»</w:t>
            </w:r>
          </w:p>
        </w:tc>
        <w:tc>
          <w:tcPr>
            <w:tcW w:w="1701" w:type="dxa"/>
          </w:tcPr>
          <w:p w14:paraId="7773FAC2" w14:textId="742CCF98" w:rsidR="00571AA3" w:rsidRPr="00353AAB" w:rsidRDefault="00571AA3" w:rsidP="0057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AAB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67E97A" w14:textId="77777777" w:rsidR="00571AA3" w:rsidRPr="00353AAB" w:rsidRDefault="00571AA3" w:rsidP="00571A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1AA3" w:rsidRPr="00353AAB" w14:paraId="4F99AC4F" w14:textId="77777777" w:rsidTr="00BF3935">
        <w:trPr>
          <w:trHeight w:val="16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8E4BB2" w14:textId="77777777" w:rsidR="00571AA3" w:rsidRPr="00353AAB" w:rsidRDefault="00571AA3" w:rsidP="00571AA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FAB58B" w14:textId="77777777" w:rsidR="00571AA3" w:rsidRPr="00353AAB" w:rsidRDefault="00571AA3" w:rsidP="00571AA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2F137315" w14:textId="46605697" w:rsidR="00571AA3" w:rsidRPr="00353AAB" w:rsidRDefault="00571AA3" w:rsidP="0057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AAB">
              <w:rPr>
                <w:rFonts w:ascii="Times New Roman" w:hAnsi="Times New Roman" w:cs="Times New Roman"/>
              </w:rPr>
              <w:t>Просмотр видеоролика.</w:t>
            </w:r>
            <w:r w:rsidRPr="00353AA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«Как научиться преодолевать трудности»</w:t>
            </w:r>
          </w:p>
        </w:tc>
        <w:tc>
          <w:tcPr>
            <w:tcW w:w="1701" w:type="dxa"/>
          </w:tcPr>
          <w:p w14:paraId="1832C187" w14:textId="7624F1E0" w:rsidR="00571AA3" w:rsidRPr="00353AAB" w:rsidRDefault="00571AA3" w:rsidP="0057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AAB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3703CC" w14:textId="77777777" w:rsidR="00571AA3" w:rsidRPr="00353AAB" w:rsidRDefault="00571AA3" w:rsidP="00571A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FAAE85E" w14:textId="77777777" w:rsidR="005D6CF3" w:rsidRPr="000264B5" w:rsidRDefault="005D6CF3" w:rsidP="005D6CF3">
      <w:pPr>
        <w:tabs>
          <w:tab w:val="left" w:pos="1380"/>
        </w:tabs>
        <w:rPr>
          <w:rFonts w:ascii="Times New Roman" w:hAnsi="Times New Roman" w:cs="Times New Roman"/>
        </w:rPr>
      </w:pPr>
    </w:p>
    <w:p w14:paraId="181F6F1C" w14:textId="77777777" w:rsidR="001D0F44" w:rsidRPr="000264B5" w:rsidRDefault="001D0F44" w:rsidP="001D0F44">
      <w:pPr>
        <w:tabs>
          <w:tab w:val="left" w:pos="1380"/>
        </w:tabs>
        <w:rPr>
          <w:rFonts w:ascii="Times New Roman" w:hAnsi="Times New Roman" w:cs="Times New Roman"/>
        </w:rPr>
      </w:pPr>
    </w:p>
    <w:bookmarkEnd w:id="1"/>
    <w:p w14:paraId="269442E1" w14:textId="77777777" w:rsidR="006A5476" w:rsidRPr="000264B5" w:rsidRDefault="006A5476">
      <w:pPr>
        <w:rPr>
          <w:rFonts w:ascii="Times New Roman" w:hAnsi="Times New Roman" w:cs="Times New Roman"/>
        </w:rPr>
      </w:pPr>
    </w:p>
    <w:sectPr w:rsidR="006A5476" w:rsidRPr="000264B5" w:rsidSect="00E57159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F84"/>
    <w:rsid w:val="000264B5"/>
    <w:rsid w:val="00066310"/>
    <w:rsid w:val="000E6040"/>
    <w:rsid w:val="0010255F"/>
    <w:rsid w:val="00123C77"/>
    <w:rsid w:val="00151F39"/>
    <w:rsid w:val="001824EC"/>
    <w:rsid w:val="001C08DE"/>
    <w:rsid w:val="001D0F44"/>
    <w:rsid w:val="0021232D"/>
    <w:rsid w:val="002E3DB7"/>
    <w:rsid w:val="002E5932"/>
    <w:rsid w:val="0030422B"/>
    <w:rsid w:val="00353AAB"/>
    <w:rsid w:val="00370057"/>
    <w:rsid w:val="003A1EAA"/>
    <w:rsid w:val="003C5A88"/>
    <w:rsid w:val="003F2579"/>
    <w:rsid w:val="00477B87"/>
    <w:rsid w:val="00541A1A"/>
    <w:rsid w:val="00571AA3"/>
    <w:rsid w:val="005810EB"/>
    <w:rsid w:val="005C79EA"/>
    <w:rsid w:val="005D6CF3"/>
    <w:rsid w:val="006048B2"/>
    <w:rsid w:val="00655468"/>
    <w:rsid w:val="006A5476"/>
    <w:rsid w:val="006C4D45"/>
    <w:rsid w:val="006E4CB2"/>
    <w:rsid w:val="006E58F1"/>
    <w:rsid w:val="00736874"/>
    <w:rsid w:val="00794DAD"/>
    <w:rsid w:val="007958FB"/>
    <w:rsid w:val="007F2F7B"/>
    <w:rsid w:val="00801485"/>
    <w:rsid w:val="00811871"/>
    <w:rsid w:val="00814DB6"/>
    <w:rsid w:val="0082063C"/>
    <w:rsid w:val="008D54ED"/>
    <w:rsid w:val="009108DD"/>
    <w:rsid w:val="009B041E"/>
    <w:rsid w:val="00A34C19"/>
    <w:rsid w:val="00A90201"/>
    <w:rsid w:val="00A955D1"/>
    <w:rsid w:val="00AB1A37"/>
    <w:rsid w:val="00AD2886"/>
    <w:rsid w:val="00B2227B"/>
    <w:rsid w:val="00BB2AC8"/>
    <w:rsid w:val="00BB3296"/>
    <w:rsid w:val="00BC1E8E"/>
    <w:rsid w:val="00BD70CF"/>
    <w:rsid w:val="00C96F50"/>
    <w:rsid w:val="00CC5B39"/>
    <w:rsid w:val="00CD6891"/>
    <w:rsid w:val="00D65F84"/>
    <w:rsid w:val="00D91068"/>
    <w:rsid w:val="00E3218E"/>
    <w:rsid w:val="00E57159"/>
    <w:rsid w:val="00E86946"/>
    <w:rsid w:val="00E93B0B"/>
    <w:rsid w:val="00EB02CC"/>
    <w:rsid w:val="00F2720D"/>
    <w:rsid w:val="00F529E1"/>
    <w:rsid w:val="00F5704F"/>
    <w:rsid w:val="00F877E9"/>
    <w:rsid w:val="00FE27D6"/>
    <w:rsid w:val="00FE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E83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F4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1D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th-TH"/>
    </w:rPr>
  </w:style>
  <w:style w:type="paragraph" w:customStyle="1" w:styleId="c42">
    <w:name w:val="c42"/>
    <w:basedOn w:val="a"/>
    <w:rsid w:val="00814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14DB6"/>
  </w:style>
  <w:style w:type="paragraph" w:customStyle="1" w:styleId="c29">
    <w:name w:val="c29"/>
    <w:basedOn w:val="a"/>
    <w:rsid w:val="00814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814DB6"/>
  </w:style>
  <w:style w:type="character" w:customStyle="1" w:styleId="c30">
    <w:name w:val="c30"/>
    <w:basedOn w:val="a0"/>
    <w:rsid w:val="00814DB6"/>
  </w:style>
  <w:style w:type="paragraph" w:customStyle="1" w:styleId="c47">
    <w:name w:val="c47"/>
    <w:basedOn w:val="a"/>
    <w:rsid w:val="00814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814DB6"/>
  </w:style>
  <w:style w:type="character" w:customStyle="1" w:styleId="c3">
    <w:name w:val="c3"/>
    <w:basedOn w:val="a0"/>
    <w:rsid w:val="00814DB6"/>
  </w:style>
  <w:style w:type="character" w:customStyle="1" w:styleId="c0">
    <w:name w:val="c0"/>
    <w:basedOn w:val="a0"/>
    <w:rsid w:val="00814DB6"/>
  </w:style>
  <w:style w:type="paragraph" w:customStyle="1" w:styleId="c2">
    <w:name w:val="c2"/>
    <w:basedOn w:val="a"/>
    <w:rsid w:val="00BC1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F4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1D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th-TH"/>
    </w:rPr>
  </w:style>
  <w:style w:type="paragraph" w:customStyle="1" w:styleId="c42">
    <w:name w:val="c42"/>
    <w:basedOn w:val="a"/>
    <w:rsid w:val="00814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14DB6"/>
  </w:style>
  <w:style w:type="paragraph" w:customStyle="1" w:styleId="c29">
    <w:name w:val="c29"/>
    <w:basedOn w:val="a"/>
    <w:rsid w:val="00814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814DB6"/>
  </w:style>
  <w:style w:type="character" w:customStyle="1" w:styleId="c30">
    <w:name w:val="c30"/>
    <w:basedOn w:val="a0"/>
    <w:rsid w:val="00814DB6"/>
  </w:style>
  <w:style w:type="paragraph" w:customStyle="1" w:styleId="c47">
    <w:name w:val="c47"/>
    <w:basedOn w:val="a"/>
    <w:rsid w:val="00814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814DB6"/>
  </w:style>
  <w:style w:type="character" w:customStyle="1" w:styleId="c3">
    <w:name w:val="c3"/>
    <w:basedOn w:val="a0"/>
    <w:rsid w:val="00814DB6"/>
  </w:style>
  <w:style w:type="character" w:customStyle="1" w:styleId="c0">
    <w:name w:val="c0"/>
    <w:basedOn w:val="a0"/>
    <w:rsid w:val="00814DB6"/>
  </w:style>
  <w:style w:type="paragraph" w:customStyle="1" w:styleId="c2">
    <w:name w:val="c2"/>
    <w:basedOn w:val="a"/>
    <w:rsid w:val="00BC1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1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70553-2DC3-4426-8A08-450E9E6EB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1488</Words>
  <Characters>8485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ilmirakamil3@mail.ru</dc:creator>
  <cp:lastModifiedBy>Заместитель</cp:lastModifiedBy>
  <cp:revision>2</cp:revision>
  <dcterms:created xsi:type="dcterms:W3CDTF">2023-10-03T11:05:00Z</dcterms:created>
  <dcterms:modified xsi:type="dcterms:W3CDTF">2023-10-03T11:05:00Z</dcterms:modified>
</cp:coreProperties>
</file>