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82EC" w14:textId="77777777" w:rsidR="005C14F5" w:rsidRDefault="005C14F5" w:rsidP="00F525D0">
      <w:pPr>
        <w:keepNext/>
        <w:keepLines/>
        <w:spacing w:before="240" w:after="0" w:line="259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0D43063B" wp14:editId="3AAD7A8F">
            <wp:extent cx="5759450" cy="851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ascii="Times New Roman" w:eastAsiaTheme="minorHAnsi" w:hAnsi="Times New Roman"/>
              <w:color w:val="000080"/>
              <w:sz w:val="28"/>
              <w:szCs w:val="28"/>
              <w:u w:val="single"/>
            </w:rPr>
          </w:sdtEndPr>
          <w:sdtContent>
            <w:p w14:paraId="54B9F987" w14:textId="0161F4B5"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14:paraId="7DA696FE" w14:textId="77777777"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eastAsia="Times New Roman"/>
                  <w:bCs/>
                  <w:sz w:val="28"/>
                  <w:szCs w:val="28"/>
                </w:rPr>
              </w:pPr>
            </w:p>
            <w:p w14:paraId="21BA6D28" w14:textId="31F38516" w:rsidR="00F525D0" w:rsidRPr="002257D0" w:rsidRDefault="00F525D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lastRenderedPageBreak/>
                <w:fldChar w:fldCharType="begin"/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7FA5161" w14:textId="762FF4ED" w:rsidR="00F525D0" w:rsidRPr="002257D0" w:rsidRDefault="005C14F5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_Toc144217061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2910B268" w14:textId="504C515B" w:rsidR="00F525D0" w:rsidRPr="002257D0" w:rsidRDefault="005C14F5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_Toc144217062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0991428" w14:textId="4051CEE1" w:rsidR="00F525D0" w:rsidRPr="00F525D0" w:rsidRDefault="005C14F5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063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_Toc144217063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6E209F5" w14:textId="0BA6E3E1" w:rsidR="00F525D0" w:rsidRPr="00F525D0" w:rsidRDefault="00F525D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14:paraId="565F63F0" w14:textId="28A4A1EB" w:rsidR="003C0745" w:rsidRDefault="005C14F5" w:rsidP="00F525D0">
          <w:pPr>
            <w:pStyle w:val="af1"/>
            <w:jc w:val="center"/>
            <w:rPr>
              <w:b/>
              <w:bCs/>
            </w:rPr>
          </w:pPr>
        </w:p>
      </w:sdtContent>
    </w:sdt>
    <w:p w14:paraId="605568B4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0C65F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DA80922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814DD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8A56A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08674F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53AC08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40C779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3BAE9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CB5D1A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9EF35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0F3C301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8BF8CE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310987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15824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49953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5A7925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007D6B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D9F476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20A5FB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CA10F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5B5AD6" w14:textId="77777777"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1" w:name="_Toc143690869"/>
      <w:bookmarkStart w:id="2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1"/>
      <w:bookmarkEnd w:id="2"/>
    </w:p>
    <w:p w14:paraId="68E8186A" w14:textId="765046F6"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lastRenderedPageBreak/>
        <w:t xml:space="preserve">(интеллектуальными нарушениями)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2A2304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14:paraId="4BD45ADD" w14:textId="77777777"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2CAEB66A" w14:textId="77777777"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14:paraId="4598CA16" w14:textId="08080FF5" w:rsidR="00F527EC" w:rsidRPr="00F525D0" w:rsidRDefault="002A2304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14:paraId="118D9612" w14:textId="4DF6AB30"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7FC2EF7A" w14:textId="1332E61E"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14:paraId="746A0B56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14:paraId="2341D15D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14:paraId="2F099EA6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14:paraId="1F18132F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14:paraId="79A4B37C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14:paraId="3E868BD7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развитие навыков здорового образа жизни; положительных качеств и свойств личности.</w:t>
      </w:r>
    </w:p>
    <w:p w14:paraId="4AAF913E" w14:textId="77777777"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14:paraId="4C63E511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F57AC72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517F6123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14:paraId="1EBE5FBF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086BE8AC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14:paraId="2EC9D07F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14:paraId="0F5072F4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14:paraId="1C56B3D0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14:paraId="453CFCBE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4FB8D81E" w14:textId="77777777"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14:paraId="0147E19A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3DA6773C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14:paraId="36390BAB" w14:textId="77777777"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14:paraId="19F39EAB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16DC89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1DF87B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CE48E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8C2814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76DF10A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0A217EE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2AC32C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519C90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4E1591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729D6A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0AF20A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0642261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8F598EC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1DDDA1E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417907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0B421A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C6CCC6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CA2A489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B3D2E6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B1762C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6A4214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8E9E41" w14:textId="77777777" w:rsidR="00F525D0" w:rsidRDefault="00F525D0" w:rsidP="00F525D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14:paraId="6959F50F" w14:textId="77777777"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4217061"/>
      <w:bookmarkStart w:id="4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</w:p>
    <w:p w14:paraId="66239735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7E6CB66C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F525D0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14:paraId="2B9F5C33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1BA0D9E2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</w:t>
      </w: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14:paraId="04D38647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41D2F6BC" w14:textId="77777777"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507"/>
        <w:gridCol w:w="1793"/>
        <w:gridCol w:w="1908"/>
      </w:tblGrid>
      <w:tr w:rsidR="00F525D0" w14:paraId="01FDCE0A" w14:textId="77777777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052D4" w14:textId="77777777" w:rsidR="00F525D0" w:rsidRPr="005F46F6" w:rsidRDefault="00F525D0" w:rsidP="00A51A4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66244" w14:textId="77777777" w:rsidR="00F525D0" w:rsidRDefault="00F525D0" w:rsidP="00A51A4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4769D" w14:textId="77777777"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72973" w14:textId="725F9896"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14:paraId="77485352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5FE07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EF2FC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C7259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B8C76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47481AAF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1636E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04981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0ABD6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CFFA4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59958A3F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478D4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C1AE8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11178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8049C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37CA3991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567DB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E15A5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15A05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74E0D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14:paraId="5561F098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F3848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EFC5F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496AA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4BC8C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156DE4CA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7D7BA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D29D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B94EC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CEAF0" w14:textId="77777777" w:rsidR="00F525D0" w:rsidRPr="00A37E9D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176F6750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EC691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47074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12CA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CCADC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14:paraId="0450BB89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B389D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79CA1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08BCD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023F7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14:paraId="2CA576E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7338A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0F485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185C8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61FFA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525D0" w14:paraId="778F686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EBDBA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16B8D" w14:textId="77777777" w:rsidR="00F525D0" w:rsidRPr="00EF57EA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7D80A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7CCF9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F525D0" w14:paraId="0955141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48870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30EDF" w14:textId="77777777" w:rsidR="00F525D0" w:rsidRPr="00F31A15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E6736" w14:textId="77777777" w:rsidR="00F525D0" w:rsidRPr="003C0745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A7988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14:paraId="00EDA284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4A9B943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0C36A4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5E9CF1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4BFA2A3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F4C245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F509D40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10DF0D0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8B7B7AF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A7C740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DDA783F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E30690D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3D87D13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CEE26A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BB9F984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5C1210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67A9606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212DFD5A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DDF3AF8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5C45BC1" w14:textId="7BF5A337"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217062"/>
      <w:bookmarkEnd w:id="4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5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1A8C685" w14:textId="19836B98"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14:paraId="02D4A202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3257C7FF" w14:textId="59009BB5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6CA04DFD" w14:textId="0762491F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14:paraId="5CDCD746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 адекватных представлений о собственных возможностях, о насущно необходимом жизнеобеспечении;</w:t>
      </w:r>
    </w:p>
    <w:p w14:paraId="1F3B75B8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14:paraId="56ECA973" w14:textId="34378F26"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631C846" w14:textId="77777777"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1EDD0F02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1957095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14:paraId="7D0CC816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14:paraId="6E64EA87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14:paraId="308624AC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14:paraId="2539960E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14:paraId="2D3E5A13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14:paraId="4C124D37" w14:textId="77777777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7529074D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14:paraId="420A0A63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14:paraId="163D43B8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14:paraId="475BB5D2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14:paraId="245B1A2C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14:paraId="5607DE81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14:paraId="06EFD083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некоторые навыки ведения домашнего хозяйства (уборка дома, стирка белья, мытье посуды);</w:t>
      </w:r>
    </w:p>
    <w:p w14:paraId="391ED64E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14:paraId="6637D74D" w14:textId="77777777"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14:paraId="633C0F36" w14:textId="77777777"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2207565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024450F4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11E24908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311867B7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6"/>
    <w:p w14:paraId="5EB377C2" w14:textId="5D79DF99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81884BE" w14:textId="77777777"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14:paraId="59916CE2" w14:textId="69987C65"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14:paraId="3B0B052D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14:paraId="30D2587B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14:paraId="109924F4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14:paraId="5E2B55F1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14:paraId="3F8CEC52" w14:textId="5E2EC6B3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14:paraId="1C52E39A" w14:textId="77777777"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14:paraId="32F24E4F" w14:textId="77777777"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отвечает на наводящие вопросы.</w:t>
      </w:r>
    </w:p>
    <w:p w14:paraId="14B2EB7E" w14:textId="33403474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2F00FC7E" w14:textId="5F616A9E"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14:paraId="4A3D06FD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56DB87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73B923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1A823A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A09404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B377C6" w14:textId="77777777"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796AD7">
          <w:footerReference w:type="default" r:id="rId10"/>
          <w:pgSz w:w="11906" w:h="16838"/>
          <w:pgMar w:top="1134" w:right="1418" w:bottom="709" w:left="1418" w:header="709" w:footer="709" w:gutter="0"/>
          <w:cols w:space="708"/>
          <w:titlePg/>
          <w:docGrid w:linePitch="360"/>
        </w:sectPr>
      </w:pPr>
    </w:p>
    <w:p w14:paraId="12FA7F29" w14:textId="77777777"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217063"/>
      <w:bookmarkStart w:id="8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7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14:paraId="328A85D7" w14:textId="77777777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8"/>
          <w:p w14:paraId="0DB8097B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68507937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14:paraId="72472265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14:paraId="2DFF80B7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14:paraId="3DF9C86B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14:paraId="3220D056" w14:textId="77777777" w:rsidTr="00D86CBD">
        <w:trPr>
          <w:trHeight w:val="276"/>
        </w:trPr>
        <w:tc>
          <w:tcPr>
            <w:tcW w:w="846" w:type="dxa"/>
            <w:vMerge/>
            <w:vAlign w:val="center"/>
          </w:tcPr>
          <w:p w14:paraId="073D6233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8ECF0E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4E1C3F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428184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390A95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14:paraId="0457A9F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14:paraId="095C42CA" w14:textId="77777777" w:rsidTr="00EB5ABB">
        <w:trPr>
          <w:trHeight w:val="278"/>
        </w:trPr>
        <w:tc>
          <w:tcPr>
            <w:tcW w:w="15842" w:type="dxa"/>
            <w:gridSpan w:val="6"/>
          </w:tcPr>
          <w:p w14:paraId="2FE54386" w14:textId="77777777"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14:paraId="3DAB69C1" w14:textId="77777777" w:rsidTr="00D86CBD">
        <w:trPr>
          <w:trHeight w:val="702"/>
        </w:trPr>
        <w:tc>
          <w:tcPr>
            <w:tcW w:w="846" w:type="dxa"/>
          </w:tcPr>
          <w:p w14:paraId="337AE5B6" w14:textId="77777777"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CCB3A4B" w14:textId="2E788F8E"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14:paraId="6B880FCB" w14:textId="77777777"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DD2DE4F" w14:textId="3659AEA2"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14:paraId="7DA77328" w14:textId="77777777"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1BF9CC68" w14:textId="4ADB12E0"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14:paraId="59236375" w14:textId="298D4E4D"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14:paraId="358C51E1" w14:textId="77777777" w:rsidTr="00D86CBD">
        <w:trPr>
          <w:trHeight w:val="702"/>
        </w:trPr>
        <w:tc>
          <w:tcPr>
            <w:tcW w:w="846" w:type="dxa"/>
          </w:tcPr>
          <w:p w14:paraId="7404DA51" w14:textId="77777777"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384105" w14:textId="516FED59"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14:paraId="7E2356B9" w14:textId="77777777"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CC2E56E" w14:textId="3AED418A"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14:paraId="4BE867EE" w14:textId="075F233F"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14:paraId="2DE7ED6E" w14:textId="4DF26C13"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14:paraId="4FDE9FDB" w14:textId="77777777" w:rsidTr="00D86CBD">
        <w:trPr>
          <w:trHeight w:val="702"/>
        </w:trPr>
        <w:tc>
          <w:tcPr>
            <w:tcW w:w="846" w:type="dxa"/>
          </w:tcPr>
          <w:p w14:paraId="632DF210" w14:textId="77777777"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74AC3B08" w14:textId="550EDA66"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14:paraId="0E619F57" w14:textId="77777777"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22A82C7" w14:textId="0F857CE1"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14:paraId="43E7F2A5" w14:textId="77777777"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54826D" w14:textId="77777777"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1C6B50" w14:textId="77777777"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4D9C20" w14:textId="48416326"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14:paraId="366B5D14" w14:textId="4E7DB97A"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14:paraId="7329BFD4" w14:textId="77777777"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14:paraId="3681EB13" w14:textId="77777777" w:rsidTr="00D86CBD">
        <w:tc>
          <w:tcPr>
            <w:tcW w:w="846" w:type="dxa"/>
          </w:tcPr>
          <w:p w14:paraId="2AA77B5D" w14:textId="580FD9F7"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14:paraId="76345A5A" w14:textId="066AE91D"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14:paraId="517B180B" w14:textId="77777777"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7A5646D1" w14:textId="3D371D46"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14:paraId="5AE7C48C" w14:textId="1E690024"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14:paraId="086C1C2F" w14:textId="3700B55B"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14:paraId="3671AD5F" w14:textId="77777777" w:rsidTr="00D86CBD">
        <w:tc>
          <w:tcPr>
            <w:tcW w:w="846" w:type="dxa"/>
          </w:tcPr>
          <w:p w14:paraId="312413FE" w14:textId="77777777"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01FB3D1" w14:textId="359883B0"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14:paraId="6B4229C5" w14:textId="77777777"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64496A64" w14:textId="1239CFDD"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>одбор мыла, шампуня для мытья кожи и волос с учетом их 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6F837A08" w14:textId="77777777"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ED80D7" w14:textId="77777777"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2F747C5E" w14:textId="2E5B69E6"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14:paraId="22D3E7D5" w14:textId="742AF3FA"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14:paraId="56513EEC" w14:textId="77777777" w:rsidTr="00D86CBD">
        <w:tc>
          <w:tcPr>
            <w:tcW w:w="846" w:type="dxa"/>
          </w:tcPr>
          <w:p w14:paraId="4214EAEE" w14:textId="77777777"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37858900" w14:textId="6AD7CEF1"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14:paraId="18E584FE" w14:textId="77777777"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82BBC65" w14:textId="22E94A65"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14:paraId="00E74A68" w14:textId="30B8217B"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14:paraId="441E37D8" w14:textId="4CDBB2DF"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14:paraId="27C2122B" w14:textId="77777777" w:rsidTr="007635A9">
        <w:trPr>
          <w:trHeight w:val="266"/>
        </w:trPr>
        <w:tc>
          <w:tcPr>
            <w:tcW w:w="15842" w:type="dxa"/>
            <w:gridSpan w:val="6"/>
          </w:tcPr>
          <w:p w14:paraId="05E7C6CB" w14:textId="77777777"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14:paraId="167A6F02" w14:textId="77777777" w:rsidTr="00D86CBD">
        <w:trPr>
          <w:trHeight w:val="560"/>
        </w:trPr>
        <w:tc>
          <w:tcPr>
            <w:tcW w:w="846" w:type="dxa"/>
          </w:tcPr>
          <w:p w14:paraId="5B3FCCD8" w14:textId="77777777"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9A2506A" w14:textId="07B1D8ED"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14:paraId="22F3B319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A2A8F95" w14:textId="6EA33EEC"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14:paraId="4DD34E99" w14:textId="164EF896"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14:paraId="3E7B2D02" w14:textId="39448FD7"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14:paraId="34521B4C" w14:textId="77777777" w:rsidTr="00D86CBD">
        <w:trPr>
          <w:trHeight w:val="896"/>
        </w:trPr>
        <w:tc>
          <w:tcPr>
            <w:tcW w:w="846" w:type="dxa"/>
          </w:tcPr>
          <w:p w14:paraId="72016BED" w14:textId="77777777"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14:paraId="3B9658E3" w14:textId="3AD0D750"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14:paraId="11DCC4A0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D6FDE87" w14:textId="733B08E3"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14:paraId="27B8C7EC" w14:textId="27689C25"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022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14:paraId="76DA6B45" w14:textId="319E77D9"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14:paraId="63390D90" w14:textId="77777777" w:rsidTr="00D86CBD">
        <w:trPr>
          <w:trHeight w:val="571"/>
        </w:trPr>
        <w:tc>
          <w:tcPr>
            <w:tcW w:w="846" w:type="dxa"/>
          </w:tcPr>
          <w:p w14:paraId="4CEDF55F" w14:textId="77777777"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5FEB1148" w14:textId="55C99679"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14:paraId="5802D3D7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85D364" w14:textId="5C737E85"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="00EE2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14:paraId="4C0B9FEF" w14:textId="77777777"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14:paraId="7503705C" w14:textId="125EDDE6"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14:paraId="1FFA5FC7" w14:textId="4D174FD8"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14:paraId="4EAB598D" w14:textId="77777777" w:rsidTr="001577A1">
        <w:trPr>
          <w:trHeight w:val="277"/>
        </w:trPr>
        <w:tc>
          <w:tcPr>
            <w:tcW w:w="15842" w:type="dxa"/>
            <w:gridSpan w:val="6"/>
          </w:tcPr>
          <w:p w14:paraId="1ECA36F7" w14:textId="77777777"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14:paraId="4656CA4C" w14:textId="77777777" w:rsidTr="00D86CBD">
        <w:trPr>
          <w:trHeight w:val="135"/>
        </w:trPr>
        <w:tc>
          <w:tcPr>
            <w:tcW w:w="846" w:type="dxa"/>
          </w:tcPr>
          <w:p w14:paraId="1E975C6D" w14:textId="77777777"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2FC19226" w14:textId="584AEA9C"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14:paraId="30107966" w14:textId="77777777"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30DFD60" w14:textId="36258422"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14:paraId="4ABDEBA5" w14:textId="6EAEFC38"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14:paraId="7305F361" w14:textId="24703BE7"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14:paraId="2E63FA82" w14:textId="77777777" w:rsidTr="00520C46">
        <w:trPr>
          <w:trHeight w:val="135"/>
        </w:trPr>
        <w:tc>
          <w:tcPr>
            <w:tcW w:w="846" w:type="dxa"/>
          </w:tcPr>
          <w:p w14:paraId="0A9B9B68" w14:textId="0396C079"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0EA59770" w14:textId="3A2E7CA3"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14:paraId="01AF4F13" w14:textId="77777777"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3D7945E6" w14:textId="1542AE89"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14:paraId="707B52A9" w14:textId="1A74FE0B"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14:paraId="461F0086" w14:textId="44876D32"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14:paraId="4DF35458" w14:textId="77777777"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14:paraId="545F8FC2" w14:textId="77777777" w:rsidTr="00520C46">
        <w:trPr>
          <w:trHeight w:val="135"/>
        </w:trPr>
        <w:tc>
          <w:tcPr>
            <w:tcW w:w="846" w:type="dxa"/>
          </w:tcPr>
          <w:p w14:paraId="4C8E214C" w14:textId="29B98A17"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14:paraId="03A032CF" w14:textId="66DCED45"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14:paraId="33C9ECA4" w14:textId="77777777"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4882751" w14:textId="179C6BB6"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14:paraId="5659432A" w14:textId="77777777"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27BF3" w14:textId="77777777"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809DD02" w14:textId="368496DD"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14:paraId="2D709DB9" w14:textId="3154CBF9"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14:paraId="2985BE5F" w14:textId="77777777" w:rsidTr="00520C46">
        <w:trPr>
          <w:trHeight w:val="135"/>
        </w:trPr>
        <w:tc>
          <w:tcPr>
            <w:tcW w:w="846" w:type="dxa"/>
          </w:tcPr>
          <w:p w14:paraId="711ADF3D" w14:textId="77777777"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2EF3183A" w14:textId="626AABFC"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14:paraId="3EF546A8" w14:textId="77777777"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2A46FD9" w14:textId="07A86656"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14:paraId="5963C959" w14:textId="59A41AE3"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14:paraId="64303C4A" w14:textId="2BEDFFCB"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инструкции на этикетках моющих средств </w:t>
            </w:r>
          </w:p>
        </w:tc>
      </w:tr>
      <w:tr w:rsidR="0043758D" w:rsidRPr="00F358F1" w14:paraId="77FE9BF6" w14:textId="77777777" w:rsidTr="00520C46">
        <w:trPr>
          <w:trHeight w:val="135"/>
        </w:trPr>
        <w:tc>
          <w:tcPr>
            <w:tcW w:w="846" w:type="dxa"/>
          </w:tcPr>
          <w:p w14:paraId="0AE5140A" w14:textId="77777777"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113E68BA" w14:textId="51079BBA"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14:paraId="224457AD" w14:textId="77777777"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2E452DA" w14:textId="4CD2E0D1"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стирка» на бирках одежды</w:t>
            </w:r>
          </w:p>
        </w:tc>
        <w:tc>
          <w:tcPr>
            <w:tcW w:w="4536" w:type="dxa"/>
          </w:tcPr>
          <w:p w14:paraId="7C4B4836" w14:textId="202D32E0"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14:paraId="6F1E49B5" w14:textId="01197E32"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14:paraId="758DCFCF" w14:textId="77777777" w:rsidTr="00520C46">
        <w:trPr>
          <w:trHeight w:val="135"/>
        </w:trPr>
        <w:tc>
          <w:tcPr>
            <w:tcW w:w="846" w:type="dxa"/>
          </w:tcPr>
          <w:p w14:paraId="7DB22C44" w14:textId="77777777"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14:paraId="37592F4E" w14:textId="00002263"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14:paraId="73788DE3" w14:textId="77777777"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2E83366" w14:textId="6D20022B"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14:paraId="5108CCA9" w14:textId="1CD4B5F9"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14:paraId="59A04BEE" w14:textId="2755CD54"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14:paraId="78F606C9" w14:textId="77777777" w:rsidTr="00520C46">
        <w:trPr>
          <w:trHeight w:val="135"/>
        </w:trPr>
        <w:tc>
          <w:tcPr>
            <w:tcW w:w="846" w:type="dxa"/>
          </w:tcPr>
          <w:p w14:paraId="5C6A3D0C" w14:textId="77777777"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2B4D125" w14:textId="3EEA4114"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14:paraId="1DC865D7" w14:textId="77777777"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BF7A413" w14:textId="471655E6"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14:paraId="565E44DE" w14:textId="76F7028D"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14:paraId="7984DBED" w14:textId="28D5D923"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14:paraId="09599AE2" w14:textId="77777777" w:rsidTr="00520C46">
        <w:trPr>
          <w:trHeight w:val="135"/>
        </w:trPr>
        <w:tc>
          <w:tcPr>
            <w:tcW w:w="846" w:type="dxa"/>
          </w:tcPr>
          <w:p w14:paraId="116F383F" w14:textId="77777777"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2CD79AA" w14:textId="65C3EFDD"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14:paraId="4FC1521D" w14:textId="77777777"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677F6FB" w14:textId="04FFD611"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14:paraId="034AC9DD" w14:textId="0518018B"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14:paraId="672ECC1E" w14:textId="2E86D14B"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14:paraId="34DA5543" w14:textId="77777777" w:rsidTr="00520C46">
        <w:trPr>
          <w:trHeight w:val="135"/>
        </w:trPr>
        <w:tc>
          <w:tcPr>
            <w:tcW w:w="846" w:type="dxa"/>
          </w:tcPr>
          <w:p w14:paraId="4D977D82" w14:textId="77777777"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14:paraId="47B6C0EA" w14:textId="54968C07"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14:paraId="49139EEF" w14:textId="77777777"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0C50D12" w14:textId="6A40D775"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729321A2" w14:textId="705AAAEF"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14:paraId="117E499A" w14:textId="5790FD85"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14:paraId="1D86857D" w14:textId="77777777" w:rsidTr="00520C46">
        <w:trPr>
          <w:trHeight w:val="135"/>
        </w:trPr>
        <w:tc>
          <w:tcPr>
            <w:tcW w:w="846" w:type="dxa"/>
          </w:tcPr>
          <w:p w14:paraId="3705CDA6" w14:textId="77777777"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74AF18C4" w14:textId="5512870D"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C5611A2" w14:textId="77777777"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CEF6C91" w14:textId="249B1947"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14:paraId="58249BC4" w14:textId="0767A01C"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14:paraId="0F7884AC" w14:textId="3EAD931D"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14:paraId="52D83886" w14:textId="77777777" w:rsidTr="00520C46">
        <w:trPr>
          <w:trHeight w:val="135"/>
        </w:trPr>
        <w:tc>
          <w:tcPr>
            <w:tcW w:w="846" w:type="dxa"/>
          </w:tcPr>
          <w:p w14:paraId="4CBBDF6E" w14:textId="77777777"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5E7762B0" w14:textId="611A07E4"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14:paraId="2511F113" w14:textId="77777777"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C5A3866" w14:textId="77777777"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14:paraId="6C327A5E" w14:textId="3496D06C"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</w:t>
            </w:r>
            <w:r w:rsidR="006C6A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0007">
              <w:rPr>
                <w:rFonts w:ascii="Times New Roman" w:hAnsi="Times New Roman" w:cs="Times New Roman"/>
                <w:sz w:val="24"/>
              </w:rPr>
              <w:t>в школе</w:t>
            </w:r>
          </w:p>
        </w:tc>
        <w:tc>
          <w:tcPr>
            <w:tcW w:w="4536" w:type="dxa"/>
          </w:tcPr>
          <w:p w14:paraId="678D55C4" w14:textId="21D0E6BA"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кабинета/коридора: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вытирают пыль на 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подметают мусор и т.д</w:t>
            </w:r>
          </w:p>
        </w:tc>
        <w:tc>
          <w:tcPr>
            <w:tcW w:w="4365" w:type="dxa"/>
          </w:tcPr>
          <w:p w14:paraId="34203684" w14:textId="7B525D44"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влажную уборку кабинета/ 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моют стеклянные поверхности, полы и т.д</w:t>
            </w:r>
          </w:p>
        </w:tc>
      </w:tr>
      <w:tr w:rsidR="007A22EF" w:rsidRPr="00F358F1" w14:paraId="3EF66C81" w14:textId="77777777" w:rsidTr="00520C46">
        <w:trPr>
          <w:trHeight w:val="135"/>
        </w:trPr>
        <w:tc>
          <w:tcPr>
            <w:tcW w:w="846" w:type="dxa"/>
          </w:tcPr>
          <w:p w14:paraId="4BFD4CF6" w14:textId="77777777"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14:paraId="4F7E62DE" w14:textId="7E6B741C"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14:paraId="3EA3AEE6" w14:textId="77777777"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87975A3" w14:textId="77777777"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14:paraId="56A2BE03" w14:textId="615C87EF"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14:paraId="3C606417" w14:textId="77777777"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14:paraId="58EC8884" w14:textId="3BBF04E9"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14:paraId="053E18B5" w14:textId="77777777"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14:paraId="3A4688AF" w14:textId="06CE8488"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14:paraId="2BD264DC" w14:textId="77777777" w:rsidTr="00024686">
        <w:tc>
          <w:tcPr>
            <w:tcW w:w="15842" w:type="dxa"/>
            <w:gridSpan w:val="6"/>
          </w:tcPr>
          <w:p w14:paraId="0EAD5CEB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14:paraId="5CF474B2" w14:textId="77777777" w:rsidTr="00520C46">
        <w:tc>
          <w:tcPr>
            <w:tcW w:w="846" w:type="dxa"/>
          </w:tcPr>
          <w:p w14:paraId="41741C52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1E6F4BCF" w14:textId="168EFEB8"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14:paraId="2EBC0BC2" w14:textId="77777777"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1BD6DB" w14:textId="7FC07D2C"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14:paraId="6A0E9767" w14:textId="18C69E9F"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правила работы с электробытовыми приборами. Выполняют задания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14:paraId="4CD33065" w14:textId="11D9DCDF"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приборов: различают их, дают краткую характеристику</w:t>
            </w:r>
          </w:p>
        </w:tc>
      </w:tr>
      <w:tr w:rsidR="00496545" w:rsidRPr="00F358F1" w14:paraId="6927AD2E" w14:textId="77777777" w:rsidTr="00520C46">
        <w:tc>
          <w:tcPr>
            <w:tcW w:w="846" w:type="dxa"/>
          </w:tcPr>
          <w:p w14:paraId="292DC0FC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14:paraId="5B5141BC" w14:textId="64FDB651"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14:paraId="5753C05B" w14:textId="77777777"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30754F3" w14:textId="1B4BC284"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14:paraId="0B52CBB7" w14:textId="76BBBCED"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14:paraId="025DF25E" w14:textId="775799FF"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14:paraId="20FDB84F" w14:textId="77777777" w:rsidTr="00520C46">
        <w:tc>
          <w:tcPr>
            <w:tcW w:w="846" w:type="dxa"/>
          </w:tcPr>
          <w:p w14:paraId="322B9DEC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4E5639E7" w14:textId="2DB79839"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14:paraId="5CF84495" w14:textId="77777777"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B6BF706" w14:textId="2B2E63CE"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14:paraId="37F0746D" w14:textId="77777777"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14:paraId="1EAF4BDF" w14:textId="35DE45F4"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14:paraId="45FE6E6C" w14:textId="77777777"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="00C84344"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14:paraId="4CDEF8DB" w14:textId="7254AF84"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14:paraId="01FDB628" w14:textId="77777777" w:rsidTr="00520C46">
        <w:tc>
          <w:tcPr>
            <w:tcW w:w="846" w:type="dxa"/>
          </w:tcPr>
          <w:p w14:paraId="409484DE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1CBA0E25" w14:textId="5CA2F317"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14:paraId="28BD5E96" w14:textId="77777777"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3E25C5D" w14:textId="67A48B2A"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14:paraId="1DFE1449" w14:textId="2C1325FF"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14:paraId="375CE659" w14:textId="06816632"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14:paraId="0D6631E6" w14:textId="77777777" w:rsidTr="00520C46">
        <w:tc>
          <w:tcPr>
            <w:tcW w:w="846" w:type="dxa"/>
          </w:tcPr>
          <w:p w14:paraId="7D41DD7E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62DB171F" w14:textId="5DFB232D"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петель, зашивание распоровшегося шва </w:t>
            </w:r>
          </w:p>
        </w:tc>
        <w:tc>
          <w:tcPr>
            <w:tcW w:w="992" w:type="dxa"/>
          </w:tcPr>
          <w:p w14:paraId="0A12E3D8" w14:textId="77777777"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11BB984F" w14:textId="3E18F1A5"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14:paraId="64CEC312" w14:textId="0F4751C7"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правилах 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14:paraId="6B1E8877" w14:textId="04F3927C"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14:paraId="3A847BC8" w14:textId="77777777" w:rsidTr="00520C46">
        <w:tc>
          <w:tcPr>
            <w:tcW w:w="846" w:type="dxa"/>
          </w:tcPr>
          <w:p w14:paraId="2494F0FD" w14:textId="77777777"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14:paraId="00EDE8BD" w14:textId="799E61DF"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14:paraId="4206516F" w14:textId="77777777"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76EE0B4" w14:textId="32923F70"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14:paraId="43AEFC02" w14:textId="2B766F73"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14:paraId="2B06AF6C" w14:textId="096CBC0A"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14:paraId="4819960D" w14:textId="77777777" w:rsidTr="00520C46">
        <w:tc>
          <w:tcPr>
            <w:tcW w:w="846" w:type="dxa"/>
          </w:tcPr>
          <w:p w14:paraId="078D6E51" w14:textId="77777777"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57CDD7EA" w14:textId="4E508243"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14:paraId="0EE11895" w14:textId="77777777"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C78C72C" w14:textId="1D05BB14"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14:paraId="707DC1EA" w14:textId="65197761"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14:paraId="2385339B" w14:textId="01A23077"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14:paraId="63C0B2C0" w14:textId="77777777" w:rsidTr="00520C46">
        <w:tc>
          <w:tcPr>
            <w:tcW w:w="846" w:type="dxa"/>
          </w:tcPr>
          <w:p w14:paraId="189E5B46" w14:textId="77777777"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14:paraId="0E204B26" w14:textId="22C78C03"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>Практическая работа. Ремонт одежды: штопка и наложение заплат</w:t>
            </w:r>
          </w:p>
        </w:tc>
        <w:tc>
          <w:tcPr>
            <w:tcW w:w="992" w:type="dxa"/>
          </w:tcPr>
          <w:p w14:paraId="07EFA58F" w14:textId="77777777"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FAF0DA2" w14:textId="4C8844E3"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14:paraId="49AAB98C" w14:textId="4F2B55D2"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правилах 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14:paraId="359D0474" w14:textId="3A48AF6F"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правилах 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14:paraId="1612BEE4" w14:textId="77777777" w:rsidTr="00520C46">
        <w:tc>
          <w:tcPr>
            <w:tcW w:w="846" w:type="dxa"/>
          </w:tcPr>
          <w:p w14:paraId="72965D11" w14:textId="77777777"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0D7D55E8" w14:textId="6D71F6EB"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14:paraId="1C555B28" w14:textId="77777777"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196D803" w14:textId="75C011A0"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14:paraId="62E9B3B2" w14:textId="63B09472"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14:paraId="3A9F8DE1" w14:textId="2DC8C8A3"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14:paraId="3671178B" w14:textId="77777777" w:rsidTr="00520C46">
        <w:tc>
          <w:tcPr>
            <w:tcW w:w="846" w:type="dxa"/>
          </w:tcPr>
          <w:p w14:paraId="6831F59C" w14:textId="77777777"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5FA85822" w14:textId="4D564799"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14:paraId="5849F0DC" w14:textId="77777777"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7A9FFF7" w14:textId="0205A648"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14:paraId="3FCD6A9E" w14:textId="5D91E36C"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14:paraId="467FF89A" w14:textId="5BAE45C4"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14:paraId="5AFE84C7" w14:textId="77777777" w:rsidTr="00024686">
        <w:tc>
          <w:tcPr>
            <w:tcW w:w="15842" w:type="dxa"/>
            <w:gridSpan w:val="6"/>
          </w:tcPr>
          <w:p w14:paraId="2BA1030B" w14:textId="77777777"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14:paraId="490FDCCC" w14:textId="77777777" w:rsidTr="00520C46">
        <w:tc>
          <w:tcPr>
            <w:tcW w:w="846" w:type="dxa"/>
          </w:tcPr>
          <w:p w14:paraId="7138A094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24754940" w14:textId="77777777"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14:paraId="4287DCEA" w14:textId="3E052BF0"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14:paraId="7132CD7A" w14:textId="77777777"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14:paraId="4501C4AB" w14:textId="77777777"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FE2BDFE" w14:textId="2FBB42FA"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пищевой ценности продуктов для здоровья человека</w:t>
            </w:r>
          </w:p>
        </w:tc>
        <w:tc>
          <w:tcPr>
            <w:tcW w:w="4536" w:type="dxa"/>
          </w:tcPr>
          <w:p w14:paraId="689FAC5C" w14:textId="7C16F29B"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14:paraId="50A445A0" w14:textId="17662184"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мнением о том, 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14:paraId="66FC76FA" w14:textId="77777777" w:rsidTr="00520C46">
        <w:tc>
          <w:tcPr>
            <w:tcW w:w="846" w:type="dxa"/>
          </w:tcPr>
          <w:p w14:paraId="00965781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14:paraId="22A797BA" w14:textId="4D95D5B8"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14:paraId="12748654" w14:textId="77777777"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B51F5A2" w14:textId="77777777"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491105" w14:textId="4455476A"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14:paraId="381EC1C0" w14:textId="62EF6F1D"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14:paraId="0EFBA52D" w14:textId="45442941"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14:paraId="505DC8C4" w14:textId="77777777" w:rsidTr="00520C46">
        <w:tc>
          <w:tcPr>
            <w:tcW w:w="846" w:type="dxa"/>
          </w:tcPr>
          <w:p w14:paraId="7E6D4788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415E3021" w14:textId="56599208"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14:paraId="5569486A" w14:textId="77777777"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30BEFF6" w14:textId="16363A4F"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14:paraId="3C0187F5" w14:textId="19C3DE50"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14:paraId="21C9A8CF" w14:textId="1AD891A1"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14:paraId="0479BC30" w14:textId="77777777" w:rsidTr="00520C46">
        <w:trPr>
          <w:trHeight w:val="777"/>
        </w:trPr>
        <w:tc>
          <w:tcPr>
            <w:tcW w:w="846" w:type="dxa"/>
          </w:tcPr>
          <w:p w14:paraId="38EBF08E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14:paraId="4E7839E6" w14:textId="5AEEEBCA"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14:paraId="7551FCE0" w14:textId="77777777"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55F12C9" w14:textId="68B74C17"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14:paraId="0B609B24" w14:textId="483326D4"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14:paraId="142C59B2" w14:textId="40790859"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14:paraId="2C93A422" w14:textId="77777777" w:rsidTr="00520C46">
        <w:tc>
          <w:tcPr>
            <w:tcW w:w="846" w:type="dxa"/>
          </w:tcPr>
          <w:p w14:paraId="4D352B98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0BD63BDE" w14:textId="6EEACAF5"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14:paraId="34C3585D" w14:textId="77777777"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521C1C6" w14:textId="66CD5961"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14:paraId="3B13A88A" w14:textId="78F1FD8D"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14:paraId="7C358747" w14:textId="55820B22"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14:paraId="612317FC" w14:textId="77777777" w:rsidTr="00520C46">
        <w:tc>
          <w:tcPr>
            <w:tcW w:w="846" w:type="dxa"/>
          </w:tcPr>
          <w:p w14:paraId="370C7136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735FFBAE" w14:textId="6484CB8F"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14:paraId="444744F6" w14:textId="77777777"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D2D69DB" w14:textId="668A58FD"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14:paraId="5242E441" w14:textId="225E74C0"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14:paraId="6B3B6874" w14:textId="35589525"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14:paraId="100FB0A6" w14:textId="77777777" w:rsidTr="00520C46">
        <w:tc>
          <w:tcPr>
            <w:tcW w:w="846" w:type="dxa"/>
          </w:tcPr>
          <w:p w14:paraId="1A5C037A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56FE2C7F" w14:textId="493FF2F6"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14:paraId="6FFDE16B" w14:textId="77777777"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9BDCB8A" w14:textId="21B2C804"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14:paraId="01366F23" w14:textId="75C637A0"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работу: размораживают мясо в микроволновой печи</w:t>
            </w:r>
          </w:p>
        </w:tc>
        <w:tc>
          <w:tcPr>
            <w:tcW w:w="4365" w:type="dxa"/>
          </w:tcPr>
          <w:p w14:paraId="20524AE3" w14:textId="3FE8CBA1"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работу: размораживают мясо в микроволновой печи</w:t>
            </w:r>
          </w:p>
        </w:tc>
      </w:tr>
      <w:tr w:rsidR="00082051" w:rsidRPr="00F358F1" w14:paraId="2E67A4FA" w14:textId="77777777" w:rsidTr="00520C46">
        <w:tc>
          <w:tcPr>
            <w:tcW w:w="846" w:type="dxa"/>
          </w:tcPr>
          <w:p w14:paraId="44F8888A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14:paraId="0D9AE91F" w14:textId="07AAD638"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14:paraId="0AEDF0EE" w14:textId="77777777"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5408372" w14:textId="6DDB0DBC"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14:paraId="76FF93F6" w14:textId="64BAD06F"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14:paraId="45DC459E" w14:textId="77EB12F1"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14:paraId="038D744B" w14:textId="77777777" w:rsidTr="00520C46">
        <w:tc>
          <w:tcPr>
            <w:tcW w:w="846" w:type="dxa"/>
          </w:tcPr>
          <w:p w14:paraId="5930D7D8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41D56F2E" w14:textId="7B0B1F5B"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14:paraId="34171F43" w14:textId="77777777"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617283A" w14:textId="69299377"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14:paraId="716F1F92" w14:textId="77777777"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14:paraId="4F1B1076" w14:textId="14890FA3"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14:paraId="5C535269" w14:textId="7982B2F6"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14:paraId="14BFDF3E" w14:textId="77777777" w:rsidTr="00520C46">
        <w:tc>
          <w:tcPr>
            <w:tcW w:w="846" w:type="dxa"/>
          </w:tcPr>
          <w:p w14:paraId="64B3152B" w14:textId="77777777"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14:paraId="45400E1A" w14:textId="5C99208D"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14:paraId="4569E279" w14:textId="77777777"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A220C6F" w14:textId="465F99B9"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безопасности при работе на кухне </w:t>
            </w:r>
          </w:p>
        </w:tc>
        <w:tc>
          <w:tcPr>
            <w:tcW w:w="4536" w:type="dxa"/>
          </w:tcPr>
          <w:p w14:paraId="5743B4F2" w14:textId="6AC944C1"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14:paraId="5B8191B6" w14:textId="3E3147C4"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14:paraId="005C69D2" w14:textId="77777777" w:rsidTr="00520C46">
        <w:tc>
          <w:tcPr>
            <w:tcW w:w="846" w:type="dxa"/>
          </w:tcPr>
          <w:p w14:paraId="1FE4051F" w14:textId="77777777"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14:paraId="09A54790" w14:textId="5C22CD77"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14:paraId="24B715DD" w14:textId="77777777"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ECE7BC1" w14:textId="1A6D8DF1"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14:paraId="726E64FD" w14:textId="501BF8C0"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14:paraId="102541DD" w14:textId="3564F0DD"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14:paraId="7FD7913C" w14:textId="77777777" w:rsidTr="00520C46">
        <w:tc>
          <w:tcPr>
            <w:tcW w:w="846" w:type="dxa"/>
          </w:tcPr>
          <w:p w14:paraId="7454490B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14:paraId="60832E32" w14:textId="3C34170C"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14:paraId="23901E7D" w14:textId="77777777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6AEE7195" w14:textId="1C1DBEF9"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14:paraId="5888489B" w14:textId="77777777"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14:paraId="7F56364D" w14:textId="618B27C1"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14:paraId="296E1991" w14:textId="756FB65C"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14:paraId="5AE67BF6" w14:textId="77777777" w:rsidTr="00520C46">
        <w:tc>
          <w:tcPr>
            <w:tcW w:w="846" w:type="dxa"/>
          </w:tcPr>
          <w:p w14:paraId="0BEBA888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14:paraId="6AAD1516" w14:textId="29B08F21"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14:paraId="0D0EE93A" w14:textId="77777777"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0160FB2" w14:textId="1D8F9E17"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</w:t>
            </w:r>
            <w:r w:rsidR="00DA0F4A" w:rsidRPr="00DA0F4A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14:paraId="3964C6ED" w14:textId="3700321F"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14:paraId="6A3052D4" w14:textId="0A27E170"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14:paraId="2E4F9BC3" w14:textId="77777777" w:rsidTr="00520C46">
        <w:tc>
          <w:tcPr>
            <w:tcW w:w="846" w:type="dxa"/>
          </w:tcPr>
          <w:p w14:paraId="572E6A40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14:paraId="2AAF09F2" w14:textId="2E799A79"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14:paraId="181D4396" w14:textId="77777777"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5B68D96" w14:textId="1C9580C4"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14:paraId="376280E5" w14:textId="6B32F2B2"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14:paraId="58F79D05" w14:textId="25794812"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14:paraId="7C0843B9" w14:textId="77777777" w:rsidTr="00520C46">
        <w:tc>
          <w:tcPr>
            <w:tcW w:w="846" w:type="dxa"/>
          </w:tcPr>
          <w:p w14:paraId="3F17649A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7F7B3CD6" w14:textId="701FBC9F"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14:paraId="35D9D63A" w14:textId="77777777"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0FC4BE9" w14:textId="73D650E8"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14:paraId="69F8DF24" w14:textId="5E21D62F"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65" w:type="dxa"/>
          </w:tcPr>
          <w:p w14:paraId="0B955C72" w14:textId="2F94B40F"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14:paraId="1B5F0B81" w14:textId="77777777" w:rsidTr="00520C46">
        <w:tc>
          <w:tcPr>
            <w:tcW w:w="846" w:type="dxa"/>
          </w:tcPr>
          <w:p w14:paraId="641B06E4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14:paraId="7BE44E3D" w14:textId="6934F480"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14:paraId="009A6C35" w14:textId="77777777"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F35CC0D" w14:textId="43A9EEA4"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меню для праздничного обеда</w:t>
            </w:r>
          </w:p>
        </w:tc>
        <w:tc>
          <w:tcPr>
            <w:tcW w:w="4536" w:type="dxa"/>
          </w:tcPr>
          <w:p w14:paraId="0DE1DB4E" w14:textId="03C21518"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14:paraId="2CA6F057" w14:textId="3AD10CE8"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14:paraId="563F59E8" w14:textId="77777777" w:rsidTr="00520C46">
        <w:tc>
          <w:tcPr>
            <w:tcW w:w="846" w:type="dxa"/>
          </w:tcPr>
          <w:p w14:paraId="28491BCC" w14:textId="77777777"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14:paraId="17BC22F9" w14:textId="17CCB8B0"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14:paraId="27967756" w14:textId="77777777"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26CDFA7" w14:textId="23D5EE1D"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14:paraId="35CCF976" w14:textId="04FC140F"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14:paraId="138AFE02" w14:textId="272D03EB"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14:paraId="7379D8F2" w14:textId="77777777" w:rsidTr="00024686">
        <w:tc>
          <w:tcPr>
            <w:tcW w:w="15842" w:type="dxa"/>
            <w:gridSpan w:val="6"/>
          </w:tcPr>
          <w:p w14:paraId="5769088C" w14:textId="77777777"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14:paraId="296A39E7" w14:textId="77777777" w:rsidTr="00520C46">
        <w:trPr>
          <w:trHeight w:val="983"/>
        </w:trPr>
        <w:tc>
          <w:tcPr>
            <w:tcW w:w="846" w:type="dxa"/>
          </w:tcPr>
          <w:p w14:paraId="24849FF2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14:paraId="0EF8CD46" w14:textId="5C78F3C7"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14:paraId="79E7BF68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AA6F5D6" w14:textId="4857698C"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14:paraId="0231F2BB" w14:textId="7B24EB76"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14:paraId="51399732" w14:textId="3CE95B76"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14:paraId="17935000" w14:textId="77777777" w:rsidTr="00520C46">
        <w:trPr>
          <w:trHeight w:val="1004"/>
        </w:trPr>
        <w:tc>
          <w:tcPr>
            <w:tcW w:w="846" w:type="dxa"/>
          </w:tcPr>
          <w:p w14:paraId="6B3C0A23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14:paraId="795DDBE5" w14:textId="78E32402"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14:paraId="20C9D1B6" w14:textId="77777777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97EEDC8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751A7A" w14:textId="4443D22F"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14:paraId="488587DF" w14:textId="1A36D2DB"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14:paraId="45BA4FC7" w14:textId="018303D6"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нужную информацию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билете</w:t>
            </w:r>
          </w:p>
        </w:tc>
      </w:tr>
      <w:tr w:rsidR="00607684" w:rsidRPr="00F358F1" w14:paraId="0C0406BB" w14:textId="77777777" w:rsidTr="00520C46">
        <w:trPr>
          <w:trHeight w:val="1106"/>
        </w:trPr>
        <w:tc>
          <w:tcPr>
            <w:tcW w:w="846" w:type="dxa"/>
          </w:tcPr>
          <w:p w14:paraId="0970C727" w14:textId="77777777"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4694CAA8" w14:textId="20F56727"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14:paraId="552F5E4E" w14:textId="77777777"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41B6EC" w14:textId="5EACA9A7"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систематизации полученных знаний</w:t>
            </w:r>
          </w:p>
        </w:tc>
        <w:tc>
          <w:tcPr>
            <w:tcW w:w="4536" w:type="dxa"/>
          </w:tcPr>
          <w:p w14:paraId="15133462" w14:textId="69939AF5"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14:paraId="1CCD535E" w14:textId="6D9AE016"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14:paraId="7C948ED8" w14:textId="77777777" w:rsidTr="00520C46">
        <w:trPr>
          <w:trHeight w:val="844"/>
        </w:trPr>
        <w:tc>
          <w:tcPr>
            <w:tcW w:w="846" w:type="dxa"/>
          </w:tcPr>
          <w:p w14:paraId="1182F5A6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14:paraId="6816A03E" w14:textId="3CBE5A4C"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14:paraId="470E5A8B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CB44F2E" w14:textId="20DF975C"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14:paraId="7C4E5287" w14:textId="3B6806F4"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14:paraId="63C0F56F" w14:textId="3FB8801D"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14:paraId="24127333" w14:textId="77777777" w:rsidTr="00275ADD">
        <w:tc>
          <w:tcPr>
            <w:tcW w:w="15842" w:type="dxa"/>
            <w:gridSpan w:val="6"/>
          </w:tcPr>
          <w:p w14:paraId="6A38E768" w14:textId="77777777"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14:paraId="72A1F377" w14:textId="77777777" w:rsidTr="00520C46">
        <w:tc>
          <w:tcPr>
            <w:tcW w:w="846" w:type="dxa"/>
          </w:tcPr>
          <w:p w14:paraId="72DA2D03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14:paraId="36FDC2DA" w14:textId="278BF812"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14:paraId="4028FB4A" w14:textId="7777777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3D1467" w14:textId="632BEF66"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14:paraId="6544C168" w14:textId="1FA6F5AF"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14:paraId="19BC94B7" w14:textId="06E07CCF"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14:paraId="60951EA3" w14:textId="77777777" w:rsidTr="00520C46">
        <w:tc>
          <w:tcPr>
            <w:tcW w:w="846" w:type="dxa"/>
          </w:tcPr>
          <w:p w14:paraId="4A0604E8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14:paraId="63F708AD" w14:textId="4FB5A750"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Стоимость пересылки</w:t>
            </w:r>
          </w:p>
        </w:tc>
        <w:tc>
          <w:tcPr>
            <w:tcW w:w="992" w:type="dxa"/>
          </w:tcPr>
          <w:p w14:paraId="1714D13B" w14:textId="7777777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14AB8BFE" w14:textId="12FEB014"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14:paraId="142654A9" w14:textId="77777777"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14:paraId="1D8A9284" w14:textId="77777777"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23917D" w14:textId="28F9D21F"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14:paraId="379169D0" w14:textId="1C3DE51B"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D63FC" w:rsidRPr="00F358F1" w14:paraId="7B97DC39" w14:textId="77777777" w:rsidTr="00520C46">
        <w:tc>
          <w:tcPr>
            <w:tcW w:w="846" w:type="dxa"/>
          </w:tcPr>
          <w:p w14:paraId="53C53765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14:paraId="4FEAF1E9" w14:textId="7FDEAA72"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14:paraId="034F57C8" w14:textId="7777777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E748DC" w14:textId="77046D36"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14:paraId="64E2D20D" w14:textId="31788148"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14:paraId="6CA11B0E" w14:textId="677FEB73"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14:paraId="6D61B47A" w14:textId="77777777" w:rsidTr="00520C46">
        <w:tc>
          <w:tcPr>
            <w:tcW w:w="846" w:type="dxa"/>
          </w:tcPr>
          <w:p w14:paraId="0BE86588" w14:textId="77777777"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6D8BB864" w14:textId="6FF25030"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 xml:space="preserve">Экскурсия на почту. Ознакомление с </w:t>
            </w:r>
            <w:r w:rsidR="00607684" w:rsidRPr="006076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7684">
              <w:rPr>
                <w:rFonts w:ascii="Times New Roman" w:hAnsi="Times New Roman" w:cs="Times New Roman"/>
                <w:sz w:val="24"/>
              </w:rPr>
              <w:t>работой почты</w:t>
            </w:r>
          </w:p>
        </w:tc>
        <w:tc>
          <w:tcPr>
            <w:tcW w:w="992" w:type="dxa"/>
          </w:tcPr>
          <w:p w14:paraId="242DD80E" w14:textId="77777777"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DC65127" w14:textId="54A24307"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14:paraId="0C240443" w14:textId="11FF65F4"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14:paraId="5CC42F91" w14:textId="5F6DCA86"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14:paraId="56BA47DA" w14:textId="77777777"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14:paraId="653F16AC" w14:textId="77777777" w:rsidTr="00855F7F">
        <w:tc>
          <w:tcPr>
            <w:tcW w:w="15842" w:type="dxa"/>
            <w:gridSpan w:val="6"/>
          </w:tcPr>
          <w:p w14:paraId="58558E40" w14:textId="0AF79275"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14:paraId="52885B4C" w14:textId="77777777" w:rsidTr="00520C46">
        <w:tc>
          <w:tcPr>
            <w:tcW w:w="846" w:type="dxa"/>
          </w:tcPr>
          <w:p w14:paraId="4055B421" w14:textId="77777777"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14:paraId="32EC2231" w14:textId="29132B38"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14:paraId="27E8813A" w14:textId="77777777"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DB2563B" w14:textId="1E9DDC25"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14:paraId="5DA2C5D6" w14:textId="1AF4062E"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14:paraId="488C899E" w14:textId="0AF60394"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  <w:r w:rsidR="008B1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0BB" w:rsidRPr="00F358F1" w14:paraId="61DC7385" w14:textId="77777777" w:rsidTr="00520C46">
        <w:tc>
          <w:tcPr>
            <w:tcW w:w="846" w:type="dxa"/>
          </w:tcPr>
          <w:p w14:paraId="542357D6" w14:textId="77777777"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14:paraId="6AED95CA" w14:textId="0ABCE050"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0A3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14:paraId="3798598C" w14:textId="77777777"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AB030BD" w14:textId="77777777"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14:paraId="044ABD8C" w14:textId="26078D1A"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42565324" w14:textId="39FFD127"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14:paraId="04C05729" w14:textId="500A6635"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14:paraId="653F4F1E" w14:textId="77777777" w:rsidTr="00520C46">
        <w:tc>
          <w:tcPr>
            <w:tcW w:w="846" w:type="dxa"/>
          </w:tcPr>
          <w:p w14:paraId="614894EC" w14:textId="77777777"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14:paraId="3886193F" w14:textId="5AF04EC3"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14:paraId="0B8354DD" w14:textId="77777777"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85B66FF" w14:textId="387E28CF"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14:paraId="758B0DC4" w14:textId="0378A4EA"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14:paraId="729BFCD4" w14:textId="105E0F2B"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14:paraId="0B8FF550" w14:textId="77777777" w:rsidTr="00520C46">
        <w:tc>
          <w:tcPr>
            <w:tcW w:w="846" w:type="dxa"/>
          </w:tcPr>
          <w:p w14:paraId="48CB26B6" w14:textId="77777777"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14:paraId="3498F4C7" w14:textId="1E9334D2"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14:paraId="6AF335E8" w14:textId="77777777"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F67E74A" w14:textId="79110FAC"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14:paraId="2020CBD7" w14:textId="5ACCACE1"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14:paraId="2538B54C" w14:textId="27008A77"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14:paraId="41FCC582" w14:textId="77777777" w:rsidTr="00024686">
        <w:tc>
          <w:tcPr>
            <w:tcW w:w="15842" w:type="dxa"/>
            <w:gridSpan w:val="6"/>
          </w:tcPr>
          <w:p w14:paraId="2CC2A33A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14:paraId="0A3CB298" w14:textId="77777777" w:rsidTr="00520C46">
        <w:tc>
          <w:tcPr>
            <w:tcW w:w="846" w:type="dxa"/>
          </w:tcPr>
          <w:p w14:paraId="1931D31D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14:paraId="277CAC92" w14:textId="564C7614"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14:paraId="74F516E1" w14:textId="77777777"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97BBEA1" w14:textId="0D0C2BFF"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14:paraId="1B4D214C" w14:textId="65A427F3"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14:paraId="79032F5B" w14:textId="7D5FF76E"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14:paraId="61D334FA" w14:textId="77777777" w:rsidTr="00520C46">
        <w:tc>
          <w:tcPr>
            <w:tcW w:w="846" w:type="dxa"/>
          </w:tcPr>
          <w:p w14:paraId="559C207F" w14:textId="77777777"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</w:tcPr>
          <w:p w14:paraId="61979994" w14:textId="1FFCAB6C"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старших младшим: практическая работа</w:t>
            </w:r>
          </w:p>
        </w:tc>
        <w:tc>
          <w:tcPr>
            <w:tcW w:w="992" w:type="dxa"/>
          </w:tcPr>
          <w:p w14:paraId="0FEB9CC2" w14:textId="77777777"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CE977B8" w14:textId="68FDE70B"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практической 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14:paraId="03A2C55C" w14:textId="3B4912B8"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14:paraId="167A0309" w14:textId="11D0DD62"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14:paraId="27DC858A" w14:textId="77777777" w:rsidTr="00520C46">
        <w:tc>
          <w:tcPr>
            <w:tcW w:w="846" w:type="dxa"/>
          </w:tcPr>
          <w:p w14:paraId="7EA44A4F" w14:textId="77777777"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</w:tcPr>
          <w:p w14:paraId="7FC3C3B0" w14:textId="521CB79F"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14:paraId="1437350B" w14:textId="77777777"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4FAB573" w14:textId="5FD6E504"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14:paraId="410FB712" w14:textId="77777777"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14:paraId="12EF1385" w14:textId="708600BA"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14:paraId="78CC90F5" w14:textId="77777777"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14:paraId="5AE1F752" w14:textId="7112925D"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14:paraId="29D9E96B" w14:textId="77777777"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14:paraId="09AEB680" w14:textId="77777777" w:rsidTr="00520C46">
        <w:tc>
          <w:tcPr>
            <w:tcW w:w="846" w:type="dxa"/>
          </w:tcPr>
          <w:p w14:paraId="51FBC68A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14:paraId="42FC79F1" w14:textId="657322B5"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14:paraId="6ADEFC46" w14:textId="77777777"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80EE96" w14:textId="587040CF"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14:paraId="784DAC5B" w14:textId="2BE056D7"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14:paraId="56DA2448" w14:textId="1391310A"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14:paraId="095373DE" w14:textId="77777777" w:rsidTr="00520C46">
        <w:tc>
          <w:tcPr>
            <w:tcW w:w="846" w:type="dxa"/>
          </w:tcPr>
          <w:p w14:paraId="0E9C05E6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14:paraId="129B0147" w14:textId="015C927C"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14:paraId="5F8CC786" w14:textId="77777777"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6CF4B81" w14:textId="77777777"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14:paraId="499055F3" w14:textId="7757E0EB"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14:paraId="413E2D0F" w14:textId="7CC39C80"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14:paraId="055692DD" w14:textId="77777777" w:rsidTr="00520C46">
        <w:tc>
          <w:tcPr>
            <w:tcW w:w="846" w:type="dxa"/>
          </w:tcPr>
          <w:p w14:paraId="6190AFD6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14:paraId="06B69AAF" w14:textId="74ADAB4A"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14:paraId="2658DB4E" w14:textId="77777777"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9E20DDD" w14:textId="1D80E3BE"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03A988D" w14:textId="0CA47DF5"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14:paraId="52FB14B7" w14:textId="700F0154"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14:paraId="36B3D571" w14:textId="77777777" w:rsidTr="00520C46">
        <w:tc>
          <w:tcPr>
            <w:tcW w:w="846" w:type="dxa"/>
          </w:tcPr>
          <w:p w14:paraId="654CEEB7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14:paraId="536ED8CB" w14:textId="3E7D82C8"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14:paraId="5E7FB651" w14:textId="77777777"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48221B5" w14:textId="4CED164E"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14:paraId="6F540640" w14:textId="1E736B6E"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14:paraId="0580BBDE" w14:textId="1D714BBE"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14:paraId="02AE06CE" w14:textId="77777777" w:rsidTr="00275ADD">
        <w:tc>
          <w:tcPr>
            <w:tcW w:w="15842" w:type="dxa"/>
            <w:gridSpan w:val="6"/>
          </w:tcPr>
          <w:p w14:paraId="2C1026D2" w14:textId="77777777"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14:paraId="3E43F1D2" w14:textId="77777777" w:rsidTr="00520C46">
        <w:tc>
          <w:tcPr>
            <w:tcW w:w="846" w:type="dxa"/>
          </w:tcPr>
          <w:p w14:paraId="6947CF5F" w14:textId="77777777"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02EB54BF" w14:textId="77777777"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14:paraId="191ED6B7" w14:textId="77777777"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F1FEE38" w14:textId="034C33F1"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14:paraId="1702AC9E" w14:textId="203B8853"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14:paraId="5CA4EDCE" w14:textId="017095AD"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14:paraId="4ADBE06A" w14:textId="77777777"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E3A0D" w14:textId="77777777" w:rsidR="00B81682" w:rsidRDefault="00B81682" w:rsidP="00644073">
      <w:pPr>
        <w:spacing w:after="0" w:line="240" w:lineRule="auto"/>
      </w:pPr>
      <w:r>
        <w:separator/>
      </w:r>
    </w:p>
  </w:endnote>
  <w:endnote w:type="continuationSeparator" w:id="0">
    <w:p w14:paraId="34AC41C9" w14:textId="77777777" w:rsidR="00B81682" w:rsidRDefault="00B81682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7970022"/>
      <w:docPartObj>
        <w:docPartGallery w:val="Page Numbers (Bottom of Page)"/>
        <w:docPartUnique/>
      </w:docPartObj>
    </w:sdtPr>
    <w:sdtEndPr/>
    <w:sdtContent>
      <w:p w14:paraId="66EB1EB6" w14:textId="16BA41B3" w:rsidR="003C0745" w:rsidRDefault="003C074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4F5">
          <w:rPr>
            <w:noProof/>
          </w:rPr>
          <w:t>21</w:t>
        </w:r>
        <w:r>
          <w:fldChar w:fldCharType="end"/>
        </w:r>
      </w:p>
    </w:sdtContent>
  </w:sdt>
  <w:p w14:paraId="052CC798" w14:textId="77777777" w:rsidR="003C0745" w:rsidRDefault="003C074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68718" w14:textId="77777777" w:rsidR="00B81682" w:rsidRDefault="00B81682" w:rsidP="00644073">
      <w:pPr>
        <w:spacing w:after="0" w:line="240" w:lineRule="auto"/>
      </w:pPr>
      <w:r>
        <w:separator/>
      </w:r>
    </w:p>
  </w:footnote>
  <w:footnote w:type="continuationSeparator" w:id="0">
    <w:p w14:paraId="358B1CB9" w14:textId="77777777" w:rsidR="00B81682" w:rsidRDefault="00B81682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7520"/>
      </v:shape>
    </w:pict>
  </w:numPicBullet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14F5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96AD7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1682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A886EE"/>
  <w15:docId w15:val="{1B294F8D-AB54-4F66-8B92-7D9BD30B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3FEE3-76EA-4D95-BD26-FACCE49D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37</Pages>
  <Words>10895</Words>
  <Characters>62102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Татьяна</cp:lastModifiedBy>
  <cp:revision>11</cp:revision>
  <dcterms:created xsi:type="dcterms:W3CDTF">2023-09-02T17:15:00Z</dcterms:created>
  <dcterms:modified xsi:type="dcterms:W3CDTF">2023-09-27T07:57:00Z</dcterms:modified>
</cp:coreProperties>
</file>