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F00" w:rsidRPr="00765398" w:rsidRDefault="00391F00" w:rsidP="00391F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2E4D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физкультура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2E4DD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D44CC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2E4DD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по физкультуре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 w:rsidR="00437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ребованиями </w:t>
            </w:r>
            <w:r w:rsidR="00391F00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1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D0" w:rsidRDefault="003D44CC" w:rsidP="006146E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«Физическая культура» 10-11 </w:t>
            </w:r>
            <w:r w:rsidR="002E4DD0" w:rsidRPr="006146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E4DD0" w:rsidRPr="006146EF">
              <w:rPr>
                <w:rFonts w:ascii="Times New Roman" w:hAnsi="Times New Roman" w:cs="Times New Roman"/>
                <w:sz w:val="24"/>
                <w:szCs w:val="24"/>
              </w:rPr>
              <w:t>: учебник для</w:t>
            </w:r>
            <w:r w:rsidR="00614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DD0" w:rsidRPr="006146EF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учреж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дений</w:t>
            </w:r>
            <w:r w:rsidR="00CC2DDC" w:rsidRPr="006146EF">
              <w:rPr>
                <w:rFonts w:ascii="Times New Roman" w:hAnsi="Times New Roman" w:cs="Times New Roman"/>
                <w:sz w:val="24"/>
                <w:szCs w:val="24"/>
              </w:rPr>
              <w:t xml:space="preserve">/ В.И. Лях. </w:t>
            </w:r>
            <w:r w:rsidR="002E4DD0" w:rsidRPr="006146E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E4DD0" w:rsidRPr="006146E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146EF" w:rsidRPr="00614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DDC" w:rsidRPr="006146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4DD0" w:rsidRPr="006146E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CC2DDC" w:rsidRPr="006146EF">
              <w:rPr>
                <w:rFonts w:ascii="Times New Roman" w:hAnsi="Times New Roman" w:cs="Times New Roman"/>
                <w:sz w:val="24"/>
                <w:szCs w:val="24"/>
              </w:rPr>
              <w:t>», 2019</w:t>
            </w:r>
            <w:r w:rsidR="006146E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1F00" w:rsidRPr="006146EF" w:rsidRDefault="006146EF" w:rsidP="006146EF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6EF">
              <w:rPr>
                <w:rFonts w:ascii="Times New Roman" w:hAnsi="Times New Roman" w:cs="Times New Roman"/>
                <w:sz w:val="24"/>
                <w:szCs w:val="24"/>
              </w:rPr>
              <w:t>Настольная книга учителя физ</w:t>
            </w:r>
            <w:r w:rsidR="00980249">
              <w:rPr>
                <w:rFonts w:ascii="Times New Roman" w:hAnsi="Times New Roman" w:cs="Times New Roman"/>
                <w:sz w:val="24"/>
                <w:szCs w:val="24"/>
              </w:rPr>
              <w:t>ической культуры /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ред. п</w:t>
            </w:r>
            <w:r w:rsidRPr="006146EF">
              <w:rPr>
                <w:rFonts w:ascii="Times New Roman" w:hAnsi="Times New Roman" w:cs="Times New Roman"/>
                <w:sz w:val="24"/>
                <w:szCs w:val="24"/>
              </w:rPr>
              <w:t xml:space="preserve">роф. Л.Б. </w:t>
            </w:r>
            <w:proofErr w:type="spellStart"/>
            <w:r w:rsidRPr="006146EF">
              <w:rPr>
                <w:rFonts w:ascii="Times New Roman" w:hAnsi="Times New Roman" w:cs="Times New Roman"/>
                <w:sz w:val="24"/>
                <w:szCs w:val="24"/>
              </w:rPr>
              <w:t>Кофмана</w:t>
            </w:r>
            <w:proofErr w:type="spellEnd"/>
            <w:r w:rsidRPr="006146EF">
              <w:rPr>
                <w:rFonts w:ascii="Times New Roman" w:hAnsi="Times New Roman" w:cs="Times New Roman"/>
                <w:sz w:val="24"/>
                <w:szCs w:val="24"/>
              </w:rPr>
              <w:t>. – М.: Физкультура и спорт</w:t>
            </w:r>
          </w:p>
        </w:tc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D0" w:rsidRDefault="002E4DD0" w:rsidP="00D07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Формирование общей культуры слабослышащих и глухих обучающихся, обеспечивающей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азностороннее развитие личности.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DD0" w:rsidRDefault="00D07E85" w:rsidP="00D07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E4D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E4DD0" w:rsidRPr="002E4DD0">
              <w:rPr>
                <w:rFonts w:ascii="Times New Roman" w:hAnsi="Times New Roman" w:cs="Times New Roman"/>
                <w:sz w:val="24"/>
                <w:szCs w:val="24"/>
              </w:rPr>
              <w:t>храна и</w:t>
            </w:r>
            <w:r w:rsidR="002E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DD0" w:rsidRPr="002E4DD0">
              <w:rPr>
                <w:rFonts w:ascii="Times New Roman" w:hAnsi="Times New Roman" w:cs="Times New Roman"/>
                <w:sz w:val="24"/>
                <w:szCs w:val="24"/>
              </w:rPr>
              <w:t>укрепление физического и психического здоровья детей, в том числе</w:t>
            </w:r>
            <w:r w:rsidR="002E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DD0" w:rsidRPr="002E4DD0">
              <w:rPr>
                <w:rFonts w:ascii="Times New Roman" w:hAnsi="Times New Roman" w:cs="Times New Roman"/>
                <w:sz w:val="24"/>
                <w:szCs w:val="24"/>
              </w:rPr>
              <w:t>их социального и эмоционального благополучия</w:t>
            </w:r>
            <w:r w:rsidR="002E4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4DD0" w:rsidRDefault="002E4DD0" w:rsidP="00D07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ормирование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гражданской идентичности и мировоззрения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духовно- нравственными и социокультурными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ценностями;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формирование основ учебной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1F00" w:rsidRPr="00D07E85" w:rsidRDefault="002E4DD0" w:rsidP="00D07E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оздание специальных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 xml:space="preserve">условий для получения качественного 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общего образования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в соответствии с возрастными, типологическими и индивидуальными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D0">
              <w:rPr>
                <w:rFonts w:ascii="Times New Roman" w:hAnsi="Times New Roman" w:cs="Times New Roman"/>
                <w:sz w:val="24"/>
                <w:szCs w:val="24"/>
              </w:rPr>
              <w:t>особенностями, особыми образовательными потребностями.</w:t>
            </w:r>
          </w:p>
        </w:tc>
        <w:bookmarkStart w:id="0" w:name="_GoBack"/>
        <w:bookmarkEnd w:id="0"/>
      </w:tr>
      <w:tr w:rsidR="00391F00" w:rsidRPr="00765398" w:rsidTr="00017CA6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Pr="00765398" w:rsidRDefault="00391F00" w:rsidP="00017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F00" w:rsidRDefault="00391F00" w:rsidP="00017C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D07E85" w:rsidRPr="00D07E85" w:rsidRDefault="00980249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07E85"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слабослышащих 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и глухих </w:t>
            </w:r>
            <w:r w:rsidR="00D07E85" w:rsidRPr="00D07E85">
              <w:rPr>
                <w:rFonts w:ascii="Times New Roman" w:hAnsi="Times New Roman" w:cs="Times New Roman"/>
                <w:sz w:val="24"/>
                <w:szCs w:val="24"/>
              </w:rPr>
              <w:t>обучающихся жизненной компетенции,</w:t>
            </w:r>
            <w:r w:rsidR="00D0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7E85" w:rsidRPr="00D07E85">
              <w:rPr>
                <w:rFonts w:ascii="Times New Roman" w:hAnsi="Times New Roman" w:cs="Times New Roman"/>
                <w:sz w:val="24"/>
                <w:szCs w:val="24"/>
              </w:rPr>
              <w:t>целенаправленное формирование словесной речи, речевого</w:t>
            </w:r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proofErr w:type="gramEnd"/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, расширения жизненного опыта, социальных контактов со</w:t>
            </w:r>
          </w:p>
          <w:p w:rsidR="00D07E85" w:rsidRPr="00D07E85" w:rsidRDefault="00EA608B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слышащими детьми и взрослыми;</w:t>
            </w:r>
            <w:r w:rsidR="00D07E85"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44F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4FD2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значении</w:t>
            </w:r>
            <w:r w:rsidR="00980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для укрепления здоровья человека, физического</w:t>
            </w:r>
            <w:r w:rsidR="00980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развития;</w:t>
            </w:r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D07E85">
              <w:rPr>
                <w:rFonts w:ascii="Times New Roman" w:hAnsi="Times New Roman" w:cs="Times New Roman"/>
                <w:sz w:val="24"/>
                <w:szCs w:val="24"/>
              </w:rPr>
              <w:t xml:space="preserve"> умения следить за своим физическим</w:t>
            </w:r>
            <w:r w:rsidR="00980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состоянием, осанкой;</w:t>
            </w:r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- понимание простых инструкций в ходе игр и при выполнении</w:t>
            </w:r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физических упражнений; овладение в соответствии с возрастом и</w:t>
            </w:r>
          </w:p>
          <w:p w:rsidR="00D07E85" w:rsidRPr="00D07E85" w:rsidRDefault="00D07E85" w:rsidP="00EA60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индивидуальными особенностями доступными видами физкультурно-</w:t>
            </w:r>
          </w:p>
          <w:p w:rsidR="00391F00" w:rsidRPr="00765398" w:rsidRDefault="00D07E85" w:rsidP="00EA608B">
            <w:pPr>
              <w:spacing w:after="0" w:line="288" w:lineRule="atLeast"/>
              <w:ind w:right="2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E85">
              <w:rPr>
                <w:rFonts w:ascii="Times New Roman" w:hAnsi="Times New Roman" w:cs="Times New Roman"/>
                <w:sz w:val="24"/>
                <w:szCs w:val="24"/>
              </w:rPr>
              <w:t>спортивной деятельности.</w:t>
            </w:r>
          </w:p>
        </w:tc>
      </w:tr>
    </w:tbl>
    <w:p w:rsidR="00391F00" w:rsidRPr="00765398" w:rsidRDefault="00391F00" w:rsidP="00391F0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00" w:rsidRDefault="005B0500"/>
    <w:sectPr w:rsidR="005B0500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A1901"/>
    <w:multiLevelType w:val="hybridMultilevel"/>
    <w:tmpl w:val="2E5E4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11F31"/>
    <w:multiLevelType w:val="hybridMultilevel"/>
    <w:tmpl w:val="8D160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C5C4E"/>
    <w:multiLevelType w:val="hybridMultilevel"/>
    <w:tmpl w:val="D1EA9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5099D"/>
    <w:multiLevelType w:val="hybridMultilevel"/>
    <w:tmpl w:val="1C740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69691FB8"/>
    <w:multiLevelType w:val="hybridMultilevel"/>
    <w:tmpl w:val="1206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C192E"/>
    <w:multiLevelType w:val="hybridMultilevel"/>
    <w:tmpl w:val="49EE7D26"/>
    <w:lvl w:ilvl="0" w:tplc="6EC4C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6002"/>
    <w:rsid w:val="0013681E"/>
    <w:rsid w:val="00144FD2"/>
    <w:rsid w:val="002E4DD0"/>
    <w:rsid w:val="00391F00"/>
    <w:rsid w:val="003D44CC"/>
    <w:rsid w:val="00437D4A"/>
    <w:rsid w:val="00536002"/>
    <w:rsid w:val="005B0500"/>
    <w:rsid w:val="006146EF"/>
    <w:rsid w:val="00980249"/>
    <w:rsid w:val="00B67C56"/>
    <w:rsid w:val="00CC2DDC"/>
    <w:rsid w:val="00D07E85"/>
    <w:rsid w:val="00EA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973B2-14FF-46C4-B0A8-6FE2E4C47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E4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2021-12-09T17:05:00Z</dcterms:created>
  <dcterms:modified xsi:type="dcterms:W3CDTF">2021-12-13T09:24:00Z</dcterms:modified>
</cp:coreProperties>
</file>