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E92" w:rsidRPr="00304E92" w:rsidRDefault="00304E92" w:rsidP="00304E9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4E92">
        <w:rPr>
          <w:rFonts w:ascii="Times New Roman" w:eastAsia="Calibri" w:hAnsi="Times New Roman" w:cs="Times New Roman"/>
          <w:b/>
          <w:sz w:val="28"/>
          <w:szCs w:val="28"/>
        </w:rPr>
        <w:t xml:space="preserve">График </w:t>
      </w:r>
    </w:p>
    <w:p w:rsidR="00304E92" w:rsidRPr="00304E92" w:rsidRDefault="00304E92" w:rsidP="00304E9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04E92">
        <w:rPr>
          <w:rFonts w:ascii="Times New Roman" w:eastAsia="Calibri" w:hAnsi="Times New Roman" w:cs="Times New Roman"/>
          <w:b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 w:rsidRPr="00304E9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4357"/>
        <w:gridCol w:w="2361"/>
        <w:gridCol w:w="1750"/>
      </w:tblGrid>
      <w:tr w:rsidR="00304E92" w:rsidRPr="00304E92" w:rsidTr="00304E92">
        <w:tc>
          <w:tcPr>
            <w:tcW w:w="2272" w:type="dxa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4357" w:type="dxa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61" w:type="dxa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50" w:type="dxa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304E92" w:rsidRPr="00304E92" w:rsidTr="00304E92"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4357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Астрономия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СИРИУС</w:t>
            </w:r>
          </w:p>
        </w:tc>
        <w:tc>
          <w:tcPr>
            <w:tcW w:w="2361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 сентября</w:t>
            </w:r>
          </w:p>
        </w:tc>
        <w:tc>
          <w:tcPr>
            <w:tcW w:w="1750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</w:tr>
      <w:tr w:rsidR="00304E92" w:rsidRPr="00304E92" w:rsidTr="00304E92">
        <w:trPr>
          <w:trHeight w:val="355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357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Родные (марийский, удмуртский) язык и лит.</w:t>
            </w:r>
          </w:p>
        </w:tc>
        <w:tc>
          <w:tcPr>
            <w:tcW w:w="2361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 сентября</w:t>
            </w:r>
          </w:p>
        </w:tc>
        <w:tc>
          <w:tcPr>
            <w:tcW w:w="1750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</w:tr>
      <w:tr w:rsidR="00304E92" w:rsidRPr="00304E92" w:rsidTr="00304E92">
        <w:trPr>
          <w:trHeight w:val="355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357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361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04E92">
        <w:trPr>
          <w:trHeight w:val="355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4357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361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04E92">
        <w:trPr>
          <w:trHeight w:val="355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4357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61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 сентября</w:t>
            </w:r>
          </w:p>
        </w:tc>
        <w:tc>
          <w:tcPr>
            <w:tcW w:w="1750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</w:tr>
      <w:tr w:rsidR="00304E92" w:rsidRPr="00304E92" w:rsidTr="00304E92">
        <w:trPr>
          <w:trHeight w:val="355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4357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361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 сентября</w:t>
            </w:r>
          </w:p>
        </w:tc>
        <w:tc>
          <w:tcPr>
            <w:tcW w:w="1750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</w:tc>
      </w:tr>
      <w:tr w:rsidR="00304E92" w:rsidRPr="00304E92" w:rsidTr="00304E92">
        <w:trPr>
          <w:trHeight w:val="355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4357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361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04E92"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4357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Китайский,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</w:t>
            </w: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спанский,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итальян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61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 сентября</w:t>
            </w:r>
          </w:p>
        </w:tc>
        <w:tc>
          <w:tcPr>
            <w:tcW w:w="1750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04E92" w:rsidRPr="00304E92" w:rsidTr="00304E92">
        <w:trPr>
          <w:trHeight w:val="355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4357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61" w:type="dxa"/>
            <w:vMerge w:val="restart"/>
            <w:shd w:val="clear" w:color="auto" w:fill="auto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октября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</w:tr>
      <w:tr w:rsidR="00304E92" w:rsidRPr="00304E92" w:rsidTr="00304E92"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4357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361" w:type="dxa"/>
            <w:vMerge/>
            <w:shd w:val="clear" w:color="auto" w:fill="auto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0" w:type="dxa"/>
            <w:vMerge/>
            <w:shd w:val="clear" w:color="auto" w:fill="auto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04E92"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4357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СИРИУС</w:t>
            </w:r>
          </w:p>
        </w:tc>
        <w:tc>
          <w:tcPr>
            <w:tcW w:w="2361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октября</w:t>
            </w:r>
          </w:p>
        </w:tc>
        <w:tc>
          <w:tcPr>
            <w:tcW w:w="1750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</w:tr>
      <w:tr w:rsidR="00304E92" w:rsidRPr="00304E92" w:rsidTr="00304E92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 октября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</w:tr>
      <w:tr w:rsidR="00304E92" w:rsidRPr="00304E92" w:rsidTr="00304E92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04E92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5-6,7,8,9,10-11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ОБЗР (практический тур)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 октября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</w:tr>
      <w:tr w:rsidR="00304E92" w:rsidRPr="00304E92" w:rsidTr="00304E92"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435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1468AB">
        <w:trPr>
          <w:trHeight w:val="1311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4357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61" w:type="dxa"/>
            <w:vMerge w:val="restart"/>
            <w:vAlign w:val="center"/>
          </w:tcPr>
          <w:p w:rsid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 октября</w:t>
            </w:r>
          </w:p>
          <w:p w:rsid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5 октября</w:t>
            </w:r>
          </w:p>
        </w:tc>
        <w:tc>
          <w:tcPr>
            <w:tcW w:w="1750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суббота</w:t>
            </w:r>
          </w:p>
        </w:tc>
      </w:tr>
      <w:tr w:rsidR="00304E92" w:rsidRPr="00304E92" w:rsidTr="00304E92">
        <w:trPr>
          <w:trHeight w:val="355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5-6,7-8,9,10-11</w:t>
            </w:r>
          </w:p>
        </w:tc>
        <w:tc>
          <w:tcPr>
            <w:tcW w:w="4357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361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cyan"/>
              </w:rPr>
            </w:pPr>
          </w:p>
        </w:tc>
        <w:tc>
          <w:tcPr>
            <w:tcW w:w="1750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304E92" w:rsidRPr="00304E92" w:rsidTr="00304E92">
        <w:trPr>
          <w:trHeight w:val="355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5-6,7-8,9,10,11</w:t>
            </w:r>
          </w:p>
        </w:tc>
        <w:tc>
          <w:tcPr>
            <w:tcW w:w="4357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361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 октября</w:t>
            </w:r>
          </w:p>
        </w:tc>
        <w:tc>
          <w:tcPr>
            <w:tcW w:w="1750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04E92" w:rsidRPr="00304E92" w:rsidTr="00304E92">
        <w:trPr>
          <w:trHeight w:val="299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4357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61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304E92" w:rsidRPr="00304E92" w:rsidTr="00304E92">
        <w:trPr>
          <w:trHeight w:val="299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4357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СИРИУС</w:t>
            </w:r>
          </w:p>
        </w:tc>
        <w:tc>
          <w:tcPr>
            <w:tcW w:w="2361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 октября</w:t>
            </w:r>
          </w:p>
        </w:tc>
        <w:tc>
          <w:tcPr>
            <w:tcW w:w="1750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</w:tr>
      <w:tr w:rsidR="00304E92" w:rsidRPr="00304E92" w:rsidTr="00304E92">
        <w:trPr>
          <w:trHeight w:val="299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5, 6</w:t>
            </w:r>
          </w:p>
        </w:tc>
        <w:tc>
          <w:tcPr>
            <w:tcW w:w="4357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СИРИУС</w:t>
            </w:r>
          </w:p>
        </w:tc>
        <w:tc>
          <w:tcPr>
            <w:tcW w:w="2361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 октября</w:t>
            </w:r>
          </w:p>
        </w:tc>
        <w:tc>
          <w:tcPr>
            <w:tcW w:w="1750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</w:tr>
      <w:tr w:rsidR="00304E92" w:rsidRPr="00304E92" w:rsidTr="00304E92">
        <w:trPr>
          <w:trHeight w:val="299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61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cyan"/>
              </w:rPr>
            </w:pPr>
          </w:p>
        </w:tc>
        <w:tc>
          <w:tcPr>
            <w:tcW w:w="1750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304E92" w:rsidRPr="00304E92" w:rsidTr="00BB169E">
        <w:trPr>
          <w:trHeight w:val="1311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357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61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 октября</w:t>
            </w:r>
          </w:p>
        </w:tc>
        <w:tc>
          <w:tcPr>
            <w:tcW w:w="1750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</w:tr>
      <w:tr w:rsidR="00304E92" w:rsidRPr="00304E92" w:rsidTr="00304E92">
        <w:trPr>
          <w:trHeight w:val="299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361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 октября</w:t>
            </w:r>
          </w:p>
        </w:tc>
        <w:tc>
          <w:tcPr>
            <w:tcW w:w="1750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04E92">
        <w:trPr>
          <w:trHeight w:val="912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4, 5-6, 7-8, 9-11</w:t>
            </w:r>
          </w:p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5-6, 7-8, 9-11</w:t>
            </w:r>
          </w:p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4357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361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1750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</w:tr>
      <w:tr w:rsidR="00304E92" w:rsidRPr="00304E92" w:rsidTr="00304E92">
        <w:trPr>
          <w:trHeight w:val="966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9-11</w:t>
            </w:r>
          </w:p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5-6, 7-8, 9-11</w:t>
            </w:r>
          </w:p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4357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361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 октября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(устный тур)</w:t>
            </w:r>
          </w:p>
        </w:tc>
        <w:tc>
          <w:tcPr>
            <w:tcW w:w="1750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</w:tc>
      </w:tr>
      <w:tr w:rsidR="00304E92" w:rsidRPr="00304E92" w:rsidTr="00304E92">
        <w:trPr>
          <w:trHeight w:val="411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 октября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04E92" w:rsidRPr="00304E92" w:rsidTr="00304E92">
        <w:trPr>
          <w:trHeight w:val="367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4357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СИРИ УС</w:t>
            </w:r>
            <w:proofErr w:type="gramEnd"/>
          </w:p>
        </w:tc>
        <w:tc>
          <w:tcPr>
            <w:tcW w:w="2361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 октября</w:t>
            </w:r>
          </w:p>
        </w:tc>
        <w:tc>
          <w:tcPr>
            <w:tcW w:w="1750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</w:tr>
      <w:tr w:rsidR="00304E92" w:rsidRPr="00304E92" w:rsidTr="00304E92">
        <w:trPr>
          <w:trHeight w:val="367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4357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СИРИУС</w:t>
            </w:r>
          </w:p>
        </w:tc>
        <w:tc>
          <w:tcPr>
            <w:tcW w:w="2361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 октября</w:t>
            </w:r>
          </w:p>
        </w:tc>
        <w:tc>
          <w:tcPr>
            <w:tcW w:w="1750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</w:tr>
      <w:tr w:rsidR="00304E92" w:rsidRPr="00304E92" w:rsidTr="00304E92">
        <w:trPr>
          <w:trHeight w:val="424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5-6,7-8,9-11 (девушки)</w:t>
            </w:r>
          </w:p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4357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61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 октября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</w:tr>
      <w:tr w:rsidR="00304E92" w:rsidRPr="00304E92" w:rsidTr="00304E92">
        <w:trPr>
          <w:trHeight w:val="367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СИРИУС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 октября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</w:tr>
      <w:tr w:rsidR="00304E92" w:rsidRPr="00304E92" w:rsidTr="00304E92">
        <w:trPr>
          <w:trHeight w:val="1450"/>
        </w:trPr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5-6,7-8,9-11 (девушки)</w:t>
            </w:r>
          </w:p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4357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61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1750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</w:tc>
      </w:tr>
      <w:tr w:rsidR="00304E92" w:rsidRPr="00304E92" w:rsidTr="00304E92">
        <w:tc>
          <w:tcPr>
            <w:tcW w:w="2272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5,6,7,8,9-11</w:t>
            </w:r>
          </w:p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(информатика, информационная безопасность и робототехника)</w:t>
            </w:r>
          </w:p>
        </w:tc>
        <w:tc>
          <w:tcPr>
            <w:tcW w:w="4357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СИРИУС</w:t>
            </w:r>
            <w:bookmarkStart w:id="0" w:name="_GoBack"/>
            <w:bookmarkEnd w:id="0"/>
          </w:p>
        </w:tc>
        <w:tc>
          <w:tcPr>
            <w:tcW w:w="2361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 октября</w:t>
            </w:r>
          </w:p>
        </w:tc>
        <w:tc>
          <w:tcPr>
            <w:tcW w:w="1750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304E92" w:rsidRPr="00304E92" w:rsidRDefault="00304E92" w:rsidP="00304E92">
      <w:pPr>
        <w:rPr>
          <w:rFonts w:ascii="Calibri" w:eastAsia="Calibri" w:hAnsi="Calibri" w:cs="Times New Roman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4E9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4E92" w:rsidRP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4E92">
        <w:rPr>
          <w:rFonts w:ascii="Times New Roman" w:eastAsia="Calibri" w:hAnsi="Times New Roman" w:cs="Times New Roman"/>
          <w:sz w:val="24"/>
          <w:szCs w:val="24"/>
        </w:rPr>
        <w:t xml:space="preserve">   Приложение №5</w:t>
      </w:r>
    </w:p>
    <w:p w:rsidR="00304E92" w:rsidRP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4E9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к приказу </w:t>
      </w:r>
    </w:p>
    <w:p w:rsidR="00304E92" w:rsidRPr="00304E92" w:rsidRDefault="00304E92" w:rsidP="00304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4E9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от 16.09.2024</w:t>
      </w:r>
    </w:p>
    <w:p w:rsidR="00304E92" w:rsidRPr="00304E92" w:rsidRDefault="00304E92" w:rsidP="00304E92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04E9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№812/02-05-02</w:t>
      </w:r>
    </w:p>
    <w:p w:rsidR="00304E92" w:rsidRPr="00304E92" w:rsidRDefault="00304E92" w:rsidP="00304E92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04E92" w:rsidRPr="00304E92" w:rsidRDefault="00304E92" w:rsidP="00304E92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04E92">
        <w:rPr>
          <w:rFonts w:ascii="Times New Roman" w:eastAsia="Calibri" w:hAnsi="Times New Roman" w:cs="Times New Roman"/>
          <w:bCs/>
          <w:sz w:val="28"/>
          <w:szCs w:val="28"/>
        </w:rPr>
        <w:t>График</w:t>
      </w:r>
    </w:p>
    <w:p w:rsidR="00304E92" w:rsidRPr="00304E92" w:rsidRDefault="00304E92" w:rsidP="00304E9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04E92">
        <w:rPr>
          <w:rFonts w:ascii="Times New Roman" w:eastAsia="Calibri" w:hAnsi="Times New Roman" w:cs="Times New Roman"/>
          <w:bCs/>
          <w:sz w:val="28"/>
          <w:szCs w:val="28"/>
        </w:rPr>
        <w:t>направления заданий и ответов школьного этапа всероссийской и республиканской олимпиад школьников в 2024/2025 учебном году</w:t>
      </w:r>
    </w:p>
    <w:p w:rsidR="00304E92" w:rsidRPr="00304E92" w:rsidRDefault="00304E92" w:rsidP="00304E92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1458"/>
        <w:gridCol w:w="1235"/>
        <w:gridCol w:w="1418"/>
        <w:gridCol w:w="1843"/>
      </w:tblGrid>
      <w:tr w:rsidR="00304E92" w:rsidRPr="00304E92" w:rsidTr="003126D5">
        <w:tc>
          <w:tcPr>
            <w:tcW w:w="2689" w:type="dxa"/>
            <w:vMerge w:val="restart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417" w:type="dxa"/>
            <w:vMerge w:val="restart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gridSpan w:val="2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3261" w:type="dxa"/>
            <w:gridSpan w:val="2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304E92" w:rsidRPr="00304E92" w:rsidTr="003126D5">
        <w:tc>
          <w:tcPr>
            <w:tcW w:w="2689" w:type="dxa"/>
            <w:vMerge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35" w:type="dxa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418" w:type="dxa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</w:tr>
      <w:tr w:rsidR="00304E92" w:rsidRPr="00304E92" w:rsidTr="003126D5">
        <w:tc>
          <w:tcPr>
            <w:tcW w:w="2689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417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5954" w:type="dxa"/>
            <w:gridSpan w:val="4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304E92" w:rsidRPr="00304E92" w:rsidTr="003126D5">
        <w:trPr>
          <w:trHeight w:val="355"/>
        </w:trPr>
        <w:tc>
          <w:tcPr>
            <w:tcW w:w="2689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  <w:proofErr w:type="gramEnd"/>
          </w:p>
        </w:tc>
        <w:tc>
          <w:tcPr>
            <w:tcW w:w="1417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458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235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843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</w:tr>
      <w:tr w:rsidR="00304E92" w:rsidRPr="00304E92" w:rsidTr="003126D5">
        <w:trPr>
          <w:trHeight w:val="355"/>
        </w:trPr>
        <w:tc>
          <w:tcPr>
            <w:tcW w:w="2689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417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126D5">
        <w:trPr>
          <w:trHeight w:val="355"/>
        </w:trPr>
        <w:tc>
          <w:tcPr>
            <w:tcW w:w="2689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417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126D5">
        <w:trPr>
          <w:trHeight w:val="355"/>
        </w:trPr>
        <w:tc>
          <w:tcPr>
            <w:tcW w:w="2689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7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458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235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843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</w:tr>
      <w:tr w:rsidR="00304E92" w:rsidRPr="00304E92" w:rsidTr="003126D5">
        <w:trPr>
          <w:trHeight w:val="355"/>
        </w:trPr>
        <w:tc>
          <w:tcPr>
            <w:tcW w:w="2689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417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458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235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843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</w:tr>
      <w:tr w:rsidR="00304E92" w:rsidRPr="00304E92" w:rsidTr="003126D5">
        <w:trPr>
          <w:trHeight w:val="355"/>
        </w:trPr>
        <w:tc>
          <w:tcPr>
            <w:tcW w:w="2689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417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126D5">
        <w:tc>
          <w:tcPr>
            <w:tcW w:w="2689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Китайский,</w:t>
            </w:r>
          </w:p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417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30 сентября</w:t>
            </w:r>
          </w:p>
        </w:tc>
        <w:tc>
          <w:tcPr>
            <w:tcW w:w="1458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235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843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</w:tr>
      <w:tr w:rsidR="00304E92" w:rsidRPr="00304E92" w:rsidTr="003126D5">
        <w:trPr>
          <w:trHeight w:val="355"/>
        </w:trPr>
        <w:tc>
          <w:tcPr>
            <w:tcW w:w="2689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Русский язык для обучающихся школ с родным языком обучения</w:t>
            </w:r>
          </w:p>
        </w:tc>
        <w:tc>
          <w:tcPr>
            <w:tcW w:w="1417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126D5">
        <w:trPr>
          <w:trHeight w:val="355"/>
        </w:trPr>
        <w:tc>
          <w:tcPr>
            <w:tcW w:w="2689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 октября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 октября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 w:val="restart"/>
            <w:shd w:val="clear" w:color="auto" w:fill="auto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 октября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</w:tr>
      <w:tr w:rsidR="00304E92" w:rsidRPr="00304E92" w:rsidTr="003126D5">
        <w:tc>
          <w:tcPr>
            <w:tcW w:w="2689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126D5">
        <w:tc>
          <w:tcPr>
            <w:tcW w:w="2689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126D5">
        <w:tc>
          <w:tcPr>
            <w:tcW w:w="2689" w:type="dxa"/>
            <w:shd w:val="clear" w:color="auto" w:fill="auto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5954" w:type="dxa"/>
            <w:gridSpan w:val="4"/>
            <w:shd w:val="clear" w:color="auto" w:fill="auto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304E92" w:rsidRPr="00304E92" w:rsidTr="003126D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235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843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</w:tr>
      <w:tr w:rsidR="00304E92" w:rsidRPr="00304E92" w:rsidTr="003126D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126D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ОБЗР (практический тур)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235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843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</w:tr>
      <w:tr w:rsidR="00304E92" w:rsidRPr="00304E92" w:rsidTr="003126D5">
        <w:tc>
          <w:tcPr>
            <w:tcW w:w="268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126D5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417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458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235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843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</w:tr>
      <w:tr w:rsidR="00304E92" w:rsidRPr="00304E92" w:rsidTr="003126D5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Родной (татарский) язык для обучающихся – </w:t>
            </w: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татар школ с русским языком обучения</w:t>
            </w:r>
          </w:p>
        </w:tc>
        <w:tc>
          <w:tcPr>
            <w:tcW w:w="1417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126D5">
        <w:trPr>
          <w:trHeight w:val="355"/>
        </w:trPr>
        <w:tc>
          <w:tcPr>
            <w:tcW w:w="2689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Труд (технология)</w:t>
            </w:r>
          </w:p>
        </w:tc>
        <w:tc>
          <w:tcPr>
            <w:tcW w:w="1417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458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235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843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126D5">
        <w:trPr>
          <w:trHeight w:val="355"/>
        </w:trPr>
        <w:tc>
          <w:tcPr>
            <w:tcW w:w="2689" w:type="dxa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417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458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235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843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</w:tr>
      <w:tr w:rsidR="00304E92" w:rsidRPr="00304E92" w:rsidTr="003126D5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7" w:type="dxa"/>
            <w:vMerge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126D5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Биология (7,8,9,10,11)</w:t>
            </w:r>
          </w:p>
        </w:tc>
        <w:tc>
          <w:tcPr>
            <w:tcW w:w="1417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5954" w:type="dxa"/>
            <w:gridSpan w:val="4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304E92" w:rsidRPr="00304E92" w:rsidTr="003126D5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Биология (5,6)</w:t>
            </w:r>
          </w:p>
        </w:tc>
        <w:tc>
          <w:tcPr>
            <w:tcW w:w="1417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5954" w:type="dxa"/>
            <w:gridSpan w:val="4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304E92" w:rsidRPr="00304E92" w:rsidTr="003126D5">
        <w:trPr>
          <w:trHeight w:val="29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  <w:vMerge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458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235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843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</w:tr>
      <w:tr w:rsidR="00304E92" w:rsidRPr="00304E92" w:rsidTr="003126D5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417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10 октября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10 октября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10 октября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</w:tr>
      <w:tr w:rsidR="00304E92" w:rsidRPr="00304E92" w:rsidTr="003126D5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417" w:type="dxa"/>
            <w:vMerge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126D5">
        <w:trPr>
          <w:trHeight w:val="35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417" w:type="dxa"/>
            <w:vMerge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E92" w:rsidRPr="00304E92" w:rsidTr="003126D5">
        <w:trPr>
          <w:trHeight w:val="2599"/>
        </w:trPr>
        <w:tc>
          <w:tcPr>
            <w:tcW w:w="2689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Иностранные языки (теоретический тур): </w:t>
            </w:r>
          </w:p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417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458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235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843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</w:tr>
      <w:tr w:rsidR="00304E92" w:rsidRPr="00304E92" w:rsidTr="003126D5">
        <w:trPr>
          <w:trHeight w:val="966"/>
        </w:trPr>
        <w:tc>
          <w:tcPr>
            <w:tcW w:w="2689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Иностранные языки (устный тур): </w:t>
            </w: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Английский, Французский, Немецкий</w:t>
            </w:r>
          </w:p>
        </w:tc>
        <w:tc>
          <w:tcPr>
            <w:tcW w:w="1417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 октября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 октября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8.00-9.00</w:t>
            </w:r>
          </w:p>
        </w:tc>
        <w:tc>
          <w:tcPr>
            <w:tcW w:w="1418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12 октября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16.00-17.00</w:t>
            </w:r>
          </w:p>
        </w:tc>
      </w:tr>
      <w:tr w:rsidR="00304E92" w:rsidRPr="00304E92" w:rsidTr="003126D5">
        <w:trPr>
          <w:trHeight w:val="41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235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843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</w:tr>
      <w:tr w:rsidR="00304E92" w:rsidRPr="00304E92" w:rsidTr="003126D5">
        <w:trPr>
          <w:trHeight w:val="367"/>
        </w:trPr>
        <w:tc>
          <w:tcPr>
            <w:tcW w:w="2689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(7,8,9,10,11)</w:t>
            </w:r>
          </w:p>
        </w:tc>
        <w:tc>
          <w:tcPr>
            <w:tcW w:w="1417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5954" w:type="dxa"/>
            <w:gridSpan w:val="4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304E92" w:rsidRPr="00304E92" w:rsidTr="003126D5">
        <w:trPr>
          <w:trHeight w:val="367"/>
        </w:trPr>
        <w:tc>
          <w:tcPr>
            <w:tcW w:w="2689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(4,5,6)</w:t>
            </w:r>
          </w:p>
        </w:tc>
        <w:tc>
          <w:tcPr>
            <w:tcW w:w="1417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5954" w:type="dxa"/>
            <w:gridSpan w:val="4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На технологической платформе «Сириус. Курсы»</w:t>
            </w:r>
          </w:p>
        </w:tc>
      </w:tr>
      <w:tr w:rsidR="00304E92" w:rsidRPr="00304E92" w:rsidTr="003126D5">
        <w:trPr>
          <w:trHeight w:val="424"/>
        </w:trPr>
        <w:tc>
          <w:tcPr>
            <w:tcW w:w="2689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 (теоретико-методический тур)</w:t>
            </w:r>
          </w:p>
        </w:tc>
        <w:tc>
          <w:tcPr>
            <w:tcW w:w="1417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17 октября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17 октября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17 октября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</w:tr>
      <w:tr w:rsidR="00304E92" w:rsidRPr="00304E92" w:rsidTr="003126D5">
        <w:trPr>
          <w:trHeight w:val="3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На технологической платформе «Сириус. Курсы»</w:t>
            </w:r>
          </w:p>
        </w:tc>
      </w:tr>
      <w:tr w:rsidR="00304E92" w:rsidRPr="00304E92" w:rsidTr="003126D5">
        <w:trPr>
          <w:trHeight w:val="1450"/>
        </w:trPr>
        <w:tc>
          <w:tcPr>
            <w:tcW w:w="2689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417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458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235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418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</w:tr>
      <w:tr w:rsidR="00304E92" w:rsidRPr="00304E92" w:rsidTr="003126D5">
        <w:tc>
          <w:tcPr>
            <w:tcW w:w="2689" w:type="dxa"/>
            <w:shd w:val="clear" w:color="auto" w:fill="FFFFFF"/>
            <w:vAlign w:val="center"/>
          </w:tcPr>
          <w:p w:rsidR="00304E92" w:rsidRPr="00304E92" w:rsidRDefault="00304E92" w:rsidP="00304E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7" w:type="dxa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5954" w:type="dxa"/>
            <w:gridSpan w:val="4"/>
            <w:vAlign w:val="center"/>
          </w:tcPr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304E92" w:rsidRPr="00304E92" w:rsidRDefault="00304E92" w:rsidP="00304E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92">
              <w:rPr>
                <w:rFonts w:ascii="Times New Roman" w:eastAsia="Calibri" w:hAnsi="Times New Roman" w:cs="Times New Roman"/>
                <w:sz w:val="28"/>
                <w:szCs w:val="28"/>
              </w:rPr>
              <w:t>«Сириус. Курсы»</w:t>
            </w:r>
          </w:p>
        </w:tc>
      </w:tr>
    </w:tbl>
    <w:p w:rsidR="00A921D3" w:rsidRDefault="00A921D3"/>
    <w:sectPr w:rsidR="00A921D3" w:rsidSect="00304E92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E92"/>
    <w:rsid w:val="00304E92"/>
    <w:rsid w:val="00A9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881</Words>
  <Characters>5027</Characters>
  <Application>Microsoft Office Word</Application>
  <DocSecurity>0</DocSecurity>
  <Lines>41</Lines>
  <Paragraphs>11</Paragraphs>
  <ScaleCrop>false</ScaleCrop>
  <Company/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 Samatovna</dc:creator>
  <cp:lastModifiedBy>Alsu Samatovna</cp:lastModifiedBy>
  <cp:revision>1</cp:revision>
  <dcterms:created xsi:type="dcterms:W3CDTF">2024-09-20T14:44:00Z</dcterms:created>
  <dcterms:modified xsi:type="dcterms:W3CDTF">2024-09-20T14:52:00Z</dcterms:modified>
</cp:coreProperties>
</file>