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576" w:rsidRPr="00D434E3" w:rsidRDefault="00FF3576" w:rsidP="00FF35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Онлайн занятия по физической культуре с 20</w:t>
      </w:r>
      <w:r w:rsidRPr="00D434E3">
        <w:rPr>
          <w:rFonts w:ascii="Times New Roman" w:hAnsi="Times New Roman" w:cs="Times New Roman"/>
          <w:b/>
          <w:sz w:val="28"/>
          <w:szCs w:val="28"/>
        </w:rPr>
        <w:t>.04</w:t>
      </w:r>
      <w:r>
        <w:rPr>
          <w:rFonts w:ascii="Times New Roman" w:hAnsi="Times New Roman" w:cs="Times New Roman"/>
          <w:b/>
          <w:sz w:val="28"/>
          <w:szCs w:val="28"/>
        </w:rPr>
        <w:t>.2020 по 24</w:t>
      </w:r>
      <w:r w:rsidRPr="00D434E3">
        <w:rPr>
          <w:rFonts w:ascii="Times New Roman" w:hAnsi="Times New Roman" w:cs="Times New Roman"/>
          <w:b/>
          <w:sz w:val="28"/>
          <w:szCs w:val="28"/>
        </w:rPr>
        <w:t>.04.2020</w:t>
      </w:r>
    </w:p>
    <w:tbl>
      <w:tblPr>
        <w:tblStyle w:val="a3"/>
        <w:tblW w:w="15304" w:type="dxa"/>
        <w:tblLayout w:type="fixed"/>
        <w:tblLook w:val="04A0" w:firstRow="1" w:lastRow="0" w:firstColumn="1" w:lastColumn="0" w:noHBand="0" w:noVBand="1"/>
      </w:tblPr>
      <w:tblGrid>
        <w:gridCol w:w="1951"/>
        <w:gridCol w:w="1843"/>
        <w:gridCol w:w="992"/>
        <w:gridCol w:w="3856"/>
        <w:gridCol w:w="3260"/>
        <w:gridCol w:w="3402"/>
      </w:tblGrid>
      <w:tr w:rsidR="00FF3576" w:rsidRPr="0033724F" w:rsidTr="00A550D4">
        <w:tc>
          <w:tcPr>
            <w:tcW w:w="1951" w:type="dxa"/>
          </w:tcPr>
          <w:p w:rsidR="00FF3576" w:rsidRDefault="00FF3576" w:rsidP="00A550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4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FF3576" w:rsidRPr="0033724F" w:rsidRDefault="00FF3576" w:rsidP="00A550D4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FF3576" w:rsidRPr="0033724F" w:rsidRDefault="00FF3576" w:rsidP="00A550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4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992" w:type="dxa"/>
          </w:tcPr>
          <w:p w:rsidR="00FF3576" w:rsidRPr="0033724F" w:rsidRDefault="00FF3576" w:rsidP="00A550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4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856" w:type="dxa"/>
          </w:tcPr>
          <w:p w:rsidR="00FF3576" w:rsidRPr="0033724F" w:rsidRDefault="00FF3576" w:rsidP="00A550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260" w:type="dxa"/>
          </w:tcPr>
          <w:p w:rsidR="00FF3576" w:rsidRPr="0033724F" w:rsidRDefault="00FF3576" w:rsidP="00A550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</w:t>
            </w:r>
          </w:p>
        </w:tc>
        <w:tc>
          <w:tcPr>
            <w:tcW w:w="3402" w:type="dxa"/>
          </w:tcPr>
          <w:p w:rsidR="00FF3576" w:rsidRDefault="00FF3576" w:rsidP="00A550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FF3576" w:rsidRPr="0033724F" w:rsidTr="00A550D4">
        <w:tc>
          <w:tcPr>
            <w:tcW w:w="1951" w:type="dxa"/>
            <w:vMerge w:val="restart"/>
          </w:tcPr>
          <w:p w:rsidR="00FF3576" w:rsidRPr="0033724F" w:rsidRDefault="00FF3576" w:rsidP="00A550D4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1843" w:type="dxa"/>
          </w:tcPr>
          <w:p w:rsidR="00FF3576" w:rsidRPr="0033724F" w:rsidRDefault="00FF3576" w:rsidP="00A550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10.35-11.05</w:t>
            </w:r>
          </w:p>
        </w:tc>
        <w:tc>
          <w:tcPr>
            <w:tcW w:w="992" w:type="dxa"/>
          </w:tcPr>
          <w:p w:rsidR="00FF3576" w:rsidRPr="0033724F" w:rsidRDefault="00FF3576" w:rsidP="00A550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3856" w:type="dxa"/>
          </w:tcPr>
          <w:p w:rsidR="00FF3576" w:rsidRPr="0033724F" w:rsidRDefault="00FF3576" w:rsidP="00A550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576">
              <w:rPr>
                <w:rFonts w:ascii="Times New Roman" w:hAnsi="Times New Roman" w:cs="Times New Roman"/>
                <w:sz w:val="24"/>
                <w:szCs w:val="24"/>
              </w:rPr>
              <w:t>Баскетбол. Подвижные игры и эстафеты с элементами баскетбола. Развитие двигательных качеств (ловкость, координация, быстрота).</w:t>
            </w:r>
          </w:p>
        </w:tc>
        <w:tc>
          <w:tcPr>
            <w:tcW w:w="3260" w:type="dxa"/>
          </w:tcPr>
          <w:p w:rsidR="00FF3576" w:rsidRDefault="00FF3576" w:rsidP="00FF3576">
            <w:pPr>
              <w:spacing w:after="0" w:line="240" w:lineRule="auto"/>
            </w:pP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>Беседа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</w:p>
          <w:p w:rsidR="00FF3576" w:rsidRPr="009A45B3" w:rsidRDefault="00FF3576" w:rsidP="00FF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658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проведении физических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3576" w:rsidRPr="001F6F13" w:rsidRDefault="00FF3576" w:rsidP="00FF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общеразвивающих упражнений (ОРУ) на месте.</w:t>
            </w:r>
          </w:p>
        </w:tc>
        <w:tc>
          <w:tcPr>
            <w:tcW w:w="3402" w:type="dxa"/>
          </w:tcPr>
          <w:p w:rsidR="00FF3576" w:rsidRPr="001F6F13" w:rsidRDefault="00FF3576" w:rsidP="00A550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576">
              <w:rPr>
                <w:rFonts w:ascii="Times New Roman" w:hAnsi="Times New Roman" w:cs="Times New Roman"/>
                <w:sz w:val="24"/>
                <w:szCs w:val="24"/>
              </w:rPr>
              <w:t>Составить по одной подвижной игре с элементами баскетбола.</w:t>
            </w:r>
          </w:p>
        </w:tc>
      </w:tr>
      <w:tr w:rsidR="00FF3576" w:rsidRPr="0033724F" w:rsidTr="00A550D4">
        <w:tc>
          <w:tcPr>
            <w:tcW w:w="1951" w:type="dxa"/>
            <w:vMerge/>
          </w:tcPr>
          <w:p w:rsidR="00FF3576" w:rsidRPr="0033724F" w:rsidRDefault="00FF3576" w:rsidP="00FF3576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3576" w:rsidRPr="0033724F" w:rsidRDefault="00FF3576" w:rsidP="00FF3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11.10-11.40  </w:t>
            </w:r>
          </w:p>
        </w:tc>
        <w:tc>
          <w:tcPr>
            <w:tcW w:w="992" w:type="dxa"/>
          </w:tcPr>
          <w:p w:rsidR="00FF3576" w:rsidRPr="0033724F" w:rsidRDefault="00FF3576" w:rsidP="00FF3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3856" w:type="dxa"/>
          </w:tcPr>
          <w:p w:rsidR="00FF3576" w:rsidRPr="0033724F" w:rsidRDefault="00FF3576" w:rsidP="00FF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576">
              <w:rPr>
                <w:rFonts w:ascii="Times New Roman" w:hAnsi="Times New Roman" w:cs="Times New Roman"/>
                <w:sz w:val="24"/>
                <w:szCs w:val="24"/>
              </w:rPr>
              <w:t>Лёгкая атлетика. Общеразвивающие упражнения (ОРУ) на месте. Сдача норматива – челночный бег 3х10 м.</w:t>
            </w:r>
          </w:p>
        </w:tc>
        <w:tc>
          <w:tcPr>
            <w:tcW w:w="3260" w:type="dxa"/>
          </w:tcPr>
          <w:p w:rsidR="00FF3576" w:rsidRPr="009A45B3" w:rsidRDefault="00FF3576" w:rsidP="00FF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>Беседа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3576" w:rsidRPr="009A45B3" w:rsidRDefault="00FF3576" w:rsidP="00FF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 xml:space="preserve">абота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презентацией.</w:t>
            </w:r>
          </w:p>
          <w:p w:rsidR="00FF3576" w:rsidRPr="001F6F13" w:rsidRDefault="00FF3576" w:rsidP="00FF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FF3576" w:rsidRPr="001F6F13" w:rsidRDefault="00FF3576" w:rsidP="00FF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576">
              <w:rPr>
                <w:rFonts w:ascii="Times New Roman" w:hAnsi="Times New Roman" w:cs="Times New Roman"/>
                <w:sz w:val="24"/>
                <w:szCs w:val="24"/>
              </w:rPr>
              <w:t>Повторить технику челночного бега.</w:t>
            </w:r>
          </w:p>
        </w:tc>
      </w:tr>
      <w:tr w:rsidR="00FF3576" w:rsidRPr="0033724F" w:rsidTr="00A550D4">
        <w:tc>
          <w:tcPr>
            <w:tcW w:w="1951" w:type="dxa"/>
            <w:vMerge w:val="restart"/>
          </w:tcPr>
          <w:p w:rsidR="00FF3576" w:rsidRDefault="00FF3576" w:rsidP="00FF3576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  <w:p w:rsidR="00FF3576" w:rsidRPr="0033724F" w:rsidRDefault="00FF3576" w:rsidP="00FF3576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3576" w:rsidRPr="0033724F" w:rsidRDefault="00FF3576" w:rsidP="00FF3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992" w:type="dxa"/>
          </w:tcPr>
          <w:p w:rsidR="00FF3576" w:rsidRPr="0033724F" w:rsidRDefault="00FF3576" w:rsidP="00FF3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3856" w:type="dxa"/>
          </w:tcPr>
          <w:p w:rsidR="00FF3576" w:rsidRPr="0033724F" w:rsidRDefault="00FF3576" w:rsidP="00FF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576">
              <w:rPr>
                <w:rFonts w:ascii="Times New Roman" w:hAnsi="Times New Roman" w:cs="Times New Roman"/>
                <w:sz w:val="24"/>
                <w:szCs w:val="24"/>
              </w:rPr>
              <w:t>Лёгкая атлетика. Инструктаж по технике безопасности на уроках по легкой атлетике. Спринтерский бег.</w:t>
            </w:r>
          </w:p>
        </w:tc>
        <w:tc>
          <w:tcPr>
            <w:tcW w:w="3260" w:type="dxa"/>
          </w:tcPr>
          <w:p w:rsidR="00FF3576" w:rsidRDefault="00FF3576" w:rsidP="00FF3576">
            <w:pPr>
              <w:spacing w:after="0" w:line="240" w:lineRule="auto"/>
            </w:pP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>Беседа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</w:p>
          <w:p w:rsidR="00FF3576" w:rsidRPr="009A45B3" w:rsidRDefault="00FF3576" w:rsidP="00FF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658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проведении физических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3576" w:rsidRPr="0033724F" w:rsidRDefault="00FF3576" w:rsidP="00FF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общеразвивающих упражнений (ОРУ) на месте.</w:t>
            </w:r>
          </w:p>
        </w:tc>
        <w:tc>
          <w:tcPr>
            <w:tcW w:w="3402" w:type="dxa"/>
          </w:tcPr>
          <w:p w:rsidR="00FF3576" w:rsidRPr="0033724F" w:rsidRDefault="00FF3576" w:rsidP="00FF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576">
              <w:rPr>
                <w:rFonts w:ascii="Times New Roman" w:hAnsi="Times New Roman" w:cs="Times New Roman"/>
                <w:sz w:val="24"/>
                <w:szCs w:val="24"/>
              </w:rPr>
              <w:t>Повторить технику безопасности на уроках легкой атлетике.</w:t>
            </w:r>
          </w:p>
        </w:tc>
      </w:tr>
      <w:tr w:rsidR="00FF3576" w:rsidRPr="0033724F" w:rsidTr="00A550D4">
        <w:tc>
          <w:tcPr>
            <w:tcW w:w="1951" w:type="dxa"/>
            <w:vMerge/>
          </w:tcPr>
          <w:p w:rsidR="00FF3576" w:rsidRPr="0033724F" w:rsidRDefault="00FF3576" w:rsidP="00FF3576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3576" w:rsidRPr="0033724F" w:rsidRDefault="00FF3576" w:rsidP="00FF3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12.25-12.55</w:t>
            </w:r>
          </w:p>
        </w:tc>
        <w:tc>
          <w:tcPr>
            <w:tcW w:w="992" w:type="dxa"/>
          </w:tcPr>
          <w:p w:rsidR="00FF3576" w:rsidRPr="0033724F" w:rsidRDefault="00FF3576" w:rsidP="00FF3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3856" w:type="dxa"/>
          </w:tcPr>
          <w:p w:rsidR="00FF3576" w:rsidRPr="0033724F" w:rsidRDefault="00FF3576" w:rsidP="00FF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576">
              <w:rPr>
                <w:rFonts w:ascii="Times New Roman" w:hAnsi="Times New Roman" w:cs="Times New Roman"/>
                <w:sz w:val="24"/>
                <w:szCs w:val="24"/>
              </w:rPr>
              <w:t>Баскетбол. Вырывание и выбивание мяча. Учебная игра.</w:t>
            </w:r>
          </w:p>
        </w:tc>
        <w:tc>
          <w:tcPr>
            <w:tcW w:w="3260" w:type="dxa"/>
          </w:tcPr>
          <w:p w:rsidR="00FF3576" w:rsidRDefault="00FF3576" w:rsidP="00FF3576">
            <w:pPr>
              <w:spacing w:after="0" w:line="240" w:lineRule="auto"/>
            </w:pP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>Беседа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</w:p>
          <w:p w:rsidR="00FF3576" w:rsidRPr="009A45B3" w:rsidRDefault="00FF3576" w:rsidP="00FF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658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проведении физических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3576" w:rsidRPr="0033724F" w:rsidRDefault="00FF3576" w:rsidP="00FF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общеразвивающих упражнений (ОРУ) на месте.</w:t>
            </w:r>
          </w:p>
        </w:tc>
        <w:tc>
          <w:tcPr>
            <w:tcW w:w="3402" w:type="dxa"/>
          </w:tcPr>
          <w:p w:rsidR="00FF3576" w:rsidRPr="0033724F" w:rsidRDefault="00FF3576" w:rsidP="00FF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576">
              <w:rPr>
                <w:rFonts w:ascii="Times New Roman" w:hAnsi="Times New Roman" w:cs="Times New Roman"/>
                <w:sz w:val="24"/>
                <w:szCs w:val="24"/>
              </w:rPr>
              <w:t>Повторить технику вырывания и выбивания мяча.</w:t>
            </w:r>
          </w:p>
        </w:tc>
      </w:tr>
      <w:tr w:rsidR="00FF3576" w:rsidRPr="0033724F" w:rsidTr="00A550D4">
        <w:tc>
          <w:tcPr>
            <w:tcW w:w="1951" w:type="dxa"/>
            <w:vMerge w:val="restart"/>
          </w:tcPr>
          <w:p w:rsidR="00FF3576" w:rsidRDefault="00FF3576" w:rsidP="00FF3576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  <w:p w:rsidR="00FF3576" w:rsidRPr="0033724F" w:rsidRDefault="00FF3576" w:rsidP="00FF3576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3576" w:rsidRPr="0033724F" w:rsidRDefault="00FF3576" w:rsidP="00FF3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8.50-9.20</w:t>
            </w:r>
          </w:p>
        </w:tc>
        <w:tc>
          <w:tcPr>
            <w:tcW w:w="992" w:type="dxa"/>
          </w:tcPr>
          <w:p w:rsidR="00FF3576" w:rsidRPr="0033724F" w:rsidRDefault="00FF3576" w:rsidP="00FF3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3856" w:type="dxa"/>
          </w:tcPr>
          <w:p w:rsidR="00FF3576" w:rsidRPr="0033724F" w:rsidRDefault="00FF3576" w:rsidP="00FF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576">
              <w:rPr>
                <w:rFonts w:ascii="Times New Roman" w:hAnsi="Times New Roman" w:cs="Times New Roman"/>
                <w:sz w:val="24"/>
                <w:szCs w:val="24"/>
              </w:rPr>
              <w:t>Баскетбол. Технико-тактические действия в игре. Учебная игра.</w:t>
            </w:r>
          </w:p>
        </w:tc>
        <w:tc>
          <w:tcPr>
            <w:tcW w:w="3260" w:type="dxa"/>
          </w:tcPr>
          <w:p w:rsidR="00FF3576" w:rsidRPr="009A45B3" w:rsidRDefault="00FF3576" w:rsidP="00FF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>Беседа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3576" w:rsidRPr="009A45B3" w:rsidRDefault="00FF3576" w:rsidP="00FF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 xml:space="preserve">абота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презентацией.</w:t>
            </w:r>
          </w:p>
          <w:p w:rsidR="00FF3576" w:rsidRPr="0033724F" w:rsidRDefault="00FF3576" w:rsidP="00FF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FF3576" w:rsidRPr="0033724F" w:rsidRDefault="00FF3576" w:rsidP="00FF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576">
              <w:rPr>
                <w:rFonts w:ascii="Times New Roman" w:hAnsi="Times New Roman" w:cs="Times New Roman"/>
                <w:sz w:val="24"/>
                <w:szCs w:val="24"/>
              </w:rPr>
              <w:t>Повторить правила игры в баскетбол.</w:t>
            </w:r>
          </w:p>
        </w:tc>
      </w:tr>
      <w:tr w:rsidR="00FF3576" w:rsidRPr="0033724F" w:rsidTr="00A550D4">
        <w:tc>
          <w:tcPr>
            <w:tcW w:w="1951" w:type="dxa"/>
            <w:vMerge/>
          </w:tcPr>
          <w:p w:rsidR="00FF3576" w:rsidRPr="0033724F" w:rsidRDefault="00FF3576" w:rsidP="00FF3576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3576" w:rsidRPr="0033724F" w:rsidRDefault="00FF3576" w:rsidP="00FF3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10.55-11.25</w:t>
            </w:r>
          </w:p>
        </w:tc>
        <w:tc>
          <w:tcPr>
            <w:tcW w:w="992" w:type="dxa"/>
          </w:tcPr>
          <w:p w:rsidR="00FF3576" w:rsidRPr="0033724F" w:rsidRDefault="00FF3576" w:rsidP="00FF3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3856" w:type="dxa"/>
          </w:tcPr>
          <w:p w:rsidR="00FF3576" w:rsidRPr="0033724F" w:rsidRDefault="00FF3576" w:rsidP="00FF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576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3260" w:type="dxa"/>
          </w:tcPr>
          <w:p w:rsidR="00FF3576" w:rsidRDefault="00FF3576" w:rsidP="00FF3576">
            <w:pPr>
              <w:spacing w:after="0" w:line="240" w:lineRule="auto"/>
            </w:pP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>Беседа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</w:p>
          <w:p w:rsidR="00FF3576" w:rsidRPr="009A45B3" w:rsidRDefault="00FF3576" w:rsidP="00FF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658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проведении физических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3576" w:rsidRPr="001F6F13" w:rsidRDefault="00FF3576" w:rsidP="00FF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 общеразвивающих упражнений (ОРУ) на месте.</w:t>
            </w:r>
          </w:p>
        </w:tc>
        <w:tc>
          <w:tcPr>
            <w:tcW w:w="3402" w:type="dxa"/>
          </w:tcPr>
          <w:p w:rsidR="00FF3576" w:rsidRPr="001F6F13" w:rsidRDefault="00FF3576" w:rsidP="00FF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5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Выпрыгивания из приседа.</w:t>
            </w:r>
          </w:p>
        </w:tc>
      </w:tr>
      <w:tr w:rsidR="00FF3576" w:rsidRPr="0033724F" w:rsidTr="00A550D4">
        <w:tc>
          <w:tcPr>
            <w:tcW w:w="1951" w:type="dxa"/>
            <w:vMerge/>
          </w:tcPr>
          <w:p w:rsidR="00FF3576" w:rsidRPr="0033724F" w:rsidRDefault="00FF3576" w:rsidP="00FF3576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3576" w:rsidRPr="0033724F" w:rsidRDefault="00FF3576" w:rsidP="00FF3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13.10-13.40</w:t>
            </w:r>
          </w:p>
        </w:tc>
        <w:tc>
          <w:tcPr>
            <w:tcW w:w="992" w:type="dxa"/>
          </w:tcPr>
          <w:p w:rsidR="00FF3576" w:rsidRPr="0033724F" w:rsidRDefault="00FF3576" w:rsidP="00FF3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3856" w:type="dxa"/>
          </w:tcPr>
          <w:p w:rsidR="00FF3576" w:rsidRPr="0033724F" w:rsidRDefault="00FF3576" w:rsidP="00FF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576">
              <w:rPr>
                <w:rFonts w:ascii="Times New Roman" w:hAnsi="Times New Roman" w:cs="Times New Roman"/>
                <w:sz w:val="24"/>
                <w:szCs w:val="24"/>
              </w:rPr>
              <w:t>Баскетбол. Технико-тактические действия в игре. Учебная игра.</w:t>
            </w:r>
          </w:p>
        </w:tc>
        <w:tc>
          <w:tcPr>
            <w:tcW w:w="3260" w:type="dxa"/>
          </w:tcPr>
          <w:p w:rsidR="00FF3576" w:rsidRDefault="00FF3576" w:rsidP="00FF3576">
            <w:pPr>
              <w:spacing w:after="0" w:line="240" w:lineRule="auto"/>
            </w:pP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>Беседа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</w:p>
          <w:p w:rsidR="00FF3576" w:rsidRPr="009A45B3" w:rsidRDefault="00FF3576" w:rsidP="00FF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658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проведении физических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3576" w:rsidRPr="001F6F13" w:rsidRDefault="00FF3576" w:rsidP="00FF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общеразвивающих упражнений (ОРУ) на месте.</w:t>
            </w:r>
          </w:p>
        </w:tc>
        <w:tc>
          <w:tcPr>
            <w:tcW w:w="3402" w:type="dxa"/>
          </w:tcPr>
          <w:p w:rsidR="00FF3576" w:rsidRPr="001F6F13" w:rsidRDefault="00FF3576" w:rsidP="00FF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576">
              <w:rPr>
                <w:rFonts w:ascii="Times New Roman" w:hAnsi="Times New Roman" w:cs="Times New Roman"/>
                <w:sz w:val="24"/>
                <w:szCs w:val="24"/>
              </w:rPr>
              <w:t>Совершенствовать правила игры в баскетбол.</w:t>
            </w:r>
          </w:p>
        </w:tc>
      </w:tr>
      <w:tr w:rsidR="00FF3576" w:rsidRPr="0033724F" w:rsidTr="00A550D4">
        <w:trPr>
          <w:trHeight w:val="658"/>
        </w:trPr>
        <w:tc>
          <w:tcPr>
            <w:tcW w:w="1951" w:type="dxa"/>
          </w:tcPr>
          <w:p w:rsidR="00FF3576" w:rsidRPr="0033724F" w:rsidRDefault="00FF3576" w:rsidP="00FF3576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1843" w:type="dxa"/>
          </w:tcPr>
          <w:p w:rsidR="00FF3576" w:rsidRPr="0033724F" w:rsidRDefault="00FF3576" w:rsidP="00FF3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10.55-11.25</w:t>
            </w:r>
          </w:p>
        </w:tc>
        <w:tc>
          <w:tcPr>
            <w:tcW w:w="992" w:type="dxa"/>
          </w:tcPr>
          <w:p w:rsidR="00FF3576" w:rsidRPr="0033724F" w:rsidRDefault="00FF3576" w:rsidP="00FF3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856" w:type="dxa"/>
          </w:tcPr>
          <w:p w:rsidR="00FF3576" w:rsidRPr="0033724F" w:rsidRDefault="00FF3576" w:rsidP="00FF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576">
              <w:rPr>
                <w:rFonts w:ascii="Times New Roman" w:hAnsi="Times New Roman" w:cs="Times New Roman"/>
                <w:sz w:val="24"/>
                <w:szCs w:val="24"/>
              </w:rPr>
              <w:t>Лёгкая атлетика. Инструктаж по технике безопасности на уроках по легкой атлетике. Прыжок в высоту с разбега способом «перешагивание».</w:t>
            </w:r>
          </w:p>
        </w:tc>
        <w:tc>
          <w:tcPr>
            <w:tcW w:w="3260" w:type="dxa"/>
          </w:tcPr>
          <w:p w:rsidR="00FF3576" w:rsidRDefault="00FF3576" w:rsidP="00FF3576">
            <w:pPr>
              <w:spacing w:after="0" w:line="240" w:lineRule="auto"/>
            </w:pP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>Беседа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</w:p>
          <w:p w:rsidR="00FF3576" w:rsidRPr="009A45B3" w:rsidRDefault="00FF3576" w:rsidP="00FF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658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проведении физических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3576" w:rsidRPr="0033724F" w:rsidRDefault="00FF3576" w:rsidP="00FF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общеразвивающих упражнений (ОРУ) на месте.</w:t>
            </w:r>
          </w:p>
        </w:tc>
        <w:tc>
          <w:tcPr>
            <w:tcW w:w="3402" w:type="dxa"/>
          </w:tcPr>
          <w:p w:rsidR="00FF3576" w:rsidRPr="0033724F" w:rsidRDefault="00FF3576" w:rsidP="00FF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576">
              <w:rPr>
                <w:rFonts w:ascii="Times New Roman" w:hAnsi="Times New Roman" w:cs="Times New Roman"/>
                <w:sz w:val="24"/>
                <w:szCs w:val="24"/>
              </w:rPr>
              <w:t>Повторить технику безопасности на уроках легкой атлетике.</w:t>
            </w:r>
          </w:p>
        </w:tc>
      </w:tr>
      <w:tr w:rsidR="00FF3576" w:rsidRPr="0033724F" w:rsidTr="00A550D4">
        <w:tc>
          <w:tcPr>
            <w:tcW w:w="1951" w:type="dxa"/>
            <w:vMerge w:val="restart"/>
          </w:tcPr>
          <w:p w:rsidR="00FF3576" w:rsidRDefault="00FF3576" w:rsidP="00FF3576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  <w:p w:rsidR="00FF3576" w:rsidRPr="0033724F" w:rsidRDefault="00FF3576" w:rsidP="00FF3576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3576" w:rsidRPr="0033724F" w:rsidRDefault="00FF3576" w:rsidP="00FF3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8.50-9.20</w:t>
            </w:r>
          </w:p>
        </w:tc>
        <w:tc>
          <w:tcPr>
            <w:tcW w:w="992" w:type="dxa"/>
          </w:tcPr>
          <w:p w:rsidR="00FF3576" w:rsidRPr="0033724F" w:rsidRDefault="00FF3576" w:rsidP="00FF3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3856" w:type="dxa"/>
          </w:tcPr>
          <w:p w:rsidR="00FF3576" w:rsidRPr="00706DF3" w:rsidRDefault="00FF3576" w:rsidP="00FF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576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3260" w:type="dxa"/>
          </w:tcPr>
          <w:p w:rsidR="00FF3576" w:rsidRDefault="00FF3576" w:rsidP="00FF3576">
            <w:pPr>
              <w:spacing w:after="0" w:line="240" w:lineRule="auto"/>
            </w:pP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>Беседа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</w:p>
          <w:p w:rsidR="00FF3576" w:rsidRPr="009A45B3" w:rsidRDefault="00FF3576" w:rsidP="00FF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658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проведении физических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3576" w:rsidRPr="001F6F13" w:rsidRDefault="00FF3576" w:rsidP="00FF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общеразвивающих упражнений (ОРУ) на месте.</w:t>
            </w:r>
          </w:p>
        </w:tc>
        <w:tc>
          <w:tcPr>
            <w:tcW w:w="3402" w:type="dxa"/>
          </w:tcPr>
          <w:p w:rsidR="00FF3576" w:rsidRPr="001F6F13" w:rsidRDefault="00FF3576" w:rsidP="00FF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576">
              <w:rPr>
                <w:rFonts w:ascii="Times New Roman" w:hAnsi="Times New Roman" w:cs="Times New Roman"/>
                <w:sz w:val="24"/>
                <w:szCs w:val="24"/>
              </w:rPr>
              <w:t>Поднимание туловища из положения лежа на спине 20-25 раз.</w:t>
            </w:r>
          </w:p>
        </w:tc>
      </w:tr>
      <w:tr w:rsidR="00FF3576" w:rsidRPr="0033724F" w:rsidTr="00A550D4">
        <w:tc>
          <w:tcPr>
            <w:tcW w:w="1951" w:type="dxa"/>
            <w:vMerge/>
          </w:tcPr>
          <w:p w:rsidR="00FF3576" w:rsidRPr="0033724F" w:rsidRDefault="00FF3576" w:rsidP="00FF3576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3576" w:rsidRPr="0033724F" w:rsidRDefault="00FF3576" w:rsidP="00FF3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992" w:type="dxa"/>
          </w:tcPr>
          <w:p w:rsidR="00FF3576" w:rsidRPr="0033724F" w:rsidRDefault="00FF3576" w:rsidP="00FF3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3856" w:type="dxa"/>
          </w:tcPr>
          <w:p w:rsidR="00FF3576" w:rsidRPr="00706DF3" w:rsidRDefault="006501C2" w:rsidP="00FF3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1C2">
              <w:rPr>
                <w:rFonts w:ascii="Times New Roman" w:hAnsi="Times New Roman" w:cs="Times New Roman"/>
                <w:sz w:val="24"/>
                <w:szCs w:val="24"/>
              </w:rPr>
              <w:t>Баскетбол. Выполнение комбинации из освоенных элементов техники владения мячом. Учебная игра.</w:t>
            </w:r>
          </w:p>
        </w:tc>
        <w:tc>
          <w:tcPr>
            <w:tcW w:w="3260" w:type="dxa"/>
          </w:tcPr>
          <w:p w:rsidR="00FF3576" w:rsidRDefault="00FF3576" w:rsidP="00FF3576">
            <w:pPr>
              <w:spacing w:after="0" w:line="240" w:lineRule="auto"/>
            </w:pPr>
            <w:r w:rsidRPr="009A45B3">
              <w:rPr>
                <w:rFonts w:ascii="Times New Roman" w:hAnsi="Times New Roman" w:cs="Times New Roman"/>
                <w:sz w:val="24"/>
                <w:szCs w:val="24"/>
              </w:rPr>
              <w:t>Беседа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</w:p>
          <w:p w:rsidR="00FF3576" w:rsidRPr="009A45B3" w:rsidRDefault="00FF3576" w:rsidP="00FF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658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проведении физических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3576" w:rsidRPr="001F6F13" w:rsidRDefault="00FF3576" w:rsidP="00FF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общеразвивающих упражнений (ОРУ) на месте.</w:t>
            </w:r>
          </w:p>
        </w:tc>
        <w:tc>
          <w:tcPr>
            <w:tcW w:w="3402" w:type="dxa"/>
          </w:tcPr>
          <w:p w:rsidR="00FF3576" w:rsidRPr="001F6F13" w:rsidRDefault="006501C2" w:rsidP="00FF3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1C2">
              <w:rPr>
                <w:rFonts w:ascii="Times New Roman" w:hAnsi="Times New Roman" w:cs="Times New Roman"/>
                <w:sz w:val="24"/>
                <w:szCs w:val="24"/>
              </w:rPr>
              <w:t>Совершенствовать правила игры в баскетбол.</w:t>
            </w:r>
            <w:bookmarkStart w:id="0" w:name="_GoBack"/>
            <w:bookmarkEnd w:id="0"/>
          </w:p>
        </w:tc>
      </w:tr>
    </w:tbl>
    <w:p w:rsidR="001A0528" w:rsidRDefault="001A0528"/>
    <w:sectPr w:rsidR="001A0528" w:rsidSect="00FF357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576"/>
    <w:rsid w:val="001A0528"/>
    <w:rsid w:val="006501C2"/>
    <w:rsid w:val="00FF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D0A473-3F8D-495F-A6FA-E39AABA0B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57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404</Words>
  <Characters>2308</Characters>
  <Application>Microsoft Office Word</Application>
  <DocSecurity>0</DocSecurity>
  <Lines>19</Lines>
  <Paragraphs>5</Paragraphs>
  <ScaleCrop>false</ScaleCrop>
  <Company>*Питер-Company*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4</cp:revision>
  <dcterms:created xsi:type="dcterms:W3CDTF">2020-04-20T10:54:00Z</dcterms:created>
  <dcterms:modified xsi:type="dcterms:W3CDTF">2020-04-20T11:13:00Z</dcterms:modified>
</cp:coreProperties>
</file>