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111" w:rsidRPr="00DE364A" w:rsidRDefault="009C0B13" w:rsidP="00DC752E">
      <w:pPr>
        <w:pStyle w:val="30"/>
        <w:shd w:val="clear" w:color="auto" w:fill="auto"/>
        <w:spacing w:line="240" w:lineRule="auto"/>
        <w:ind w:left="20"/>
      </w:pPr>
      <w:r w:rsidRPr="00DE364A">
        <w:t>ДОГОВОР</w:t>
      </w:r>
    </w:p>
    <w:p w:rsidR="002B4A8A" w:rsidRPr="00DE364A" w:rsidRDefault="00F9140A" w:rsidP="00DC752E">
      <w:pPr>
        <w:pStyle w:val="30"/>
        <w:shd w:val="clear" w:color="auto" w:fill="auto"/>
        <w:spacing w:line="240" w:lineRule="auto"/>
        <w:ind w:left="20"/>
      </w:pPr>
      <w:r w:rsidRPr="00DE364A">
        <w:t>об оказании платных образовательных услуг</w:t>
      </w:r>
    </w:p>
    <w:p w:rsidR="004C5111" w:rsidRPr="00DE364A" w:rsidRDefault="004514F5" w:rsidP="00DC752E">
      <w:pPr>
        <w:pStyle w:val="30"/>
        <w:shd w:val="clear" w:color="auto" w:fill="auto"/>
        <w:spacing w:line="240" w:lineRule="auto"/>
        <w:ind w:left="20"/>
      </w:pPr>
      <w:r w:rsidRPr="00DE364A">
        <w:t xml:space="preserve">г. Казань                                                                                                                                  </w:t>
      </w:r>
      <w:r w:rsidR="007B413B" w:rsidRPr="00DE364A">
        <w:t xml:space="preserve">                     «____» ___________ 202</w:t>
      </w:r>
      <w:r w:rsidR="00686051">
        <w:t>4</w:t>
      </w:r>
      <w:r w:rsidRPr="00DE364A">
        <w:t xml:space="preserve"> г.</w:t>
      </w:r>
    </w:p>
    <w:p w:rsidR="0028021C" w:rsidRPr="00DE364A" w:rsidRDefault="0028021C" w:rsidP="00BD54C0">
      <w:pPr>
        <w:pStyle w:val="ConsPlusNonformat"/>
        <w:widowControl/>
        <w:ind w:firstLine="720"/>
        <w:jc w:val="both"/>
        <w:rPr>
          <w:rFonts w:ascii="Times New Roman" w:hAnsi="Times New Roman" w:cs="Times New Roman"/>
          <w:iCs/>
          <w:color w:val="000000"/>
        </w:rPr>
      </w:pPr>
      <w:r w:rsidRPr="00DE364A">
        <w:rPr>
          <w:rFonts w:ascii="Times New Roman" w:hAnsi="Times New Roman" w:cs="Times New Roman"/>
          <w:iCs/>
          <w:color w:val="000000"/>
          <w:spacing w:val="-1"/>
        </w:rPr>
        <w:t>Общеобразовательное учреждение</w:t>
      </w:r>
      <w:r w:rsidRPr="00DE364A"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 w:rsidRPr="00DE364A">
        <w:rPr>
          <w:rFonts w:ascii="Times New Roman" w:hAnsi="Times New Roman" w:cs="Times New Roman"/>
          <w:u w:val="single"/>
        </w:rPr>
        <w:t xml:space="preserve">Муниципальное бюджетное образовательное учреждение «Лицей №23» Ново-Савиновского района г.Казани </w:t>
      </w:r>
      <w:r w:rsidRPr="00DE364A">
        <w:rPr>
          <w:rFonts w:ascii="Times New Roman" w:hAnsi="Times New Roman" w:cs="Times New Roman"/>
          <w:iCs/>
          <w:color w:val="000000"/>
          <w:spacing w:val="-1"/>
        </w:rPr>
        <w:t>(в дальнейшем — Исполнитель)</w:t>
      </w:r>
      <w:r w:rsidRPr="00DE364A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DE364A">
        <w:rPr>
          <w:rFonts w:ascii="Times New Roman" w:hAnsi="Times New Roman" w:cs="Times New Roman"/>
          <w:iCs/>
          <w:color w:val="000000"/>
          <w:spacing w:val="-6"/>
        </w:rPr>
        <w:t xml:space="preserve">на основании </w:t>
      </w:r>
      <w:r w:rsidRPr="00DE364A">
        <w:rPr>
          <w:rFonts w:ascii="Times New Roman" w:hAnsi="Times New Roman" w:cs="Times New Roman"/>
        </w:rPr>
        <w:t>Лицензии № 0006540 серия 16Л01 от «27» сентября 2019 г.и Приложения №0011396 серия 16П01, выданной Министерством образования и науки РТ на срок бессрочно и Свидетельства о государственной Аккредитации</w:t>
      </w:r>
      <w:r w:rsidR="00BD54C0" w:rsidRPr="00DE364A">
        <w:rPr>
          <w:rFonts w:ascii="Times New Roman" w:hAnsi="Times New Roman" w:cs="Times New Roman"/>
        </w:rPr>
        <w:t xml:space="preserve"> № 4498 серия 16 А01 № 0001546 </w:t>
      </w:r>
      <w:r w:rsidRPr="00DE364A">
        <w:rPr>
          <w:rFonts w:ascii="Times New Roman" w:hAnsi="Times New Roman" w:cs="Times New Roman"/>
        </w:rPr>
        <w:t xml:space="preserve">от 16 октября 2019г., выданного Министерством образования и науки РТ </w:t>
      </w:r>
      <w:r w:rsidR="009675A8">
        <w:rPr>
          <w:rFonts w:ascii="Times New Roman" w:hAnsi="Times New Roman"/>
          <w:sz w:val="22"/>
        </w:rPr>
        <w:t xml:space="preserve">на срок – бессрочно, </w:t>
      </w:r>
      <w:r w:rsidRPr="00DE364A">
        <w:rPr>
          <w:rFonts w:ascii="Times New Roman" w:hAnsi="Times New Roman" w:cs="Times New Roman"/>
          <w:iCs/>
          <w:color w:val="000000"/>
        </w:rPr>
        <w:t xml:space="preserve">в лице директора Лицея Шакирзяновой А.З. действующего на основании Устава Исполнителя, с одной стороны, и </w:t>
      </w:r>
    </w:p>
    <w:p w:rsidR="004514F5" w:rsidRPr="00DE364A" w:rsidRDefault="004514F5" w:rsidP="00BD54C0">
      <w:pPr>
        <w:pStyle w:val="20"/>
        <w:shd w:val="clear" w:color="auto" w:fill="auto"/>
        <w:spacing w:after="0" w:line="240" w:lineRule="auto"/>
        <w:ind w:firstLine="0"/>
        <w:jc w:val="both"/>
      </w:pPr>
      <w:r w:rsidRPr="00DE364A">
        <w:t>______________________________________________________________________________</w:t>
      </w:r>
      <w:r w:rsidR="00535E88" w:rsidRPr="00DE364A">
        <w:t>__________________</w:t>
      </w:r>
      <w:r w:rsidR="00F92979">
        <w:t>_________</w:t>
      </w:r>
    </w:p>
    <w:p w:rsidR="004514F5" w:rsidRPr="00DE364A" w:rsidRDefault="004514F5" w:rsidP="00BD54C0">
      <w:pPr>
        <w:pStyle w:val="20"/>
        <w:shd w:val="clear" w:color="auto" w:fill="auto"/>
        <w:spacing w:after="0" w:line="240" w:lineRule="auto"/>
        <w:ind w:firstLine="0"/>
        <w:jc w:val="center"/>
        <w:rPr>
          <w:sz w:val="16"/>
          <w:szCs w:val="16"/>
        </w:rPr>
      </w:pPr>
      <w:r w:rsidRPr="00DE364A">
        <w:rPr>
          <w:sz w:val="16"/>
          <w:szCs w:val="16"/>
        </w:rPr>
        <w:t>фамилия, имя, отчество полностью законного представителя несовершеннолетнего</w:t>
      </w:r>
    </w:p>
    <w:p w:rsidR="004C5111" w:rsidRPr="00DE364A" w:rsidRDefault="009C0B13" w:rsidP="00BD54C0">
      <w:pPr>
        <w:pStyle w:val="20"/>
        <w:shd w:val="clear" w:color="auto" w:fill="auto"/>
        <w:spacing w:after="0" w:line="240" w:lineRule="auto"/>
        <w:ind w:firstLine="0"/>
        <w:jc w:val="both"/>
      </w:pPr>
      <w:r w:rsidRPr="00DE364A">
        <w:t>именуемый(-ая) в дальнейшем «Заказчик»</w:t>
      </w:r>
      <w:r w:rsidR="006D4831" w:rsidRPr="00DE364A">
        <w:t>, действующий</w:t>
      </w:r>
      <w:r w:rsidRPr="00DE364A">
        <w:t>(-ая)</w:t>
      </w:r>
      <w:r w:rsidR="006D4831" w:rsidRPr="00DE364A">
        <w:t xml:space="preserve"> в интересах</w:t>
      </w:r>
      <w:r w:rsidRPr="00DE364A">
        <w:t xml:space="preserve"> несовершеннолетнего</w:t>
      </w:r>
    </w:p>
    <w:p w:rsidR="004514F5" w:rsidRPr="00DE364A" w:rsidRDefault="004514F5" w:rsidP="00BD54C0">
      <w:pPr>
        <w:pStyle w:val="20"/>
        <w:shd w:val="clear" w:color="auto" w:fill="auto"/>
        <w:spacing w:after="0" w:line="240" w:lineRule="auto"/>
        <w:ind w:firstLine="0"/>
        <w:jc w:val="both"/>
      </w:pPr>
      <w:r w:rsidRPr="00DE364A">
        <w:t>______________________________________________________________________________</w:t>
      </w:r>
      <w:r w:rsidR="00535E88" w:rsidRPr="00DE364A">
        <w:t>__________________</w:t>
      </w:r>
      <w:r w:rsidR="00F92979">
        <w:t>_________</w:t>
      </w:r>
    </w:p>
    <w:p w:rsidR="004514F5" w:rsidRPr="00DE364A" w:rsidRDefault="004514F5" w:rsidP="00BD54C0">
      <w:pPr>
        <w:pStyle w:val="20"/>
        <w:shd w:val="clear" w:color="auto" w:fill="auto"/>
        <w:spacing w:after="0" w:line="240" w:lineRule="auto"/>
        <w:ind w:firstLine="0"/>
        <w:jc w:val="center"/>
        <w:rPr>
          <w:sz w:val="16"/>
          <w:szCs w:val="16"/>
        </w:rPr>
      </w:pPr>
      <w:r w:rsidRPr="00DE364A">
        <w:rPr>
          <w:sz w:val="16"/>
          <w:szCs w:val="16"/>
        </w:rPr>
        <w:t>фамилия, имя, отчество полностью несовершеннолетнего</w:t>
      </w:r>
    </w:p>
    <w:p w:rsidR="00BD581D" w:rsidRPr="00DE364A" w:rsidRDefault="00BD581D" w:rsidP="00BD54C0">
      <w:pPr>
        <w:pStyle w:val="20"/>
        <w:shd w:val="clear" w:color="auto" w:fill="auto"/>
        <w:spacing w:after="0" w:line="240" w:lineRule="auto"/>
        <w:ind w:firstLine="0"/>
        <w:jc w:val="both"/>
      </w:pPr>
      <w:r w:rsidRPr="00DE364A">
        <w:t>именуемый в дальнейшем «Обучающийся», совместно именуемые Стороны, заключили настоящий Договор о нижеследующем:</w:t>
      </w:r>
    </w:p>
    <w:p w:rsidR="004514F5" w:rsidRPr="00DE364A" w:rsidRDefault="004514F5" w:rsidP="00DC752E">
      <w:pPr>
        <w:pStyle w:val="20"/>
        <w:spacing w:after="0"/>
        <w:ind w:firstLine="0"/>
        <w:jc w:val="center"/>
        <w:rPr>
          <w:b/>
        </w:rPr>
      </w:pPr>
      <w:bookmarkStart w:id="0" w:name="bookmark1"/>
      <w:r w:rsidRPr="00DE364A">
        <w:rPr>
          <w:b/>
        </w:rPr>
        <w:t>1. ПРЕДМЕТ ДОГОВОРА</w:t>
      </w:r>
    </w:p>
    <w:p w:rsidR="00BD581D" w:rsidRPr="00DE364A" w:rsidRDefault="009524A3" w:rsidP="00DC752E">
      <w:pPr>
        <w:pStyle w:val="20"/>
        <w:shd w:val="clear" w:color="auto" w:fill="auto"/>
        <w:spacing w:after="0" w:line="240" w:lineRule="auto"/>
        <w:ind w:firstLine="567"/>
        <w:jc w:val="both"/>
      </w:pPr>
      <w:r w:rsidRPr="00DE364A">
        <w:t xml:space="preserve">1.1. </w:t>
      </w:r>
      <w:r w:rsidR="004514F5" w:rsidRPr="00DE364A">
        <w:t xml:space="preserve">Исполнитель </w:t>
      </w:r>
      <w:r w:rsidR="00BD581D" w:rsidRPr="00DE364A">
        <w:t>обязуется предоставить образовательную услугу</w:t>
      </w:r>
      <w:r w:rsidR="004514F5" w:rsidRPr="00DE364A">
        <w:t xml:space="preserve">, а Заказчик </w:t>
      </w:r>
      <w:r w:rsidR="00BD581D" w:rsidRPr="00DE364A">
        <w:t xml:space="preserve">обязуется оплатить </w:t>
      </w:r>
      <w:r w:rsidR="003C3E7C" w:rsidRPr="00DE364A">
        <w:t>образовательную услугу</w:t>
      </w:r>
      <w:r w:rsidR="00BD581D" w:rsidRPr="00DE364A">
        <w:t xml:space="preserve"> по </w:t>
      </w:r>
      <w:r w:rsidR="00DC752E" w:rsidRPr="00DE364A">
        <w:t>обучению по</w:t>
      </w:r>
      <w:r w:rsidR="00BA6DBB" w:rsidRPr="00DE364A">
        <w:t xml:space="preserve"> </w:t>
      </w:r>
      <w:r w:rsidR="00DC752E" w:rsidRPr="00DE364A">
        <w:t>следующим</w:t>
      </w:r>
      <w:r w:rsidR="008E1EFC" w:rsidRPr="00DE364A">
        <w:t xml:space="preserve"> </w:t>
      </w:r>
      <w:r w:rsidR="00DC752E" w:rsidRPr="00DE364A">
        <w:t>дополнительным</w:t>
      </w:r>
      <w:r w:rsidR="008E1EFC" w:rsidRPr="00DE364A">
        <w:t xml:space="preserve"> </w:t>
      </w:r>
      <w:r w:rsidR="00DC752E" w:rsidRPr="00DE364A">
        <w:t>образовательным</w:t>
      </w:r>
      <w:r w:rsidR="008E1EFC" w:rsidRPr="00DE364A">
        <w:t xml:space="preserve"> программ</w:t>
      </w:r>
      <w:r w:rsidR="00DC752E" w:rsidRPr="00DE364A">
        <w:t>ам</w:t>
      </w:r>
      <w:r w:rsidR="008E1EFC" w:rsidRPr="00DE364A">
        <w:t>:</w:t>
      </w:r>
    </w:p>
    <w:tbl>
      <w:tblPr>
        <w:tblStyle w:val="a8"/>
        <w:tblW w:w="10740" w:type="dxa"/>
        <w:tblLayout w:type="fixed"/>
        <w:tblLook w:val="04A0" w:firstRow="1" w:lastRow="0" w:firstColumn="1" w:lastColumn="0" w:noHBand="0" w:noVBand="1"/>
      </w:tblPr>
      <w:tblGrid>
        <w:gridCol w:w="531"/>
        <w:gridCol w:w="5247"/>
        <w:gridCol w:w="2835"/>
        <w:gridCol w:w="1136"/>
        <w:gridCol w:w="991"/>
      </w:tblGrid>
      <w:tr w:rsidR="00F92979" w:rsidRPr="00F92979" w:rsidTr="00F92979">
        <w:tc>
          <w:tcPr>
            <w:tcW w:w="5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979" w:rsidRPr="00F92979" w:rsidRDefault="00F92979" w:rsidP="003E027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№ </w:t>
            </w:r>
            <w:r w:rsidRPr="00F92979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  <w:lang w:eastAsia="en-US"/>
              </w:rPr>
              <w:t>п/п</w:t>
            </w:r>
          </w:p>
          <w:p w:rsidR="00F92979" w:rsidRPr="00F92979" w:rsidRDefault="00F92979" w:rsidP="003E0273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979" w:rsidRPr="00F92979" w:rsidRDefault="00F92979" w:rsidP="003E027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5"/>
                <w:sz w:val="20"/>
                <w:szCs w:val="20"/>
                <w:lang w:eastAsia="en-US"/>
              </w:rPr>
            </w:pPr>
          </w:p>
          <w:p w:rsidR="00F92979" w:rsidRPr="00F92979" w:rsidRDefault="00F92979" w:rsidP="003E027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  <w:lang w:eastAsia="en-US"/>
              </w:rPr>
              <w:t>Наименование образовательных услуг</w:t>
            </w:r>
          </w:p>
          <w:p w:rsidR="00F92979" w:rsidRPr="00F92979" w:rsidRDefault="00F92979" w:rsidP="003E0273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979" w:rsidRPr="00F92979" w:rsidRDefault="00F92979" w:rsidP="003E0273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  <w:t xml:space="preserve">Форма предоставления (оказания) </w:t>
            </w:r>
            <w:r w:rsidRPr="00F92979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  <w:lang w:eastAsia="en-US"/>
              </w:rPr>
              <w:t>услуг (</w:t>
            </w:r>
            <w:r w:rsidRPr="00F92979">
              <w:rPr>
                <w:rFonts w:ascii="Times New Roman" w:hAnsi="Times New Roman" w:cs="Times New Roman"/>
                <w:bCs/>
                <w:spacing w:val="-4"/>
                <w:sz w:val="20"/>
                <w:szCs w:val="20"/>
                <w:lang w:eastAsia="en-US"/>
              </w:rPr>
              <w:t>индивидуальная, групповая)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979" w:rsidRPr="00F92979" w:rsidRDefault="00F92979" w:rsidP="003E027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  <w:lang w:eastAsia="en-US"/>
              </w:rPr>
              <w:t>Количество часов</w:t>
            </w:r>
          </w:p>
          <w:p w:rsidR="00F92979" w:rsidRPr="00F92979" w:rsidRDefault="00F92979" w:rsidP="003E0273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F92979" w:rsidRPr="00F92979" w:rsidTr="00F92979">
        <w:tc>
          <w:tcPr>
            <w:tcW w:w="5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979" w:rsidRPr="00F92979" w:rsidRDefault="00F92979" w:rsidP="003E0273">
            <w:pPr>
              <w:widowControl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979" w:rsidRPr="00F92979" w:rsidRDefault="00F92979" w:rsidP="003E0273">
            <w:pPr>
              <w:widowControl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979" w:rsidRPr="00F92979" w:rsidRDefault="00F92979" w:rsidP="003E0273">
            <w:pPr>
              <w:widowControl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979" w:rsidRPr="00F92979" w:rsidRDefault="00F92979" w:rsidP="003E0273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b/>
                <w:bCs/>
                <w:w w:val="84"/>
                <w:sz w:val="20"/>
                <w:szCs w:val="20"/>
                <w:lang w:eastAsia="en-US"/>
              </w:rPr>
              <w:t>в день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979" w:rsidRPr="00F92979" w:rsidRDefault="00F92979" w:rsidP="003E0273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b/>
                <w:bCs/>
                <w:w w:val="86"/>
                <w:sz w:val="20"/>
                <w:szCs w:val="20"/>
                <w:lang w:eastAsia="en-US"/>
              </w:rPr>
              <w:t>в неделю</w:t>
            </w:r>
          </w:p>
        </w:tc>
      </w:tr>
      <w:tr w:rsidR="00F92979" w:rsidRPr="00F92979" w:rsidTr="00F92979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979" w:rsidRPr="00F92979" w:rsidRDefault="00F92979" w:rsidP="003E0273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F92979" w:rsidRPr="00F92979" w:rsidRDefault="00F92979" w:rsidP="003E0273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979" w:rsidRPr="00F92979" w:rsidRDefault="00F92979" w:rsidP="003E0273">
            <w:pPr>
              <w:widowControl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Школа полного дня –</w:t>
            </w:r>
            <w:r w:rsidRPr="00F92979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F9297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группа продленного дня по присмотру и уходу за детьми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979" w:rsidRPr="00F92979" w:rsidRDefault="00F92979" w:rsidP="003E0273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bCs/>
                <w:spacing w:val="-4"/>
                <w:sz w:val="20"/>
                <w:szCs w:val="20"/>
                <w:lang w:eastAsia="en-US"/>
              </w:rPr>
              <w:t>групповая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979" w:rsidRPr="00F92979" w:rsidRDefault="00F92979" w:rsidP="003E0273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979" w:rsidRPr="00F92979" w:rsidRDefault="00F92979" w:rsidP="003E0273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30</w:t>
            </w:r>
          </w:p>
        </w:tc>
      </w:tr>
    </w:tbl>
    <w:p w:rsidR="00F92979" w:rsidRPr="00DE364A" w:rsidRDefault="00F92979" w:rsidP="00DC752E">
      <w:pPr>
        <w:pStyle w:val="20"/>
        <w:shd w:val="clear" w:color="auto" w:fill="auto"/>
        <w:spacing w:after="0" w:line="240" w:lineRule="auto"/>
        <w:ind w:firstLine="567"/>
        <w:jc w:val="both"/>
      </w:pPr>
    </w:p>
    <w:p w:rsidR="00BD581D" w:rsidRPr="00DE364A" w:rsidRDefault="004B6039" w:rsidP="00DC752E">
      <w:pPr>
        <w:pStyle w:val="20"/>
        <w:shd w:val="clear" w:color="auto" w:fill="auto"/>
        <w:spacing w:after="0" w:line="240" w:lineRule="auto"/>
        <w:ind w:firstLine="567"/>
        <w:jc w:val="both"/>
      </w:pPr>
      <w:r w:rsidRPr="00DE364A">
        <w:t>1.2. Срок освоения программ</w:t>
      </w:r>
      <w:r w:rsidR="00A37F16">
        <w:t>ы</w:t>
      </w:r>
      <w:r w:rsidRPr="00DE364A">
        <w:t xml:space="preserve"> на момент подписания Договора составляет </w:t>
      </w:r>
      <w:r w:rsidR="00A37F16">
        <w:t xml:space="preserve">9 </w:t>
      </w:r>
      <w:r w:rsidR="00277D4E" w:rsidRPr="00DE364A">
        <w:t>месяцев.</w:t>
      </w:r>
    </w:p>
    <w:bookmarkEnd w:id="0"/>
    <w:p w:rsidR="00F9140A" w:rsidRPr="00DE364A" w:rsidRDefault="009524A3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</w:rPr>
      </w:pPr>
      <w:r w:rsidRPr="00DE364A">
        <w:rPr>
          <w:b/>
        </w:rPr>
        <w:t xml:space="preserve">2. </w:t>
      </w:r>
      <w:r w:rsidR="00F9140A" w:rsidRPr="00DE364A">
        <w:rPr>
          <w:b/>
        </w:rPr>
        <w:t>ПРАВА ИСПОЛНИТЕЛЯ, ЗАКАЗЧИКА И ОБУЧАЮЩЕГОСЯ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2.1. Исполнитель вправе: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2.1.1. Самостоятельно осуществлять образовательный процесс.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B390C" w:rsidRPr="00DE364A" w:rsidRDefault="007B390C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2.1.3. Реализовывать программы с применением электронного обучения и дистанционных образовательных технологий.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а также информацию об успеваемости, поведении Обучающегося и его способностях в отношении обучения по образовательным программам, предусмотренным разделом 1 настоящего Договора.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2.3. 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Обучающийся также вправе: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 xml:space="preserve">2.3.2. Обращаться к Исполнителю по вопросам, касающимся образовательного </w:t>
      </w:r>
      <w:r w:rsidR="00A37F16">
        <w:t xml:space="preserve">и воспитательного </w:t>
      </w:r>
      <w:r w:rsidRPr="00DE364A">
        <w:t>процесса.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2.3.3. Пользоваться имуществом Исполнителя, необходимым для освоения программы.</w:t>
      </w:r>
    </w:p>
    <w:p w:rsidR="00DC752E" w:rsidRPr="00DE364A" w:rsidRDefault="00DC752E" w:rsidP="00DC752E">
      <w:pPr>
        <w:pStyle w:val="20"/>
        <w:shd w:val="clear" w:color="auto" w:fill="auto"/>
        <w:tabs>
          <w:tab w:val="left" w:pos="993"/>
        </w:tabs>
        <w:spacing w:after="0" w:line="240" w:lineRule="auto"/>
        <w:ind w:firstLine="567"/>
        <w:jc w:val="both"/>
      </w:pPr>
      <w:r w:rsidRPr="00DE364A">
        <w:t>2.3.4. Получать полную и достоверную информацию об оценке своих знаний, умений и компетенций, а также о критериях этой оценки.</w:t>
      </w:r>
    </w:p>
    <w:p w:rsidR="00DC752E" w:rsidRPr="00DE364A" w:rsidRDefault="00DC752E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</w:rPr>
      </w:pPr>
      <w:r w:rsidRPr="00DE364A">
        <w:rPr>
          <w:b/>
        </w:rPr>
        <w:t>3. ОБЯЗАННОСТИ ИСПОЛНИТЕЛЯ, ЗАКАЗЧИКА И ОБУЧАЮЩЕГОСЯ</w:t>
      </w:r>
    </w:p>
    <w:p w:rsidR="00195F53" w:rsidRPr="00DE364A" w:rsidRDefault="00195F53" w:rsidP="00195F53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3.1. Исполнитель обязан:</w:t>
      </w:r>
    </w:p>
    <w:p w:rsidR="00195F53" w:rsidRPr="00DE364A" w:rsidRDefault="00195F53" w:rsidP="00195F53">
      <w:pPr>
        <w:pStyle w:val="20"/>
        <w:spacing w:after="0"/>
        <w:ind w:firstLine="560"/>
        <w:jc w:val="both"/>
      </w:pPr>
      <w:r w:rsidRPr="00DE364A">
        <w:t>3.1.1.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195F53" w:rsidRPr="00DE364A" w:rsidRDefault="00D41D9C" w:rsidP="00195F53">
      <w:pPr>
        <w:pStyle w:val="20"/>
        <w:spacing w:after="0"/>
        <w:ind w:firstLine="560"/>
        <w:jc w:val="both"/>
      </w:pPr>
      <w:r w:rsidRPr="00DE364A">
        <w:t>3.1.2</w:t>
      </w:r>
      <w:r w:rsidR="00195F53" w:rsidRPr="00DE364A">
        <w:t>. Организовать и обеспечить надлежащее предоставление образовательных у</w:t>
      </w:r>
      <w:r w:rsidRPr="00DE364A">
        <w:t>слуг, предусмотренных разделом 1</w:t>
      </w:r>
      <w:r w:rsidR="00195F53" w:rsidRPr="00DE364A">
        <w:t xml:space="preserve"> настоящего Договора. Образовательные услуги оказываются в соответствии с расписанием занятий Исполнителя.</w:t>
      </w:r>
    </w:p>
    <w:p w:rsidR="00195F53" w:rsidRPr="00DE364A" w:rsidRDefault="00D41D9C" w:rsidP="00195F53">
      <w:pPr>
        <w:pStyle w:val="20"/>
        <w:spacing w:after="0"/>
        <w:ind w:firstLine="560"/>
        <w:jc w:val="both"/>
      </w:pPr>
      <w:r w:rsidRPr="00DE364A">
        <w:t>3.1.3</w:t>
      </w:r>
      <w:r w:rsidR="00195F53" w:rsidRPr="00DE364A">
        <w:t>. Обеспечить Обучающемуся предусмотренные выбранной образовательной программой условия ее освоения.</w:t>
      </w:r>
    </w:p>
    <w:p w:rsidR="00195F53" w:rsidRPr="00DE364A" w:rsidRDefault="00D41D9C" w:rsidP="00195F53">
      <w:pPr>
        <w:pStyle w:val="20"/>
        <w:spacing w:after="0"/>
        <w:ind w:firstLine="560"/>
        <w:jc w:val="both"/>
      </w:pPr>
      <w:r w:rsidRPr="00DE364A">
        <w:t>3.1.4</w:t>
      </w:r>
      <w:r w:rsidR="00195F53" w:rsidRPr="00DE364A">
        <w:t>. Сохранить место за Обучающимся в случае пропуска занятий по уважительным причинам (с учетом оплаты у</w:t>
      </w:r>
      <w:r w:rsidRPr="00DE364A">
        <w:t>слуг, предусмотренных разделом 1</w:t>
      </w:r>
      <w:r w:rsidR="00195F53" w:rsidRPr="00DE364A">
        <w:t xml:space="preserve"> настоящего Договора).</w:t>
      </w:r>
    </w:p>
    <w:p w:rsidR="00195F53" w:rsidRPr="00DE364A" w:rsidRDefault="00D41D9C" w:rsidP="00195F53">
      <w:pPr>
        <w:pStyle w:val="20"/>
        <w:spacing w:after="0"/>
        <w:ind w:firstLine="560"/>
        <w:jc w:val="both"/>
      </w:pPr>
      <w:r w:rsidRPr="00DE364A">
        <w:t>3.1.5</w:t>
      </w:r>
      <w:r w:rsidR="00195F53" w:rsidRPr="00DE364A">
        <w:t>. Принимать от Заказчика плату за образовательные услуги.</w:t>
      </w:r>
    </w:p>
    <w:p w:rsidR="00DC752E" w:rsidRPr="00DE364A" w:rsidRDefault="00D41D9C" w:rsidP="00195F53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3.1.6</w:t>
      </w:r>
      <w:r w:rsidR="00195F53" w:rsidRPr="00DE364A">
        <w:t>. Обеспечить Обучающемуся уважение человеческого достоинства, защиту от всех форм физического и психического насилия, оскорбления личнос</w:t>
      </w:r>
      <w:r w:rsidRPr="00DE364A">
        <w:t>ти, охрану жизни и здоровья</w:t>
      </w:r>
      <w:r w:rsidR="00195F53" w:rsidRPr="00DE364A">
        <w:t>.</w:t>
      </w:r>
    </w:p>
    <w:p w:rsidR="004C5111" w:rsidRPr="00DE364A" w:rsidRDefault="00D41D9C" w:rsidP="00195F53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3.1</w:t>
      </w:r>
      <w:r w:rsidR="009524A3" w:rsidRPr="00DE364A">
        <w:t>.</w:t>
      </w:r>
      <w:r w:rsidRPr="00DE364A">
        <w:t>7.</w:t>
      </w:r>
      <w:r w:rsidR="009524A3" w:rsidRPr="00DE364A">
        <w:t xml:space="preserve"> </w:t>
      </w:r>
      <w:r w:rsidR="004514F5" w:rsidRPr="00DE364A">
        <w:t xml:space="preserve">Уведомить Заказчика о нецелесообразности оказания </w:t>
      </w:r>
      <w:r w:rsidRPr="00DE364A">
        <w:t>Обучающемуся</w:t>
      </w:r>
      <w:r w:rsidR="004514F5" w:rsidRPr="00DE364A">
        <w:t xml:space="preserve"> образовательных услуг в объеме, предусмотренном разделом 1 настоящ</w:t>
      </w:r>
      <w:r w:rsidRPr="00DE364A">
        <w:t>его Д</w:t>
      </w:r>
      <w:r w:rsidR="004514F5" w:rsidRPr="00DE364A">
        <w:t>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3.2. Заказчик обязан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определенных настоящим Договором.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 xml:space="preserve">3.3. Обучающийся обязан соблюдать требования, установленные в статье 43 Федерального закона </w:t>
      </w:r>
      <w:r w:rsidR="00BC03CA" w:rsidRPr="00DE364A">
        <w:t>от 29 декабря 2012 г. N 273-ФЗ «</w:t>
      </w:r>
      <w:r w:rsidRPr="00DE364A">
        <w:t>Об образовании в Росс</w:t>
      </w:r>
      <w:r w:rsidR="00BC03CA" w:rsidRPr="00DE364A">
        <w:t>ийской Федерации»</w:t>
      </w:r>
      <w:r w:rsidRPr="00DE364A">
        <w:t>, в том числе: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 xml:space="preserve">3.3.1. Выполнять задания для подготовки к занятиям, предусмотренным </w:t>
      </w:r>
      <w:r w:rsidR="009F7E2B" w:rsidRPr="00DE364A">
        <w:t>рабочей программой</w:t>
      </w:r>
      <w:r w:rsidRPr="00DE364A">
        <w:t>.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lastRenderedPageBreak/>
        <w:t>3.3.2. Извещать Исполнителя о причинах отсутствия на занятиях.</w:t>
      </w:r>
    </w:p>
    <w:p w:rsidR="00D41D9C" w:rsidRPr="00DE364A" w:rsidRDefault="00D41D9C" w:rsidP="00BC03CA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 xml:space="preserve">3.3.3. Обучаться в образовательной организации по </w:t>
      </w:r>
      <w:r w:rsidR="009F7E2B" w:rsidRPr="00DE364A">
        <w:t>Рабочим программам</w:t>
      </w:r>
      <w:r w:rsidRPr="00DE364A">
        <w:t xml:space="preserve"> Исполнителя.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4C5111" w:rsidRPr="00DE364A" w:rsidRDefault="00BC03CA" w:rsidP="00BC03CA">
      <w:pPr>
        <w:pStyle w:val="20"/>
        <w:shd w:val="clear" w:color="auto" w:fill="auto"/>
        <w:spacing w:after="0" w:line="240" w:lineRule="auto"/>
        <w:ind w:firstLine="0"/>
        <w:jc w:val="center"/>
        <w:rPr>
          <w:b/>
        </w:rPr>
      </w:pPr>
      <w:bookmarkStart w:id="1" w:name="bookmark4"/>
      <w:r w:rsidRPr="00DE364A">
        <w:rPr>
          <w:b/>
        </w:rPr>
        <w:t xml:space="preserve">4. </w:t>
      </w:r>
      <w:bookmarkEnd w:id="1"/>
      <w:r w:rsidRPr="00DE364A">
        <w:rPr>
          <w:b/>
        </w:rPr>
        <w:t>СТОИМОСТЬ УСЛУГ, СРОКИ И ПОРЯДОК ИХ ОПЛАТЫ</w:t>
      </w:r>
    </w:p>
    <w:p w:rsidR="000D618D" w:rsidRPr="00DE364A" w:rsidRDefault="000D618D" w:rsidP="000D618D">
      <w:pPr>
        <w:pStyle w:val="20"/>
        <w:tabs>
          <w:tab w:val="left" w:pos="1059"/>
        </w:tabs>
        <w:spacing w:after="0"/>
        <w:ind w:firstLine="567"/>
        <w:jc w:val="both"/>
        <w:rPr>
          <w:b/>
        </w:rPr>
      </w:pPr>
      <w:r w:rsidRPr="00DE364A">
        <w:t>4</w:t>
      </w:r>
      <w:r w:rsidR="006D4831" w:rsidRPr="00DE364A">
        <w:t xml:space="preserve">.1. </w:t>
      </w:r>
      <w:r w:rsidRPr="00DE364A">
        <w:t xml:space="preserve">Полная стоимость платных образовательных услуг за весь период обучения Обучающегося составляет </w:t>
      </w:r>
      <w:r w:rsidR="00EE2D42">
        <w:rPr>
          <w:b/>
        </w:rPr>
        <w:t>25</w:t>
      </w:r>
      <w:r w:rsidR="00277D4E" w:rsidRPr="00DE364A">
        <w:rPr>
          <w:b/>
        </w:rPr>
        <w:t>.000 (</w:t>
      </w:r>
      <w:r w:rsidR="00EE2D42">
        <w:rPr>
          <w:b/>
        </w:rPr>
        <w:t>двадцать пять</w:t>
      </w:r>
      <w:r w:rsidR="00277D4E" w:rsidRPr="00DE364A">
        <w:rPr>
          <w:b/>
        </w:rPr>
        <w:t xml:space="preserve"> тысяч</w:t>
      </w:r>
      <w:r w:rsidR="00686051">
        <w:rPr>
          <w:b/>
        </w:rPr>
        <w:t xml:space="preserve"> рублей</w:t>
      </w:r>
      <w:r w:rsidR="007B413B" w:rsidRPr="00DE364A">
        <w:rPr>
          <w:b/>
        </w:rPr>
        <w:t>.</w:t>
      </w:r>
    </w:p>
    <w:p w:rsidR="000D618D" w:rsidRPr="00DE364A" w:rsidRDefault="000D618D" w:rsidP="00DC752E">
      <w:pPr>
        <w:pStyle w:val="20"/>
        <w:tabs>
          <w:tab w:val="left" w:pos="1059"/>
        </w:tabs>
        <w:spacing w:after="0"/>
        <w:ind w:firstLine="567"/>
        <w:jc w:val="both"/>
      </w:pPr>
      <w:r w:rsidRPr="00DE364A">
        <w:t>4.2. Увеличение стоимости образовательных услуг после заключения Договора не допускается.</w:t>
      </w:r>
    </w:p>
    <w:p w:rsidR="000D618D" w:rsidRPr="00DE364A" w:rsidRDefault="000D618D" w:rsidP="00092B6A">
      <w:pPr>
        <w:pStyle w:val="20"/>
        <w:tabs>
          <w:tab w:val="left" w:pos="1059"/>
        </w:tabs>
        <w:spacing w:after="0"/>
        <w:ind w:firstLine="567"/>
        <w:jc w:val="both"/>
      </w:pPr>
      <w:r w:rsidRPr="00DE364A">
        <w:t xml:space="preserve">4.3. Оплата производится ежемесячно </w:t>
      </w:r>
      <w:r w:rsidR="00092B6A" w:rsidRPr="00DE364A">
        <w:t>в размере</w:t>
      </w:r>
      <w:r w:rsidR="007B413B" w:rsidRPr="00DE364A">
        <w:t xml:space="preserve"> </w:t>
      </w:r>
      <w:r w:rsidR="00EE2D42">
        <w:rPr>
          <w:b/>
        </w:rPr>
        <w:t>30</w:t>
      </w:r>
      <w:r w:rsidR="00277D4E" w:rsidRPr="00DE364A">
        <w:rPr>
          <w:b/>
        </w:rPr>
        <w:t xml:space="preserve">00 </w:t>
      </w:r>
      <w:r w:rsidR="00A37F16">
        <w:rPr>
          <w:b/>
        </w:rPr>
        <w:t xml:space="preserve">(три тысячи) </w:t>
      </w:r>
      <w:r w:rsidR="00277D4E" w:rsidRPr="00DE364A">
        <w:rPr>
          <w:b/>
        </w:rPr>
        <w:t>руб</w:t>
      </w:r>
      <w:r w:rsidR="00A37F16">
        <w:rPr>
          <w:b/>
        </w:rPr>
        <w:t>.</w:t>
      </w:r>
      <w:r w:rsidR="00277D4E" w:rsidRPr="00DE364A">
        <w:rPr>
          <w:b/>
        </w:rPr>
        <w:t xml:space="preserve"> 00</w:t>
      </w:r>
      <w:r w:rsidR="00277D4E" w:rsidRPr="00DE364A">
        <w:t xml:space="preserve"> коп </w:t>
      </w:r>
      <w:r w:rsidR="007B413B" w:rsidRPr="00DE364A">
        <w:rPr>
          <w:b/>
        </w:rPr>
        <w:t xml:space="preserve">не позднее </w:t>
      </w:r>
      <w:r w:rsidR="009F7E2B" w:rsidRPr="00DE364A">
        <w:rPr>
          <w:b/>
        </w:rPr>
        <w:t>15</w:t>
      </w:r>
      <w:r w:rsidR="007B413B" w:rsidRPr="00DE364A">
        <w:rPr>
          <w:b/>
        </w:rPr>
        <w:t xml:space="preserve"> </w:t>
      </w:r>
      <w:r w:rsidRPr="00DE364A">
        <w:rPr>
          <w:b/>
        </w:rPr>
        <w:t>числа</w:t>
      </w:r>
      <w:r w:rsidRPr="00DE364A">
        <w:t xml:space="preserve"> текущего месяца в безналичном порядке на расчетный счет Исполнителя, указанный в разделе 9 настоящего Договора.</w:t>
      </w:r>
    </w:p>
    <w:p w:rsidR="006D4831" w:rsidRPr="00DE364A" w:rsidRDefault="000D618D" w:rsidP="000D618D">
      <w:pPr>
        <w:pStyle w:val="20"/>
        <w:tabs>
          <w:tab w:val="left" w:pos="1059"/>
        </w:tabs>
        <w:spacing w:after="0"/>
        <w:ind w:firstLine="567"/>
        <w:jc w:val="both"/>
      </w:pPr>
      <w:r w:rsidRPr="00DE364A">
        <w:t>4</w:t>
      </w:r>
      <w:r w:rsidR="006D4831" w:rsidRPr="00DE364A">
        <w:t xml:space="preserve">.4. В случае </w:t>
      </w:r>
      <w:r w:rsidRPr="00DE364A">
        <w:t>отсутствия</w:t>
      </w:r>
      <w:r w:rsidR="006D4831" w:rsidRPr="00DE364A">
        <w:t xml:space="preserve"> </w:t>
      </w:r>
      <w:r w:rsidRPr="00DE364A">
        <w:t>Обучающегося на занятиях</w:t>
      </w:r>
      <w:r w:rsidR="006D4831" w:rsidRPr="00DE364A">
        <w:t xml:space="preserve"> сумма оплаты оказанных услуг не пересчитывается Исполнителем.</w:t>
      </w:r>
    </w:p>
    <w:p w:rsidR="004C5111" w:rsidRPr="00DE364A" w:rsidRDefault="000D618D" w:rsidP="000D618D">
      <w:pPr>
        <w:pStyle w:val="20"/>
        <w:shd w:val="clear" w:color="auto" w:fill="auto"/>
        <w:tabs>
          <w:tab w:val="left" w:pos="3284"/>
        </w:tabs>
        <w:spacing w:after="0" w:line="240" w:lineRule="auto"/>
        <w:ind w:firstLine="0"/>
        <w:jc w:val="center"/>
        <w:rPr>
          <w:b/>
        </w:rPr>
      </w:pPr>
      <w:r w:rsidRPr="00DE364A">
        <w:rPr>
          <w:b/>
        </w:rPr>
        <w:t>5</w:t>
      </w:r>
      <w:r w:rsidR="00EB4F1F" w:rsidRPr="00DE364A">
        <w:rPr>
          <w:b/>
        </w:rPr>
        <w:t xml:space="preserve">. </w:t>
      </w:r>
      <w:r w:rsidR="004514F5" w:rsidRPr="00DE364A">
        <w:rPr>
          <w:b/>
        </w:rPr>
        <w:t>ОСНОВАНИЯ ИЗМЕНЕНИЯ И РАСТОРЖЕНИЯ ДОГОВОРА</w:t>
      </w:r>
      <w:r w:rsidR="007B413B" w:rsidRPr="00DE364A">
        <w:rPr>
          <w:b/>
        </w:rPr>
        <w:t>. ОТВЕТСТВЕННОСТЬ СТОРОН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bookmarkStart w:id="2" w:name="bookmark5"/>
      <w:r w:rsidRPr="00DE364A">
        <w:t>5.1. За неисполнение или ненадлежащее исполнение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5.2. При обнаружении недостатка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а) безвозмездного оказания образовательных услуг;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б) соразмерного уменьшения стоимости оказанных услуг;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в) возмещения понесенных им расходов по устранению недостатков оказанных услуг своими силами или третьими лицами.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 xml:space="preserve">5.3. Заказчик вправе отказаться от исполнения Договора и потребовать полного возмещения убытков, если в течение </w:t>
      </w:r>
      <w:r w:rsidR="00BF6ED4" w:rsidRPr="00DE364A">
        <w:t>одного месяца</w:t>
      </w:r>
      <w:r w:rsidRPr="00DE364A">
        <w:t xml:space="preserve"> недостатки услуг не устранены Исполнителем. Заказчик также вправе отказаться от исполнения Договора, если им обнаружен существенный недостаток оказанных услуг или иные существенные отступления от условий Договора.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5.4. Если Исполнитель нарушил сроки оказания услуг либо если во время оказания услуг стало очевидным, что они не будут осуществлены в срок, Заказчик вправе по своему выбору: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а) назначить Исполнителю новый срок, в течение которого Исполнитель должен приступить к оказанию услуг и (или) закончить оказание услуг;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б) поручить оказать услуги третьим лицам за разумную цену и потребовать от Исполнителя возмещения понесенных расходов;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 xml:space="preserve">в) потребовать уменьшения стоимости </w:t>
      </w:r>
      <w:r w:rsidR="003C3E7C" w:rsidRPr="00DE364A">
        <w:t>услуг;</w:t>
      </w:r>
      <w:r w:rsidR="003C3E7C">
        <w:t xml:space="preserve">  </w:t>
      </w:r>
      <w:bookmarkStart w:id="3" w:name="_GoBack"/>
      <w:bookmarkEnd w:id="3"/>
      <w:r w:rsidR="00DE364A">
        <w:t xml:space="preserve"> </w:t>
      </w:r>
      <w:r w:rsidRPr="00DE364A">
        <w:t>г) расторгнуть Договор.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5.5. Заказчик вправе потребовать полного возмещения убытков, причиненных ему в связи с нарушением сроков оказания услуг, а также в связи с недостатками услуг.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5.6. По инициативе Исполнителя Договор может быть расторгнут в одностороннем порядке в следующем случае:</w:t>
      </w:r>
    </w:p>
    <w:p w:rsidR="007B413B" w:rsidRPr="00DE364A" w:rsidRDefault="00277D4E" w:rsidP="007B413B">
      <w:pPr>
        <w:pStyle w:val="20"/>
        <w:spacing w:after="0"/>
        <w:ind w:firstLine="580"/>
        <w:jc w:val="both"/>
      </w:pPr>
      <w:r w:rsidRPr="00DE364A">
        <w:t>а</w:t>
      </w:r>
      <w:r w:rsidR="007B413B" w:rsidRPr="00DE364A">
        <w:t>) просрочка оплаты стоимости услуг;</w:t>
      </w:r>
    </w:p>
    <w:p w:rsidR="007B413B" w:rsidRPr="00DE364A" w:rsidRDefault="00277D4E" w:rsidP="007B413B">
      <w:pPr>
        <w:pStyle w:val="20"/>
        <w:spacing w:after="0"/>
        <w:ind w:firstLine="580"/>
        <w:jc w:val="both"/>
      </w:pPr>
      <w:r w:rsidRPr="00DE364A">
        <w:t>б</w:t>
      </w:r>
      <w:r w:rsidR="007B413B" w:rsidRPr="00DE364A">
        <w:t>) невозможность надлежащего исполнения обязательств по оказанию услуг вследствие действий (бездействия) обучающегося.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5.7. Все споры и разногласия, которые могут возникнуть между Сторонами, будут разрешаться путем переговоров.</w:t>
      </w:r>
    </w:p>
    <w:p w:rsidR="00D30563" w:rsidRPr="00DE364A" w:rsidRDefault="007B413B" w:rsidP="007B413B">
      <w:pPr>
        <w:pStyle w:val="20"/>
        <w:shd w:val="clear" w:color="auto" w:fill="auto"/>
        <w:spacing w:after="0" w:line="240" w:lineRule="auto"/>
        <w:ind w:firstLine="580"/>
        <w:jc w:val="both"/>
      </w:pPr>
      <w:r w:rsidRPr="00DE364A">
        <w:t>5.8. 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Российской Федерации.</w:t>
      </w:r>
    </w:p>
    <w:p w:rsidR="00D30563" w:rsidRPr="00DE364A" w:rsidRDefault="007B413B" w:rsidP="00D30563">
      <w:pPr>
        <w:pStyle w:val="20"/>
        <w:spacing w:after="0"/>
        <w:ind w:firstLine="580"/>
        <w:jc w:val="center"/>
        <w:rPr>
          <w:b/>
        </w:rPr>
      </w:pPr>
      <w:r w:rsidRPr="00DE364A">
        <w:rPr>
          <w:b/>
        </w:rPr>
        <w:t>6</w:t>
      </w:r>
      <w:r w:rsidR="00D30563" w:rsidRPr="00DE364A">
        <w:rPr>
          <w:b/>
        </w:rPr>
        <w:t>. СРОК ДЕЙСТВИЯ ДОГОВОРА</w:t>
      </w:r>
    </w:p>
    <w:p w:rsidR="00D30563" w:rsidRPr="00DE364A" w:rsidRDefault="007B413B" w:rsidP="00D30563">
      <w:pPr>
        <w:pStyle w:val="20"/>
        <w:shd w:val="clear" w:color="auto" w:fill="auto"/>
        <w:spacing w:after="0" w:line="240" w:lineRule="auto"/>
        <w:ind w:firstLine="580"/>
        <w:jc w:val="both"/>
      </w:pPr>
      <w:r w:rsidRPr="00DE364A">
        <w:t>6</w:t>
      </w:r>
      <w:r w:rsidR="00D30563" w:rsidRPr="00DE364A"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D30563" w:rsidRPr="00DE364A" w:rsidRDefault="007B413B" w:rsidP="00D30563">
      <w:pPr>
        <w:pStyle w:val="20"/>
        <w:tabs>
          <w:tab w:val="left" w:pos="1048"/>
        </w:tabs>
        <w:spacing w:after="0"/>
        <w:ind w:firstLine="567"/>
        <w:jc w:val="center"/>
        <w:rPr>
          <w:b/>
        </w:rPr>
      </w:pPr>
      <w:bookmarkStart w:id="4" w:name="bookmark6"/>
      <w:bookmarkEnd w:id="2"/>
      <w:r w:rsidRPr="00DE364A">
        <w:rPr>
          <w:b/>
        </w:rPr>
        <w:t>7</w:t>
      </w:r>
      <w:r w:rsidR="00D30563" w:rsidRPr="00DE364A">
        <w:rPr>
          <w:b/>
        </w:rPr>
        <w:t>. ЗАКЛЮЧИТЕЛЬНЫЕ ПОЛОЖЕНИЯ</w:t>
      </w:r>
    </w:p>
    <w:p w:rsidR="00D30563" w:rsidRPr="00DE364A" w:rsidRDefault="007B413B" w:rsidP="00D30563">
      <w:pPr>
        <w:pStyle w:val="20"/>
        <w:tabs>
          <w:tab w:val="left" w:pos="1048"/>
        </w:tabs>
        <w:spacing w:after="0"/>
        <w:ind w:firstLine="567"/>
        <w:jc w:val="both"/>
      </w:pPr>
      <w:r w:rsidRPr="00DE364A">
        <w:t>7</w:t>
      </w:r>
      <w:r w:rsidR="00D30563" w:rsidRPr="00DE364A">
        <w:t>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D30563" w:rsidRPr="00DE364A" w:rsidRDefault="007B413B" w:rsidP="00D30563">
      <w:pPr>
        <w:pStyle w:val="20"/>
        <w:tabs>
          <w:tab w:val="left" w:pos="1048"/>
        </w:tabs>
        <w:spacing w:after="0"/>
        <w:ind w:firstLine="567"/>
        <w:jc w:val="both"/>
      </w:pPr>
      <w:r w:rsidRPr="00DE364A">
        <w:t>7</w:t>
      </w:r>
      <w:r w:rsidR="00D30563" w:rsidRPr="00DE364A">
        <w:t>.2.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14DD1" w:rsidRPr="00DE364A" w:rsidRDefault="007B413B" w:rsidP="00D30563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567"/>
        <w:jc w:val="both"/>
      </w:pPr>
      <w:r w:rsidRPr="00DE364A">
        <w:t>7</w:t>
      </w:r>
      <w:r w:rsidR="00D30563" w:rsidRPr="00DE364A">
        <w:t>.3. Изменения Договора оформляются дополнительными соглашениями к Договору.</w:t>
      </w:r>
    </w:p>
    <w:p w:rsidR="00A37F16" w:rsidRDefault="00A37F16" w:rsidP="00DE364A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0"/>
        <w:jc w:val="center"/>
        <w:rPr>
          <w:b/>
        </w:rPr>
      </w:pPr>
    </w:p>
    <w:p w:rsidR="00BF6ED4" w:rsidRPr="00DE364A" w:rsidRDefault="007B413B" w:rsidP="00DE364A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0"/>
        <w:jc w:val="center"/>
        <w:rPr>
          <w:color w:val="000000" w:themeColor="text1"/>
        </w:rPr>
      </w:pPr>
      <w:r w:rsidRPr="00DE364A">
        <w:rPr>
          <w:b/>
        </w:rPr>
        <w:t>8</w:t>
      </w:r>
      <w:r w:rsidR="00EF2D28" w:rsidRPr="00DE364A">
        <w:rPr>
          <w:b/>
        </w:rPr>
        <w:t xml:space="preserve">. </w:t>
      </w:r>
      <w:bookmarkEnd w:id="4"/>
      <w:r w:rsidR="00EF2D28" w:rsidRPr="00DE364A">
        <w:rPr>
          <w:b/>
        </w:rPr>
        <w:t>АДРЕСА И РЕКВИЗИТЫ СТОРОН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48"/>
        <w:gridCol w:w="4616"/>
      </w:tblGrid>
      <w:tr w:rsidR="004128CD" w:rsidRPr="00DE364A" w:rsidTr="00DE364A">
        <w:trPr>
          <w:jc w:val="center"/>
        </w:trPr>
        <w:tc>
          <w:tcPr>
            <w:tcW w:w="5648" w:type="dxa"/>
          </w:tcPr>
          <w:p w:rsidR="004128CD" w:rsidRPr="00DE364A" w:rsidRDefault="004128CD" w:rsidP="00D8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Исполнитель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AA7A4F" w:rsidRDefault="004128CD" w:rsidP="00D86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 xml:space="preserve">МКУ «Финансовое управление ИКМО г.Казани» 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МБОУ «Лицей №23»</w:t>
            </w:r>
            <w:r w:rsid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.Казани ул. Лаврентьева, 6А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Банковские реквизиты: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ИНН: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 xml:space="preserve"> 1657026550    </w:t>
            </w:r>
            <w:r w:rsidR="00DE36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р/счет: 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03234643927010001100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Банк: 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Отделение НБ РТ / УФК по РТ г.Казань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БИК: 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019205400</w:t>
            </w:r>
            <w:r w:rsidR="00DE364A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КПП: 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165701001</w:t>
            </w:r>
          </w:p>
          <w:p w:rsidR="004128CD" w:rsidRDefault="004128CD" w:rsidP="00D86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кор/счет № 40102810445370000079</w:t>
            </w:r>
          </w:p>
          <w:p w:rsidR="00AA7A4F" w:rsidRDefault="00AA7A4F" w:rsidP="00AA7A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КБК 82100000000000000131</w:t>
            </w:r>
          </w:p>
          <w:p w:rsidR="00A37F16" w:rsidRPr="00DE364A" w:rsidRDefault="00A37F16" w:rsidP="00D86E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Директор: А.З. Шакирзянова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128CD" w:rsidRDefault="004128CD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Подпись___________________</w:t>
            </w:r>
          </w:p>
          <w:p w:rsidR="00A37F16" w:rsidRPr="00DE364A" w:rsidRDefault="00A37F16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МП</w:t>
            </w:r>
          </w:p>
        </w:tc>
        <w:tc>
          <w:tcPr>
            <w:tcW w:w="4616" w:type="dxa"/>
          </w:tcPr>
          <w:p w:rsidR="004128CD" w:rsidRPr="00DE364A" w:rsidRDefault="004128CD" w:rsidP="00D8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Заказчик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ФИО:_________________________________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Паспортные данные: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Адрес:__________________________________</w:t>
            </w:r>
          </w:p>
          <w:p w:rsidR="004128CD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Email:_____________________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</w:t>
            </w:r>
          </w:p>
          <w:p w:rsidR="00A37F16" w:rsidRPr="00DE364A" w:rsidRDefault="00A37F16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28CD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Телефон:________________________________</w:t>
            </w:r>
          </w:p>
          <w:p w:rsidR="00A37F16" w:rsidRPr="00DE364A" w:rsidRDefault="00A37F16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28CD" w:rsidRPr="00DE364A" w:rsidRDefault="00DE364A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r w:rsidR="004128CD"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одпись:____________</w:t>
            </w:r>
          </w:p>
        </w:tc>
      </w:tr>
    </w:tbl>
    <w:p w:rsidR="00EF2D28" w:rsidRPr="00DE364A" w:rsidRDefault="00EF2D28" w:rsidP="00DE364A">
      <w:pPr>
        <w:pStyle w:val="30"/>
        <w:shd w:val="clear" w:color="auto" w:fill="auto"/>
        <w:spacing w:line="240" w:lineRule="auto"/>
        <w:ind w:right="27"/>
        <w:jc w:val="left"/>
      </w:pPr>
    </w:p>
    <w:sectPr w:rsidR="00EF2D28" w:rsidRPr="00DE364A" w:rsidSect="00277D4E">
      <w:pgSz w:w="11900" w:h="16840"/>
      <w:pgMar w:top="567" w:right="701" w:bottom="680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DA6" w:rsidRDefault="00F20DA6">
      <w:r>
        <w:separator/>
      </w:r>
    </w:p>
  </w:endnote>
  <w:endnote w:type="continuationSeparator" w:id="0">
    <w:p w:rsidR="00F20DA6" w:rsidRDefault="00F2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DA6" w:rsidRDefault="00F20DA6"/>
  </w:footnote>
  <w:footnote w:type="continuationSeparator" w:id="0">
    <w:p w:rsidR="00F20DA6" w:rsidRDefault="00F20D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96653"/>
    <w:multiLevelType w:val="multilevel"/>
    <w:tmpl w:val="758E4D5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E7A5CBE"/>
    <w:multiLevelType w:val="multilevel"/>
    <w:tmpl w:val="6AB64B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1103AC"/>
    <w:multiLevelType w:val="hybridMultilevel"/>
    <w:tmpl w:val="C832E070"/>
    <w:lvl w:ilvl="0" w:tplc="8F2AA3CE">
      <w:start w:val="2"/>
      <w:numFmt w:val="decimal"/>
      <w:lvlText w:val="%1."/>
      <w:lvlJc w:val="left"/>
      <w:pPr>
        <w:ind w:left="4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60" w:hanging="360"/>
      </w:pPr>
    </w:lvl>
    <w:lvl w:ilvl="2" w:tplc="0419001B" w:tentative="1">
      <w:start w:val="1"/>
      <w:numFmt w:val="lowerRoman"/>
      <w:lvlText w:val="%3."/>
      <w:lvlJc w:val="right"/>
      <w:pPr>
        <w:ind w:left="5680" w:hanging="180"/>
      </w:pPr>
    </w:lvl>
    <w:lvl w:ilvl="3" w:tplc="0419000F" w:tentative="1">
      <w:start w:val="1"/>
      <w:numFmt w:val="decimal"/>
      <w:lvlText w:val="%4."/>
      <w:lvlJc w:val="left"/>
      <w:pPr>
        <w:ind w:left="6400" w:hanging="360"/>
      </w:pPr>
    </w:lvl>
    <w:lvl w:ilvl="4" w:tplc="04190019" w:tentative="1">
      <w:start w:val="1"/>
      <w:numFmt w:val="lowerLetter"/>
      <w:lvlText w:val="%5."/>
      <w:lvlJc w:val="left"/>
      <w:pPr>
        <w:ind w:left="7120" w:hanging="360"/>
      </w:pPr>
    </w:lvl>
    <w:lvl w:ilvl="5" w:tplc="0419001B" w:tentative="1">
      <w:start w:val="1"/>
      <w:numFmt w:val="lowerRoman"/>
      <w:lvlText w:val="%6."/>
      <w:lvlJc w:val="right"/>
      <w:pPr>
        <w:ind w:left="7840" w:hanging="180"/>
      </w:pPr>
    </w:lvl>
    <w:lvl w:ilvl="6" w:tplc="0419000F" w:tentative="1">
      <w:start w:val="1"/>
      <w:numFmt w:val="decimal"/>
      <w:lvlText w:val="%7."/>
      <w:lvlJc w:val="left"/>
      <w:pPr>
        <w:ind w:left="8560" w:hanging="360"/>
      </w:pPr>
    </w:lvl>
    <w:lvl w:ilvl="7" w:tplc="04190019" w:tentative="1">
      <w:start w:val="1"/>
      <w:numFmt w:val="lowerLetter"/>
      <w:lvlText w:val="%8."/>
      <w:lvlJc w:val="left"/>
      <w:pPr>
        <w:ind w:left="9280" w:hanging="360"/>
      </w:pPr>
    </w:lvl>
    <w:lvl w:ilvl="8" w:tplc="0419001B" w:tentative="1">
      <w:start w:val="1"/>
      <w:numFmt w:val="lowerRoman"/>
      <w:lvlText w:val="%9."/>
      <w:lvlJc w:val="right"/>
      <w:pPr>
        <w:ind w:left="10000" w:hanging="180"/>
      </w:pPr>
    </w:lvl>
  </w:abstractNum>
  <w:abstractNum w:abstractNumId="3" w15:restartNumberingAfterBreak="0">
    <w:nsid w:val="7F8F6C8D"/>
    <w:multiLevelType w:val="hybridMultilevel"/>
    <w:tmpl w:val="704EC8A2"/>
    <w:lvl w:ilvl="0" w:tplc="100283E6">
      <w:start w:val="8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C5111"/>
    <w:rsid w:val="00002977"/>
    <w:rsid w:val="00021053"/>
    <w:rsid w:val="000371D2"/>
    <w:rsid w:val="000611FE"/>
    <w:rsid w:val="00092B6A"/>
    <w:rsid w:val="000D618D"/>
    <w:rsid w:val="00114DD1"/>
    <w:rsid w:val="00164B53"/>
    <w:rsid w:val="00195F53"/>
    <w:rsid w:val="001A6F73"/>
    <w:rsid w:val="001C4E18"/>
    <w:rsid w:val="001D6280"/>
    <w:rsid w:val="00233FF4"/>
    <w:rsid w:val="00235D1A"/>
    <w:rsid w:val="00277D4E"/>
    <w:rsid w:val="0028021C"/>
    <w:rsid w:val="002B4A8A"/>
    <w:rsid w:val="0035316A"/>
    <w:rsid w:val="00373F84"/>
    <w:rsid w:val="00384683"/>
    <w:rsid w:val="003A2715"/>
    <w:rsid w:val="003C3E7C"/>
    <w:rsid w:val="004128CD"/>
    <w:rsid w:val="0044712C"/>
    <w:rsid w:val="004514F5"/>
    <w:rsid w:val="00464265"/>
    <w:rsid w:val="00487991"/>
    <w:rsid w:val="004B6039"/>
    <w:rsid w:val="004C5111"/>
    <w:rsid w:val="00535E88"/>
    <w:rsid w:val="0057350D"/>
    <w:rsid w:val="005E7B04"/>
    <w:rsid w:val="00686051"/>
    <w:rsid w:val="006A4460"/>
    <w:rsid w:val="006A6CAE"/>
    <w:rsid w:val="006D482A"/>
    <w:rsid w:val="006D4831"/>
    <w:rsid w:val="006E61EA"/>
    <w:rsid w:val="007B390C"/>
    <w:rsid w:val="007B413B"/>
    <w:rsid w:val="007E32DD"/>
    <w:rsid w:val="007F12E6"/>
    <w:rsid w:val="00842829"/>
    <w:rsid w:val="00876268"/>
    <w:rsid w:val="008A01CD"/>
    <w:rsid w:val="008E1EFC"/>
    <w:rsid w:val="009524A3"/>
    <w:rsid w:val="009675A8"/>
    <w:rsid w:val="009B604E"/>
    <w:rsid w:val="009C0B13"/>
    <w:rsid w:val="009F7D21"/>
    <w:rsid w:val="009F7E2B"/>
    <w:rsid w:val="00A036AE"/>
    <w:rsid w:val="00A049B8"/>
    <w:rsid w:val="00A37F16"/>
    <w:rsid w:val="00AA7A4F"/>
    <w:rsid w:val="00BA5654"/>
    <w:rsid w:val="00BA6DBB"/>
    <w:rsid w:val="00BC03CA"/>
    <w:rsid w:val="00BD54C0"/>
    <w:rsid w:val="00BD581D"/>
    <w:rsid w:val="00BF6ED4"/>
    <w:rsid w:val="00C5487B"/>
    <w:rsid w:val="00CA128D"/>
    <w:rsid w:val="00CF24F9"/>
    <w:rsid w:val="00D30563"/>
    <w:rsid w:val="00D31B27"/>
    <w:rsid w:val="00D373FF"/>
    <w:rsid w:val="00D41D9C"/>
    <w:rsid w:val="00D6312C"/>
    <w:rsid w:val="00D86E56"/>
    <w:rsid w:val="00D87AF5"/>
    <w:rsid w:val="00DB0FA0"/>
    <w:rsid w:val="00DC752E"/>
    <w:rsid w:val="00DE364A"/>
    <w:rsid w:val="00DF0C36"/>
    <w:rsid w:val="00E02AD7"/>
    <w:rsid w:val="00E75290"/>
    <w:rsid w:val="00E86108"/>
    <w:rsid w:val="00EA3B73"/>
    <w:rsid w:val="00EB4F1F"/>
    <w:rsid w:val="00EE2D42"/>
    <w:rsid w:val="00EF2D28"/>
    <w:rsid w:val="00F20DA6"/>
    <w:rsid w:val="00F9140A"/>
    <w:rsid w:val="00F92979"/>
    <w:rsid w:val="00FC1C15"/>
    <w:rsid w:val="00FE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F3362"/>
  <w15:docId w15:val="{54EFAF31-CA62-4B4C-9EC4-067239AA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B0FA0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BF6E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B0F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link w:val="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Exact">
    <w:name w:val="Основной текст (5) Exact"/>
    <w:basedOn w:val="a0"/>
    <w:link w:val="5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5Exact0">
    <w:name w:val="Основной текст (5) Exact"/>
    <w:basedOn w:val="5Exact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Заголовок №1_"/>
    <w:basedOn w:val="a0"/>
    <w:link w:val="1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0"/>
      <w:szCs w:val="20"/>
      <w:u w:val="none"/>
    </w:rPr>
  </w:style>
  <w:style w:type="character" w:customStyle="1" w:styleId="10pt">
    <w:name w:val="Заголовок №1 + Полужирный;Не курсив;Интервал 0 pt"/>
    <w:basedOn w:val="11"/>
    <w:rsid w:val="00DB0F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3">
    <w:name w:val="Заголовок №1"/>
    <w:basedOn w:val="11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0pt0">
    <w:name w:val="Заголовок №1 + Интервал 0 pt"/>
    <w:basedOn w:val="11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2">
    <w:name w:val="Заголовок №3_"/>
    <w:basedOn w:val="a0"/>
    <w:link w:val="33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12pt0pt">
    <w:name w:val="Основной текст (2) + Calibri;12 pt;Курсив;Интервал 0 pt"/>
    <w:basedOn w:val="2"/>
    <w:rsid w:val="00DB0FA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libri12pt">
    <w:name w:val="Основной текст (2) + Calibri;12 pt;Полужирный"/>
    <w:basedOn w:val="2"/>
    <w:rsid w:val="00DB0FA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libri19pt">
    <w:name w:val="Основной текст (2) + Calibri;19 pt;Полужирный;Курсив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20pt">
    <w:name w:val="Основной текст (2) + 20 pt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20pt2pt">
    <w:name w:val="Основной текст (2) + 20 pt;Курсив;Интервал 2 pt"/>
    <w:basedOn w:val="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Calibri19pt3pt">
    <w:name w:val="Основной текст (2) + Calibri;19 pt;Полужирный;Курсив;Интервал 3 pt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6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a6">
    <w:name w:val="Подпись к таблице"/>
    <w:basedOn w:val="a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pt1">
    <w:name w:val="Подпись к таблице + 10 pt;Не полужирный;Курсив"/>
    <w:basedOn w:val="a4"/>
    <w:rsid w:val="00DB0F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Подпись к таблице"/>
    <w:basedOn w:val="a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Calibri18pt">
    <w:name w:val="Основной текст (2) + Calibri;18 pt;Курсив"/>
    <w:basedOn w:val="2"/>
    <w:rsid w:val="00DB0FA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64pt-3pt">
    <w:name w:val="Основной текст (2) + Calibri;64 pt;Полужирный;Курсив;Интервал -3 pt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-70"/>
      <w:w w:val="100"/>
      <w:position w:val="0"/>
      <w:sz w:val="128"/>
      <w:szCs w:val="128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5pt">
    <w:name w:val="Основной текст (2) + 5;5 pt;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sid w:val="00DB0FA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rsid w:val="00DB0FA0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DB0FA0"/>
    <w:pPr>
      <w:shd w:val="clear" w:color="auto" w:fill="FFFFFF"/>
      <w:spacing w:after="300" w:line="0" w:lineRule="atLeast"/>
      <w:ind w:hanging="2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">
    <w:name w:val="Основной текст (4)"/>
    <w:basedOn w:val="a"/>
    <w:link w:val="4Exact"/>
    <w:rsid w:val="00DB0F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">
    <w:name w:val="Основной текст (5)"/>
    <w:basedOn w:val="a"/>
    <w:link w:val="5Exact"/>
    <w:rsid w:val="00DB0FA0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i/>
      <w:iCs/>
      <w:sz w:val="34"/>
      <w:szCs w:val="34"/>
      <w:lang w:val="en-US" w:eastAsia="en-US" w:bidi="en-US"/>
    </w:rPr>
  </w:style>
  <w:style w:type="paragraph" w:customStyle="1" w:styleId="12">
    <w:name w:val="Заголовок №1"/>
    <w:basedOn w:val="a"/>
    <w:link w:val="11"/>
    <w:rsid w:val="00DB0FA0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i/>
      <w:iCs/>
      <w:spacing w:val="-20"/>
      <w:sz w:val="20"/>
      <w:szCs w:val="20"/>
    </w:rPr>
  </w:style>
  <w:style w:type="paragraph" w:customStyle="1" w:styleId="33">
    <w:name w:val="Заголовок №3"/>
    <w:basedOn w:val="a"/>
    <w:link w:val="32"/>
    <w:rsid w:val="00DB0FA0"/>
    <w:pPr>
      <w:shd w:val="clear" w:color="auto" w:fill="FFFFFF"/>
      <w:spacing w:before="180" w:after="300" w:line="0" w:lineRule="atLeast"/>
      <w:jc w:val="center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sid w:val="00DB0FA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28">
    <w:name w:val="Заголовок №2"/>
    <w:basedOn w:val="a"/>
    <w:link w:val="27"/>
    <w:rsid w:val="00DB0FA0"/>
    <w:pPr>
      <w:shd w:val="clear" w:color="auto" w:fill="FFFFFF"/>
      <w:spacing w:before="120" w:line="0" w:lineRule="atLeast"/>
      <w:outlineLvl w:val="1"/>
    </w:pPr>
    <w:rPr>
      <w:rFonts w:ascii="Courier New" w:eastAsia="Courier New" w:hAnsi="Courier New" w:cs="Courier New"/>
      <w:spacing w:val="-20"/>
      <w:sz w:val="26"/>
      <w:szCs w:val="26"/>
    </w:rPr>
  </w:style>
  <w:style w:type="table" w:styleId="a8">
    <w:name w:val="Table Grid"/>
    <w:basedOn w:val="a1"/>
    <w:rsid w:val="00CA1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B4A8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4A8A"/>
    <w:rPr>
      <w:rFonts w:ascii="Segoe UI" w:hAnsi="Segoe UI" w:cs="Segoe UI"/>
      <w:color w:val="000000"/>
      <w:sz w:val="18"/>
      <w:szCs w:val="18"/>
    </w:rPr>
  </w:style>
  <w:style w:type="paragraph" w:customStyle="1" w:styleId="ConsPlusNonformat">
    <w:name w:val="ConsPlusNonformat"/>
    <w:uiPriority w:val="99"/>
    <w:rsid w:val="0028021C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BF6ED4"/>
    <w:rPr>
      <w:rFonts w:ascii="Arial" w:eastAsiaTheme="minorEastAsia" w:hAnsi="Arial" w:cs="Arial"/>
      <w:b/>
      <w:bCs/>
      <w:color w:val="26282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1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24095-0AC9-4332-8B70-A5C487E60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1472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Teacher</cp:lastModifiedBy>
  <cp:revision>20</cp:revision>
  <cp:lastPrinted>2024-09-10T14:21:00Z</cp:lastPrinted>
  <dcterms:created xsi:type="dcterms:W3CDTF">2021-02-19T11:55:00Z</dcterms:created>
  <dcterms:modified xsi:type="dcterms:W3CDTF">2024-09-10T14:28:00Z</dcterms:modified>
</cp:coreProperties>
</file>