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6520"/>
      </w:tblGrid>
      <w:tr w14:paraId="0F59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</w:trPr>
        <w:tc>
          <w:tcPr>
            <w:tcW w:w="4644" w:type="dxa"/>
          </w:tcPr>
          <w:p w14:paraId="56814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  <w:p w14:paraId="55B90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28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МБОУ «Гимназия №96»</w:t>
            </w:r>
          </w:p>
          <w:p w14:paraId="5D6A63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80F11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___________С.А. Бузюкин</w:t>
            </w:r>
          </w:p>
          <w:p w14:paraId="49CEA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DBB83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_____________20_____г.</w:t>
            </w:r>
          </w:p>
          <w:p w14:paraId="6C8C9222">
            <w:pPr>
              <w:spacing w:after="0" w:line="240" w:lineRule="auto"/>
            </w:pPr>
          </w:p>
        </w:tc>
        <w:tc>
          <w:tcPr>
            <w:tcW w:w="6520" w:type="dxa"/>
          </w:tcPr>
          <w:p w14:paraId="79E89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«Гимназия №96»</w:t>
            </w:r>
          </w:p>
          <w:p w14:paraId="0042D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г.Казани</w:t>
            </w:r>
          </w:p>
          <w:p w14:paraId="415BC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Бузюкину С.А.</w:t>
            </w:r>
          </w:p>
          <w:p w14:paraId="24900D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0D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________________________________________________ </w:t>
            </w:r>
          </w:p>
          <w:p w14:paraId="3B612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ED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 фактического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</w:t>
            </w:r>
          </w:p>
          <w:p w14:paraId="32211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DB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 </w:t>
            </w:r>
          </w:p>
          <w:p w14:paraId="2BF73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E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</w:t>
            </w:r>
          </w:p>
          <w:p w14:paraId="59FD0503">
            <w:pPr>
              <w:spacing w:after="0" w:line="240" w:lineRule="auto"/>
            </w:pPr>
          </w:p>
        </w:tc>
      </w:tr>
    </w:tbl>
    <w:p w14:paraId="4C559914">
      <w:pPr>
        <w:ind w:firstLine="4922" w:firstLineChars="20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6C81C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Заявитель является родителем (законным представителем) _______________________________________</w:t>
      </w:r>
    </w:p>
    <w:p w14:paraId="29F8D0BE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(ФИО ребенка) </w:t>
      </w:r>
    </w:p>
    <w:p w14:paraId="384928C9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    «_______» ________________ _________ года рождения, </w:t>
      </w:r>
    </w:p>
    <w:p w14:paraId="0C2C61A3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14:paraId="46A870ED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зарегистрированного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______________________________________________________________, </w:t>
      </w:r>
    </w:p>
    <w:p w14:paraId="4F81201C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14:paraId="6A8628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_________________________________________________________________________.</w:t>
      </w:r>
    </w:p>
    <w:p w14:paraId="78F3728B">
      <w:pPr>
        <w:spacing w:after="0" w:line="288" w:lineRule="auto"/>
        <w:rPr>
          <w:rFonts w:ascii="Times New Roman" w:hAnsi="Times New Roman" w:eastAsia="Times New Roman" w:cs="Times New Roman"/>
          <w:b/>
          <w:sz w:val="10"/>
          <w:szCs w:val="10"/>
          <w:lang w:eastAsia="ru-RU"/>
        </w:rPr>
      </w:pPr>
    </w:p>
    <w:p w14:paraId="11B64550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14:paraId="12B8E4C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№458, заявитель просит принять ______________________________________________________ </w:t>
      </w:r>
    </w:p>
    <w:p w14:paraId="3160735C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(ФИО ребенка) </w:t>
      </w:r>
    </w:p>
    <w:p w14:paraId="5ADADEE3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_________класс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3"/>
        <w:tblW w:w="11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395"/>
        <w:gridCol w:w="4394"/>
      </w:tblGrid>
      <w:tr w14:paraId="6430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B6F8E80"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ru-RU"/>
              </w:rPr>
              <w:t>СВЕДЕНИЯ О РОДИТЕЛЯХ</w:t>
            </w:r>
          </w:p>
        </w:tc>
        <w:tc>
          <w:tcPr>
            <w:tcW w:w="4395" w:type="dxa"/>
          </w:tcPr>
          <w:p w14:paraId="3819229C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4394" w:type="dxa"/>
          </w:tcPr>
          <w:p w14:paraId="5AB67233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Мать</w:t>
            </w:r>
          </w:p>
        </w:tc>
      </w:tr>
      <w:tr w14:paraId="2A51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3EC7896">
            <w:pPr>
              <w:spacing w:after="0" w:line="288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Фамилия, </w:t>
            </w:r>
          </w:p>
          <w:p w14:paraId="3E8324D6">
            <w:pPr>
              <w:spacing w:after="0" w:line="288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имя, отчество</w:t>
            </w:r>
          </w:p>
          <w:p w14:paraId="710CF665">
            <w:pPr>
              <w:spacing w:after="0" w:line="288" w:lineRule="auto"/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pPr>
          </w:p>
          <w:p w14:paraId="64C925DB">
            <w:pPr>
              <w:spacing w:after="0" w:line="288" w:lineRule="auto"/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14:paraId="20342155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14:paraId="1C375DF3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4273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6" w:hRule="atLeast"/>
        </w:trPr>
        <w:tc>
          <w:tcPr>
            <w:tcW w:w="2376" w:type="dxa"/>
          </w:tcPr>
          <w:p w14:paraId="5D5E9F5F">
            <w:pPr>
              <w:spacing w:after="0" w:line="288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Место работы,</w:t>
            </w:r>
          </w:p>
          <w:p w14:paraId="1C2D45D0">
            <w:pPr>
              <w:spacing w:after="0" w:line="288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95" w:type="dxa"/>
          </w:tcPr>
          <w:p w14:paraId="0D1FBD04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14:paraId="06C9E560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47E5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BCA9539">
            <w:pPr>
              <w:spacing w:after="0" w:line="288" w:lineRule="auto"/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  <w:p w14:paraId="43A60BA8">
            <w:pPr>
              <w:spacing w:after="0" w:line="288" w:lineRule="auto"/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14:paraId="1D72C2F1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14:paraId="21CD9D74"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774CCF9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на преподавание в рамках предмета «Родной язык и родная литература» _________________________________________________________________языка и литературы. </w:t>
      </w:r>
    </w:p>
    <w:p w14:paraId="5A0AC71F">
      <w:pPr>
        <w:spacing w:after="0" w:line="288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(Варианты: </w:t>
      </w:r>
      <w:r>
        <w:rPr>
          <w:rFonts w:ascii="Times New Roman" w:hAnsi="Times New Roman"/>
          <w:i/>
          <w:sz w:val="24"/>
          <w:szCs w:val="24"/>
        </w:rPr>
        <w:t>1. Русский 2. Татарский государственный 3. Татарский родной.)</w:t>
      </w:r>
    </w:p>
    <w:p w14:paraId="34F8B8C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Уставом Учреждения,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 ознакомлен ____________________  ________________</w:t>
      </w:r>
    </w:p>
    <w:p w14:paraId="73B5665F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         (подпись)                            (дата)</w:t>
      </w:r>
    </w:p>
    <w:p w14:paraId="7352A09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Даю согласие на обработку персональных данных ребенка в объеме, указанном в заявлении и прилагаемых документах, в целях обеспечения соблюдения требований  Федерального закона от 23.12.2012 №273-ФЗ "Об образовании в Российской Федерации" и иных нормативных правовых актов сферы образования при оказании услуги. ____________________  _________________</w:t>
      </w:r>
    </w:p>
    <w:p w14:paraId="10066B8E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(подпись)                              (дата)</w:t>
      </w:r>
    </w:p>
    <w:p w14:paraId="053A6A3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hint="default" w:ascii="Times New Roman" w:hAnsi="Times New Roman" w:eastAsia="Times New Roman" w:cs="Times New Roman"/>
          <w:b/>
          <w:sz w:val="26"/>
          <w:szCs w:val="26"/>
          <w:u w:val="single"/>
          <w:lang w:val="en-US" w:eastAsia="ru-RU"/>
        </w:rPr>
        <w:t>*</w:t>
      </w:r>
      <w:r>
        <w:rPr>
          <w:rFonts w:ascii="Times New Roman" w:hAnsi="Times New Roman" w:eastAsia="Times New Roman" w:cs="Times New Roman"/>
          <w:b/>
          <w:sz w:val="26"/>
          <w:szCs w:val="26"/>
          <w:u w:val="single"/>
          <w:lang w:val="tt-RU" w:eastAsia="ru-RU"/>
        </w:rPr>
        <w:t>Для иностранных граждан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val="tt-RU" w:eastAsia="ru-RU"/>
        </w:rPr>
        <w:t>Даю</w: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val="tt-RU" w:eastAsia="ru-RU"/>
        </w:rPr>
        <w:t>согласие на прохождение обязательного тестирования на знание русского языка, достаточное для освоения образовательных программ в целях обеспечения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РФ от 02.09.2024 № 458____</w: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val="en-US" w:eastAsia="ru-RU"/>
        </w:rPr>
        <w:t>_______________(подпись)______________________(дата)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ab/>
      </w:r>
      <w:bookmarkStart w:id="0" w:name="_GoBack"/>
      <w:bookmarkEnd w:id="0"/>
    </w:p>
    <w:sectPr>
      <w:pgSz w:w="11906" w:h="16838"/>
      <w:pgMar w:top="426" w:right="282" w:bottom="284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84"/>
    <w:rsid w:val="002129DC"/>
    <w:rsid w:val="00296A2D"/>
    <w:rsid w:val="003F43CD"/>
    <w:rsid w:val="00417A92"/>
    <w:rsid w:val="00417F0F"/>
    <w:rsid w:val="004F344E"/>
    <w:rsid w:val="00596057"/>
    <w:rsid w:val="00685859"/>
    <w:rsid w:val="0077760E"/>
    <w:rsid w:val="008B3A3A"/>
    <w:rsid w:val="009B28BD"/>
    <w:rsid w:val="009C0035"/>
    <w:rsid w:val="00AB2869"/>
    <w:rsid w:val="00AD2935"/>
    <w:rsid w:val="00B37C43"/>
    <w:rsid w:val="00B42CEE"/>
    <w:rsid w:val="00B87CF0"/>
    <w:rsid w:val="00BF2648"/>
    <w:rsid w:val="00D16B75"/>
    <w:rsid w:val="00DF7784"/>
    <w:rsid w:val="00E75766"/>
    <w:rsid w:val="00EA50BF"/>
    <w:rsid w:val="00ED2C46"/>
    <w:rsid w:val="00F01EC2"/>
    <w:rsid w:val="00F13803"/>
    <w:rsid w:val="264C48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2744</Characters>
  <Lines>22</Lines>
  <Paragraphs>6</Paragraphs>
  <TotalTime>3</TotalTime>
  <ScaleCrop>false</ScaleCrop>
  <LinksUpToDate>false</LinksUpToDate>
  <CharactersWithSpaces>3219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2025-03-31T06:44:00Z</dcterms:created>
  <dc:creator>Secretary-ZR</dc:creator>
  <cp:lastModifiedBy>96</cp:lastModifiedBy>
  <cp:lastPrinted>2024-04-02T08:09:00Z</cp:lastPrinted>
  <dcterms:modified xsi:type="dcterms:W3CDTF">2026-03-31T09:20:05Z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47A44A5EF75547F59B53EEF410F4FF55_12</vt:lpwstr>
  </property>
</Properties>
</file>