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3A" w:rsidRPr="00E57AF0" w:rsidRDefault="001D4CC5" w:rsidP="00084A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E57AF0">
        <w:rPr>
          <w:rFonts w:ascii="Times New Roman" w:hAnsi="Times New Roman" w:cs="Times New Roman"/>
          <w:b/>
          <w:sz w:val="40"/>
          <w:szCs w:val="40"/>
        </w:rPr>
        <w:t>Список оборудования, имеющегося на Беломорской 104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5245"/>
        <w:gridCol w:w="2693"/>
        <w:gridCol w:w="2127"/>
        <w:gridCol w:w="2835"/>
      </w:tblGrid>
      <w:tr w:rsidR="00732C5B" w:rsidTr="00F55D8E">
        <w:tc>
          <w:tcPr>
            <w:tcW w:w="1417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5245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</w:t>
            </w:r>
          </w:p>
        </w:tc>
        <w:tc>
          <w:tcPr>
            <w:tcW w:w="2127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835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5677D" w:rsidTr="00F55D8E">
        <w:tc>
          <w:tcPr>
            <w:tcW w:w="1417" w:type="dxa"/>
            <w:vMerge w:val="restart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Мед.кабинет</w:t>
            </w:r>
          </w:p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искусственной вентиляции легких</w:t>
            </w:r>
          </w:p>
        </w:tc>
        <w:tc>
          <w:tcPr>
            <w:tcW w:w="2693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00000954</w:t>
            </w:r>
          </w:p>
        </w:tc>
        <w:tc>
          <w:tcPr>
            <w:tcW w:w="2127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РОТА</w:t>
            </w:r>
          </w:p>
        </w:tc>
        <w:tc>
          <w:tcPr>
            <w:tcW w:w="2693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163000546</w:t>
            </w:r>
          </w:p>
        </w:tc>
        <w:tc>
          <w:tcPr>
            <w:tcW w:w="2127" w:type="dxa"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4027,00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Pr="009F6464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РОТА-табл. Головина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163000297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5194,83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1630165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3244,20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00000933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Динамометр кистевой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00000946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00000944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00000945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Лампа настольная 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00000952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182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00000940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Плантограф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00000932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медицинский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00000949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rPr>
          <w:trHeight w:val="355"/>
        </w:trPr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рабочий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00000934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рабочий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00000935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Столик инструментальный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00000955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Столик манипуляционный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00000930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Атлант модель КШ216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1871121224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10077,45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Шины пневматические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00000962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мед.сестры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1871121467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4512,31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00000947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1871121228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5831,84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медицинский для хранения мед.документов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00000948</w:t>
            </w: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7540,00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ПВХ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2057,00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Бикс большой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677D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1690,00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Бикс малый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677D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1365,00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677D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7D" w:rsidTr="00F55D8E">
        <w:tc>
          <w:tcPr>
            <w:tcW w:w="1417" w:type="dxa"/>
            <w:vMerge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5677D" w:rsidRDefault="0055677D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2693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677D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2835" w:type="dxa"/>
          </w:tcPr>
          <w:p w:rsidR="0055677D" w:rsidRDefault="0055677D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 w:val="restart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Халат.мед.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1235,00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 мед.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мед.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обеззараживающий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C51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Ротта с таблицей Сивцева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Тонометр с возрастным манжетом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Стетофонендоскоп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Бактерицидный облучатель воздуха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Лоток мед. Почкообразный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воздухотводов для искус.дыхания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Грелка мед.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Пузырь для льда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Зонды желудочные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дизинфекции (дозатор для мыла, бум.полот.антисептик для рук) 2016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4134,00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с педальной крышкой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C51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для дезинфицурущих средств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Емкость не прокалываемый контейнер с крышкой для дезинф.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медицинская</w:t>
            </w: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1209,00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 w:val="restart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55677D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55677D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55677D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55677D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55677D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9F6464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C5107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Беспроводной планшет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MimioPad</w:t>
            </w:r>
          </w:p>
        </w:tc>
        <w:tc>
          <w:tcPr>
            <w:tcW w:w="2693" w:type="dxa"/>
          </w:tcPr>
          <w:p w:rsidR="006E4106" w:rsidRPr="009F6464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</w:t>
            </w:r>
          </w:p>
        </w:tc>
        <w:tc>
          <w:tcPr>
            <w:tcW w:w="2127" w:type="dxa"/>
          </w:tcPr>
          <w:p w:rsidR="006E4106" w:rsidRPr="009F6464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11352,00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9F6464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Sanyo PLCWL2500A</w:t>
            </w:r>
          </w:p>
        </w:tc>
        <w:tc>
          <w:tcPr>
            <w:tcW w:w="2693" w:type="dxa"/>
          </w:tcPr>
          <w:p w:rsidR="006E4106" w:rsidRPr="008C237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1871121660</w:t>
            </w:r>
          </w:p>
        </w:tc>
        <w:tc>
          <w:tcPr>
            <w:tcW w:w="2127" w:type="dxa"/>
          </w:tcPr>
          <w:p w:rsidR="006E4106" w:rsidRPr="008C237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22719.47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8C237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–камера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Mimio View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1871121828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24000.00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Панасоник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1871121659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32606,64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 для учебного процесса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1871121729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1871121735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со стеклом для нагляд.пособий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1871121730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со стеклом для нагляд.пособий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1871121733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092085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V3440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00001739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LCO 22 Philips 223 V5LSB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00001729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7479,60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 w:val="restart"/>
          </w:tcPr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Интерактив.комплет (интерак.доска-мультмед.проектор=крепление)</w:t>
            </w:r>
          </w:p>
        </w:tc>
        <w:tc>
          <w:tcPr>
            <w:tcW w:w="2693" w:type="dxa"/>
          </w:tcPr>
          <w:p w:rsidR="006E4106" w:rsidRPr="00F301B0" w:rsidRDefault="006E4106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1871121825</w:t>
            </w:r>
          </w:p>
        </w:tc>
        <w:tc>
          <w:tcPr>
            <w:tcW w:w="2127" w:type="dxa"/>
          </w:tcPr>
          <w:p w:rsidR="006E4106" w:rsidRPr="00F301B0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118200,00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6E4106" w:rsidRDefault="006E4106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00000605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rPr>
          <w:trHeight w:val="888"/>
        </w:trPr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6E4106" w:rsidRDefault="006E4106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00000583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7089,48</w:t>
            </w: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00000584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7089,48</w:t>
            </w: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2693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00000597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092085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14шт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28шт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695"/>
        </w:trPr>
        <w:tc>
          <w:tcPr>
            <w:tcW w:w="1417" w:type="dxa"/>
            <w:vMerge w:val="restart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182C7B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12,экран)</w:t>
            </w:r>
          </w:p>
        </w:tc>
        <w:tc>
          <w:tcPr>
            <w:tcW w:w="2693" w:type="dxa"/>
          </w:tcPr>
          <w:p w:rsidR="00F55D8E" w:rsidRDefault="00F55D8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1871121742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24249,00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F55D8E" w:rsidRDefault="00F55D8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00000606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00000585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954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00000586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комбинированный </w:t>
            </w:r>
          </w:p>
        </w:tc>
        <w:tc>
          <w:tcPr>
            <w:tcW w:w="2693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00000598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45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092085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14шт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4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28шт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6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5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5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5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59"/>
        </w:trPr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5"/>
        </w:trPr>
        <w:tc>
          <w:tcPr>
            <w:tcW w:w="1417" w:type="dxa"/>
            <w:vMerge w:val="restart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FF5F8F" w:rsidRDefault="00F55D8E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</w:p>
        </w:tc>
        <w:tc>
          <w:tcPr>
            <w:tcW w:w="2693" w:type="dxa"/>
          </w:tcPr>
          <w:p w:rsidR="00F55D8E" w:rsidRPr="00FF5F8F" w:rsidRDefault="00F55D8E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1871121725</w:t>
            </w:r>
          </w:p>
        </w:tc>
        <w:tc>
          <w:tcPr>
            <w:tcW w:w="2127" w:type="dxa"/>
          </w:tcPr>
          <w:p w:rsidR="00F55D8E" w:rsidRPr="00FF5F8F" w:rsidRDefault="00F55D8E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20137.500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F55D8E" w:rsidRDefault="00F55D8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00000607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00000587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00000588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2693" w:type="dxa"/>
          </w:tcPr>
          <w:p w:rsidR="00F55D8E" w:rsidRDefault="00F55D8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00000599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912B46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мульт.проектора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1871121740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3958,47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8C237A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интерактивная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Hitachi</w:t>
            </w:r>
          </w:p>
        </w:tc>
        <w:tc>
          <w:tcPr>
            <w:tcW w:w="2693" w:type="dxa"/>
          </w:tcPr>
          <w:p w:rsidR="00F55D8E" w:rsidRPr="008C237A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1871121658</w:t>
            </w:r>
          </w:p>
        </w:tc>
        <w:tc>
          <w:tcPr>
            <w:tcW w:w="2127" w:type="dxa"/>
          </w:tcPr>
          <w:p w:rsidR="00F55D8E" w:rsidRPr="008C237A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24979,50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092085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F55D8E" w:rsidRDefault="00F55D8E" w:rsidP="00E5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F55D8E" w:rsidRDefault="00F55D8E" w:rsidP="00E57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28шт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rPr>
          <w:trHeight w:val="654"/>
        </w:trPr>
        <w:tc>
          <w:tcPr>
            <w:tcW w:w="1417" w:type="dxa"/>
            <w:vMerge w:val="restart"/>
          </w:tcPr>
          <w:p w:rsidR="00C5107A" w:rsidRDefault="00C5107A" w:rsidP="00D1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C5107A" w:rsidRDefault="00C5107A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07A" w:rsidRPr="008C237A" w:rsidRDefault="00C5107A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C5107A" w:rsidRPr="00E57AF0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Прогр.-аппарат.комп. по географии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Hitachi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>2515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интер.доска</w:t>
            </w:r>
          </w:p>
        </w:tc>
        <w:tc>
          <w:tcPr>
            <w:tcW w:w="2693" w:type="dxa"/>
          </w:tcPr>
          <w:p w:rsidR="00C5107A" w:rsidRPr="008C23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1871121792</w:t>
            </w:r>
          </w:p>
        </w:tc>
        <w:tc>
          <w:tcPr>
            <w:tcW w:w="2127" w:type="dxa"/>
          </w:tcPr>
          <w:p w:rsidR="00C5107A" w:rsidRPr="008C23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123000.00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2693" w:type="dxa"/>
          </w:tcPr>
          <w:p w:rsidR="00C5107A" w:rsidRPr="00B8763B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1871121728</w:t>
            </w:r>
          </w:p>
        </w:tc>
        <w:tc>
          <w:tcPr>
            <w:tcW w:w="2127" w:type="dxa"/>
          </w:tcPr>
          <w:p w:rsidR="00C5107A" w:rsidRPr="00B8763B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2693" w:type="dxa"/>
          </w:tcPr>
          <w:p w:rsidR="00C5107A" w:rsidRPr="00B8763B" w:rsidRDefault="00C5107A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1871121734</w:t>
            </w:r>
          </w:p>
        </w:tc>
        <w:tc>
          <w:tcPr>
            <w:tcW w:w="2127" w:type="dxa"/>
          </w:tcPr>
          <w:p w:rsidR="00C5107A" w:rsidRPr="00B8763B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3400,00</w:t>
            </w:r>
          </w:p>
        </w:tc>
        <w:tc>
          <w:tcPr>
            <w:tcW w:w="2835" w:type="dxa"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со стеклом для нагляд.пособий</w:t>
            </w:r>
          </w:p>
        </w:tc>
        <w:tc>
          <w:tcPr>
            <w:tcW w:w="2693" w:type="dxa"/>
          </w:tcPr>
          <w:p w:rsidR="00C5107A" w:rsidRDefault="00C5107A" w:rsidP="00D13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1871121731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со стеклом для нагляд.пособий</w:t>
            </w:r>
          </w:p>
        </w:tc>
        <w:tc>
          <w:tcPr>
            <w:tcW w:w="2693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1871121732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Pr="00092085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28шт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9B6CFF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07A" w:rsidTr="00F55D8E">
        <w:tc>
          <w:tcPr>
            <w:tcW w:w="1417" w:type="dxa"/>
            <w:vMerge/>
          </w:tcPr>
          <w:p w:rsidR="00C5107A" w:rsidRDefault="00C5107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5107A" w:rsidRDefault="00C5107A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107A" w:rsidRDefault="00C5107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 w:val="restart"/>
          </w:tcPr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Pr="00D136DD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F55D8E" w:rsidRPr="00D136DD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Hitachi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>2515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WN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r w:rsidRPr="00D13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2693" w:type="dxa"/>
          </w:tcPr>
          <w:p w:rsidR="00F55D8E" w:rsidRPr="00182C7B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1871121788</w:t>
            </w:r>
          </w:p>
        </w:tc>
        <w:tc>
          <w:tcPr>
            <w:tcW w:w="2127" w:type="dxa"/>
          </w:tcPr>
          <w:p w:rsidR="00F55D8E" w:rsidRPr="00182C7B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123000,00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00000589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00000590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комбинированный 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00000600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00000608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092085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 w:val="restart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Pr="00182C7B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F55D8E" w:rsidRPr="00182C7B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12,экран)</w:t>
            </w:r>
          </w:p>
        </w:tc>
        <w:tc>
          <w:tcPr>
            <w:tcW w:w="2693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1871121741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24249,00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2693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1871121736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1871121738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1871121739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2693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1871121737</w:t>
            </w: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5400,00</w:t>
            </w: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092085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29шт</w:t>
            </w: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 w:val="restart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8E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F55D8E" w:rsidRPr="00A259F4" w:rsidRDefault="00F55D8E" w:rsidP="00A25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>41 3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LCD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XGA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 xml:space="preserve"> 3600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</w:t>
            </w:r>
            <w:r w:rsidRPr="00A259F4">
              <w:rPr>
                <w:rFonts w:ascii="Times New Roman" w:hAnsi="Times New Roman" w:cs="Times New Roman"/>
                <w:sz w:val="28"/>
                <w:szCs w:val="28"/>
              </w:rPr>
              <w:t xml:space="preserve">  15000</w:t>
            </w:r>
          </w:p>
        </w:tc>
        <w:tc>
          <w:tcPr>
            <w:tcW w:w="2693" w:type="dxa"/>
          </w:tcPr>
          <w:p w:rsidR="00F55D8E" w:rsidRPr="00A259F4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00001931</w:t>
            </w:r>
          </w:p>
        </w:tc>
        <w:tc>
          <w:tcPr>
            <w:tcW w:w="2127" w:type="dxa"/>
          </w:tcPr>
          <w:p w:rsidR="00F55D8E" w:rsidRPr="00A259F4" w:rsidRDefault="00F55D8E" w:rsidP="00574F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35990.00</w:t>
            </w: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RPr="00182C7B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38752C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интерактивная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SBM</w:t>
            </w:r>
            <w:r w:rsidRPr="0038752C">
              <w:rPr>
                <w:rFonts w:ascii="Times New Roman" w:hAnsi="Times New Roman" w:cs="Times New Roman"/>
                <w:sz w:val="28"/>
                <w:szCs w:val="28"/>
              </w:rPr>
              <w:t xml:space="preserve">680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87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387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Notebook</w:t>
            </w:r>
          </w:p>
        </w:tc>
        <w:tc>
          <w:tcPr>
            <w:tcW w:w="2693" w:type="dxa"/>
          </w:tcPr>
          <w:p w:rsidR="00F55D8E" w:rsidRPr="0038752C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00001930</w:t>
            </w:r>
          </w:p>
        </w:tc>
        <w:tc>
          <w:tcPr>
            <w:tcW w:w="2127" w:type="dxa"/>
          </w:tcPr>
          <w:p w:rsidR="00F55D8E" w:rsidRPr="0038752C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59965.50</w:t>
            </w:r>
          </w:p>
        </w:tc>
        <w:tc>
          <w:tcPr>
            <w:tcW w:w="2835" w:type="dxa"/>
          </w:tcPr>
          <w:p w:rsidR="00F55D8E" w:rsidRDefault="00F55D8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Pr="008C237A" w:rsidRDefault="00F55D8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00000609</w:t>
            </w:r>
          </w:p>
        </w:tc>
        <w:tc>
          <w:tcPr>
            <w:tcW w:w="2127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F55D8E" w:rsidRDefault="00F55D8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00000592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2693" w:type="dxa"/>
          </w:tcPr>
          <w:p w:rsidR="00F55D8E" w:rsidRDefault="00F55D8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Pr="00092085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c>
          <w:tcPr>
            <w:tcW w:w="1417" w:type="dxa"/>
            <w:vMerge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4E" w:rsidTr="00F55D8E">
        <w:tc>
          <w:tcPr>
            <w:tcW w:w="1417" w:type="dxa"/>
            <w:vMerge w:val="restart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94E" w:rsidRPr="008C237A" w:rsidRDefault="005C594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C594E" w:rsidRPr="008C237A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C594E" w:rsidRPr="00F301B0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</w:t>
            </w:r>
            <w:r w:rsidRPr="00F30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QWBB</w:t>
            </w:r>
            <w:r w:rsidRPr="00F301B0">
              <w:rPr>
                <w:rFonts w:ascii="Times New Roman" w:hAnsi="Times New Roman" w:cs="Times New Roman"/>
                <w:sz w:val="28"/>
                <w:szCs w:val="28"/>
              </w:rPr>
              <w:t xml:space="preserve">82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(крепление,кабель-канал…</w:t>
            </w:r>
          </w:p>
        </w:tc>
        <w:tc>
          <w:tcPr>
            <w:tcW w:w="2693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00001343</w:t>
            </w:r>
          </w:p>
        </w:tc>
        <w:tc>
          <w:tcPr>
            <w:tcW w:w="2127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87666,00</w:t>
            </w:r>
          </w:p>
        </w:tc>
        <w:tc>
          <w:tcPr>
            <w:tcW w:w="2835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94E" w:rsidTr="00F55D8E">
        <w:tc>
          <w:tcPr>
            <w:tcW w:w="1417" w:type="dxa"/>
            <w:vMerge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C594E" w:rsidRPr="00182C7B" w:rsidRDefault="005C594E" w:rsidP="00182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BerQ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MX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 xml:space="preserve"> 507+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(кабель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HDM</w:t>
            </w:r>
            <w:r w:rsidRPr="00182C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00001340</w:t>
            </w:r>
          </w:p>
        </w:tc>
        <w:tc>
          <w:tcPr>
            <w:tcW w:w="2127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34160,00</w:t>
            </w:r>
          </w:p>
        </w:tc>
        <w:tc>
          <w:tcPr>
            <w:tcW w:w="2835" w:type="dxa"/>
          </w:tcPr>
          <w:p w:rsidR="005C594E" w:rsidRDefault="005C594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E8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ПК-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V3440</w:t>
            </w:r>
          </w:p>
        </w:tc>
        <w:tc>
          <w:tcPr>
            <w:tcW w:w="2693" w:type="dxa"/>
          </w:tcPr>
          <w:p w:rsidR="00E81F88" w:rsidRPr="002856AE" w:rsidRDefault="00E81F88" w:rsidP="00E81F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00001742</w:t>
            </w:r>
          </w:p>
        </w:tc>
        <w:tc>
          <w:tcPr>
            <w:tcW w:w="2127" w:type="dxa"/>
          </w:tcPr>
          <w:p w:rsidR="00E81F88" w:rsidRDefault="00E81F88" w:rsidP="00E8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27000,00</w:t>
            </w:r>
          </w:p>
        </w:tc>
        <w:tc>
          <w:tcPr>
            <w:tcW w:w="2835" w:type="dxa"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Pr="002856AE" w:rsidRDefault="00E81F88" w:rsidP="00E81F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LCO 22 Philips 223 V5LSB</w:t>
            </w:r>
          </w:p>
        </w:tc>
        <w:tc>
          <w:tcPr>
            <w:tcW w:w="2693" w:type="dxa"/>
          </w:tcPr>
          <w:p w:rsidR="00E81F88" w:rsidRDefault="00E81F88" w:rsidP="00E8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00001734</w:t>
            </w:r>
          </w:p>
        </w:tc>
        <w:tc>
          <w:tcPr>
            <w:tcW w:w="2127" w:type="dxa"/>
          </w:tcPr>
          <w:p w:rsidR="00E81F88" w:rsidRDefault="00E81F88" w:rsidP="00E8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7479,60</w:t>
            </w:r>
          </w:p>
        </w:tc>
        <w:tc>
          <w:tcPr>
            <w:tcW w:w="2835" w:type="dxa"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182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2693" w:type="dxa"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00000610</w:t>
            </w:r>
          </w:p>
        </w:tc>
        <w:tc>
          <w:tcPr>
            <w:tcW w:w="2127" w:type="dxa"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835" w:type="dxa"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E81F88" w:rsidRDefault="00E81F88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00000593</w:t>
            </w:r>
          </w:p>
        </w:tc>
        <w:tc>
          <w:tcPr>
            <w:tcW w:w="2127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док.со стекл.в рамочном фасаде</w:t>
            </w:r>
          </w:p>
        </w:tc>
        <w:tc>
          <w:tcPr>
            <w:tcW w:w="2693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00000594</w:t>
            </w:r>
          </w:p>
        </w:tc>
        <w:tc>
          <w:tcPr>
            <w:tcW w:w="2127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7089,00</w:t>
            </w: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2693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00000602</w:t>
            </w:r>
          </w:p>
        </w:tc>
        <w:tc>
          <w:tcPr>
            <w:tcW w:w="2127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Pr="00092085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2693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</w:t>
            </w:r>
          </w:p>
        </w:tc>
        <w:tc>
          <w:tcPr>
            <w:tcW w:w="2127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693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</w:t>
            </w:r>
          </w:p>
        </w:tc>
        <w:tc>
          <w:tcPr>
            <w:tcW w:w="2127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F88" w:rsidTr="00F55D8E">
        <w:trPr>
          <w:trHeight w:val="259"/>
        </w:trPr>
        <w:tc>
          <w:tcPr>
            <w:tcW w:w="1417" w:type="dxa"/>
            <w:vMerge/>
          </w:tcPr>
          <w:p w:rsidR="00E81F88" w:rsidRDefault="00E81F88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</w:t>
            </w:r>
          </w:p>
        </w:tc>
        <w:tc>
          <w:tcPr>
            <w:tcW w:w="2693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E81F88" w:rsidRDefault="00E81F88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1F88" w:rsidRDefault="00E81F88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491"/>
        </w:trPr>
        <w:tc>
          <w:tcPr>
            <w:tcW w:w="1417" w:type="dxa"/>
            <w:vMerge w:val="restart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Pr="003B4AC4" w:rsidRDefault="00F55D8E" w:rsidP="008D4D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245" w:type="dxa"/>
          </w:tcPr>
          <w:p w:rsidR="00F55D8E" w:rsidRPr="0089506B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BerQ MX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00001707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28060,00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491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6E4106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 QWBB82</w:t>
            </w:r>
          </w:p>
        </w:tc>
        <w:tc>
          <w:tcPr>
            <w:tcW w:w="2693" w:type="dxa"/>
          </w:tcPr>
          <w:p w:rsidR="00F55D8E" w:rsidRDefault="00F55D8E" w:rsidP="006E4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106">
              <w:rPr>
                <w:rFonts w:ascii="Times New Roman" w:hAnsi="Times New Roman" w:cs="Times New Roman"/>
                <w:sz w:val="28"/>
                <w:szCs w:val="28"/>
              </w:rPr>
              <w:t>00001706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39766,00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33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55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19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учительское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55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14шт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44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30шт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65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ПК-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V3440</w:t>
            </w:r>
          </w:p>
        </w:tc>
        <w:tc>
          <w:tcPr>
            <w:tcW w:w="2693" w:type="dxa"/>
          </w:tcPr>
          <w:p w:rsidR="00F55D8E" w:rsidRPr="002856A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0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2856A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LCO 22 Philips 223 V5LSB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00001735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7479,60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0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0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0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39"/>
        </w:trPr>
        <w:tc>
          <w:tcPr>
            <w:tcW w:w="1417" w:type="dxa"/>
            <w:vMerge w:val="restart"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D8E" w:rsidRDefault="00F55D8E" w:rsidP="008D4D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245" w:type="dxa"/>
          </w:tcPr>
          <w:p w:rsidR="00F55D8E" w:rsidRPr="00CC11B2" w:rsidRDefault="00F55D8E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QWBB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>82 +(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крепление, кабель-канал, провод ПВС)</w:t>
            </w:r>
          </w:p>
        </w:tc>
        <w:tc>
          <w:tcPr>
            <w:tcW w:w="2693" w:type="dxa"/>
          </w:tcPr>
          <w:p w:rsidR="00F55D8E" w:rsidRPr="009A7948" w:rsidRDefault="00F55D8E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00001705</w:t>
            </w:r>
          </w:p>
        </w:tc>
        <w:tc>
          <w:tcPr>
            <w:tcW w:w="2127" w:type="dxa"/>
          </w:tcPr>
          <w:p w:rsidR="00F55D8E" w:rsidRDefault="00F55D8E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39766,00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39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89506B" w:rsidRDefault="00F55D8E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BerQ MX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2693" w:type="dxa"/>
          </w:tcPr>
          <w:p w:rsidR="00F55D8E" w:rsidRPr="006E4106" w:rsidRDefault="00F55D8E" w:rsidP="0055677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27" w:type="dxa"/>
          </w:tcPr>
          <w:p w:rsidR="00F55D8E" w:rsidRDefault="00F55D8E" w:rsidP="005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28060,00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39"/>
        </w:trPr>
        <w:tc>
          <w:tcPr>
            <w:tcW w:w="1417" w:type="dxa"/>
            <w:vMerge/>
          </w:tcPr>
          <w:p w:rsidR="00F55D8E" w:rsidRDefault="00F55D8E" w:rsidP="008D4D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1871121226</w:t>
            </w: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491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2693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895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491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2856A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V3440</w:t>
            </w:r>
          </w:p>
        </w:tc>
        <w:tc>
          <w:tcPr>
            <w:tcW w:w="2693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00001737</w:t>
            </w:r>
          </w:p>
        </w:tc>
        <w:tc>
          <w:tcPr>
            <w:tcW w:w="2127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27000,00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491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Pr="002856A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LCO 22 Philips 223 V5LSB</w:t>
            </w:r>
          </w:p>
        </w:tc>
        <w:tc>
          <w:tcPr>
            <w:tcW w:w="2693" w:type="dxa"/>
          </w:tcPr>
          <w:p w:rsidR="00F55D8E" w:rsidRPr="002856A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7479,60</w:t>
            </w: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343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D8E" w:rsidTr="00F55D8E">
        <w:trPr>
          <w:trHeight w:val="291"/>
        </w:trPr>
        <w:tc>
          <w:tcPr>
            <w:tcW w:w="1417" w:type="dxa"/>
            <w:vMerge/>
          </w:tcPr>
          <w:p w:rsidR="00F55D8E" w:rsidRDefault="00F55D8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5D8E" w:rsidRDefault="00F55D8E" w:rsidP="0028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5D8E" w:rsidRDefault="00F55D8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 w:val="restart"/>
          </w:tcPr>
          <w:p w:rsidR="006E4106" w:rsidRPr="008C237A" w:rsidRDefault="006E4106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</w:t>
            </w:r>
          </w:p>
          <w:p w:rsidR="006E4106" w:rsidRPr="008C237A" w:rsidRDefault="006E4106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Самсунг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0000140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12103,15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горка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1871121409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10896,60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Xerox WorkCentre 3025BI</w:t>
            </w:r>
          </w:p>
        </w:tc>
        <w:tc>
          <w:tcPr>
            <w:tcW w:w="2693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00001923</w:t>
            </w:r>
          </w:p>
        </w:tc>
        <w:tc>
          <w:tcPr>
            <w:tcW w:w="2127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11148.50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 w:val="restart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106" w:rsidRPr="008C237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  <w:p w:rsidR="006E4106" w:rsidRPr="008C237A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Моноблок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1871121843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Пианино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138010008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21487,53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мониторинга АПС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00000637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очистки воды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1630493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угловой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00000582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E56E5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PANASONIC KX-FT982RU</w:t>
            </w:r>
          </w:p>
        </w:tc>
        <w:tc>
          <w:tcPr>
            <w:tcW w:w="2693" w:type="dxa"/>
          </w:tcPr>
          <w:p w:rsidR="006E4106" w:rsidRPr="00E56E5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1871121646</w:t>
            </w:r>
          </w:p>
        </w:tc>
        <w:tc>
          <w:tcPr>
            <w:tcW w:w="2127" w:type="dxa"/>
          </w:tcPr>
          <w:p w:rsidR="006E4106" w:rsidRPr="00E56E5A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7399.00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E4106" w:rsidTr="00F55D8E">
        <w:tc>
          <w:tcPr>
            <w:tcW w:w="1417" w:type="dxa"/>
            <w:vMerge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Арочный металлоискатель</w:t>
            </w:r>
          </w:p>
        </w:tc>
        <w:tc>
          <w:tcPr>
            <w:tcW w:w="2693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00000979</w:t>
            </w:r>
          </w:p>
        </w:tc>
        <w:tc>
          <w:tcPr>
            <w:tcW w:w="2127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Асфальтовая  дорожка</w:t>
            </w:r>
          </w:p>
        </w:tc>
        <w:tc>
          <w:tcPr>
            <w:tcW w:w="2693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1100002</w:t>
            </w:r>
          </w:p>
        </w:tc>
        <w:tc>
          <w:tcPr>
            <w:tcW w:w="2127" w:type="dxa"/>
          </w:tcPr>
          <w:p w:rsidR="006E4106" w:rsidRPr="009F6464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130909,20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Евроконтейнер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0000001871121548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Евроконтейнер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0000001871121551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Евроконтейнер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0000001871121552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Забор 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0000000001630893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118598,40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1000001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14875465,20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8C237A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Зеленые насаждения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000001630163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9036,00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00002509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2693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00002507</w:t>
            </w:r>
          </w:p>
        </w:tc>
        <w:tc>
          <w:tcPr>
            <w:tcW w:w="2127" w:type="dxa"/>
          </w:tcPr>
          <w:p w:rsidR="006E4106" w:rsidRDefault="006E4106" w:rsidP="0073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84000,00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2693" w:type="dxa"/>
          </w:tcPr>
          <w:p w:rsidR="006E4106" w:rsidRDefault="006E4106" w:rsidP="0073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00002510</w:t>
            </w:r>
          </w:p>
        </w:tc>
        <w:tc>
          <w:tcPr>
            <w:tcW w:w="2127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2-полосные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2693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00002906</w:t>
            </w:r>
          </w:p>
        </w:tc>
        <w:tc>
          <w:tcPr>
            <w:tcW w:w="2127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59000.00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2-полосные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2693" w:type="dxa"/>
          </w:tcPr>
          <w:p w:rsidR="006E4106" w:rsidRPr="00732C5B" w:rsidRDefault="006E4106" w:rsidP="00732C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00002905</w:t>
            </w:r>
          </w:p>
        </w:tc>
        <w:tc>
          <w:tcPr>
            <w:tcW w:w="2127" w:type="dxa"/>
          </w:tcPr>
          <w:p w:rsidR="006E4106" w:rsidRPr="00732C5B" w:rsidRDefault="006E4106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59000.00</w:t>
            </w:r>
          </w:p>
        </w:tc>
        <w:tc>
          <w:tcPr>
            <w:tcW w:w="2835" w:type="dxa"/>
          </w:tcPr>
          <w:p w:rsidR="006E4106" w:rsidRDefault="006E410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Pr="00732C5B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Микшерный пульт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00002596</w:t>
            </w: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52000,00</w:t>
            </w: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106" w:rsidTr="00F55D8E">
        <w:tc>
          <w:tcPr>
            <w:tcW w:w="141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4106" w:rsidRDefault="006E410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CC5" w:rsidRPr="001D4CC5" w:rsidRDefault="001D4CC5" w:rsidP="00084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4CC5" w:rsidRPr="001D4CC5" w:rsidSect="00732C5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D9"/>
    <w:rsid w:val="00084A3A"/>
    <w:rsid w:val="00092085"/>
    <w:rsid w:val="000E26B8"/>
    <w:rsid w:val="00182C7B"/>
    <w:rsid w:val="001D4CC5"/>
    <w:rsid w:val="00225849"/>
    <w:rsid w:val="002856AE"/>
    <w:rsid w:val="003B4AC4"/>
    <w:rsid w:val="004126FE"/>
    <w:rsid w:val="0055677D"/>
    <w:rsid w:val="00574F54"/>
    <w:rsid w:val="005C594E"/>
    <w:rsid w:val="00697006"/>
    <w:rsid w:val="006E4106"/>
    <w:rsid w:val="00732C5B"/>
    <w:rsid w:val="007743C9"/>
    <w:rsid w:val="00791E36"/>
    <w:rsid w:val="0089506B"/>
    <w:rsid w:val="008C237A"/>
    <w:rsid w:val="008D4D5F"/>
    <w:rsid w:val="009000CF"/>
    <w:rsid w:val="00912B46"/>
    <w:rsid w:val="009F6464"/>
    <w:rsid w:val="00A02B2E"/>
    <w:rsid w:val="00A259F4"/>
    <w:rsid w:val="00A72440"/>
    <w:rsid w:val="00B8763B"/>
    <w:rsid w:val="00BD20AF"/>
    <w:rsid w:val="00C5107A"/>
    <w:rsid w:val="00D136DD"/>
    <w:rsid w:val="00D436D9"/>
    <w:rsid w:val="00E56E5A"/>
    <w:rsid w:val="00E57AF0"/>
    <w:rsid w:val="00E81F88"/>
    <w:rsid w:val="00E85F0D"/>
    <w:rsid w:val="00EF25F6"/>
    <w:rsid w:val="00F16030"/>
    <w:rsid w:val="00F301B0"/>
    <w:rsid w:val="00F55D8E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cp:lastPrinted>2018-11-09T08:32:00Z</cp:lastPrinted>
  <dcterms:created xsi:type="dcterms:W3CDTF">2020-01-14T14:32:00Z</dcterms:created>
  <dcterms:modified xsi:type="dcterms:W3CDTF">2020-01-14T14:32:00Z</dcterms:modified>
</cp:coreProperties>
</file>