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5F" w:rsidRDefault="008B4ABC" w:rsidP="00B30210">
      <w:pPr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побед</w:t>
      </w:r>
      <w:r w:rsidR="00A154E5">
        <w:rPr>
          <w:rFonts w:ascii="Times New Roman" w:hAnsi="Times New Roman" w:cs="Times New Roman"/>
          <w:b/>
          <w:sz w:val="32"/>
          <w:szCs w:val="32"/>
        </w:rPr>
        <w:t>ителей</w:t>
      </w:r>
      <w:r w:rsidR="00B30210" w:rsidRPr="00B302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0210" w:rsidRPr="00B3021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«</w:t>
      </w:r>
      <w:r w:rsidR="00B30210" w:rsidRPr="00B302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Секция заочного участия для учащихся</w:t>
      </w:r>
      <w:r w:rsidR="00B30210" w:rsidRPr="00B3021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: </w:t>
      </w:r>
      <w:r w:rsidR="00B30210" w:rsidRPr="00B30210">
        <w:rPr>
          <w:rFonts w:ascii="Times New Roman" w:hAnsi="Times New Roman" w:cs="Times New Roman"/>
          <w:b/>
          <w:sz w:val="32"/>
          <w:szCs w:val="32"/>
        </w:rPr>
        <w:t xml:space="preserve">выразительное чтение стихотворений </w:t>
      </w:r>
      <w:r w:rsidR="00B30210" w:rsidRPr="00B30210">
        <w:rPr>
          <w:rFonts w:ascii="Times New Roman" w:hAnsi="Times New Roman" w:cs="Times New Roman"/>
          <w:b/>
          <w:sz w:val="32"/>
          <w:szCs w:val="32"/>
          <w:lang w:val="tt-RU"/>
        </w:rPr>
        <w:t>Мударриса Аглямова</w:t>
      </w:r>
      <w:r w:rsidR="00B30210" w:rsidRPr="00B3021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1809"/>
        <w:gridCol w:w="1783"/>
        <w:gridCol w:w="2449"/>
        <w:gridCol w:w="2699"/>
      </w:tblGrid>
      <w:tr w:rsidR="00B30210" w:rsidRPr="00B41695" w:rsidTr="00EB736B">
        <w:tc>
          <w:tcPr>
            <w:tcW w:w="516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09" w:type="dxa"/>
            <w:shd w:val="clear" w:color="auto" w:fill="auto"/>
          </w:tcPr>
          <w:p w:rsidR="00B30210" w:rsidRPr="00B41695" w:rsidRDefault="00B30210" w:rsidP="00422BD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 ребенка</w:t>
            </w:r>
          </w:p>
        </w:tc>
        <w:tc>
          <w:tcPr>
            <w:tcW w:w="1783" w:type="dxa"/>
            <w:shd w:val="clear" w:color="auto" w:fill="auto"/>
          </w:tcPr>
          <w:p w:rsidR="00B30210" w:rsidRPr="00B41695" w:rsidRDefault="00B30210" w:rsidP="00422BD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449" w:type="dxa"/>
            <w:shd w:val="clear" w:color="auto" w:fill="auto"/>
          </w:tcPr>
          <w:p w:rsidR="00B30210" w:rsidRPr="00B41695" w:rsidRDefault="00B30210" w:rsidP="00422BD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99" w:type="dxa"/>
            <w:shd w:val="clear" w:color="auto" w:fill="auto"/>
          </w:tcPr>
          <w:p w:rsidR="00B30210" w:rsidRPr="00B41695" w:rsidRDefault="00B30210" w:rsidP="00422BD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B30210" w:rsidRPr="00B41695" w:rsidTr="00EB736B">
        <w:tc>
          <w:tcPr>
            <w:tcW w:w="516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09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1783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М.Әгъләмов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«Минем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байлы</w:t>
            </w:r>
            <w:proofErr w:type="gram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к-</w:t>
            </w:r>
            <w:proofErr w:type="gram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үткән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еллар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449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МБОУ «Школа №10» Приволжского района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.К</w:t>
            </w:r>
            <w:proofErr w:type="gram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699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Садикова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Максутовна</w:t>
            </w:r>
            <w:proofErr w:type="spellEnd"/>
          </w:p>
        </w:tc>
      </w:tr>
      <w:tr w:rsidR="00B30210" w:rsidRPr="00B41695" w:rsidTr="00EB736B">
        <w:tc>
          <w:tcPr>
            <w:tcW w:w="516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09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Архиреева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Олеся Артуровна</w:t>
            </w:r>
          </w:p>
        </w:tc>
        <w:tc>
          <w:tcPr>
            <w:tcW w:w="1783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Мударрис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Аглямов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«Ночная тишина»</w:t>
            </w:r>
          </w:p>
        </w:tc>
        <w:tc>
          <w:tcPr>
            <w:tcW w:w="2449" w:type="dxa"/>
            <w:shd w:val="clear" w:color="auto" w:fill="auto"/>
          </w:tcPr>
          <w:p w:rsidR="00B30210" w:rsidRPr="00B41695" w:rsidRDefault="00B30210" w:rsidP="00422BDB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МБОУ «Школа №14»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699" w:type="dxa"/>
            <w:shd w:val="clear" w:color="auto" w:fill="auto"/>
          </w:tcPr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Рафаэлевна</w:t>
            </w:r>
            <w:proofErr w:type="spellEnd"/>
          </w:p>
          <w:p w:rsidR="00B30210" w:rsidRPr="00B41695" w:rsidRDefault="00B30210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8B4ABC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08243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Гильфанов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Азамат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08243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М.Әгъләмов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Болыт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08243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МБОУ «Гимназия №10» Авиастроительного района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.К</w:t>
            </w:r>
            <w:proofErr w:type="gram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08243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Газизова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Разиля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Халимовна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8B4ABC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4B37A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4B37A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белә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4B37A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186- «Перспектива» Приволжского района г. 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4B37A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Pr="00B41695" w:rsidRDefault="008B4ABC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408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Ульянова Софья Николаевна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3408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«Лишь вслушайся…»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408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№21» Приволжского района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408B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Адылова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Дилбар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Абриковна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8B4ABC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0075D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Муссарова</w:t>
            </w:r>
            <w:proofErr w:type="spellEnd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Зарина </w:t>
            </w: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0075D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Мөдәрис Әгъләмов “Кабак”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0075D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0075D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Солеймановна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8B4ABC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8065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Маматджиев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Мансур Махмудович, 8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38065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Аглямов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Синең кулда калам</w:t>
            </w: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8065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СОШ №68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8065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Яруллина Ил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ьсия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416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Наилевна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8B4ABC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92712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92712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өдә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 Әг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ләмов “Матурлык минем белән”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92712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школа№161» Советского района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92712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CA3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Алимкулов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Еркинович</w:t>
            </w:r>
            <w:proofErr w:type="spellEnd"/>
          </w:p>
          <w:p w:rsidR="008B4ABC" w:rsidRPr="00B41695" w:rsidRDefault="008B4ABC" w:rsidP="00CA392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Моисеев Станислав Александрович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CA392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«Арба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Мударрис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CA392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№52» Приволжского района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CA392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04015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Алчинов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Даниил Эдуардович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04015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«Арба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Мударрис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04015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№52» Приволжского района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04015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11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04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Наргиза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04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өдә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 Әг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ләмов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36A8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татарско-русская школа №80 с углубленным изучением отдельных предметов имени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К.Насыри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36A8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Тухбатуллина Лилия Фаритовна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12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3225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Юзеев Яков Иванович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33225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өдә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 Әг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ләмов “Матурлык минем белән”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3225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№15»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3225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13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E5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4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E5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Мөдәррис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Әгъләмов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“Тукай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көне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E5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№57» Кировского района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E51B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14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D43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Егоров Даниил Федорович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D431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“Счастье” (перевод Р.Бухараева)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D431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Военно-патриотический образовательный центр – школа №67 имени Анатолия Ивановича Чехова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Кировского района г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.К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D431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Гузелия Асхатовна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15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2975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Габдулхаева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Нурлана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2975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М.Әгъләмов “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минем бел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2975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2975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Радифа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16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7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4ABC" w:rsidRPr="00B41695" w:rsidRDefault="008B4ABC" w:rsidP="00377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37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М.Әгъләмов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белә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771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«Многопрофильный лицей 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№ 170» 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Казани.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7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, Гарипова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17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7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Дмитриева Суфия Дмитриевна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1A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1AA">
              <w:rPr>
                <w:rFonts w:ascii="Times New Roman" w:hAnsi="Times New Roman" w:cs="Times New Roman"/>
                <w:sz w:val="24"/>
                <w:szCs w:val="24"/>
              </w:rPr>
              <w:t>М.Аглямов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Ночная тишь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4ABC" w:rsidRPr="00B41695" w:rsidRDefault="008B4ABC" w:rsidP="00377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B61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«Гимназия № 179-центр образования»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B61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18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D2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Нагимова</w:t>
            </w:r>
            <w:proofErr w:type="spellEnd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Кадрия</w:t>
            </w:r>
            <w:proofErr w:type="spellEnd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Ленаровна,7 лет, 1 </w:t>
            </w: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D241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М.Әгъләмов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Болыт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D2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94 имени Л.Н.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D2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19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BC3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Ильшатовна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BC3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М.Әгъләмов  “Кайтып 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барам”</w:t>
            </w:r>
          </w:p>
        </w:tc>
        <w:tc>
          <w:tcPr>
            <w:tcW w:w="2449" w:type="dxa"/>
            <w:shd w:val="clear" w:color="auto" w:fill="auto"/>
          </w:tcPr>
          <w:p w:rsidR="008B4ABC" w:rsidRPr="003861AA" w:rsidRDefault="008B4ABC" w:rsidP="00BC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«Гимназия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75» Советского района г. 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BC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Хакимова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Сагидулловна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20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98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Илмир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  Инсафович,6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9873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ләмов “Матурлык минем белә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98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Гимназия №102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98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Искаковна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21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255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Эльвина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Ленаровна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16.03.11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255986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Мударрис Аглямов “Аздан тора”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255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№82»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255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Галияхметова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Нурисламовна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22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4A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4A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М.Аглямо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“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көне”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4A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«Гимназия №5»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4A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23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4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Закария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Радиевна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3419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М.Әгъләмов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минем бел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4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ГАОУ «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-Казань»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4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24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673E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Эльвина Маратовна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673E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Әгъләмов “Сөйли ак каен...”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673E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№102 имени М.С.Устиновой”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673E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Лифантьева Лилия Гарифулловна,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25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E54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Залялиева Аделина Рустемовна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E54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Әгъләмов “Матурлык минем белән”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E54C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№102 имени М.С.Устиновой”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E54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Лифантьева Лилия Гарифулловна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26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A91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A91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Әгъләмов “Хәерле юл”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A91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A91A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Гульнара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Галимхановна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27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0257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025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М.Аглямов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Шундый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ясар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идем…»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025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«Гимназия №179 – центр образования»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0257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28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B8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8B4ABC" w:rsidRPr="00B41695" w:rsidRDefault="008B4ABC" w:rsidP="00B816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B816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Унынчы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автобус»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М.Аглямов</w:t>
            </w:r>
            <w:proofErr w:type="spellEnd"/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B8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В.И. Андреева »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B816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29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6442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Раиль Рамилевич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644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Мударрис Аглямов ” Бытбылдык”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6442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№117”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6442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Баязитова Гульфина Фагимовна</w:t>
            </w: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30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73BD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373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Әгъләмов  “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Кабак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73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№171 с углубленным изучением 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предметов» Советского района г. 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73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Авхадиева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Радифа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31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6442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Шакирзянов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Самир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6442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Стихотворение «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Матурлык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минем бел</w:t>
            </w: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ән</w:t>
            </w: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» М.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Аглямов</w:t>
            </w:r>
            <w:proofErr w:type="spellEnd"/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6442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6442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Ильгиза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32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242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Рахимуллина</w:t>
            </w:r>
            <w:proofErr w:type="spellEnd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Амина </w:t>
            </w: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242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Әгъләмов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мине бел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242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№6»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242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Загерова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33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261F34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Марселевна</w:t>
            </w:r>
            <w:proofErr w:type="spellEnd"/>
          </w:p>
          <w:p w:rsidR="008B4ABC" w:rsidRPr="00B41695" w:rsidRDefault="008B4ABC" w:rsidP="00261F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261F34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М. Әг</w:t>
            </w: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ъ</w:t>
            </w: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ләмов  “Матурлык минем белән”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261F34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МАОУ «Гимназия №37»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261F34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Низамиева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Нурфия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Гарапшовна</w:t>
            </w:r>
            <w:proofErr w:type="spellEnd"/>
          </w:p>
          <w:p w:rsidR="008B4ABC" w:rsidRPr="00B41695" w:rsidRDefault="008B4ABC" w:rsidP="00261F34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Алена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34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8340C2">
            <w:pPr>
              <w:pStyle w:val="a5"/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Насибуллин</w:t>
            </w:r>
            <w:proofErr w:type="spellEnd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Алан </w:t>
            </w:r>
            <w:proofErr w:type="spellStart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Айратович</w:t>
            </w:r>
            <w:proofErr w:type="spellEnd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B4ABC" w:rsidRPr="00B41695" w:rsidRDefault="008B4ABC" w:rsidP="008340C2">
            <w:pPr>
              <w:pStyle w:val="a5"/>
              <w:spacing w:after="2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8340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Әгъләмов «Кайда соң ул йөрәк?»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8340C2">
            <w:pPr>
              <w:pStyle w:val="a5"/>
              <w:spacing w:after="2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«Лицей-интернат №7» 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8340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Закиров Айдар </w:t>
            </w: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инлекашипович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35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967A8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 Карим Фанисович, 5б класс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967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Мөдәррис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Әгъләмов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Кабак</w:t>
            </w:r>
            <w:proofErr w:type="gramEnd"/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96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№13 с татарским языком обучения» Ново – Савиновского района г. Казани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967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Габдулахатовна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36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32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Расилович</w:t>
            </w:r>
            <w:proofErr w:type="spellEnd"/>
          </w:p>
          <w:p w:rsidR="008B4ABC" w:rsidRPr="00B41695" w:rsidRDefault="008B4ABC" w:rsidP="0032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:rsidR="008B4ABC" w:rsidRPr="003861AA" w:rsidRDefault="008B4ABC" w:rsidP="0032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М.Аглямова</w:t>
            </w:r>
            <w:proofErr w:type="spellEnd"/>
            <w:r w:rsidRPr="00B4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32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МАОУ «Лицей-интернат №7»</w:t>
            </w:r>
          </w:p>
          <w:p w:rsidR="008B4ABC" w:rsidRPr="00B41695" w:rsidRDefault="008B4ABC" w:rsidP="0032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32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9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  <w:p w:rsidR="008B4ABC" w:rsidRPr="00B41695" w:rsidRDefault="008B4ABC" w:rsidP="0032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37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B41695" w:rsidRDefault="008B4ABC" w:rsidP="001F5A2D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Нурия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Зульфатовна</w:t>
            </w:r>
            <w:proofErr w:type="spellEnd"/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1F5A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Әгъләмов</w:t>
            </w:r>
            <w:proofErr w:type="spellEnd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Матурлык</w:t>
            </w:r>
            <w:proofErr w:type="spellEnd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минем </w:t>
            </w:r>
            <w:proofErr w:type="spellStart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</w:t>
            </w:r>
            <w:proofErr w:type="gramStart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49" w:type="dxa"/>
            <w:shd w:val="clear" w:color="auto" w:fill="auto"/>
          </w:tcPr>
          <w:p w:rsidR="008B4ABC" w:rsidRPr="003861AA" w:rsidRDefault="008B4ABC" w:rsidP="001F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</w:rPr>
              <w:t>МБОУ «Гимназия № 14»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Н. Челны</w:t>
            </w:r>
          </w:p>
        </w:tc>
        <w:tc>
          <w:tcPr>
            <w:tcW w:w="2699" w:type="dxa"/>
            <w:shd w:val="clear" w:color="auto" w:fill="auto"/>
          </w:tcPr>
          <w:p w:rsidR="008B4ABC" w:rsidRPr="00B41695" w:rsidRDefault="008B4ABC" w:rsidP="001F5A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Муллашова</w:t>
            </w:r>
            <w:proofErr w:type="spellEnd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8B4ABC" w:rsidRPr="00B41695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38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Pr="006D567F" w:rsidRDefault="008B4ABC" w:rsidP="003B17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Гайниев Айрат Айнурович</w:t>
            </w:r>
          </w:p>
        </w:tc>
        <w:tc>
          <w:tcPr>
            <w:tcW w:w="1783" w:type="dxa"/>
            <w:shd w:val="clear" w:color="auto" w:fill="auto"/>
          </w:tcPr>
          <w:p w:rsidR="008B4ABC" w:rsidRPr="00733599" w:rsidRDefault="008B4ABC" w:rsidP="003B176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</w:pPr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3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Әгъләмов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“Тукай көне”</w:t>
            </w:r>
          </w:p>
        </w:tc>
        <w:tc>
          <w:tcPr>
            <w:tcW w:w="2449" w:type="dxa"/>
            <w:shd w:val="clear" w:color="auto" w:fill="auto"/>
          </w:tcPr>
          <w:p w:rsidR="008B4ABC" w:rsidRPr="00733599" w:rsidRDefault="008B4ABC" w:rsidP="003B17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“Школа №147”</w:t>
            </w:r>
          </w:p>
        </w:tc>
        <w:tc>
          <w:tcPr>
            <w:tcW w:w="2699" w:type="dxa"/>
            <w:shd w:val="clear" w:color="auto" w:fill="auto"/>
          </w:tcPr>
          <w:p w:rsidR="008B4ABC" w:rsidRPr="00733599" w:rsidRDefault="008B4ABC" w:rsidP="003B1768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Сираева Ил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сия Раисовна</w:t>
            </w:r>
          </w:p>
        </w:tc>
      </w:tr>
      <w:tr w:rsidR="008B4ABC" w:rsidRPr="008B4ABC" w:rsidTr="00EB736B">
        <w:tc>
          <w:tcPr>
            <w:tcW w:w="516" w:type="dxa"/>
            <w:shd w:val="clear" w:color="auto" w:fill="auto"/>
          </w:tcPr>
          <w:p w:rsidR="008B4ABC" w:rsidRDefault="00A537A1" w:rsidP="00422BD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39</w:t>
            </w:r>
            <w:r w:rsidR="008B4A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9" w:type="dxa"/>
            <w:shd w:val="clear" w:color="auto" w:fill="auto"/>
          </w:tcPr>
          <w:p w:rsidR="008B4ABC" w:rsidRDefault="008B4ABC" w:rsidP="003B17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Шафикова Флюза Ильнуровна</w:t>
            </w:r>
          </w:p>
        </w:tc>
        <w:tc>
          <w:tcPr>
            <w:tcW w:w="1783" w:type="dxa"/>
            <w:shd w:val="clear" w:color="auto" w:fill="auto"/>
          </w:tcPr>
          <w:p w:rsidR="008B4ABC" w:rsidRPr="00B41695" w:rsidRDefault="008B4ABC" w:rsidP="00422B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41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Әгъләмов «Кайда соң ул йөрәк?»</w:t>
            </w:r>
          </w:p>
        </w:tc>
        <w:tc>
          <w:tcPr>
            <w:tcW w:w="2449" w:type="dxa"/>
            <w:shd w:val="clear" w:color="auto" w:fill="auto"/>
          </w:tcPr>
          <w:p w:rsidR="008B4ABC" w:rsidRPr="00B41695" w:rsidRDefault="008B4ABC" w:rsidP="00422BDB">
            <w:pPr>
              <w:ind w:left="8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4169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МАОУ «Гимназия №37»</w:t>
            </w:r>
          </w:p>
        </w:tc>
        <w:tc>
          <w:tcPr>
            <w:tcW w:w="2699" w:type="dxa"/>
            <w:shd w:val="clear" w:color="auto" w:fill="auto"/>
          </w:tcPr>
          <w:p w:rsidR="008B4ABC" w:rsidRPr="008B4ABC" w:rsidRDefault="008B4ABC" w:rsidP="008B4ABC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Багавиева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Исламовна</w:t>
            </w:r>
            <w:proofErr w:type="spellEnd"/>
          </w:p>
          <w:p w:rsidR="008B4ABC" w:rsidRDefault="008B4ABC" w:rsidP="008B4ABC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</w:pPr>
            <w:proofErr w:type="spellStart"/>
            <w:r w:rsidRPr="008B4AB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8B4AB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Алена </w:t>
            </w:r>
            <w:proofErr w:type="spellStart"/>
            <w:r w:rsidRPr="008B4AB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</w:tbl>
    <w:p w:rsidR="00B30210" w:rsidRPr="008B4ABC" w:rsidRDefault="00B30210" w:rsidP="00B3021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bookmarkEnd w:id="0"/>
    </w:p>
    <w:p w:rsidR="00B30210" w:rsidRPr="008B4ABC" w:rsidRDefault="00B30210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sectPr w:rsidR="00B30210" w:rsidRPr="008B4ABC" w:rsidSect="001A13C8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F2B68"/>
    <w:multiLevelType w:val="hybridMultilevel"/>
    <w:tmpl w:val="E1447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57"/>
    <w:rsid w:val="001A13C8"/>
    <w:rsid w:val="00390C57"/>
    <w:rsid w:val="0084255F"/>
    <w:rsid w:val="008B4ABC"/>
    <w:rsid w:val="00A154E5"/>
    <w:rsid w:val="00A537A1"/>
    <w:rsid w:val="00B30210"/>
    <w:rsid w:val="00EB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210"/>
    <w:pPr>
      <w:ind w:left="720"/>
      <w:contextualSpacing/>
    </w:pPr>
  </w:style>
  <w:style w:type="table" w:styleId="a4">
    <w:name w:val="Table Grid"/>
    <w:basedOn w:val="a1"/>
    <w:uiPriority w:val="59"/>
    <w:rsid w:val="00B30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B736B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EB73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210"/>
    <w:pPr>
      <w:ind w:left="720"/>
      <w:contextualSpacing/>
    </w:pPr>
  </w:style>
  <w:style w:type="table" w:styleId="a4">
    <w:name w:val="Table Grid"/>
    <w:basedOn w:val="a1"/>
    <w:uiPriority w:val="59"/>
    <w:rsid w:val="00B30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B736B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EB73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2023-12-15T11:32:00Z</dcterms:created>
  <dcterms:modified xsi:type="dcterms:W3CDTF">2023-12-15T13:08:00Z</dcterms:modified>
</cp:coreProperties>
</file>