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45DCF" w14:textId="77777777" w:rsidR="00210FDE" w:rsidRPr="00E6689A" w:rsidRDefault="00210FDE" w:rsidP="009E202A">
      <w:pPr>
        <w:rPr>
          <w:rFonts w:ascii="Arial" w:hAnsi="Arial" w:cs="Arial"/>
          <w:b/>
          <w:bCs/>
          <w:sz w:val="20"/>
          <w:szCs w:val="20"/>
        </w:rPr>
      </w:pPr>
      <w:r w:rsidRPr="0090724E">
        <w:rPr>
          <w:rFonts w:ascii="Arial" w:hAnsi="Arial" w:cs="Arial"/>
          <w:b/>
          <w:bCs/>
          <w:sz w:val="18"/>
          <w:szCs w:val="18"/>
        </w:rPr>
        <w:t> </w:t>
      </w:r>
    </w:p>
    <w:p w14:paraId="068BF197" w14:textId="77777777" w:rsidR="00210FDE" w:rsidRDefault="00210FDE" w:rsidP="00F12662">
      <w:pPr>
        <w:pStyle w:val="4"/>
        <w:spacing w:before="207"/>
        <w:ind w:left="0" w:right="3416"/>
        <w:jc w:val="left"/>
      </w:pPr>
    </w:p>
    <w:p w14:paraId="41BFDFD5" w14:textId="65CE20A1" w:rsidR="00AD5119" w:rsidRDefault="00F12662" w:rsidP="00F12662">
      <w:pPr>
        <w:pStyle w:val="4"/>
        <w:spacing w:before="207"/>
        <w:ind w:left="0" w:right="3416"/>
        <w:jc w:val="left"/>
        <w:sectPr w:rsidR="00AD5119" w:rsidSect="00AD5119">
          <w:pgSz w:w="11900" w:h="16820"/>
          <w:pgMar w:top="1080" w:right="380" w:bottom="280" w:left="993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BBEF0CB" wp14:editId="5C514903">
            <wp:extent cx="6594234" cy="9073571"/>
            <wp:effectExtent l="0" t="0" r="0" b="0"/>
            <wp:docPr id="4041911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75" cy="908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CE22" w14:textId="77777777" w:rsidR="00AD5119" w:rsidRDefault="00AD5119" w:rsidP="00AD5119">
      <w:pPr>
        <w:pStyle w:val="3"/>
      </w:pPr>
      <w:r>
        <w:lastRenderedPageBreak/>
        <w:t>Содержание</w:t>
      </w:r>
    </w:p>
    <w:sdt>
      <w:sdtPr>
        <w:rPr>
          <w:sz w:val="22"/>
          <w:szCs w:val="22"/>
        </w:rPr>
        <w:id w:val="921384332"/>
        <w:docPartObj>
          <w:docPartGallery w:val="Table of Contents"/>
          <w:docPartUnique/>
        </w:docPartObj>
      </w:sdtPr>
      <w:sdtEndPr/>
      <w:sdtContent>
        <w:p w14:paraId="48C2F3CC" w14:textId="77777777" w:rsidR="00AD5119" w:rsidRDefault="00267F27" w:rsidP="00AD5119">
          <w:pPr>
            <w:pStyle w:val="11"/>
            <w:tabs>
              <w:tab w:val="right" w:leader="dot" w:pos="9175"/>
            </w:tabs>
            <w:spacing w:before="535"/>
          </w:pPr>
          <w:r>
            <w:fldChar w:fldCharType="begin"/>
          </w:r>
          <w:r w:rsidR="00AD5119">
            <w:instrText xml:space="preserve">TOC \o "1-1" \h \z \u </w:instrText>
          </w:r>
          <w:r>
            <w:fldChar w:fldCharType="separate"/>
          </w:r>
          <w:hyperlink w:anchor="_bookmark0" w:history="1">
            <w:r w:rsidR="00AD5119">
              <w:t>Пояснительная</w:t>
            </w:r>
            <w:r w:rsidR="00AD5119">
              <w:rPr>
                <w:spacing w:val="-2"/>
              </w:rPr>
              <w:t xml:space="preserve"> </w:t>
            </w:r>
            <w:r w:rsidR="00AD5119">
              <w:t>записка</w:t>
            </w:r>
            <w:r w:rsidR="00AD5119">
              <w:tab/>
              <w:t>3</w:t>
            </w:r>
          </w:hyperlink>
        </w:p>
        <w:p w14:paraId="7A0FC647" w14:textId="77777777" w:rsidR="00AD5119" w:rsidRDefault="00AD5119" w:rsidP="00AD5119">
          <w:pPr>
            <w:pStyle w:val="11"/>
            <w:tabs>
              <w:tab w:val="right" w:leader="dot" w:pos="9175"/>
            </w:tabs>
          </w:pPr>
          <w:hyperlink w:anchor="_bookmark1" w:history="1">
            <w:r>
              <w:t>Содержательное</w:t>
            </w:r>
            <w:r>
              <w:rPr>
                <w:spacing w:val="2"/>
              </w:rPr>
              <w:t xml:space="preserve"> </w:t>
            </w:r>
            <w:r>
              <w:t>наполнение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4</w:t>
            </w:r>
          </w:hyperlink>
        </w:p>
        <w:p w14:paraId="4A368495" w14:textId="77777777" w:rsidR="00AD5119" w:rsidRDefault="00AD5119" w:rsidP="00AD5119">
          <w:pPr>
            <w:pStyle w:val="11"/>
            <w:tabs>
              <w:tab w:val="right" w:leader="dot" w:pos="9175"/>
            </w:tabs>
          </w:pPr>
          <w:hyperlink w:anchor="_bookmark2" w:history="1">
            <w:r>
              <w:t>Планирование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tab/>
              <w:t>5</w:t>
            </w:r>
          </w:hyperlink>
        </w:p>
        <w:p w14:paraId="28892C76" w14:textId="77777777" w:rsidR="00AD5119" w:rsidRDefault="00AD5119" w:rsidP="00AD5119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идеи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9</w:t>
            </w:r>
          </w:hyperlink>
        </w:p>
        <w:p w14:paraId="317B66A9" w14:textId="77777777" w:rsidR="00AD5119" w:rsidRDefault="00AD5119" w:rsidP="00AD5119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>
              <w:t>Ожидаемые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tab/>
              <w:t>10</w:t>
            </w:r>
          </w:hyperlink>
        </w:p>
        <w:p w14:paraId="661E3949" w14:textId="77777777" w:rsidR="00AD5119" w:rsidRDefault="00AD5119" w:rsidP="00AD5119">
          <w:pPr>
            <w:pStyle w:val="11"/>
            <w:tabs>
              <w:tab w:val="right" w:leader="dot" w:pos="9178"/>
            </w:tabs>
          </w:pPr>
          <w:hyperlink w:anchor="_bookmark5" w:history="1"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посещаемостью</w:t>
            </w:r>
            <w:r>
              <w:tab/>
              <w:t>11</w:t>
            </w:r>
          </w:hyperlink>
        </w:p>
        <w:p w14:paraId="308881D5" w14:textId="77777777" w:rsidR="00AD5119" w:rsidRDefault="00AD5119" w:rsidP="00AD5119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  <w:t>11</w:t>
            </w:r>
          </w:hyperlink>
        </w:p>
        <w:p w14:paraId="7FE999D3" w14:textId="77777777" w:rsidR="00AD5119" w:rsidRDefault="00AD5119" w:rsidP="00AD5119">
          <w:pPr>
            <w:pStyle w:val="11"/>
            <w:tabs>
              <w:tab w:val="right" w:leader="dot" w:pos="9178"/>
            </w:tabs>
          </w:pPr>
          <w:hyperlink w:anchor="_bookmark7" w:history="1">
            <w:r>
              <w:t>Режим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11</w:t>
            </w:r>
          </w:hyperlink>
        </w:p>
        <w:p w14:paraId="3FBF1E80" w14:textId="77777777" w:rsidR="00AD5119" w:rsidRDefault="00AD5119" w:rsidP="00AD5119">
          <w:pPr>
            <w:pStyle w:val="11"/>
            <w:tabs>
              <w:tab w:val="right" w:leader="dot" w:pos="9178"/>
            </w:tabs>
          </w:pPr>
          <w:hyperlink w:anchor="_bookmark8" w:history="1"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 образования</w:t>
            </w:r>
            <w:r>
              <w:tab/>
              <w:t>13</w:t>
            </w:r>
          </w:hyperlink>
        </w:p>
        <w:p w14:paraId="2201EF3E" w14:textId="77777777" w:rsidR="00AD5119" w:rsidRDefault="00AD5119" w:rsidP="00AD5119">
          <w:pPr>
            <w:pStyle w:val="11"/>
            <w:tabs>
              <w:tab w:val="right" w:leader="dot" w:pos="9178"/>
            </w:tabs>
          </w:pPr>
          <w:hyperlink w:anchor="_bookmark9" w:history="1">
            <w:r>
              <w:t>Годовой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 образования</w:t>
            </w:r>
            <w:r>
              <w:tab/>
              <w:t>16</w:t>
            </w:r>
          </w:hyperlink>
        </w:p>
        <w:p w14:paraId="3F43CFBA" w14:textId="77777777" w:rsidR="00AD5119" w:rsidRDefault="00267F27" w:rsidP="00AD5119">
          <w:r>
            <w:fldChar w:fldCharType="end"/>
          </w:r>
        </w:p>
      </w:sdtContent>
    </w:sdt>
    <w:p w14:paraId="2784E0DF" w14:textId="77777777" w:rsidR="00AD5119" w:rsidRDefault="00AD5119" w:rsidP="00AD5119">
      <w:pPr>
        <w:sectPr w:rsidR="00AD5119">
          <w:footerReference w:type="default" r:id="rId9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14:paraId="2FB39DBC" w14:textId="77777777" w:rsidR="00AD5119" w:rsidRPr="00E6689A" w:rsidRDefault="00AD5119" w:rsidP="00AD5119">
      <w:pPr>
        <w:pStyle w:val="1"/>
        <w:spacing w:before="59"/>
        <w:ind w:right="2223"/>
        <w:rPr>
          <w:sz w:val="32"/>
          <w:szCs w:val="32"/>
        </w:rPr>
      </w:pPr>
      <w:bookmarkStart w:id="0" w:name="_bookmark0"/>
      <w:bookmarkEnd w:id="0"/>
      <w:r w:rsidRPr="00E6689A">
        <w:rPr>
          <w:sz w:val="32"/>
          <w:szCs w:val="32"/>
        </w:rPr>
        <w:lastRenderedPageBreak/>
        <w:t>Пояснительная</w:t>
      </w:r>
      <w:r w:rsidRPr="00E6689A">
        <w:rPr>
          <w:spacing w:val="-10"/>
          <w:sz w:val="32"/>
          <w:szCs w:val="32"/>
        </w:rPr>
        <w:t xml:space="preserve"> </w:t>
      </w:r>
      <w:r w:rsidRPr="00E6689A">
        <w:rPr>
          <w:sz w:val="32"/>
          <w:szCs w:val="32"/>
        </w:rPr>
        <w:t>записка</w:t>
      </w:r>
    </w:p>
    <w:p w14:paraId="18B6FD28" w14:textId="77777777" w:rsidR="00AD5119" w:rsidRDefault="00AD5119" w:rsidP="00AD5119">
      <w:pPr>
        <w:pStyle w:val="a3"/>
        <w:spacing w:line="360" w:lineRule="auto"/>
        <w:ind w:right="7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(предметных, метапредметных</w:t>
      </w:r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урочной.</w:t>
      </w:r>
    </w:p>
    <w:p w14:paraId="3F1AA26D" w14:textId="77777777" w:rsidR="00AD5119" w:rsidRDefault="00AD5119" w:rsidP="00AD5119">
      <w:pPr>
        <w:pStyle w:val="a3"/>
        <w:spacing w:line="360" w:lineRule="auto"/>
        <w:ind w:right="75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14:paraId="7BD60098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14:paraId="5BE1AE9E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  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 05.07.2022г.</w:t>
      </w:r>
    </w:p>
    <w:p w14:paraId="7BF4D6B6" w14:textId="77777777" w:rsidR="00AD5119" w:rsidRDefault="00AD5119" w:rsidP="00AD5119">
      <w:pPr>
        <w:pStyle w:val="a3"/>
        <w:spacing w:before="135" w:line="360" w:lineRule="auto"/>
        <w:ind w:right="745" w:firstLine="0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 письмо об организации внеурочной деятельности в рамках 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образования);</w:t>
      </w:r>
    </w:p>
    <w:p w14:paraId="7ADDF2DC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 важном»;</w:t>
      </w:r>
    </w:p>
    <w:p w14:paraId="2FBACDBF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–</w:t>
      </w:r>
      <w:r>
        <w:rPr>
          <w:spacing w:val="9"/>
          <w:sz w:val="24"/>
        </w:rPr>
        <w:t xml:space="preserve"> </w:t>
      </w:r>
      <w:hyperlink r:id="rId1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14:paraId="2C73DA8D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14:paraId="7394159B" w14:textId="77777777" w:rsidR="00AD5119" w:rsidRDefault="00AD5119" w:rsidP="00AD5119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14:paraId="130DD8F7" w14:textId="77777777" w:rsidR="00AD5119" w:rsidRDefault="00AD5119" w:rsidP="00AD5119">
      <w:pPr>
        <w:pStyle w:val="a3"/>
        <w:spacing w:before="1" w:line="360" w:lineRule="auto"/>
        <w:ind w:right="74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154946BD" w14:textId="77777777" w:rsidR="00AD5119" w:rsidRDefault="00AD5119" w:rsidP="00AD5119">
      <w:pPr>
        <w:pStyle w:val="a3"/>
        <w:spacing w:line="360" w:lineRule="auto"/>
        <w:ind w:right="74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(в</w:t>
      </w:r>
    </w:p>
    <w:p w14:paraId="372B6D51" w14:textId="77777777" w:rsidR="00AD5119" w:rsidRDefault="00AD5119" w:rsidP="00AD5119">
      <w:pPr>
        <w:spacing w:line="360" w:lineRule="auto"/>
        <w:sectPr w:rsidR="00AD5119" w:rsidSect="003A4BA0">
          <w:pgSz w:w="11900" w:h="16820"/>
          <w:pgMar w:top="1000" w:right="276" w:bottom="920" w:left="1276" w:header="0" w:footer="652" w:gutter="0"/>
          <w:cols w:space="720"/>
        </w:sectPr>
      </w:pPr>
    </w:p>
    <w:p w14:paraId="180DA028" w14:textId="77777777" w:rsidR="00AD5119" w:rsidRDefault="00AD5119" w:rsidP="00AD5119">
      <w:pPr>
        <w:pStyle w:val="a3"/>
        <w:spacing w:before="68" w:line="360" w:lineRule="auto"/>
        <w:ind w:right="746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14:paraId="5DC5EF4D" w14:textId="77777777" w:rsidR="00AD5119" w:rsidRDefault="00AD5119" w:rsidP="00AD5119">
      <w:pPr>
        <w:pStyle w:val="a3"/>
        <w:spacing w:before="1" w:line="360" w:lineRule="auto"/>
        <w:ind w:right="746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14:paraId="0D7A55D6" w14:textId="77777777" w:rsidR="00AD5119" w:rsidRDefault="00AD5119" w:rsidP="00AD5119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14:paraId="293BA5B2" w14:textId="77777777" w:rsidR="00AD5119" w:rsidRDefault="00AD5119" w:rsidP="00AD5119">
      <w:pPr>
        <w:pStyle w:val="a3"/>
        <w:spacing w:line="360" w:lineRule="auto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705064EB" w14:textId="77777777" w:rsidR="00E6689A" w:rsidRDefault="00E6689A" w:rsidP="00E6689A">
      <w:pPr>
        <w:pStyle w:val="1"/>
        <w:spacing w:before="1" w:line="208" w:lineRule="auto"/>
        <w:ind w:left="3535" w:right="1151" w:hanging="2684"/>
        <w:jc w:val="left"/>
        <w:rPr>
          <w:sz w:val="32"/>
          <w:szCs w:val="32"/>
        </w:rPr>
      </w:pPr>
      <w:bookmarkStart w:id="1" w:name="_bookmark1"/>
      <w:bookmarkEnd w:id="1"/>
    </w:p>
    <w:p w14:paraId="573C819B" w14:textId="77777777" w:rsidR="00AD5119" w:rsidRPr="00E6689A" w:rsidRDefault="00AD5119" w:rsidP="00E6689A">
      <w:pPr>
        <w:pStyle w:val="1"/>
        <w:spacing w:before="1" w:line="208" w:lineRule="auto"/>
        <w:ind w:left="3535" w:right="726" w:hanging="2684"/>
        <w:jc w:val="left"/>
        <w:rPr>
          <w:sz w:val="32"/>
          <w:szCs w:val="32"/>
        </w:rPr>
      </w:pPr>
      <w:r w:rsidRPr="00E6689A">
        <w:rPr>
          <w:sz w:val="32"/>
          <w:szCs w:val="32"/>
        </w:rPr>
        <w:t>Содержательное наполнение внеурочной</w:t>
      </w:r>
      <w:r w:rsidR="00E6689A">
        <w:rPr>
          <w:sz w:val="32"/>
          <w:szCs w:val="32"/>
        </w:rPr>
        <w:t xml:space="preserve">  </w:t>
      </w:r>
      <w:r w:rsidRPr="00E6689A">
        <w:rPr>
          <w:spacing w:val="-97"/>
          <w:sz w:val="32"/>
          <w:szCs w:val="32"/>
        </w:rPr>
        <w:t xml:space="preserve"> </w:t>
      </w:r>
      <w:r w:rsidR="00E6689A">
        <w:rPr>
          <w:spacing w:val="-97"/>
          <w:sz w:val="32"/>
          <w:szCs w:val="32"/>
        </w:rPr>
        <w:t xml:space="preserve">                            </w:t>
      </w:r>
      <w:r w:rsidRPr="00E6689A">
        <w:rPr>
          <w:sz w:val="32"/>
          <w:szCs w:val="32"/>
        </w:rPr>
        <w:t>деятельности</w:t>
      </w:r>
    </w:p>
    <w:p w14:paraId="4745096D" w14:textId="77777777" w:rsidR="00AD5119" w:rsidRDefault="00AD5119" w:rsidP="00AD5119">
      <w:pPr>
        <w:pStyle w:val="a3"/>
        <w:spacing w:line="360" w:lineRule="auto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3E876693" w14:textId="77777777" w:rsidR="00AD5119" w:rsidRDefault="00AD5119" w:rsidP="00AD5119">
      <w:pPr>
        <w:pStyle w:val="a3"/>
        <w:spacing w:before="1" w:line="360" w:lineRule="auto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14:paraId="6B76F648" w14:textId="77777777" w:rsidR="00AD5119" w:rsidRDefault="00F12662" w:rsidP="00AD5119">
      <w:pPr>
        <w:pStyle w:val="a3"/>
        <w:spacing w:before="10"/>
        <w:ind w:left="0" w:firstLine="0"/>
        <w:jc w:val="left"/>
        <w:rPr>
          <w:sz w:val="11"/>
        </w:rPr>
      </w:pPr>
      <w:r>
        <w:rPr>
          <w:noProof/>
        </w:rPr>
        <w:pict w14:anchorId="0AEE0994">
          <v:group id="Группа 2" o:spid="_x0000_s2053" style="position:absolute;margin-left:84.85pt;margin-top:8.8pt;width:461.3pt;height:42.4pt;z-index:-251657216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5" type="#_x0000_t202" style="position:absolute;left:4678;top:180;width:623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<v:textbox inset="0,0,0,0">
                <w:txbxContent>
                  <w:p w14:paraId="098B747F" w14:textId="77777777" w:rsidR="004D23C1" w:rsidRDefault="004D23C1" w:rsidP="00AD5119">
                    <w:pPr>
                      <w:spacing w:line="270" w:lineRule="exact"/>
                      <w:ind w:left="16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Содержательное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наполнение</w:t>
                    </w:r>
                  </w:p>
                </w:txbxContent>
              </v:textbox>
            </v:shape>
            <v:shape id="Text Box 7" o:spid="_x0000_s2054" type="#_x0000_t202" style="position:absolute;left:1702;top:180;width:297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<v:textbox inset="0,0,0,0">
                <w:txbxContent>
                  <w:p w14:paraId="2D6C5ABB" w14:textId="77777777" w:rsidR="004D23C1" w:rsidRDefault="004D23C1" w:rsidP="00AD5119">
                    <w:pPr>
                      <w:spacing w:line="360" w:lineRule="auto"/>
                      <w:ind w:left="-1" w:right="100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Модель плана 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DD3230A" w14:textId="77777777" w:rsidR="00AD5119" w:rsidRDefault="00AD5119" w:rsidP="00AD5119">
      <w:pPr>
        <w:rPr>
          <w:sz w:val="11"/>
        </w:rPr>
        <w:sectPr w:rsidR="00AD5119">
          <w:pgSz w:w="11900" w:h="16820"/>
          <w:pgMar w:top="1040" w:right="380" w:bottom="920" w:left="1580" w:header="0" w:footer="652" w:gutter="0"/>
          <w:cols w:space="720"/>
        </w:sectPr>
      </w:pPr>
    </w:p>
    <w:p w14:paraId="37F40C47" w14:textId="77777777" w:rsidR="00AD5119" w:rsidRDefault="00F12662" w:rsidP="00AD5119">
      <w:pPr>
        <w:pStyle w:val="a3"/>
        <w:ind w:left="117" w:firstLine="0"/>
        <w:jc w:val="left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2B19BC90">
          <v:group id="Группа 1" o:spid="_x0000_s2050" style="width:461.3pt;height:166.6pt;mso-position-horizontal-relative:char;mso-position-vertical-relative:line" coordsize="9226,3332">
            <v:shape id="Text Box 3" o:spid="_x0000_s2052" type="#_x0000_t202" style="position:absolute;left:2981;top:4;width:6239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" filled="f" strokeweight=".48pt">
              <v:textbox inset="0,0,0,0">
                <w:txbxContent>
                  <w:p w14:paraId="564F255F" w14:textId="77777777" w:rsidR="004D23C1" w:rsidRDefault="004D23C1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отдельных учебныхпредметов (японский язык, английский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язык);</w:t>
                    </w:r>
                  </w:p>
                  <w:p w14:paraId="35598FF8" w14:textId="77777777" w:rsidR="004D23C1" w:rsidRDefault="004D23C1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грамотности;</w:t>
                    </w:r>
                  </w:p>
                  <w:p w14:paraId="47F4EA7F" w14:textId="77777777" w:rsidR="004D23C1" w:rsidRDefault="004D23C1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педагогами,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сопровождающими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проектно-исследовательскую деятельность;</w:t>
                    </w:r>
                  </w:p>
                  <w:p w14:paraId="19D4D5F8" w14:textId="77777777" w:rsidR="004D23C1" w:rsidRDefault="004D23C1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профориентационные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обучающихся;</w:t>
                    </w:r>
                  </w:p>
                </w:txbxContent>
              </v:textbox>
            </v:shape>
            <v:shape id="Text Box 4" o:spid="_x0000_s2051" type="#_x0000_t202" style="position:absolute;left:4;top:4;width:2977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" filled="f" strokeweight=".48pt">
              <v:textbox inset="0,0,0,0">
                <w:txbxContent>
                  <w:p w14:paraId="3661C49C" w14:textId="77777777" w:rsidR="004D23C1" w:rsidRDefault="004D23C1" w:rsidP="00AD5119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Преобладание</w:t>
                    </w:r>
                  </w:p>
                  <w:p w14:paraId="5FC06990" w14:textId="77777777" w:rsidR="004D23C1" w:rsidRDefault="004D23C1" w:rsidP="00AD5119">
                    <w:pPr>
                      <w:spacing w:before="137" w:line="360" w:lineRule="auto"/>
                      <w:ind w:left="-1" w:right="5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учебно-познавательной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anchorlock/>
          </v:group>
        </w:pict>
      </w:r>
    </w:p>
    <w:p w14:paraId="2887CADF" w14:textId="77777777" w:rsidR="00AD5119" w:rsidRDefault="00AD5119" w:rsidP="00AD5119">
      <w:pPr>
        <w:pStyle w:val="a3"/>
        <w:spacing w:before="3"/>
        <w:ind w:left="0" w:firstLine="0"/>
        <w:jc w:val="left"/>
        <w:rPr>
          <w:sz w:val="6"/>
        </w:rPr>
      </w:pPr>
    </w:p>
    <w:p w14:paraId="7C7EA6FF" w14:textId="77777777" w:rsidR="00AD5119" w:rsidRPr="00E6689A" w:rsidRDefault="00AD5119" w:rsidP="00AD5119">
      <w:pPr>
        <w:pStyle w:val="1"/>
        <w:spacing w:before="84"/>
        <w:ind w:left="587"/>
        <w:rPr>
          <w:sz w:val="32"/>
          <w:szCs w:val="32"/>
        </w:rPr>
      </w:pPr>
      <w:bookmarkStart w:id="2" w:name="_bookmark2"/>
      <w:bookmarkEnd w:id="2"/>
      <w:r w:rsidRPr="00E6689A">
        <w:rPr>
          <w:sz w:val="32"/>
          <w:szCs w:val="32"/>
        </w:rPr>
        <w:t>Планирование</w:t>
      </w:r>
      <w:r w:rsidRPr="00E6689A">
        <w:rPr>
          <w:spacing w:val="-8"/>
          <w:sz w:val="32"/>
          <w:szCs w:val="32"/>
        </w:rPr>
        <w:t xml:space="preserve"> </w:t>
      </w:r>
      <w:r w:rsidRPr="00E6689A">
        <w:rPr>
          <w:sz w:val="32"/>
          <w:szCs w:val="32"/>
        </w:rPr>
        <w:t>внеурочной</w:t>
      </w:r>
      <w:r w:rsidRPr="00E6689A">
        <w:rPr>
          <w:spacing w:val="-11"/>
          <w:sz w:val="32"/>
          <w:szCs w:val="32"/>
        </w:rPr>
        <w:t xml:space="preserve"> </w:t>
      </w:r>
      <w:r w:rsidRPr="00E6689A">
        <w:rPr>
          <w:sz w:val="32"/>
          <w:szCs w:val="32"/>
        </w:rPr>
        <w:t>деятельности</w:t>
      </w:r>
    </w:p>
    <w:p w14:paraId="21D98A9C" w14:textId="77777777" w:rsidR="00AD5119" w:rsidRDefault="00AD5119" w:rsidP="00AD5119">
      <w:pPr>
        <w:pStyle w:val="a3"/>
        <w:spacing w:line="360" w:lineRule="auto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14:paraId="31A753D2" w14:textId="77777777" w:rsidR="00AD5119" w:rsidRDefault="00AD5119" w:rsidP="00AD511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14:paraId="7B476E43" w14:textId="77777777" w:rsidR="00AD5119" w:rsidRDefault="00AD5119" w:rsidP="00AD511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грамотности);</w:t>
      </w:r>
    </w:p>
    <w:p w14:paraId="7E5DEB69" w14:textId="77777777" w:rsidR="00AD5119" w:rsidRDefault="00AD5119" w:rsidP="00AD5119">
      <w:pPr>
        <w:pStyle w:val="a3"/>
        <w:spacing w:line="360" w:lineRule="auto"/>
        <w:ind w:right="74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 и потребностей обучающихся (в том числе основы</w:t>
      </w:r>
      <w:r>
        <w:rPr>
          <w:spacing w:val="1"/>
        </w:rPr>
        <w:t xml:space="preserve"> </w:t>
      </w:r>
      <w:r w:rsidR="00011CBA">
        <w:t>предпринимательства), «Россия – мои горизонты».</w:t>
      </w:r>
    </w:p>
    <w:p w14:paraId="741D0AB6" w14:textId="77777777" w:rsidR="00AD5119" w:rsidRDefault="00AD5119" w:rsidP="00AD511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9"/>
        </w:rPr>
        <w:t xml:space="preserve"> </w:t>
      </w:r>
      <w:r>
        <w:t>отведенные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занятия,</w:t>
      </w:r>
      <w:r>
        <w:rPr>
          <w:spacing w:val="31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>
        <w:rPr>
          <w:spacing w:val="32"/>
        </w:rPr>
        <w:t xml:space="preserve"> </w:t>
      </w:r>
      <w:r>
        <w:t>особых</w:t>
      </w:r>
    </w:p>
    <w:p w14:paraId="1930D3CB" w14:textId="77777777" w:rsidR="00AD5119" w:rsidRDefault="00AD5119" w:rsidP="00AD5119">
      <w:pPr>
        <w:pStyle w:val="a3"/>
        <w:spacing w:line="360" w:lineRule="auto"/>
        <w:ind w:right="748" w:firstLine="0"/>
      </w:pPr>
      <w:r>
        <w:t>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(японский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языки),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</w:p>
    <w:p w14:paraId="0139C6FA" w14:textId="77777777" w:rsidR="00AD5119" w:rsidRDefault="00AD5119" w:rsidP="00AD5119">
      <w:pPr>
        <w:pStyle w:val="a3"/>
        <w:spacing w:line="360" w:lineRule="auto"/>
        <w:ind w:right="749"/>
      </w:pPr>
      <w:r>
        <w:t>часы, 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14:paraId="20930916" w14:textId="77777777" w:rsidR="00AD5119" w:rsidRDefault="00AD5119" w:rsidP="00AD5119">
      <w:pPr>
        <w:pStyle w:val="a3"/>
        <w:spacing w:line="360" w:lineRule="auto"/>
        <w:ind w:right="74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14:paraId="43D06789" w14:textId="77777777" w:rsidR="00AD5119" w:rsidRDefault="00AD5119" w:rsidP="00AD5119">
      <w:pPr>
        <w:spacing w:line="360" w:lineRule="auto"/>
        <w:sectPr w:rsidR="00AD5119">
          <w:pgSz w:w="11900" w:h="16820"/>
          <w:pgMar w:top="1120" w:right="380" w:bottom="92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AD5119" w14:paraId="2BC0C35B" w14:textId="77777777" w:rsidTr="00805D9F">
        <w:trPr>
          <w:trHeight w:val="827"/>
        </w:trPr>
        <w:tc>
          <w:tcPr>
            <w:tcW w:w="2377" w:type="dxa"/>
          </w:tcPr>
          <w:p w14:paraId="2D20D03E" w14:textId="77777777" w:rsidR="00AD5119" w:rsidRDefault="00AD5119" w:rsidP="00805D9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14:paraId="5EE1B808" w14:textId="77777777" w:rsidR="00AD5119" w:rsidRDefault="00AD5119" w:rsidP="00805D9F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4" w:type="dxa"/>
          </w:tcPr>
          <w:p w14:paraId="145DFF1F" w14:textId="77777777" w:rsidR="00AD5119" w:rsidRDefault="00AD5119" w:rsidP="00805D9F">
            <w:pPr>
              <w:pStyle w:val="TableParagraph"/>
              <w:ind w:left="35" w:right="417" w:firstLine="2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854" w:type="dxa"/>
          </w:tcPr>
          <w:p w14:paraId="75111788" w14:textId="77777777" w:rsidR="00AD5119" w:rsidRDefault="00AD5119" w:rsidP="00805D9F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AD5119" w14:paraId="048FE964" w14:textId="77777777" w:rsidTr="00805D9F">
        <w:trPr>
          <w:trHeight w:val="275"/>
        </w:trPr>
        <w:tc>
          <w:tcPr>
            <w:tcW w:w="9255" w:type="dxa"/>
            <w:gridSpan w:val="3"/>
          </w:tcPr>
          <w:p w14:paraId="1D1332C8" w14:textId="77777777" w:rsidR="00AD5119" w:rsidRPr="00AD5119" w:rsidRDefault="00AD5119" w:rsidP="00805D9F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AD5119">
              <w:rPr>
                <w:b/>
                <w:i/>
                <w:sz w:val="24"/>
                <w:lang w:val="ru-RU"/>
              </w:rPr>
              <w:t>Часть,</w:t>
            </w:r>
            <w:r w:rsidRPr="00AD511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рекомендуемая</w:t>
            </w:r>
            <w:r w:rsidRPr="00AD5119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для</w:t>
            </w:r>
            <w:r w:rsidRPr="00AD511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всех</w:t>
            </w:r>
            <w:r w:rsidRPr="00AD5119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AD5119" w14:paraId="2E41D1DA" w14:textId="77777777" w:rsidTr="00805D9F">
        <w:trPr>
          <w:trHeight w:val="5793"/>
        </w:trPr>
        <w:tc>
          <w:tcPr>
            <w:tcW w:w="2377" w:type="dxa"/>
          </w:tcPr>
          <w:p w14:paraId="1FF966CA" w14:textId="77777777" w:rsidR="00AD5119" w:rsidRPr="00AD5119" w:rsidRDefault="00AD5119" w:rsidP="00805D9F">
            <w:pPr>
              <w:pStyle w:val="TableParagraph"/>
              <w:ind w:left="4" w:right="516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Информационно-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просветительские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патриотической,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нравственной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экологической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направленности</w:t>
            </w:r>
          </w:p>
          <w:p w14:paraId="3DE91578" w14:textId="77777777" w:rsidR="00AD5119" w:rsidRDefault="00AD5119" w:rsidP="00805D9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024" w:type="dxa"/>
          </w:tcPr>
          <w:p w14:paraId="31E97E60" w14:textId="77777777" w:rsidR="00AD5119" w:rsidRDefault="00AD5119" w:rsidP="00805D9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65A20449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отношения 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Родине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населяющим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людям,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уникальной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богатой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великой</w:t>
            </w:r>
            <w:r w:rsidRPr="00AD5119">
              <w:rPr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культуре.</w:t>
            </w:r>
          </w:p>
          <w:p w14:paraId="138B5571" w14:textId="77777777" w:rsidR="00AD5119" w:rsidRPr="00AD5119" w:rsidRDefault="00AD5119" w:rsidP="00805D9F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z w:val="24"/>
                <w:lang w:val="ru-RU"/>
              </w:rPr>
              <w:tab/>
              <w:t>задача:</w:t>
            </w:r>
            <w:r w:rsidRPr="00AD5119">
              <w:rPr>
                <w:i/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соответствующей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внутренней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позиции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необходимой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конструктивного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ответственного поведения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-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обществе.</w:t>
            </w:r>
          </w:p>
          <w:p w14:paraId="63597942" w14:textId="77777777" w:rsidR="00AD5119" w:rsidRPr="00AD5119" w:rsidRDefault="00AD5119" w:rsidP="00805D9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темы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связаны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важнейшими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аспектами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человека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современной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России: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знанием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пониманием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сложностей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современного мира,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техническим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прогрессом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ориентацией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мировой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художественной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повседневной</w:t>
            </w:r>
            <w:r w:rsidRPr="00AD5119">
              <w:rPr>
                <w:sz w:val="24"/>
                <w:lang w:val="ru-RU"/>
              </w:rPr>
              <w:tab/>
              <w:t>культуре</w:t>
            </w:r>
            <w:r w:rsidRPr="00AD5119">
              <w:rPr>
                <w:sz w:val="24"/>
                <w:lang w:val="ru-RU"/>
              </w:rPr>
              <w:tab/>
              <w:t>поведения,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доброжелательным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отношением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окружающим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ответственным</w:t>
            </w:r>
            <w:r w:rsidRPr="00AD5119">
              <w:rPr>
                <w:spacing w:val="2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отношением</w:t>
            </w:r>
            <w:r w:rsidRPr="00AD5119">
              <w:rPr>
                <w:spacing w:val="3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</w:p>
          <w:p w14:paraId="7A8DD56E" w14:textId="77777777" w:rsid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AD5119" w14:paraId="79888106" w14:textId="77777777" w:rsidTr="00805D9F">
        <w:trPr>
          <w:trHeight w:val="3861"/>
        </w:trPr>
        <w:tc>
          <w:tcPr>
            <w:tcW w:w="2377" w:type="dxa"/>
          </w:tcPr>
          <w:p w14:paraId="2E1C5976" w14:textId="77777777" w:rsidR="00AD5119" w:rsidRP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</w:p>
          <w:p w14:paraId="10A0BF5D" w14:textId="77777777" w:rsidR="00AD5119" w:rsidRPr="00AD5119" w:rsidRDefault="00AD5119" w:rsidP="00805D9F">
            <w:pPr>
              <w:pStyle w:val="TableParagraph"/>
              <w:ind w:left="4" w:right="618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pacing w:val="-1"/>
                <w:sz w:val="24"/>
                <w:lang w:val="ru-RU"/>
              </w:rPr>
              <w:t>функциональной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14:paraId="01DA0ECF" w14:textId="77777777"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2576BB45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применять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приобретённые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знания,   умения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навыки для решения задач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различных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сферах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жизнедеятельности,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(обеспечение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жизнью).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функциональной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школьников: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читательской,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математической,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естественно-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научной,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финансовой,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 креативного мышления и глобальных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компетенций.</w:t>
            </w:r>
          </w:p>
          <w:p w14:paraId="56FB1604" w14:textId="77777777" w:rsidR="00AD5119" w:rsidRPr="00AD5119" w:rsidRDefault="00AD5119" w:rsidP="00805D9F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организационные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формы: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интегрированные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курсы,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метапредметные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кружки 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факультативы</w:t>
            </w:r>
          </w:p>
        </w:tc>
      </w:tr>
      <w:tr w:rsidR="00AD5119" w14:paraId="7DFA7CDF" w14:textId="77777777" w:rsidTr="00805D9F">
        <w:trPr>
          <w:trHeight w:val="3586"/>
        </w:trPr>
        <w:tc>
          <w:tcPr>
            <w:tcW w:w="2377" w:type="dxa"/>
          </w:tcPr>
          <w:p w14:paraId="04CAC0C3" w14:textId="77777777" w:rsidR="00AD5119" w:rsidRP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</w:p>
          <w:p w14:paraId="7151BCCC" w14:textId="77777777" w:rsidR="00AD5119" w:rsidRPr="00AD5119" w:rsidRDefault="00AD5119" w:rsidP="00805D9F">
            <w:pPr>
              <w:pStyle w:val="TableParagraph"/>
              <w:ind w:left="4" w:right="107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направленные 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pacing w:val="-1"/>
                <w:sz w:val="24"/>
                <w:lang w:val="ru-RU"/>
              </w:rPr>
              <w:t>профориентационных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14:paraId="67C4D4A5" w14:textId="77777777" w:rsid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051EA592" w14:textId="77777777" w:rsidR="00AD5119" w:rsidRPr="00AD5119" w:rsidRDefault="00AD5119" w:rsidP="00805D9F">
            <w:pPr>
              <w:pStyle w:val="TableParagraph"/>
              <w:spacing w:line="260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    </w:t>
            </w:r>
            <w:r w:rsidRPr="00AD5119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 xml:space="preserve">цель:     </w:t>
            </w:r>
            <w:r w:rsidRPr="00AD5119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развитие     </w:t>
            </w:r>
            <w:r w:rsidRPr="00AD5119">
              <w:rPr>
                <w:spacing w:val="1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ценностного</w:t>
            </w:r>
          </w:p>
          <w:p w14:paraId="03C28D89" w14:textId="77777777" w:rsidR="00AD5119" w:rsidRPr="00AD5119" w:rsidRDefault="00AD5119" w:rsidP="00805D9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труду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основному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достижения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благополучия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ощущения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жизни.</w:t>
            </w:r>
          </w:p>
          <w:p w14:paraId="59BC7CC9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готовности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выбору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направления продолжения своего 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получаемых в школе знаний для дальнейшей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внепрофессиональной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деятельности.</w:t>
            </w:r>
          </w:p>
          <w:p w14:paraId="2F0C17D1" w14:textId="77777777"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Основные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</w:p>
        </w:tc>
      </w:tr>
    </w:tbl>
    <w:p w14:paraId="0D956FF3" w14:textId="77777777"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AD5119" w14:paraId="21CB1373" w14:textId="77777777" w:rsidTr="00805D9F">
        <w:trPr>
          <w:trHeight w:val="4968"/>
        </w:trPr>
        <w:tc>
          <w:tcPr>
            <w:tcW w:w="2377" w:type="dxa"/>
          </w:tcPr>
          <w:p w14:paraId="38F47759" w14:textId="77777777"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14:paraId="15936268" w14:textId="77777777"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14:paraId="5232F7C9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профориентационные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беседы,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деловые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игры,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квесты,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решение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кейсов,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специализированных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цифровых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ресурсов,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пробы,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моделирующие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профессиональную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деятельность,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экскурсии,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посещение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ярмарок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профориентационных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парков.</w:t>
            </w:r>
          </w:p>
          <w:p w14:paraId="0858C938" w14:textId="77777777" w:rsidR="00AD5119" w:rsidRPr="00AD5119" w:rsidRDefault="00AD5119" w:rsidP="00805D9F">
            <w:pPr>
              <w:pStyle w:val="TableParagraph"/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Основное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содержание: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знакомство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надпрофессиональных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(общения,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работы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команде,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поведения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т.п.);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 условий для познания обучающимся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мотивов,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устремлений,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склонностей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себе,</w:t>
            </w:r>
            <w:r w:rsidRPr="00AD5119">
              <w:rPr>
                <w:spacing w:val="3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адекватно</w:t>
            </w:r>
          </w:p>
          <w:p w14:paraId="512C0BBC" w14:textId="77777777" w:rsidR="00AD5119" w:rsidRP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оценивать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силы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возможности.</w:t>
            </w:r>
          </w:p>
        </w:tc>
      </w:tr>
      <w:tr w:rsidR="00AD5119" w14:paraId="0BAC6D79" w14:textId="77777777" w:rsidTr="00805D9F">
        <w:trPr>
          <w:trHeight w:val="278"/>
        </w:trPr>
        <w:tc>
          <w:tcPr>
            <w:tcW w:w="9255" w:type="dxa"/>
            <w:gridSpan w:val="3"/>
          </w:tcPr>
          <w:p w14:paraId="06B5E8B0" w14:textId="77777777" w:rsidR="00AD5119" w:rsidRDefault="00AD5119" w:rsidP="00805D9F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AD5119" w14:paraId="654CDC4E" w14:textId="77777777" w:rsidTr="00805D9F">
        <w:trPr>
          <w:trHeight w:val="7450"/>
        </w:trPr>
        <w:tc>
          <w:tcPr>
            <w:tcW w:w="2377" w:type="dxa"/>
          </w:tcPr>
          <w:p w14:paraId="70F08402" w14:textId="77777777" w:rsidR="00AD5119" w:rsidRPr="00AD5119" w:rsidRDefault="00AD5119" w:rsidP="00805D9F">
            <w:pPr>
              <w:pStyle w:val="TableParagraph"/>
              <w:ind w:left="4" w:right="190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 связанные с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реализацией 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интеллектуальных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социокультурных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14:paraId="560544C0" w14:textId="77777777"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14:paraId="232B55B0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общекультурное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познавательных,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культурных, оздоровительных потребностей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интересов.</w:t>
            </w:r>
          </w:p>
          <w:p w14:paraId="508315E8" w14:textId="77777777" w:rsidR="00AD5119" w:rsidRPr="00AD5119" w:rsidRDefault="00AD5119" w:rsidP="00805D9F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задача: </w:t>
            </w:r>
            <w:r w:rsidRPr="00AD5119">
              <w:rPr>
                <w:sz w:val="24"/>
                <w:lang w:val="ru-RU"/>
              </w:rPr>
              <w:t>формирование 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залогу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собственного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будущего,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 в целом, как к духовному богатству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сохраняющему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национальную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самобытность народов России.</w:t>
            </w:r>
          </w:p>
          <w:p w14:paraId="4FEC3E5F" w14:textId="77777777" w:rsidR="00AD5119" w:rsidRPr="00AD5119" w:rsidRDefault="00AD5119" w:rsidP="00805D9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углубленному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учебных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предметов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модулей;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рамках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исследовательской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регионального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компонента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этнокультурными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участников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образовательных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испытывающих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 учебной программы или трудности в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языка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ограниченными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возможностями</w:t>
            </w:r>
            <w:r w:rsidRPr="00AD5119">
              <w:rPr>
                <w:sz w:val="24"/>
                <w:lang w:val="ru-RU"/>
              </w:rPr>
              <w:tab/>
              <w:t>здоровья</w:t>
            </w:r>
            <w:r w:rsidRPr="00AD5119">
              <w:rPr>
                <w:sz w:val="24"/>
                <w:lang w:val="ru-RU"/>
              </w:rPr>
              <w:tab/>
              <w:t>или</w:t>
            </w:r>
          </w:p>
          <w:p w14:paraId="35219B3A" w14:textId="77777777" w:rsidR="00AD5119" w:rsidRPr="00AD5119" w:rsidRDefault="00AD5119" w:rsidP="00805D9F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испытывающими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социальной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коммуникации</w:t>
            </w:r>
          </w:p>
        </w:tc>
      </w:tr>
      <w:tr w:rsidR="00AD5119" w14:paraId="4606A4F1" w14:textId="77777777" w:rsidTr="00805D9F">
        <w:trPr>
          <w:trHeight w:val="1656"/>
        </w:trPr>
        <w:tc>
          <w:tcPr>
            <w:tcW w:w="2377" w:type="dxa"/>
          </w:tcPr>
          <w:p w14:paraId="50AC8D2D" w14:textId="77777777" w:rsidR="00AD5119" w:rsidRPr="00AD5119" w:rsidRDefault="00AD5119" w:rsidP="00805D9F">
            <w:pPr>
              <w:pStyle w:val="TableParagraph"/>
              <w:ind w:left="4" w:right="59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направленные на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</w:p>
          <w:p w14:paraId="06B0E652" w14:textId="77777777" w:rsidR="00AD5119" w:rsidRDefault="00AD5119" w:rsidP="00805D9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</w:tcPr>
          <w:p w14:paraId="4B808BA4" w14:textId="77777777" w:rsidR="00AD5119" w:rsidRDefault="00AD5119" w:rsidP="00805D9F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14:paraId="1D79E0BB" w14:textId="77777777"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помощь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самореализации,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раскрытии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способностей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 талантов.</w:t>
            </w:r>
          </w:p>
          <w:p w14:paraId="67AF2AB7" w14:textId="77777777"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задачи: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</w:tr>
    </w:tbl>
    <w:p w14:paraId="07F29210" w14:textId="77777777"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AD5119" w14:paraId="7FDDF6FE" w14:textId="77777777" w:rsidTr="00805D9F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14:paraId="7FDA217D" w14:textId="77777777" w:rsidR="00AD5119" w:rsidRDefault="00AD5119" w:rsidP="00805D9F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14:paraId="6E43A2A8" w14:textId="77777777"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14:paraId="33C3F6C0" w14:textId="77777777" w:rsidR="00AD5119" w:rsidRDefault="00AD5119" w:rsidP="00805D9F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AD5119" w14:paraId="113AEEC1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015966EA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5DCDBD34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8E05573" w14:textId="77777777" w:rsidR="00AD5119" w:rsidRPr="00AD5119" w:rsidRDefault="00AD5119" w:rsidP="00805D9F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них</w:t>
            </w:r>
            <w:r w:rsidRPr="00AD5119">
              <w:rPr>
                <w:sz w:val="24"/>
                <w:lang w:val="ru-RU"/>
              </w:rPr>
              <w:tab/>
              <w:t>чувства</w:t>
            </w:r>
            <w:r w:rsidRPr="00AD5119">
              <w:rPr>
                <w:sz w:val="24"/>
                <w:lang w:val="ru-RU"/>
              </w:rPr>
              <w:tab/>
              <w:t>вкуса</w:t>
            </w:r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умения</w:t>
            </w:r>
            <w:r w:rsidRPr="00AD5119">
              <w:rPr>
                <w:sz w:val="24"/>
                <w:lang w:val="ru-RU"/>
              </w:rPr>
              <w:tab/>
              <w:t>ценить</w:t>
            </w:r>
          </w:p>
        </w:tc>
      </w:tr>
      <w:tr w:rsidR="00AD5119" w14:paraId="2578E1F3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CE60AA7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40336669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EEC9766" w14:textId="77777777" w:rsidR="00AD5119" w:rsidRDefault="00AD5119" w:rsidP="00805D9F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ценностного</w:t>
            </w:r>
          </w:p>
        </w:tc>
      </w:tr>
      <w:tr w:rsidR="00AD5119" w14:paraId="6508ED04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2980DC1A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4F88AD75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9733D71" w14:textId="77777777"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культуре;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физическое</w:t>
            </w:r>
            <w:r w:rsidRPr="00AD5119">
              <w:rPr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</w:p>
        </w:tc>
      </w:tr>
      <w:tr w:rsidR="00AD5119" w14:paraId="159DD6DB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2279B1E9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31AAE9FF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4DFB7E1" w14:textId="77777777"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обучающихся,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привитие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им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спорту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14:paraId="0970EBF6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348582A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696B1D78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D56791B" w14:textId="77777777" w:rsidR="00AD5119" w:rsidRPr="00AD5119" w:rsidRDefault="00AD5119" w:rsidP="00805D9F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побуждение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z w:val="24"/>
                <w:lang w:val="ru-RU"/>
              </w:rPr>
              <w:tab/>
              <w:t>здоровому</w:t>
            </w:r>
            <w:r w:rsidRPr="00AD5119">
              <w:rPr>
                <w:sz w:val="24"/>
                <w:lang w:val="ru-RU"/>
              </w:rPr>
              <w:tab/>
              <w:t>образу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жизни,</w:t>
            </w:r>
          </w:p>
        </w:tc>
      </w:tr>
      <w:tr w:rsidR="00AD5119" w14:paraId="7051F088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C18E61A" w14:textId="77777777"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724053F3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8E18FAF" w14:textId="77777777" w:rsidR="00AD5119" w:rsidRDefault="00AD5119" w:rsidP="00805D9F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ответственности,</w:t>
            </w:r>
          </w:p>
        </w:tc>
      </w:tr>
      <w:tr w:rsidR="00AD5119" w14:paraId="13375D46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28587F2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27BD102E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B227035" w14:textId="77777777"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установок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защиту</w:t>
            </w:r>
            <w:r w:rsidRPr="00AD5119">
              <w:rPr>
                <w:spacing w:val="6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слабых;</w:t>
            </w:r>
          </w:p>
        </w:tc>
      </w:tr>
      <w:tr w:rsidR="00AD5119" w14:paraId="0417A06F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E020CDD" w14:textId="77777777"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3FB44A3C" w14:textId="77777777"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290B25F" w14:textId="77777777" w:rsidR="00AD5119" w:rsidRDefault="00AD5119" w:rsidP="00805D9F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</w:t>
            </w:r>
          </w:p>
        </w:tc>
      </w:tr>
      <w:tr w:rsidR="00AD5119" w14:paraId="575EB620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9728577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976E71C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18CF34D" w14:textId="77777777"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своему</w:t>
            </w:r>
            <w:r w:rsidRPr="00AD5119">
              <w:rPr>
                <w:spacing w:val="2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краю,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его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культуре,</w:t>
            </w:r>
          </w:p>
        </w:tc>
      </w:tr>
      <w:tr w:rsidR="00AD5119" w14:paraId="36367B3B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77DCBB4" w14:textId="77777777"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FFCAFAD" w14:textId="77777777"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BEC6047" w14:textId="77777777"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природе,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самостоятельности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14:paraId="3867DD1E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3224E96" w14:textId="77777777"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362DCDA0" w14:textId="77777777"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63633A4" w14:textId="77777777" w:rsidR="00AD5119" w:rsidRDefault="00AD5119" w:rsidP="00805D9F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</w:p>
        </w:tc>
      </w:tr>
      <w:tr w:rsidR="00AD5119" w14:paraId="3E04434C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039A86C4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A30CFE3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DA42AA2" w14:textId="77777777"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самообслуживающего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AD5119" w14:paraId="72FD9897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44968829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DF266A8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7592C19" w14:textId="77777777" w:rsid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AD5119" w14:paraId="6ED57A57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05D3CD13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296EFAE4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19BBE05" w14:textId="77777777" w:rsidR="00AD5119" w:rsidRDefault="00AD5119" w:rsidP="00805D9F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</w:p>
        </w:tc>
      </w:tr>
      <w:tr w:rsidR="00AD5119" w14:paraId="3415493F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0EC3421C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3CBF23A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21894E7" w14:textId="77777777" w:rsidR="00AD5119" w:rsidRDefault="00AD5119" w:rsidP="00805D9F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</w:p>
        </w:tc>
      </w:tr>
      <w:tr w:rsidR="00AD5119" w14:paraId="6658E4B3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2FA7BBF2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0E20662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A1BC4C8" w14:textId="77777777"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</w:p>
        </w:tc>
      </w:tr>
      <w:tr w:rsidR="00AD5119" w14:paraId="4AAA09C8" w14:textId="77777777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7B4AA222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93ADCE5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23948C8" w14:textId="77777777" w:rsidR="00AD5119" w:rsidRDefault="00AD5119" w:rsidP="00805D9F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творчества,</w:t>
            </w:r>
          </w:p>
        </w:tc>
      </w:tr>
      <w:tr w:rsidR="00AD5119" w14:paraId="38716887" w14:textId="77777777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7846116C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33175F49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2AF4186" w14:textId="77777777" w:rsidR="00AD5119" w:rsidRDefault="00AD5119" w:rsidP="00805D9F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  <w:t>поэтических</w:t>
            </w:r>
            <w:r>
              <w:rPr>
                <w:sz w:val="24"/>
              </w:rPr>
              <w:tab/>
              <w:t>или</w:t>
            </w:r>
          </w:p>
        </w:tc>
      </w:tr>
      <w:tr w:rsidR="00AD5119" w14:paraId="77E697B3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71C3DB61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1C41E5D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BCD8EA8" w14:textId="77777777" w:rsidR="00AD5119" w:rsidRPr="00AD5119" w:rsidRDefault="00AD5119" w:rsidP="00805D9F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писательских</w:t>
            </w:r>
            <w:r w:rsidRPr="00AD5119">
              <w:rPr>
                <w:sz w:val="24"/>
                <w:lang w:val="ru-RU"/>
              </w:rPr>
              <w:tab/>
              <w:t>клубах</w:t>
            </w:r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т.п.);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занятия</w:t>
            </w:r>
          </w:p>
        </w:tc>
      </w:tr>
      <w:tr w:rsidR="00AD5119" w14:paraId="6B423BB1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456A89C" w14:textId="77777777"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B8F48CD" w14:textId="77777777"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2E8E265" w14:textId="77777777" w:rsidR="00AD5119" w:rsidRDefault="00AD5119" w:rsidP="00805D9F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AD5119" w14:paraId="668D6CFE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66F8F101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742AF5E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44E9A97" w14:textId="77777777" w:rsidR="00AD5119" w:rsidRP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(секциях</w:t>
            </w:r>
            <w:r w:rsidRPr="00AD5119">
              <w:rPr>
                <w:spacing w:val="7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7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клубах,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организация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спортивных</w:t>
            </w:r>
          </w:p>
        </w:tc>
      </w:tr>
      <w:tr w:rsidR="00AD5119" w14:paraId="7A49077E" w14:textId="77777777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5A9B39D1" w14:textId="77777777"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005F633" w14:textId="77777777"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FC2ABE3" w14:textId="77777777" w:rsidR="00AD5119" w:rsidRDefault="00AD5119" w:rsidP="00805D9F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</w:tc>
      </w:tr>
      <w:tr w:rsidR="00AD5119" w14:paraId="5694BB57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5EB1596B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4C04665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F597970" w14:textId="77777777" w:rsidR="00AD5119" w:rsidRDefault="00AD5119" w:rsidP="00805D9F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AD5119" w14:paraId="5899C77F" w14:textId="77777777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22E3E9F9" w14:textId="77777777"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C93C87B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C7ED40C" w14:textId="77777777" w:rsidR="00AD5119" w:rsidRDefault="00AD5119" w:rsidP="00805D9F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туристскокраеведческой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</w:tc>
      </w:tr>
      <w:tr w:rsidR="00AD5119" w14:paraId="17645905" w14:textId="77777777" w:rsidTr="00805D9F">
        <w:trPr>
          <w:trHeight w:val="273"/>
        </w:trPr>
        <w:tc>
          <w:tcPr>
            <w:tcW w:w="2377" w:type="dxa"/>
            <w:tcBorders>
              <w:top w:val="nil"/>
            </w:tcBorders>
          </w:tcPr>
          <w:p w14:paraId="1E8725C9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41C150E8" w14:textId="77777777"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14:paraId="3049B9A9" w14:textId="77777777" w:rsidR="00AD5119" w:rsidRDefault="00AD5119" w:rsidP="00805D9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  <w:tr w:rsidR="00AD5119" w14:paraId="730CEB09" w14:textId="77777777" w:rsidTr="00805D9F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14:paraId="7FB7D95F" w14:textId="77777777"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14:paraId="4B1B196E" w14:textId="77777777"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14:paraId="69AB7DFB" w14:textId="77777777" w:rsidR="00AD5119" w:rsidRP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важных</w:t>
            </w:r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</w:p>
        </w:tc>
      </w:tr>
      <w:tr w:rsidR="00AD5119" w14:paraId="0C5BB2BC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1A1A4D7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13DAD96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6393964" w14:textId="77777777"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AD5119" w14:paraId="3DF7BCD6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34E47E16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3CC5D6C7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CCD6065" w14:textId="77777777"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заботиться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других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организовывать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свою</w:t>
            </w:r>
          </w:p>
        </w:tc>
      </w:tr>
      <w:tr w:rsidR="00AD5119" w14:paraId="12A634B9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641435C8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66023E7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14E447C" w14:textId="77777777" w:rsidR="00AD5119" w:rsidRDefault="00AD5119" w:rsidP="00805D9F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14:paraId="716858D7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0D41515C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DDAFA16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4B8D24A" w14:textId="77777777"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подчиняться,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брать</w:t>
            </w:r>
            <w:r w:rsidRPr="00AD5119">
              <w:rPr>
                <w:spacing w:val="12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</w:t>
            </w:r>
            <w:r w:rsidRPr="00AD5119">
              <w:rPr>
                <w:spacing w:val="11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инициативу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14:paraId="0BD19B2B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B2528F7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BA1651E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9B1247D" w14:textId="77777777"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нести</w:t>
            </w:r>
            <w:r w:rsidRPr="00AD5119">
              <w:rPr>
                <w:spacing w:val="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ответственность,</w:t>
            </w:r>
            <w:r w:rsidRPr="00AD5119">
              <w:rPr>
                <w:spacing w:val="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отстаивать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свою</w:t>
            </w:r>
            <w:r w:rsidRPr="00AD5119">
              <w:rPr>
                <w:spacing w:val="1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точку</w:t>
            </w:r>
          </w:p>
        </w:tc>
      </w:tr>
      <w:tr w:rsidR="00AD5119" w14:paraId="0B7A29A8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033A663D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270ECAD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134A3BB" w14:textId="77777777"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зрения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принимать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другие</w:t>
            </w:r>
            <w:r w:rsidRPr="00AD5119">
              <w:rPr>
                <w:spacing w:val="11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точки</w:t>
            </w:r>
            <w:r w:rsidRPr="00AD5119">
              <w:rPr>
                <w:spacing w:val="1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зрения.</w:t>
            </w:r>
          </w:p>
        </w:tc>
      </w:tr>
      <w:tr w:rsidR="00AD5119" w14:paraId="738AE188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689CDB16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48DB8A7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BF1BA75" w14:textId="77777777" w:rsidR="00AD5119" w:rsidRDefault="00AD5119" w:rsidP="00805D9F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обеспечение</w:t>
            </w:r>
          </w:p>
        </w:tc>
      </w:tr>
      <w:tr w:rsidR="00AD5119" w14:paraId="42A872D1" w14:textId="77777777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14:paraId="31FB261A" w14:textId="77777777"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AF18B7D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F80FE4B" w14:textId="77777777" w:rsid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D5119" w14:paraId="0C7C70E0" w14:textId="77777777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14:paraId="5349813C" w14:textId="77777777"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5EFB54F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80B81BA" w14:textId="77777777" w:rsidR="00AD5119" w:rsidRDefault="00AD5119" w:rsidP="00805D9F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школы,</w:t>
            </w:r>
          </w:p>
        </w:tc>
      </w:tr>
      <w:tr w:rsidR="00AD5119" w14:paraId="5369DD8E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1D02EC9C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43BEF19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A503E10" w14:textId="77777777" w:rsidR="00AD5119" w:rsidRDefault="00AD5119" w:rsidP="00805D9F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</w:tr>
      <w:tr w:rsidR="00AD5119" w14:paraId="3B013BBF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1F656016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F23FB1F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265808B" w14:textId="77777777"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ответственности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макро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14:paraId="74BEF45D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395DF3EA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4633691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D313B5B" w14:textId="77777777" w:rsidR="00AD5119" w:rsidRDefault="00AD5119" w:rsidP="00805D9F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z w:val="24"/>
              </w:rPr>
              <w:tab/>
              <w:t>коммуникаций,</w:t>
            </w:r>
            <w:r>
              <w:rPr>
                <w:sz w:val="24"/>
              </w:rPr>
              <w:tab/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</w:tr>
      <w:tr w:rsidR="00AD5119" w14:paraId="1C21EA10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CB1799C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F93502F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177CDDF" w14:textId="77777777"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</w:tr>
      <w:tr w:rsidR="00AD5119" w14:paraId="0D7FAF97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C1D19A3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36D7A66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9FD8261" w14:textId="77777777"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личного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влияния</w:t>
            </w:r>
            <w:r w:rsidRPr="00AD5119">
              <w:rPr>
                <w:spacing w:val="5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  уклад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школьной  жизни.</w:t>
            </w:r>
          </w:p>
        </w:tc>
      </w:tr>
      <w:tr w:rsidR="00AD5119" w14:paraId="7604C450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767FDA24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1E09050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F0D2301" w14:textId="77777777" w:rsidR="00AD5119" w:rsidRDefault="00AD5119" w:rsidP="00805D9F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</w:p>
        </w:tc>
      </w:tr>
      <w:tr w:rsidR="00AD5119" w14:paraId="369D6F9E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2FEC20EF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0B82BA5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46F22F9" w14:textId="77777777" w:rsid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D5119" w14:paraId="413FB2E7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0CFCCF9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EF75EB9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2F9B920" w14:textId="77777777" w:rsidR="00AD5119" w:rsidRDefault="00AD5119" w:rsidP="00805D9F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14:paraId="5B705474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43BF1D30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5CFA00B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93B8529" w14:textId="77777777" w:rsidR="00AD5119" w:rsidRDefault="00AD5119" w:rsidP="00805D9F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  <w:t>отрядов;</w:t>
            </w:r>
            <w:r>
              <w:rPr>
                <w:sz w:val="24"/>
              </w:rPr>
              <w:tab/>
              <w:t>волонтерских,</w:t>
            </w:r>
          </w:p>
        </w:tc>
      </w:tr>
      <w:tr w:rsidR="00AD5119" w14:paraId="0E2F0B6F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7F64C8D1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8790298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565670C" w14:textId="77777777" w:rsidR="00AD5119" w:rsidRDefault="00AD5119" w:rsidP="00805D9F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  <w:t>экологических</w:t>
            </w:r>
            <w:r>
              <w:rPr>
                <w:sz w:val="24"/>
              </w:rPr>
              <w:tab/>
              <w:t>отрядов,</w:t>
            </w:r>
          </w:p>
        </w:tc>
      </w:tr>
      <w:tr w:rsidR="00AD5119" w14:paraId="2E2C16EC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3DD64D28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15ADB56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59D49FB" w14:textId="77777777"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</w:p>
        </w:tc>
      </w:tr>
      <w:tr w:rsidR="00AD5119" w14:paraId="6A8FDF36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6C783592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AAC1A13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7712472" w14:textId="77777777" w:rsidR="00AD5119" w:rsidRDefault="00AD5119" w:rsidP="00805D9F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работы;</w:t>
            </w:r>
            <w:r>
              <w:rPr>
                <w:sz w:val="24"/>
              </w:rPr>
              <w:tab/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обучающихся,</w:t>
            </w:r>
          </w:p>
        </w:tc>
      </w:tr>
      <w:tr w:rsidR="00AD5119" w14:paraId="3DA17547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2C73047E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3802280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5B86256" w14:textId="77777777"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создаваемого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учета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мнения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</w:p>
        </w:tc>
      </w:tr>
      <w:tr w:rsidR="00AD5119" w14:paraId="360743B2" w14:textId="77777777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761CFE54" w14:textId="77777777"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155DF0A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65A6CA8" w14:textId="77777777" w:rsidR="00AD5119" w:rsidRDefault="00AD5119" w:rsidP="00805D9F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</w:tc>
      </w:tr>
      <w:tr w:rsidR="00AD5119" w14:paraId="2472E0D1" w14:textId="77777777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FBCD543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A4E3DC3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6A43430" w14:textId="77777777" w:rsidR="00AD5119" w:rsidRDefault="00AD5119" w:rsidP="00805D9F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облегчения</w:t>
            </w:r>
          </w:p>
        </w:tc>
      </w:tr>
      <w:tr w:rsidR="00AD5119" w14:paraId="558CDA72" w14:textId="77777777" w:rsidTr="00805D9F">
        <w:trPr>
          <w:trHeight w:val="278"/>
        </w:trPr>
        <w:tc>
          <w:tcPr>
            <w:tcW w:w="2377" w:type="dxa"/>
            <w:tcBorders>
              <w:top w:val="nil"/>
            </w:tcBorders>
          </w:tcPr>
          <w:p w14:paraId="6627816C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14:paraId="149D01BA" w14:textId="77777777"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14:paraId="6657E8DA" w14:textId="77777777" w:rsidR="00AD5119" w:rsidRDefault="00AD5119" w:rsidP="00805D9F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14:paraId="17A52CCB" w14:textId="77777777" w:rsidR="00AD5119" w:rsidRDefault="00AD5119" w:rsidP="00AD5119">
      <w:pPr>
        <w:spacing w:line="259" w:lineRule="exact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AD5119" w14:paraId="2E59B9C6" w14:textId="77777777" w:rsidTr="00805D9F">
        <w:trPr>
          <w:trHeight w:val="3590"/>
        </w:trPr>
        <w:tc>
          <w:tcPr>
            <w:tcW w:w="2377" w:type="dxa"/>
          </w:tcPr>
          <w:p w14:paraId="36B4385F" w14:textId="77777777"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14:paraId="3AE35912" w14:textId="77777777"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14:paraId="3EDCE919" w14:textId="77777777" w:rsidR="00AD5119" w:rsidRPr="00AD5119" w:rsidRDefault="00AD5119" w:rsidP="00805D9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классных</w:t>
            </w:r>
            <w:r w:rsidRPr="00AD5119">
              <w:rPr>
                <w:sz w:val="24"/>
                <w:lang w:val="ru-RU"/>
              </w:rPr>
              <w:tab/>
              <w:t>коллективов;</w:t>
            </w:r>
            <w:r w:rsidRPr="00AD5119">
              <w:rPr>
                <w:sz w:val="24"/>
                <w:lang w:val="ru-RU"/>
              </w:rPr>
              <w:tab/>
              <w:t>постоянно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действующего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школьного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актива,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инициирующего и организующего 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личностно значимых для школьников событий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(соревнований,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фестивалей,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капустников,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флешмобов);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творческих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советов,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отвечающих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конкретных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мероприятий,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праздников,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вечеров,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акций;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наиболее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авторитетных</w:t>
            </w:r>
            <w:r w:rsidRPr="00AD5119">
              <w:rPr>
                <w:spacing w:val="5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старшеклассников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группы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</w:p>
          <w:p w14:paraId="3BE72A97" w14:textId="77777777" w:rsidR="00AD5119" w:rsidRPr="00AD5119" w:rsidRDefault="00AD5119" w:rsidP="00805D9F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урегулированию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школе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 т.п</w:t>
            </w:r>
          </w:p>
        </w:tc>
      </w:tr>
    </w:tbl>
    <w:p w14:paraId="4338AF61" w14:textId="77777777" w:rsidR="00AD5119" w:rsidRDefault="00AD5119" w:rsidP="00AD5119">
      <w:pPr>
        <w:pStyle w:val="a3"/>
        <w:spacing w:before="2"/>
        <w:ind w:left="0" w:firstLine="0"/>
        <w:jc w:val="left"/>
        <w:rPr>
          <w:sz w:val="23"/>
        </w:rPr>
      </w:pPr>
    </w:p>
    <w:p w14:paraId="70ACFCE5" w14:textId="77777777" w:rsidR="00AD5119" w:rsidRPr="00E6689A" w:rsidRDefault="00AD5119" w:rsidP="00AD5119">
      <w:pPr>
        <w:pStyle w:val="1"/>
        <w:spacing w:before="84" w:line="453" w:lineRule="exact"/>
        <w:ind w:left="586"/>
        <w:rPr>
          <w:sz w:val="32"/>
          <w:szCs w:val="32"/>
        </w:rPr>
      </w:pPr>
      <w:bookmarkStart w:id="3" w:name="_bookmark3"/>
      <w:bookmarkEnd w:id="3"/>
      <w:r w:rsidRPr="00E6689A">
        <w:rPr>
          <w:sz w:val="32"/>
          <w:szCs w:val="32"/>
        </w:rPr>
        <w:t>Цель</w:t>
      </w:r>
      <w:r w:rsidRPr="00E6689A">
        <w:rPr>
          <w:spacing w:val="-2"/>
          <w:sz w:val="32"/>
          <w:szCs w:val="32"/>
        </w:rPr>
        <w:t xml:space="preserve"> </w:t>
      </w:r>
      <w:r w:rsidRPr="00E6689A">
        <w:rPr>
          <w:sz w:val="32"/>
          <w:szCs w:val="32"/>
        </w:rPr>
        <w:t>и</w:t>
      </w:r>
      <w:r w:rsidRPr="00E6689A">
        <w:rPr>
          <w:spacing w:val="-1"/>
          <w:sz w:val="32"/>
          <w:szCs w:val="32"/>
        </w:rPr>
        <w:t xml:space="preserve"> </w:t>
      </w:r>
      <w:r w:rsidRPr="00E6689A">
        <w:rPr>
          <w:sz w:val="32"/>
          <w:szCs w:val="32"/>
        </w:rPr>
        <w:t>идеи</w:t>
      </w:r>
      <w:r w:rsidRPr="00E6689A">
        <w:rPr>
          <w:spacing w:val="-1"/>
          <w:sz w:val="32"/>
          <w:szCs w:val="32"/>
        </w:rPr>
        <w:t xml:space="preserve"> </w:t>
      </w:r>
      <w:r w:rsidRPr="00E6689A">
        <w:rPr>
          <w:sz w:val="32"/>
          <w:szCs w:val="32"/>
        </w:rPr>
        <w:t>внеурочной</w:t>
      </w:r>
      <w:r w:rsidRPr="00E6689A">
        <w:rPr>
          <w:spacing w:val="-4"/>
          <w:sz w:val="32"/>
          <w:szCs w:val="32"/>
        </w:rPr>
        <w:t xml:space="preserve"> </w:t>
      </w:r>
      <w:r w:rsidRPr="00E6689A">
        <w:rPr>
          <w:sz w:val="32"/>
          <w:szCs w:val="32"/>
        </w:rPr>
        <w:t>деятельности</w:t>
      </w:r>
    </w:p>
    <w:p w14:paraId="376EC32B" w14:textId="77777777" w:rsidR="00AD5119" w:rsidRDefault="00AD5119" w:rsidP="00AD5119">
      <w:pPr>
        <w:pStyle w:val="a3"/>
        <w:spacing w:line="360" w:lineRule="auto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14:paraId="2F422AB4" w14:textId="77777777" w:rsidR="00AD5119" w:rsidRPr="00E6689A" w:rsidRDefault="00AD5119" w:rsidP="008135E5">
      <w:pPr>
        <w:ind w:left="841"/>
        <w:jc w:val="both"/>
        <w:rPr>
          <w:b/>
          <w:iCs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 w:rsidRPr="008118DC">
        <w:rPr>
          <w:b/>
          <w:iCs/>
          <w:sz w:val="24"/>
        </w:rPr>
        <w:t>МБОУ «</w:t>
      </w:r>
      <w:r w:rsidR="008118DC" w:rsidRPr="008118DC">
        <w:rPr>
          <w:b/>
          <w:iCs/>
          <w:sz w:val="24"/>
        </w:rPr>
        <w:t>Большенуркее</w:t>
      </w:r>
      <w:r w:rsidRPr="008118DC">
        <w:rPr>
          <w:b/>
          <w:iCs/>
          <w:sz w:val="24"/>
        </w:rPr>
        <w:t>вская ООШ»</w:t>
      </w:r>
      <w:r w:rsidR="00E6689A">
        <w:rPr>
          <w:b/>
          <w:iCs/>
          <w:sz w:val="24"/>
        </w:rPr>
        <w:t xml:space="preserve">  </w:t>
      </w:r>
      <w:r>
        <w:t>являются:</w:t>
      </w:r>
    </w:p>
    <w:p w14:paraId="186D0C51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14:paraId="2A7E397F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14:paraId="47708E36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jc w:val="both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14:paraId="440C75A0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2D0943F5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5780D6C2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14:paraId="04BBB8A1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30A6BE66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</w:p>
    <w:p w14:paraId="07E31498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2D99ADE9" w14:textId="77777777" w:rsidR="00AD5119" w:rsidRDefault="00AD5119" w:rsidP="008135E5">
      <w:pPr>
        <w:jc w:val="both"/>
        <w:rPr>
          <w:sz w:val="24"/>
        </w:rPr>
        <w:sectPr w:rsidR="00AD5119" w:rsidSect="008135E5">
          <w:pgSz w:w="11900" w:h="16820"/>
          <w:pgMar w:top="1120" w:right="707" w:bottom="840" w:left="1134" w:header="0" w:footer="652" w:gutter="0"/>
          <w:cols w:space="720"/>
        </w:sectPr>
      </w:pPr>
    </w:p>
    <w:p w14:paraId="7BB1A14D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14:paraId="6886091F" w14:textId="77777777" w:rsidR="00AD5119" w:rsidRDefault="00AD5119" w:rsidP="008135E5">
      <w:pPr>
        <w:pStyle w:val="a3"/>
        <w:spacing w:line="360" w:lineRule="auto"/>
        <w:ind w:right="749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14:paraId="7918D7BB" w14:textId="77777777" w:rsidR="00AD5119" w:rsidRPr="00E6689A" w:rsidRDefault="00AD5119" w:rsidP="008135E5">
      <w:pPr>
        <w:pStyle w:val="1"/>
        <w:spacing w:line="412" w:lineRule="exact"/>
        <w:ind w:left="1637" w:right="2223"/>
        <w:jc w:val="both"/>
        <w:rPr>
          <w:sz w:val="32"/>
          <w:szCs w:val="32"/>
        </w:rPr>
      </w:pPr>
      <w:bookmarkStart w:id="4" w:name="_bookmark4"/>
      <w:bookmarkEnd w:id="4"/>
      <w:r w:rsidRPr="00E6689A">
        <w:rPr>
          <w:sz w:val="32"/>
          <w:szCs w:val="32"/>
        </w:rPr>
        <w:t>Ожидаемые</w:t>
      </w:r>
      <w:r w:rsidRPr="00E6689A">
        <w:rPr>
          <w:spacing w:val="-12"/>
          <w:sz w:val="32"/>
          <w:szCs w:val="32"/>
        </w:rPr>
        <w:t xml:space="preserve"> </w:t>
      </w:r>
      <w:r w:rsidRPr="00E6689A">
        <w:rPr>
          <w:sz w:val="32"/>
          <w:szCs w:val="32"/>
        </w:rPr>
        <w:t>результаты</w:t>
      </w:r>
    </w:p>
    <w:p w14:paraId="4919093C" w14:textId="77777777" w:rsidR="00AD5119" w:rsidRDefault="00AD5119" w:rsidP="008135E5">
      <w:pPr>
        <w:pStyle w:val="7"/>
        <w:spacing w:before="0" w:line="265" w:lineRule="exact"/>
        <w:jc w:val="both"/>
      </w:pPr>
      <w:r>
        <w:t>Личностные:</w:t>
      </w:r>
    </w:p>
    <w:p w14:paraId="608416A4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14:paraId="4665753C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3D4F489A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14:paraId="25A11290" w14:textId="77777777" w:rsidR="00AD5119" w:rsidRDefault="00AD5119" w:rsidP="008135E5">
      <w:pPr>
        <w:pStyle w:val="7"/>
        <w:jc w:val="both"/>
      </w:pPr>
      <w:r>
        <w:t>Предметные:</w:t>
      </w:r>
    </w:p>
    <w:p w14:paraId="2F51F741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14:paraId="76874364" w14:textId="77777777" w:rsidR="00AD5119" w:rsidRDefault="00AD5119" w:rsidP="008135E5">
      <w:pPr>
        <w:pStyle w:val="7"/>
        <w:jc w:val="both"/>
      </w:pPr>
      <w:r>
        <w:t>Метапредметные:</w:t>
      </w:r>
    </w:p>
    <w:p w14:paraId="3E3137CF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14:paraId="0136CA02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14:paraId="2DF05EFB" w14:textId="77777777" w:rsidR="00AD5119" w:rsidRDefault="00AD5119" w:rsidP="008135E5">
      <w:pPr>
        <w:pStyle w:val="a3"/>
        <w:spacing w:before="137" w:line="360" w:lineRule="auto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>духовно-нравственное приобретение обучающегося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14:paraId="79789C1F" w14:textId="77777777" w:rsidR="00AD5119" w:rsidRDefault="00AD5119" w:rsidP="008135E5">
      <w:pPr>
        <w:pStyle w:val="a3"/>
        <w:spacing w:before="1" w:line="360" w:lineRule="auto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14:paraId="230A4DE8" w14:textId="77777777" w:rsidR="00AD5119" w:rsidRDefault="00AD5119" w:rsidP="008135E5">
      <w:pPr>
        <w:pStyle w:val="a3"/>
        <w:spacing w:line="362" w:lineRule="auto"/>
        <w:ind w:right="7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14:paraId="5D5B8A15" w14:textId="77777777" w:rsidR="00AD5119" w:rsidRDefault="00AD5119" w:rsidP="008135E5">
      <w:pPr>
        <w:pStyle w:val="a3"/>
        <w:spacing w:line="360" w:lineRule="auto"/>
        <w:ind w:right="75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14:paraId="1BCD2870" w14:textId="77777777" w:rsidR="00AD5119" w:rsidRDefault="00AD5119" w:rsidP="008135E5">
      <w:pPr>
        <w:spacing w:line="360" w:lineRule="auto"/>
        <w:jc w:val="both"/>
        <w:sectPr w:rsidR="00AD5119" w:rsidSect="008135E5">
          <w:pgSz w:w="11900" w:h="16820"/>
          <w:pgMar w:top="1040" w:right="707" w:bottom="920" w:left="1134" w:header="0" w:footer="652" w:gutter="0"/>
          <w:cols w:space="720"/>
        </w:sectPr>
      </w:pPr>
    </w:p>
    <w:p w14:paraId="28951E3D" w14:textId="77777777" w:rsidR="00AD5119" w:rsidRPr="00E6689A" w:rsidRDefault="00AD5119" w:rsidP="008135E5">
      <w:pPr>
        <w:pStyle w:val="1"/>
        <w:spacing w:before="108" w:line="208" w:lineRule="auto"/>
        <w:ind w:left="581"/>
        <w:jc w:val="both"/>
        <w:rPr>
          <w:sz w:val="32"/>
          <w:szCs w:val="36"/>
        </w:rPr>
      </w:pPr>
      <w:bookmarkStart w:id="5" w:name="_bookmark5"/>
      <w:bookmarkEnd w:id="5"/>
      <w:r w:rsidRPr="00E6689A">
        <w:rPr>
          <w:sz w:val="32"/>
          <w:szCs w:val="36"/>
        </w:rPr>
        <w:lastRenderedPageBreak/>
        <w:t>Промежуточная аттестация обучающихся и</w:t>
      </w:r>
      <w:r w:rsidRPr="00E6689A">
        <w:rPr>
          <w:spacing w:val="-98"/>
          <w:sz w:val="32"/>
          <w:szCs w:val="36"/>
        </w:rPr>
        <w:t xml:space="preserve"> </w:t>
      </w:r>
      <w:r w:rsidRPr="00E6689A">
        <w:rPr>
          <w:sz w:val="32"/>
          <w:szCs w:val="36"/>
        </w:rPr>
        <w:t>контроль</w:t>
      </w:r>
      <w:r w:rsidRPr="00E6689A">
        <w:rPr>
          <w:spacing w:val="-1"/>
          <w:sz w:val="32"/>
          <w:szCs w:val="36"/>
        </w:rPr>
        <w:t xml:space="preserve"> </w:t>
      </w:r>
      <w:r w:rsidRPr="00E6689A">
        <w:rPr>
          <w:sz w:val="32"/>
          <w:szCs w:val="36"/>
        </w:rPr>
        <w:t>за</w:t>
      </w:r>
      <w:r w:rsidRPr="00E6689A">
        <w:rPr>
          <w:spacing w:val="-4"/>
          <w:sz w:val="32"/>
          <w:szCs w:val="36"/>
        </w:rPr>
        <w:t xml:space="preserve"> </w:t>
      </w:r>
      <w:r w:rsidRPr="00E6689A">
        <w:rPr>
          <w:sz w:val="32"/>
          <w:szCs w:val="36"/>
        </w:rPr>
        <w:t>посещаемостью</w:t>
      </w:r>
    </w:p>
    <w:p w14:paraId="7BB5E3EC" w14:textId="77777777" w:rsidR="00AD5119" w:rsidRDefault="00AD5119" w:rsidP="008135E5">
      <w:pPr>
        <w:pStyle w:val="a3"/>
        <w:spacing w:before="1" w:line="360" w:lineRule="auto"/>
        <w:ind w:right="746"/>
      </w:pPr>
      <w:r>
        <w:t>Промежуточная аттестация обучающихся, осваивающих программы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 деятельности, направленных на углубленное изучение иностранных языков</w:t>
      </w:r>
      <w:r>
        <w:rPr>
          <w:spacing w:val="-57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результатов внеурочной деятельности осуществляется преподавателем в электронном</w:t>
      </w:r>
      <w:r>
        <w:rPr>
          <w:spacing w:val="1"/>
        </w:rPr>
        <w:t xml:space="preserve"> </w:t>
      </w:r>
      <w:r>
        <w:t>журнале.</w:t>
      </w:r>
    </w:p>
    <w:p w14:paraId="0BF5C5CE" w14:textId="77777777" w:rsidR="00AD5119" w:rsidRDefault="00AD5119" w:rsidP="008135E5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14:paraId="6EB2270E" w14:textId="77777777" w:rsidR="00AD5119" w:rsidRDefault="00AD5119" w:rsidP="008135E5">
      <w:pPr>
        <w:pStyle w:val="a3"/>
        <w:spacing w:line="360" w:lineRule="auto"/>
        <w:ind w:right="755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</w:p>
    <w:p w14:paraId="43913F45" w14:textId="77777777" w:rsidR="00AD5119" w:rsidRPr="00E6689A" w:rsidRDefault="00AD5119" w:rsidP="008135E5">
      <w:pPr>
        <w:pStyle w:val="1"/>
        <w:spacing w:line="405" w:lineRule="exact"/>
        <w:ind w:left="1797" w:right="2386"/>
        <w:jc w:val="both"/>
        <w:rPr>
          <w:sz w:val="32"/>
          <w:szCs w:val="36"/>
        </w:rPr>
      </w:pPr>
      <w:bookmarkStart w:id="6" w:name="_bookmark6"/>
      <w:bookmarkEnd w:id="6"/>
      <w:r w:rsidRPr="00E6689A">
        <w:rPr>
          <w:sz w:val="32"/>
          <w:szCs w:val="36"/>
        </w:rPr>
        <w:t>Формы</w:t>
      </w:r>
      <w:r w:rsidRPr="00E6689A">
        <w:rPr>
          <w:spacing w:val="-6"/>
          <w:sz w:val="32"/>
          <w:szCs w:val="36"/>
        </w:rPr>
        <w:t xml:space="preserve"> </w:t>
      </w:r>
      <w:r w:rsidRPr="00E6689A">
        <w:rPr>
          <w:sz w:val="32"/>
          <w:szCs w:val="36"/>
        </w:rPr>
        <w:t>внеурочной</w:t>
      </w:r>
      <w:r w:rsidRPr="00E6689A">
        <w:rPr>
          <w:spacing w:val="-6"/>
          <w:sz w:val="32"/>
          <w:szCs w:val="36"/>
        </w:rPr>
        <w:t xml:space="preserve"> </w:t>
      </w:r>
      <w:r w:rsidRPr="00E6689A">
        <w:rPr>
          <w:sz w:val="32"/>
          <w:szCs w:val="36"/>
        </w:rPr>
        <w:t>деятельности</w:t>
      </w:r>
    </w:p>
    <w:p w14:paraId="36350538" w14:textId="77777777" w:rsidR="00AD5119" w:rsidRDefault="00AD5119" w:rsidP="008135E5">
      <w:pPr>
        <w:pStyle w:val="a3"/>
        <w:spacing w:line="271" w:lineRule="exact"/>
        <w:ind w:left="841" w:firstLine="0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14:paraId="2B16164D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jc w:val="both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14:paraId="09626377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14:paraId="1E8E7764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jc w:val="both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14:paraId="5A8702C8" w14:textId="77777777" w:rsidR="00AD5119" w:rsidRDefault="00AD5119" w:rsidP="008135E5">
      <w:pPr>
        <w:pStyle w:val="a3"/>
        <w:spacing w:before="139"/>
        <w:ind w:left="841" w:firstLine="0"/>
      </w:pPr>
      <w:r>
        <w:t>-встречи,</w:t>
      </w:r>
    </w:p>
    <w:p w14:paraId="08828921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14:paraId="12D35BA2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14:paraId="516F0282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jc w:val="both"/>
        <w:rPr>
          <w:sz w:val="24"/>
        </w:rPr>
      </w:pPr>
      <w:r>
        <w:rPr>
          <w:sz w:val="24"/>
        </w:rPr>
        <w:t>кружки,</w:t>
      </w:r>
    </w:p>
    <w:p w14:paraId="2AC018F5" w14:textId="77777777" w:rsidR="00AD5119" w:rsidRDefault="00AD5119" w:rsidP="008135E5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14:paraId="268A3FC7" w14:textId="77777777" w:rsidR="00AD5119" w:rsidRDefault="00AD5119" w:rsidP="008135E5">
      <w:pPr>
        <w:pStyle w:val="a3"/>
        <w:ind w:left="0" w:firstLine="0"/>
        <w:rPr>
          <w:sz w:val="33"/>
        </w:rPr>
      </w:pPr>
    </w:p>
    <w:p w14:paraId="20BD87CB" w14:textId="77777777" w:rsidR="00AD5119" w:rsidRPr="00E6689A" w:rsidRDefault="00AD5119" w:rsidP="008135E5">
      <w:pPr>
        <w:pStyle w:val="1"/>
        <w:ind w:right="2223"/>
        <w:jc w:val="both"/>
        <w:rPr>
          <w:sz w:val="32"/>
          <w:szCs w:val="32"/>
        </w:rPr>
      </w:pPr>
      <w:bookmarkStart w:id="7" w:name="_bookmark7"/>
      <w:bookmarkEnd w:id="7"/>
      <w:r w:rsidRPr="00E6689A">
        <w:rPr>
          <w:sz w:val="32"/>
          <w:szCs w:val="32"/>
        </w:rPr>
        <w:t>Режим</w:t>
      </w:r>
      <w:r w:rsidRPr="00E6689A">
        <w:rPr>
          <w:spacing w:val="-4"/>
          <w:sz w:val="32"/>
          <w:szCs w:val="32"/>
        </w:rPr>
        <w:t xml:space="preserve"> </w:t>
      </w:r>
      <w:r w:rsidRPr="00E6689A">
        <w:rPr>
          <w:sz w:val="32"/>
          <w:szCs w:val="32"/>
        </w:rPr>
        <w:t>внеурочной</w:t>
      </w:r>
      <w:r w:rsidRPr="00E6689A">
        <w:rPr>
          <w:spacing w:val="-5"/>
          <w:sz w:val="32"/>
          <w:szCs w:val="32"/>
        </w:rPr>
        <w:t xml:space="preserve"> </w:t>
      </w:r>
      <w:r w:rsidRPr="00E6689A">
        <w:rPr>
          <w:sz w:val="32"/>
          <w:szCs w:val="32"/>
        </w:rPr>
        <w:t>деятельности</w:t>
      </w:r>
    </w:p>
    <w:p w14:paraId="220F29B3" w14:textId="77777777" w:rsidR="00AD5119" w:rsidRPr="008135E5" w:rsidRDefault="00AD5119" w:rsidP="008135E5">
      <w:pPr>
        <w:pStyle w:val="a3"/>
        <w:spacing w:line="360" w:lineRule="auto"/>
        <w:ind w:right="746" w:firstLine="539"/>
        <w:rPr>
          <w:lang w:val="tt-RU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14:paraId="3ABF7F49" w14:textId="77777777" w:rsidR="00AD5119" w:rsidRDefault="00AD5119" w:rsidP="008135E5">
      <w:pPr>
        <w:pStyle w:val="a3"/>
        <w:spacing w:before="68" w:line="360" w:lineRule="auto"/>
        <w:ind w:right="745" w:firstLine="539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</w:p>
    <w:p w14:paraId="5F82E364" w14:textId="77777777" w:rsidR="00AD5119" w:rsidRDefault="00AD5119" w:rsidP="008135E5">
      <w:pPr>
        <w:pStyle w:val="a3"/>
        <w:spacing w:before="1"/>
        <w:ind w:left="661" w:firstLine="0"/>
      </w:pPr>
      <w:r>
        <w:t>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14:paraId="3B5A654B" w14:textId="77777777" w:rsidR="00AD5119" w:rsidRDefault="00AD5119"/>
    <w:p w14:paraId="15ECD2A7" w14:textId="77777777" w:rsidR="00AD5119" w:rsidRPr="008135E5" w:rsidRDefault="00AD5119">
      <w:pPr>
        <w:rPr>
          <w:lang w:val="tt-RU"/>
        </w:rPr>
      </w:pPr>
    </w:p>
    <w:p w14:paraId="395A136E" w14:textId="77777777" w:rsidR="00AD5119" w:rsidRDefault="00AD5119"/>
    <w:p w14:paraId="4FA836BB" w14:textId="77777777" w:rsidR="00C10D98" w:rsidRPr="00373EE5" w:rsidRDefault="00C10D98" w:rsidP="00C10D98">
      <w:pPr>
        <w:spacing w:line="360" w:lineRule="auto"/>
        <w:rPr>
          <w:b/>
          <w:sz w:val="28"/>
          <w:szCs w:val="28"/>
          <w:lang w:eastAsia="ru-RU"/>
        </w:rPr>
      </w:pPr>
      <w:r w:rsidRPr="00373EE5">
        <w:rPr>
          <w:b/>
          <w:sz w:val="28"/>
          <w:szCs w:val="28"/>
          <w:lang w:eastAsia="ru-RU"/>
        </w:rPr>
        <w:lastRenderedPageBreak/>
        <w:t>Недельный план внеурочной деятельности</w:t>
      </w:r>
      <w:r w:rsidR="00EE526D">
        <w:rPr>
          <w:b/>
          <w:sz w:val="28"/>
          <w:szCs w:val="28"/>
          <w:lang w:eastAsia="ru-RU"/>
        </w:rPr>
        <w:t xml:space="preserve"> на 202</w:t>
      </w:r>
      <w:r w:rsidR="008135E5">
        <w:rPr>
          <w:b/>
          <w:sz w:val="28"/>
          <w:szCs w:val="28"/>
          <w:lang w:val="tt-RU" w:eastAsia="ru-RU"/>
        </w:rPr>
        <w:t>4</w:t>
      </w:r>
      <w:r w:rsidR="00EE526D">
        <w:rPr>
          <w:b/>
          <w:sz w:val="28"/>
          <w:szCs w:val="28"/>
          <w:lang w:eastAsia="ru-RU"/>
        </w:rPr>
        <w:t>/202</w:t>
      </w:r>
      <w:r w:rsidR="008135E5">
        <w:rPr>
          <w:b/>
          <w:sz w:val="28"/>
          <w:szCs w:val="28"/>
          <w:lang w:val="tt-RU" w:eastAsia="ru-RU"/>
        </w:rPr>
        <w:t>5</w:t>
      </w:r>
      <w:r>
        <w:rPr>
          <w:b/>
          <w:sz w:val="28"/>
          <w:szCs w:val="28"/>
          <w:lang w:eastAsia="ru-RU"/>
        </w:rPr>
        <w:t xml:space="preserve"> учебный год</w:t>
      </w:r>
    </w:p>
    <w:p w14:paraId="034880A0" w14:textId="77777777" w:rsidR="00C10D98" w:rsidRPr="00373EE5" w:rsidRDefault="00C10D98" w:rsidP="00C10D98">
      <w:pPr>
        <w:rPr>
          <w:sz w:val="24"/>
          <w:szCs w:val="24"/>
          <w:lang w:eastAsia="ru-RU"/>
        </w:rPr>
      </w:pPr>
    </w:p>
    <w:p w14:paraId="0F7B21B1" w14:textId="77777777"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5-9 классы</w:t>
      </w:r>
    </w:p>
    <w:tbl>
      <w:tblPr>
        <w:tblStyle w:val="12"/>
        <w:tblW w:w="107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42"/>
        <w:gridCol w:w="1559"/>
        <w:gridCol w:w="1275"/>
        <w:gridCol w:w="1276"/>
        <w:gridCol w:w="820"/>
        <w:gridCol w:w="839"/>
        <w:gridCol w:w="893"/>
      </w:tblGrid>
      <w:tr w:rsidR="00C10D98" w:rsidRPr="00373EE5" w14:paraId="6408CF44" w14:textId="77777777" w:rsidTr="008135E5">
        <w:tc>
          <w:tcPr>
            <w:tcW w:w="2127" w:type="dxa"/>
            <w:vMerge w:val="restart"/>
          </w:tcPr>
          <w:p w14:paraId="01C83330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14:paraId="78605F2C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7"/>
          </w:tcPr>
          <w:p w14:paraId="243017AB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0D98" w:rsidRPr="00373EE5" w14:paraId="44B1ACA9" w14:textId="77777777" w:rsidTr="008135E5">
        <w:tc>
          <w:tcPr>
            <w:tcW w:w="2127" w:type="dxa"/>
            <w:vMerge/>
          </w:tcPr>
          <w:p w14:paraId="41043CDE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9FF055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4D3C4FF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0B39357E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C5E7DC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3F5CA888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60BA396E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633A0A80" w14:textId="77777777" w:rsidR="00C10D98" w:rsidRPr="00373EE5" w:rsidRDefault="00C10D98" w:rsidP="00805D9F">
            <w:pPr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14:paraId="148558CC" w14:textId="77777777" w:rsidTr="008135E5">
        <w:tc>
          <w:tcPr>
            <w:tcW w:w="10774" w:type="dxa"/>
            <w:gridSpan w:val="9"/>
          </w:tcPr>
          <w:p w14:paraId="6F39B944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14:paraId="323D7477" w14:textId="77777777" w:rsidTr="008135E5">
        <w:tc>
          <w:tcPr>
            <w:tcW w:w="2127" w:type="dxa"/>
          </w:tcPr>
          <w:p w14:paraId="5AAC3D9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14:paraId="1CC3752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14:paraId="1172A5A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76499F8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0179F02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3DFF20F2" w14:textId="77777777"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Разговоры</w:t>
            </w:r>
          </w:p>
          <w:p w14:paraId="7F9FCBC3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 важном</w:t>
            </w:r>
          </w:p>
        </w:tc>
        <w:tc>
          <w:tcPr>
            <w:tcW w:w="1701" w:type="dxa"/>
            <w:gridSpan w:val="2"/>
          </w:tcPr>
          <w:p w14:paraId="3058FA1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607E2C53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377574C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745CF51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32940C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0866686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5BBFFB4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6F18A88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2006A1BB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3977567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5</w:t>
            </w:r>
          </w:p>
        </w:tc>
      </w:tr>
      <w:tr w:rsidR="00C10D98" w:rsidRPr="00373EE5" w14:paraId="0E948882" w14:textId="77777777" w:rsidTr="008135E5">
        <w:tc>
          <w:tcPr>
            <w:tcW w:w="2127" w:type="dxa"/>
          </w:tcPr>
          <w:p w14:paraId="7AA9D384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60246A6F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14:paraId="70140B59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4C044C2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  <w:gridSpan w:val="2"/>
          </w:tcPr>
          <w:p w14:paraId="5BEAEAC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E3CE5D9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614A99B6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F7B9D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0BA0C446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3196652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71B28990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69544CB3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620F64B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03988E3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5</w:t>
            </w:r>
          </w:p>
        </w:tc>
      </w:tr>
      <w:tr w:rsidR="00C10D98" w:rsidRPr="00373EE5" w14:paraId="6545F9A5" w14:textId="77777777" w:rsidTr="008135E5">
        <w:trPr>
          <w:trHeight w:val="776"/>
        </w:trPr>
        <w:tc>
          <w:tcPr>
            <w:tcW w:w="2127" w:type="dxa"/>
            <w:vMerge w:val="restart"/>
          </w:tcPr>
          <w:p w14:paraId="7345A35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14:paraId="5199133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82ABCC" w14:textId="77777777"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8059F4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ABB5B0E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0A0E4C8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513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217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72348E5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5</w:t>
            </w:r>
          </w:p>
        </w:tc>
      </w:tr>
      <w:tr w:rsidR="00C10D98" w:rsidRPr="00373EE5" w14:paraId="64D4DC03" w14:textId="77777777" w:rsidTr="008135E5">
        <w:trPr>
          <w:trHeight w:val="1728"/>
        </w:trPr>
        <w:tc>
          <w:tcPr>
            <w:tcW w:w="2127" w:type="dxa"/>
            <w:vMerge/>
          </w:tcPr>
          <w:p w14:paraId="48871EF6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BB8C0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Аграрный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FF8898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CC1638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12140E48" w14:textId="77777777" w:rsidR="00C10D98" w:rsidRPr="00145175" w:rsidRDefault="00C10D98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4AAA3" w14:textId="77777777" w:rsidR="00C10D98" w:rsidRPr="00145175" w:rsidRDefault="00C10D98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2F7D2" w14:textId="77777777" w:rsidR="00C10D98" w:rsidRPr="008135E5" w:rsidRDefault="008135E5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26AA0D8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</w:tr>
      <w:tr w:rsidR="00C10D98" w:rsidRPr="00373EE5" w14:paraId="6071D642" w14:textId="77777777" w:rsidTr="008135E5">
        <w:tc>
          <w:tcPr>
            <w:tcW w:w="10774" w:type="dxa"/>
            <w:gridSpan w:val="9"/>
          </w:tcPr>
          <w:p w14:paraId="55094A3D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14:paraId="4D209E9D" w14:textId="77777777" w:rsidTr="008135E5">
        <w:trPr>
          <w:trHeight w:val="1290"/>
        </w:trPr>
        <w:tc>
          <w:tcPr>
            <w:tcW w:w="2127" w:type="dxa"/>
            <w:vMerge w:val="restart"/>
          </w:tcPr>
          <w:p w14:paraId="0A35827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 социокультурных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1DBA716" w14:textId="77777777" w:rsidR="00C10D98" w:rsidRPr="00373EE5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“Халкым җәүһәрләре”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A5E13E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BED0B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35A5B2B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42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BD6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2B7BF2DC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</w:tr>
      <w:tr w:rsidR="00C10D98" w:rsidRPr="00373EE5" w14:paraId="183915F5" w14:textId="77777777" w:rsidTr="008135E5">
        <w:trPr>
          <w:trHeight w:val="1290"/>
        </w:trPr>
        <w:tc>
          <w:tcPr>
            <w:tcW w:w="2127" w:type="dxa"/>
            <w:vMerge/>
          </w:tcPr>
          <w:p w14:paraId="7771CBD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3A5088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AB5869">
              <w:rPr>
                <w:sz w:val="24"/>
                <w:szCs w:val="24"/>
              </w:rPr>
              <w:t>«</w:t>
            </w:r>
            <w:r w:rsidRPr="00AB5869">
              <w:rPr>
                <w:sz w:val="24"/>
                <w:szCs w:val="24"/>
                <w:lang w:val="tt-RU"/>
              </w:rPr>
              <w:t>Увлекател</w:t>
            </w:r>
            <w:r w:rsidRPr="00AB5869">
              <w:rPr>
                <w:sz w:val="24"/>
                <w:szCs w:val="24"/>
              </w:rPr>
              <w:t>ь</w:t>
            </w:r>
            <w:r w:rsidRPr="00AB5869">
              <w:rPr>
                <w:sz w:val="24"/>
                <w:szCs w:val="24"/>
                <w:lang w:val="tt-RU"/>
              </w:rPr>
              <w:t>ный русский язык</w:t>
            </w:r>
            <w:r w:rsidRPr="00AB5869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445F88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11CB5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CB351E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235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E50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6CAF32B4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</w:tr>
      <w:tr w:rsidR="00C10D98" w:rsidRPr="00373EE5" w14:paraId="280A2BE8" w14:textId="77777777" w:rsidTr="008135E5">
        <w:trPr>
          <w:trHeight w:val="1352"/>
        </w:trPr>
        <w:tc>
          <w:tcPr>
            <w:tcW w:w="2127" w:type="dxa"/>
            <w:vMerge/>
          </w:tcPr>
          <w:p w14:paraId="610C2780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2A544EF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</w:t>
            </w:r>
            <w:r>
              <w:rPr>
                <w:sz w:val="24"/>
                <w:szCs w:val="24"/>
                <w:lang w:val="tt-RU"/>
              </w:rPr>
              <w:t>я</w:t>
            </w:r>
            <w:r w:rsidRPr="00373EE5">
              <w:rPr>
                <w:sz w:val="24"/>
                <w:szCs w:val="24"/>
              </w:rPr>
              <w:t>ведение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67128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3FB8D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17A2CF46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668A0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8A4CF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2777552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</w:tc>
      </w:tr>
      <w:tr w:rsidR="00C10D98" w:rsidRPr="00373EE5" w14:paraId="38C3CC1A" w14:textId="77777777" w:rsidTr="008135E5">
        <w:trPr>
          <w:trHeight w:val="3864"/>
        </w:trPr>
        <w:tc>
          <w:tcPr>
            <w:tcW w:w="2127" w:type="dxa"/>
          </w:tcPr>
          <w:p w14:paraId="2943375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</w:t>
            </w:r>
          </w:p>
          <w:p w14:paraId="12AF49E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Способностей и талантов</w:t>
            </w:r>
          </w:p>
        </w:tc>
        <w:tc>
          <w:tcPr>
            <w:tcW w:w="1985" w:type="dxa"/>
            <w:gridSpan w:val="2"/>
          </w:tcPr>
          <w:p w14:paraId="69B293A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Музейное дело</w:t>
            </w:r>
          </w:p>
          <w:p w14:paraId="02D68599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CFE69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14CE2EE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4EA7B6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728C372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82D3AE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4A3A4288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38172A3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6BBBF69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4EF106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0255702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22BD34A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5</w:t>
            </w:r>
          </w:p>
          <w:p w14:paraId="4F98ECD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</w:tr>
      <w:tr w:rsidR="00EE526D" w:rsidRPr="00373EE5" w14:paraId="0ADEB7B2" w14:textId="77777777" w:rsidTr="008135E5">
        <w:trPr>
          <w:trHeight w:val="1286"/>
        </w:trPr>
        <w:tc>
          <w:tcPr>
            <w:tcW w:w="2127" w:type="dxa"/>
            <w:vMerge w:val="restart"/>
          </w:tcPr>
          <w:p w14:paraId="4A79D7EA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14:paraId="3F5CF703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Педагогическое сопровождение</w:t>
            </w:r>
          </w:p>
          <w:p w14:paraId="6C7D011C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обучающимися 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2A072E8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Юнармия</w:t>
            </w:r>
          </w:p>
        </w:tc>
        <w:tc>
          <w:tcPr>
            <w:tcW w:w="1559" w:type="dxa"/>
          </w:tcPr>
          <w:p w14:paraId="3064D8C4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7DCB0AB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8726550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37A59C0F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6760B7CD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47810D6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14:paraId="0D2AA1A9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3788818C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5</w:t>
            </w:r>
          </w:p>
        </w:tc>
      </w:tr>
      <w:tr w:rsidR="00EE526D" w:rsidRPr="00373EE5" w14:paraId="2EFE4730" w14:textId="77777777" w:rsidTr="008135E5">
        <w:trPr>
          <w:trHeight w:val="1878"/>
        </w:trPr>
        <w:tc>
          <w:tcPr>
            <w:tcW w:w="2127" w:type="dxa"/>
            <w:vMerge/>
          </w:tcPr>
          <w:p w14:paraId="1D39E75B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D50AB" w14:textId="77777777" w:rsidR="00EE526D" w:rsidRPr="00145175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“Движение первых”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BC9C51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C5B45C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D43C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DF16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7EF" w14:textId="77777777" w:rsidR="00EE526D" w:rsidRPr="00145175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A5DD3" w14:textId="77777777" w:rsidR="00EE526D" w:rsidRPr="00145175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E526D" w:rsidRPr="00373EE5" w14:paraId="3F9DD753" w14:textId="77777777" w:rsidTr="008135E5">
        <w:trPr>
          <w:trHeight w:val="995"/>
        </w:trPr>
        <w:tc>
          <w:tcPr>
            <w:tcW w:w="2127" w:type="dxa"/>
            <w:vMerge/>
          </w:tcPr>
          <w:p w14:paraId="6BFDC69D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01B96E80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D0C28C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0C4487C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51D7C71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BA1CA" w14:textId="77777777" w:rsidR="00EE526D" w:rsidRPr="000C637F" w:rsidRDefault="00EE526D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AA433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0439FCA4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E526D" w:rsidRPr="00373EE5" w14:paraId="6989399C" w14:textId="77777777" w:rsidTr="008135E5">
        <w:trPr>
          <w:trHeight w:val="3519"/>
        </w:trPr>
        <w:tc>
          <w:tcPr>
            <w:tcW w:w="2127" w:type="dxa"/>
            <w:vMerge/>
          </w:tcPr>
          <w:p w14:paraId="255A6A63" w14:textId="77777777"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8B02CA3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AD266F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A83329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9BF86A2" w14:textId="77777777"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CCD6A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1502C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18ED7AB5" w14:textId="77777777" w:rsidR="00EE526D" w:rsidRDefault="00EE526D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C10D98" w:rsidRPr="00373EE5" w14:paraId="49B076F2" w14:textId="77777777" w:rsidTr="008135E5">
        <w:tc>
          <w:tcPr>
            <w:tcW w:w="2127" w:type="dxa"/>
          </w:tcPr>
          <w:p w14:paraId="5073F6E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BD4D97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7FA744E7" w14:textId="77777777" w:rsidR="00C10D98" w:rsidRPr="00373EE5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F0B453B" w14:textId="77777777" w:rsidR="00C10D98" w:rsidRPr="00373EE5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6BD740" w14:textId="77777777" w:rsidR="00C10D98" w:rsidRPr="00373EE5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0A2DA4E5" w14:textId="77777777" w:rsidR="00C10D98" w:rsidRPr="000C637F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141B9560" w14:textId="77777777" w:rsidR="00C10D98" w:rsidRPr="000C637F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013E2F7D" w14:textId="77777777" w:rsidR="00C10D98" w:rsidRPr="000C637F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</w:tr>
    </w:tbl>
    <w:p w14:paraId="11D00606" w14:textId="77777777"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</w:p>
    <w:p w14:paraId="7483C687" w14:textId="77777777" w:rsidR="00C10D98" w:rsidRPr="00373EE5" w:rsidRDefault="00C10D98" w:rsidP="00C10D98">
      <w:pPr>
        <w:rPr>
          <w:sz w:val="24"/>
          <w:szCs w:val="24"/>
          <w:lang w:eastAsia="ru-RU"/>
        </w:rPr>
      </w:pPr>
    </w:p>
    <w:p w14:paraId="7E642BA4" w14:textId="77777777"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5-9 классы</w:t>
      </w:r>
    </w:p>
    <w:tbl>
      <w:tblPr>
        <w:tblStyle w:val="12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C10D98" w:rsidRPr="00373EE5" w14:paraId="11BFFA09" w14:textId="77777777" w:rsidTr="00805D9F">
        <w:tc>
          <w:tcPr>
            <w:tcW w:w="2127" w:type="dxa"/>
            <w:vMerge w:val="restart"/>
          </w:tcPr>
          <w:p w14:paraId="63EB237E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14:paraId="4EBD8EC9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14:paraId="591B9214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0D98" w:rsidRPr="00373EE5" w14:paraId="446F6193" w14:textId="77777777" w:rsidTr="00805D9F">
        <w:tc>
          <w:tcPr>
            <w:tcW w:w="2127" w:type="dxa"/>
            <w:vMerge/>
          </w:tcPr>
          <w:p w14:paraId="0CE7ECE9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8785E9E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D2A12C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377E03A8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5F0272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6FEDB504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D463FFC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5B115ED1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14:paraId="79DEBAB1" w14:textId="77777777" w:rsidTr="00805D9F">
        <w:tc>
          <w:tcPr>
            <w:tcW w:w="10774" w:type="dxa"/>
            <w:gridSpan w:val="8"/>
          </w:tcPr>
          <w:p w14:paraId="7FFF2295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14:paraId="1E9B6A03" w14:textId="77777777" w:rsidTr="00805D9F">
        <w:tc>
          <w:tcPr>
            <w:tcW w:w="2127" w:type="dxa"/>
          </w:tcPr>
          <w:p w14:paraId="70AD0F3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Информационно-просветительские занятия патриотической, </w:t>
            </w:r>
            <w:r w:rsidRPr="00373EE5">
              <w:rPr>
                <w:sz w:val="24"/>
                <w:szCs w:val="24"/>
              </w:rPr>
              <w:lastRenderedPageBreak/>
              <w:t>нравственной и экологической направленности</w:t>
            </w:r>
          </w:p>
          <w:p w14:paraId="3A2D6EA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14:paraId="7BFA9CA9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5858EEB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66CB9F80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  <w:p w14:paraId="2CB2DF59" w14:textId="77777777"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Разговоры</w:t>
            </w:r>
          </w:p>
          <w:p w14:paraId="652F17BF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О важном</w:t>
            </w:r>
          </w:p>
        </w:tc>
        <w:tc>
          <w:tcPr>
            <w:tcW w:w="1701" w:type="dxa"/>
          </w:tcPr>
          <w:p w14:paraId="5AAEDFF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34</w:t>
            </w:r>
          </w:p>
          <w:p w14:paraId="01D3D27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63CF13F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FFE09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255713F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18A68750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47A1B698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1E6B758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  <w:p w14:paraId="2B14617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47EB07E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169</w:t>
            </w:r>
          </w:p>
        </w:tc>
      </w:tr>
      <w:tr w:rsidR="00C10D98" w:rsidRPr="00373EE5" w14:paraId="2B006415" w14:textId="77777777" w:rsidTr="00805D9F">
        <w:tc>
          <w:tcPr>
            <w:tcW w:w="2127" w:type="dxa"/>
          </w:tcPr>
          <w:p w14:paraId="4B3EABF0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3E56EE8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14:paraId="280990CE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14:paraId="1204E78F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61341FA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7B04209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2FE2155C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5A25D8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106A848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616AACD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5476B69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  <w:p w14:paraId="69476E95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746A3F04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169</w:t>
            </w:r>
          </w:p>
        </w:tc>
      </w:tr>
      <w:tr w:rsidR="00C10D98" w:rsidRPr="00373EE5" w14:paraId="539D3A23" w14:textId="77777777" w:rsidTr="00805D9F">
        <w:trPr>
          <w:trHeight w:val="776"/>
        </w:trPr>
        <w:tc>
          <w:tcPr>
            <w:tcW w:w="2127" w:type="dxa"/>
            <w:vMerge w:val="restart"/>
          </w:tcPr>
          <w:p w14:paraId="490C353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14:paraId="7461A883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8A9243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Мир профессий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1A0B1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28BA7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B862EC9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0C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0D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27C1DF38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169</w:t>
            </w:r>
          </w:p>
        </w:tc>
      </w:tr>
      <w:tr w:rsidR="00C10D98" w:rsidRPr="00373EE5" w14:paraId="5D2AFBEF" w14:textId="77777777" w:rsidTr="00805D9F">
        <w:trPr>
          <w:trHeight w:val="1728"/>
        </w:trPr>
        <w:tc>
          <w:tcPr>
            <w:tcW w:w="2127" w:type="dxa"/>
            <w:vMerge/>
          </w:tcPr>
          <w:p w14:paraId="51CC45E7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A28C0E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Аграрный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E3C676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415A62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935404F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075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2887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1B2B09F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</w:tr>
      <w:tr w:rsidR="00C10D98" w:rsidRPr="00373EE5" w14:paraId="604B7052" w14:textId="77777777" w:rsidTr="00805D9F">
        <w:tc>
          <w:tcPr>
            <w:tcW w:w="10774" w:type="dxa"/>
            <w:gridSpan w:val="8"/>
          </w:tcPr>
          <w:p w14:paraId="550FF589" w14:textId="77777777"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14:paraId="008330B1" w14:textId="77777777" w:rsidTr="00805D9F">
        <w:trPr>
          <w:trHeight w:val="1290"/>
        </w:trPr>
        <w:tc>
          <w:tcPr>
            <w:tcW w:w="2127" w:type="dxa"/>
            <w:vMerge w:val="restart"/>
          </w:tcPr>
          <w:p w14:paraId="4920D4A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8BD75A" w14:textId="77777777" w:rsidR="00C10D98" w:rsidRPr="00AB5869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 w:rsidRPr="00AB5869">
              <w:rPr>
                <w:sz w:val="24"/>
                <w:szCs w:val="24"/>
                <w:lang w:val="tt-RU"/>
              </w:rPr>
              <w:t>Халкымны</w:t>
            </w:r>
            <w:r w:rsidRPr="00AB5869">
              <w:rPr>
                <w:sz w:val="24"/>
                <w:szCs w:val="24"/>
              </w:rPr>
              <w:t xml:space="preserve"> </w:t>
            </w:r>
            <w:r w:rsidRPr="00AB5869">
              <w:rPr>
                <w:sz w:val="24"/>
                <w:szCs w:val="24"/>
                <w:lang w:val="tt-RU"/>
              </w:rPr>
              <w:t>җәүһәрләре</w:t>
            </w:r>
            <w:r>
              <w:rPr>
                <w:sz w:val="24"/>
                <w:szCs w:val="24"/>
                <w:lang w:val="tt-RU"/>
              </w:rPr>
              <w:t>”</w:t>
            </w:r>
          </w:p>
          <w:p w14:paraId="0ED15DC2" w14:textId="77777777" w:rsidR="00C10D98" w:rsidRPr="00373EE5" w:rsidRDefault="00C10D98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06889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B2A34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A2FC5BF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052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D8A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054D4600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</w:tr>
      <w:tr w:rsidR="00C10D98" w:rsidRPr="00373EE5" w14:paraId="0514798A" w14:textId="77777777" w:rsidTr="00805D9F">
        <w:trPr>
          <w:trHeight w:val="1352"/>
        </w:trPr>
        <w:tc>
          <w:tcPr>
            <w:tcW w:w="2127" w:type="dxa"/>
            <w:vMerge/>
          </w:tcPr>
          <w:p w14:paraId="43EF9CBD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A5CDF78" w14:textId="77777777" w:rsidR="00C10D98" w:rsidRPr="00AB5869" w:rsidRDefault="00C10D98" w:rsidP="00805D9F">
            <w:pPr>
              <w:rPr>
                <w:sz w:val="24"/>
                <w:szCs w:val="24"/>
              </w:rPr>
            </w:pPr>
            <w:r w:rsidRPr="00AB5869">
              <w:rPr>
                <w:sz w:val="24"/>
                <w:szCs w:val="24"/>
              </w:rPr>
              <w:t>«</w:t>
            </w:r>
            <w:r w:rsidRPr="00AB5869">
              <w:rPr>
                <w:sz w:val="24"/>
                <w:szCs w:val="24"/>
                <w:lang w:val="tt-RU"/>
              </w:rPr>
              <w:t>Увлекател</w:t>
            </w:r>
            <w:r w:rsidRPr="00AB5869">
              <w:rPr>
                <w:sz w:val="24"/>
                <w:szCs w:val="24"/>
              </w:rPr>
              <w:t>ь</w:t>
            </w:r>
            <w:r w:rsidRPr="00AB5869">
              <w:rPr>
                <w:sz w:val="24"/>
                <w:szCs w:val="24"/>
                <w:lang w:val="tt-RU"/>
              </w:rPr>
              <w:t>ный русский язык</w:t>
            </w:r>
            <w:r w:rsidRPr="00AB5869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F5D79C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5D4D6B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F6FE23B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6BBAF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B290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4180CBB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</w:tr>
      <w:tr w:rsidR="00C10D98" w:rsidRPr="00373EE5" w14:paraId="4A0BC348" w14:textId="77777777" w:rsidTr="00805D9F">
        <w:trPr>
          <w:trHeight w:val="651"/>
        </w:trPr>
        <w:tc>
          <w:tcPr>
            <w:tcW w:w="2127" w:type="dxa"/>
            <w:vMerge/>
          </w:tcPr>
          <w:p w14:paraId="7D8743E0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43D0AD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 w:rsidRPr="00373EE5">
              <w:rPr>
                <w:sz w:val="24"/>
                <w:szCs w:val="24"/>
              </w:rPr>
              <w:t>ведение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A950B1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8979F4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81875CF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5CE4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6BE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14:paraId="54BBF751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</w:tc>
      </w:tr>
      <w:tr w:rsidR="00C10D98" w:rsidRPr="00373EE5" w14:paraId="49144419" w14:textId="77777777" w:rsidTr="00805D9F">
        <w:trPr>
          <w:trHeight w:val="4443"/>
        </w:trPr>
        <w:tc>
          <w:tcPr>
            <w:tcW w:w="2127" w:type="dxa"/>
          </w:tcPr>
          <w:p w14:paraId="404F72D4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направленные на удовлетворение интересов и потребностей обучающихся  в творческом и физическом развитии, помощь в самореализации, раскрытии и развитии</w:t>
            </w:r>
          </w:p>
          <w:p w14:paraId="42F50868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14:paraId="4D504C02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Музейное дело</w:t>
            </w:r>
          </w:p>
          <w:p w14:paraId="1C80B47B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989EAA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4A0B9A47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2A6A50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083D54B6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33E76ED5" w14:textId="77777777"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5093BB5E" w14:textId="77777777"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4E87E4C2" w14:textId="77777777"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4E5FB7A0" w14:textId="77777777"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136</w:t>
            </w:r>
          </w:p>
        </w:tc>
      </w:tr>
      <w:tr w:rsidR="00011CBA" w:rsidRPr="00373EE5" w14:paraId="7A5CD09A" w14:textId="77777777" w:rsidTr="00805D9F">
        <w:trPr>
          <w:trHeight w:val="2109"/>
        </w:trPr>
        <w:tc>
          <w:tcPr>
            <w:tcW w:w="2127" w:type="dxa"/>
            <w:vMerge w:val="restart"/>
          </w:tcPr>
          <w:p w14:paraId="29855E28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14:paraId="7C79EDA8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Педагогическое сопровождение</w:t>
            </w:r>
          </w:p>
          <w:p w14:paraId="6C9F5105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деятельности социальноориентированных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</w:p>
          <w:p w14:paraId="36F42AEC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01F6E2F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Юнармия</w:t>
            </w:r>
          </w:p>
        </w:tc>
        <w:tc>
          <w:tcPr>
            <w:tcW w:w="1701" w:type="dxa"/>
          </w:tcPr>
          <w:p w14:paraId="60D2E1BB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152AA8EA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09ED4A7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0850D4A0" w14:textId="77777777"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1FF9BC51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4ABA4020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663AD727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169</w:t>
            </w:r>
          </w:p>
        </w:tc>
      </w:tr>
      <w:tr w:rsidR="00011CBA" w:rsidRPr="00373EE5" w14:paraId="3C38BCB6" w14:textId="77777777" w:rsidTr="00805D9F">
        <w:trPr>
          <w:trHeight w:val="2041"/>
        </w:trPr>
        <w:tc>
          <w:tcPr>
            <w:tcW w:w="2127" w:type="dxa"/>
            <w:vMerge/>
          </w:tcPr>
          <w:p w14:paraId="55BB9131" w14:textId="77777777"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BDD859" w14:textId="77777777" w:rsidR="00011CBA" w:rsidRPr="00191CEE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Движение первых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21961C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88B0D3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63C5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40A46398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EB0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3AA7F94A" w14:textId="77777777" w:rsidR="00011CBA" w:rsidRPr="00373EE5" w:rsidRDefault="00011CBA" w:rsidP="004D23C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4F64" w14:textId="77777777" w:rsidR="00011CBA" w:rsidRPr="00191CEE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9A26B" w14:textId="77777777" w:rsidR="00011CBA" w:rsidRPr="00191CEE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169</w:t>
            </w:r>
          </w:p>
        </w:tc>
      </w:tr>
      <w:tr w:rsidR="00011CBA" w:rsidRPr="00373EE5" w14:paraId="18703BBC" w14:textId="77777777" w:rsidTr="00011CBA">
        <w:trPr>
          <w:trHeight w:val="1005"/>
        </w:trPr>
        <w:tc>
          <w:tcPr>
            <w:tcW w:w="2127" w:type="dxa"/>
            <w:vMerge/>
          </w:tcPr>
          <w:p w14:paraId="67AC63C9" w14:textId="77777777"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7D15C5" w14:textId="77777777" w:rsidR="00011CBA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B91B27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0539949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22C517F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393F5605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3D256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523902E2" w14:textId="77777777" w:rsidR="00011CBA" w:rsidRPr="00373EE5" w:rsidRDefault="00011CBA" w:rsidP="004D23C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0898A" w14:textId="77777777" w:rsidR="00011CBA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1119737D" w14:textId="77777777" w:rsidR="00011CBA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169</w:t>
            </w:r>
          </w:p>
        </w:tc>
      </w:tr>
      <w:tr w:rsidR="00011CBA" w:rsidRPr="00373EE5" w14:paraId="0DAC8CFC" w14:textId="77777777" w:rsidTr="00805D9F">
        <w:trPr>
          <w:trHeight w:val="2445"/>
        </w:trPr>
        <w:tc>
          <w:tcPr>
            <w:tcW w:w="2127" w:type="dxa"/>
            <w:vMerge/>
          </w:tcPr>
          <w:p w14:paraId="24B04D0D" w14:textId="77777777"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88B694" w14:textId="77777777" w:rsidR="00011CBA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D110DA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48040CE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3742EEDC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1DD24777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C5608" w14:textId="77777777" w:rsidR="00011CBA" w:rsidRPr="00373EE5" w:rsidRDefault="00011CBA" w:rsidP="004D23C1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14:paraId="1F4D346B" w14:textId="77777777" w:rsidR="00011CBA" w:rsidRPr="00373EE5" w:rsidRDefault="00011CBA" w:rsidP="004D23C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0B998" w14:textId="77777777" w:rsidR="00011CBA" w:rsidRDefault="00011CBA" w:rsidP="004D23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14:paraId="1B3CFC6C" w14:textId="77777777" w:rsidR="00011CBA" w:rsidRDefault="00011CBA" w:rsidP="004D23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169</w:t>
            </w:r>
          </w:p>
        </w:tc>
      </w:tr>
      <w:tr w:rsidR="00011CBA" w:rsidRPr="00373EE5" w14:paraId="243D239C" w14:textId="77777777" w:rsidTr="00805D9F">
        <w:tc>
          <w:tcPr>
            <w:tcW w:w="2127" w:type="dxa"/>
          </w:tcPr>
          <w:p w14:paraId="2FA9598B" w14:textId="77777777"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EDCF39A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4D7A2712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204</w:t>
            </w:r>
          </w:p>
        </w:tc>
        <w:tc>
          <w:tcPr>
            <w:tcW w:w="1275" w:type="dxa"/>
          </w:tcPr>
          <w:p w14:paraId="6239CC5B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61B1B3" w14:textId="77777777"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204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64EAF66B" w14:textId="77777777" w:rsidR="00011CBA" w:rsidRPr="000C637F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4FC5145" w14:textId="77777777" w:rsidR="00011CBA" w:rsidRPr="000C637F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7EC69B34" w14:textId="77777777" w:rsidR="00011CBA" w:rsidRPr="000C637F" w:rsidRDefault="00011CBA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tt-RU"/>
              </w:rPr>
              <w:t>82</w:t>
            </w:r>
          </w:p>
        </w:tc>
      </w:tr>
    </w:tbl>
    <w:p w14:paraId="588BEC1D" w14:textId="77777777" w:rsidR="00C10D98" w:rsidRPr="00373EE5" w:rsidRDefault="00C10D98" w:rsidP="00C10D98">
      <w:pPr>
        <w:rPr>
          <w:sz w:val="24"/>
          <w:szCs w:val="24"/>
          <w:lang w:eastAsia="ru-RU"/>
        </w:rPr>
      </w:pPr>
    </w:p>
    <w:sectPr w:rsidR="00C10D98" w:rsidRPr="00373EE5" w:rsidSect="008135E5">
      <w:pgSz w:w="11906" w:h="16838"/>
      <w:pgMar w:top="993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8877D" w14:textId="77777777" w:rsidR="004D23C1" w:rsidRDefault="004D23C1">
      <w:r>
        <w:separator/>
      </w:r>
    </w:p>
  </w:endnote>
  <w:endnote w:type="continuationSeparator" w:id="0">
    <w:p w14:paraId="5E94CF55" w14:textId="77777777" w:rsidR="004D23C1" w:rsidRDefault="004D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350A1" w14:textId="77777777" w:rsidR="004D23C1" w:rsidRDefault="00F12662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</w:rPr>
      <w:pict w14:anchorId="1C15C0A0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32" type="#_x0000_t202" style="position:absolute;margin-left:523.9pt;margin-top:793.35pt;width:17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" filled="f" stroked="f">
          <v:textbox inset="0,0,0,0">
            <w:txbxContent>
              <w:p w14:paraId="6B920ED9" w14:textId="77777777" w:rsidR="004D23C1" w:rsidRDefault="004D23C1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D7D1A">
                  <w:rPr>
                    <w:rFonts w:ascii="Verdana"/>
                    <w:i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DEE05" w14:textId="77777777" w:rsidR="004D23C1" w:rsidRDefault="004D23C1">
      <w:r>
        <w:separator/>
      </w:r>
    </w:p>
  </w:footnote>
  <w:footnote w:type="continuationSeparator" w:id="0">
    <w:p w14:paraId="6D09C7B0" w14:textId="77777777" w:rsidR="004D23C1" w:rsidRDefault="004D2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12478"/>
    <w:multiLevelType w:val="hybridMultilevel"/>
    <w:tmpl w:val="9356BD74"/>
    <w:lvl w:ilvl="0" w:tplc="B4F252FA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B95C93D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C074977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3C2F6EA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08249640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B25034C8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F7E5EF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67E8A72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27E62BB4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5EA81635"/>
    <w:multiLevelType w:val="hybridMultilevel"/>
    <w:tmpl w:val="5592265E"/>
    <w:lvl w:ilvl="0" w:tplc="60F887BE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27E44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9EE0800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F8A2ADC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95F08086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298D0D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7A2079B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B50923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C8642B4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 w16cid:durableId="131143539">
    <w:abstractNumId w:val="1"/>
  </w:num>
  <w:num w:numId="2" w16cid:durableId="151271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oNotDisplayPageBoundaries/>
  <w:defaultTabStop w:val="708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119"/>
    <w:rsid w:val="00011CBA"/>
    <w:rsid w:val="000535F5"/>
    <w:rsid w:val="000B109C"/>
    <w:rsid w:val="000D2FF4"/>
    <w:rsid w:val="0012336D"/>
    <w:rsid w:val="00154508"/>
    <w:rsid w:val="0017733C"/>
    <w:rsid w:val="001C546B"/>
    <w:rsid w:val="00210FDE"/>
    <w:rsid w:val="00221248"/>
    <w:rsid w:val="0025050A"/>
    <w:rsid w:val="00267F27"/>
    <w:rsid w:val="002E68FD"/>
    <w:rsid w:val="0035366B"/>
    <w:rsid w:val="00356797"/>
    <w:rsid w:val="00371004"/>
    <w:rsid w:val="003A4BA0"/>
    <w:rsid w:val="003E5508"/>
    <w:rsid w:val="003F1BC2"/>
    <w:rsid w:val="00445AB9"/>
    <w:rsid w:val="004932A5"/>
    <w:rsid w:val="004D23C1"/>
    <w:rsid w:val="00566D14"/>
    <w:rsid w:val="005C3D44"/>
    <w:rsid w:val="005D3276"/>
    <w:rsid w:val="00605744"/>
    <w:rsid w:val="00630D95"/>
    <w:rsid w:val="00684A57"/>
    <w:rsid w:val="00696988"/>
    <w:rsid w:val="006A515D"/>
    <w:rsid w:val="00756E78"/>
    <w:rsid w:val="0076037A"/>
    <w:rsid w:val="00772259"/>
    <w:rsid w:val="00780C88"/>
    <w:rsid w:val="007D5EAF"/>
    <w:rsid w:val="00805D9F"/>
    <w:rsid w:val="008118DC"/>
    <w:rsid w:val="008135E5"/>
    <w:rsid w:val="00873A92"/>
    <w:rsid w:val="00927470"/>
    <w:rsid w:val="0095784B"/>
    <w:rsid w:val="009C2E47"/>
    <w:rsid w:val="009E202A"/>
    <w:rsid w:val="00A13003"/>
    <w:rsid w:val="00A22CCF"/>
    <w:rsid w:val="00AD5119"/>
    <w:rsid w:val="00B30C6E"/>
    <w:rsid w:val="00B65178"/>
    <w:rsid w:val="00B7067A"/>
    <w:rsid w:val="00B832F1"/>
    <w:rsid w:val="00BF5BE5"/>
    <w:rsid w:val="00C10D98"/>
    <w:rsid w:val="00C16FA9"/>
    <w:rsid w:val="00CC562F"/>
    <w:rsid w:val="00CD2155"/>
    <w:rsid w:val="00D5514D"/>
    <w:rsid w:val="00D97B6F"/>
    <w:rsid w:val="00E65B8B"/>
    <w:rsid w:val="00E6689A"/>
    <w:rsid w:val="00E92D35"/>
    <w:rsid w:val="00ED7D1A"/>
    <w:rsid w:val="00EE526D"/>
    <w:rsid w:val="00F12662"/>
    <w:rsid w:val="00F17628"/>
    <w:rsid w:val="00FF2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5C76C187"/>
  <w15:docId w15:val="{04B35CB0-DA76-49B5-9F4A-A505BE3F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D5119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AD5119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AD5119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AD5119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AD5119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AD5119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AD5119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119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5119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D511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D5119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5119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AD5119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AD511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AD5119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AD5119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51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D5119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AD5119"/>
  </w:style>
  <w:style w:type="table" w:styleId="a6">
    <w:name w:val="Table Grid"/>
    <w:basedOn w:val="a1"/>
    <w:uiPriority w:val="39"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11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119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AD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10D98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5D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D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94D0-97C7-44BE-96A4-9DFDE8F1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2024-11-26T09:08:00Z</cp:lastPrinted>
  <dcterms:created xsi:type="dcterms:W3CDTF">2023-10-19T18:16:00Z</dcterms:created>
  <dcterms:modified xsi:type="dcterms:W3CDTF">2024-11-26T14:28:00Z</dcterms:modified>
</cp:coreProperties>
</file>