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block-11219173"/>
    <w:p w:rsidR="006239BE" w:rsidRPr="006239BE" w:rsidRDefault="00934E81" w:rsidP="006239BE">
      <w:pPr>
        <w:ind w:hanging="1701"/>
        <w:rPr>
          <w:lang w:val="ru-RU"/>
        </w:rPr>
      </w:pPr>
      <w:r>
        <w:fldChar w:fldCharType="begin"/>
      </w:r>
      <w:r>
        <w:instrText xml:space="preserve"> INCLUDEPICTURE "C:\\Users\\%D0%B0%D0%B4%D0%BC%D0%B8%D0%BD\\Downloads\\07863dd4-4f3c-403e-bbbe-5c02a930faf9.webp" \* MERGEFORMATINET </w:instrText>
      </w:r>
      <w:r>
        <w:fldChar w:fldCharType="separate"/>
      </w:r>
      <w:r w:rsidR="006239B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alt="" style="width:24pt;height:24pt"/>
        </w:pict>
      </w:r>
      <w:r>
        <w:fldChar w:fldCharType="end"/>
      </w:r>
      <w:r w:rsidR="006239BE" w:rsidRPr="006239BE">
        <w:rPr>
          <w:lang w:val="ru-RU"/>
        </w:rPr>
        <w:drawing>
          <wp:inline distT="0" distB="0" distL="0" distR="0">
            <wp:extent cx="6597610" cy="9152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23" cy="915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FB1" w:rsidRPr="00934E81" w:rsidRDefault="00367FB1">
      <w:pPr>
        <w:rPr>
          <w:lang w:val="ru-RU"/>
        </w:rPr>
        <w:sectPr w:rsidR="00367FB1" w:rsidRPr="00934E81" w:rsidSect="006239BE">
          <w:pgSz w:w="11906" w:h="16383"/>
          <w:pgMar w:top="568" w:right="850" w:bottom="1134" w:left="1701" w:header="720" w:footer="720" w:gutter="0"/>
          <w:cols w:space="720"/>
        </w:sectPr>
      </w:pPr>
    </w:p>
    <w:p w:rsidR="00367FB1" w:rsidRPr="000C6A81" w:rsidRDefault="000212AC">
      <w:pPr>
        <w:spacing w:after="0"/>
        <w:ind w:left="120"/>
        <w:jc w:val="both"/>
        <w:rPr>
          <w:lang w:val="ru-RU"/>
        </w:rPr>
      </w:pPr>
      <w:bookmarkStart w:id="1" w:name="block-11219176"/>
      <w:bookmarkEnd w:id="0"/>
      <w:r w:rsidRPr="000C6A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67FB1" w:rsidRPr="000C6A81" w:rsidRDefault="00367FB1">
      <w:pPr>
        <w:spacing w:after="0"/>
        <w:ind w:left="120"/>
        <w:jc w:val="both"/>
        <w:rPr>
          <w:lang w:val="ru-RU"/>
        </w:rPr>
      </w:pP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0C6A81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0C6A81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0C6A81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0C6A81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367FB1" w:rsidRPr="000C6A81" w:rsidRDefault="000212AC">
      <w:pPr>
        <w:spacing w:after="0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0C6A81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367FB1" w:rsidRPr="000C6A81" w:rsidRDefault="000212AC">
      <w:pPr>
        <w:spacing w:after="0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367FB1" w:rsidRPr="000C6A81" w:rsidRDefault="000212AC">
      <w:pPr>
        <w:spacing w:after="0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367FB1" w:rsidRPr="000C6A81" w:rsidRDefault="00367FB1">
      <w:pPr>
        <w:rPr>
          <w:lang w:val="ru-RU"/>
        </w:rPr>
        <w:sectPr w:rsidR="00367FB1" w:rsidRPr="000C6A81">
          <w:pgSz w:w="11906" w:h="16383"/>
          <w:pgMar w:top="1134" w:right="850" w:bottom="1134" w:left="1701" w:header="720" w:footer="720" w:gutter="0"/>
          <w:cols w:space="720"/>
        </w:sect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" w:name="block-11219172"/>
      <w:bookmarkEnd w:id="1"/>
      <w:r w:rsidRPr="000C6A8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0C6A8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0C6A8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0C6A8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0C6A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0C6A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0C6A81">
        <w:rPr>
          <w:rFonts w:ascii="Times New Roman" w:hAnsi="Times New Roman"/>
          <w:color w:val="000000"/>
          <w:sz w:val="28"/>
          <w:lang w:val="ru-RU"/>
        </w:rPr>
        <w:t>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0C6A8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0C6A81">
        <w:rPr>
          <w:rFonts w:ascii="Times New Roman" w:hAnsi="Times New Roman"/>
          <w:color w:val="000000"/>
          <w:sz w:val="28"/>
          <w:lang w:val="ru-RU"/>
        </w:rPr>
        <w:t>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0C6A8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0C6A81">
        <w:rPr>
          <w:rFonts w:ascii="Times New Roman" w:hAnsi="Times New Roman"/>
          <w:color w:val="000000"/>
          <w:sz w:val="28"/>
          <w:lang w:val="ru-RU"/>
        </w:rPr>
        <w:t>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0C6A8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0C6A8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0C6A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0C6A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0C6A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0C6A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0C6A8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0C6A8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0C6A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0C6A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0C6A8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0C6A81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0C6A81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367FB1" w:rsidRPr="000C6A81" w:rsidRDefault="00367FB1">
      <w:pPr>
        <w:rPr>
          <w:lang w:val="ru-RU"/>
        </w:rPr>
        <w:sectPr w:rsidR="00367FB1" w:rsidRPr="000C6A81">
          <w:pgSz w:w="11906" w:h="16383"/>
          <w:pgMar w:top="1134" w:right="850" w:bottom="1134" w:left="1701" w:header="720" w:footer="720" w:gutter="0"/>
          <w:cols w:space="720"/>
        </w:sect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7" w:name="block-11219174"/>
      <w:bookmarkEnd w:id="2"/>
      <w:r w:rsidRPr="000C6A8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ОСНОВНОГО ОБЩЕГО ОБРАЗОВАНИЯ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0C6A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C6A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C6A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C6A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C6A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0C6A8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0C6A8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0C6A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- организовывать рабочее место в соответствии с изучаемой технологией;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- соблюдать правила безопасного использования ручных и электрифицированных инструментов и оборудования;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- грамотно и осознанно выполнять технологические операции в соответствии с изучаемой технологией.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0C6A8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0C6A8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0C6A8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0C6A8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0C6A8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0C6A8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0C6A8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0C6A8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0C6A8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0C6A8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0C6A8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0C6A81">
        <w:rPr>
          <w:rFonts w:ascii="Times New Roman" w:hAnsi="Times New Roman"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C6A81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left="120"/>
        <w:jc w:val="both"/>
        <w:rPr>
          <w:lang w:val="ru-RU"/>
        </w:rPr>
      </w:pPr>
      <w:r w:rsidRPr="000C6A8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367FB1" w:rsidRPr="000C6A81" w:rsidRDefault="00367FB1">
      <w:pPr>
        <w:spacing w:after="0" w:line="264" w:lineRule="auto"/>
        <w:ind w:left="120"/>
        <w:jc w:val="both"/>
        <w:rPr>
          <w:lang w:val="ru-RU"/>
        </w:rPr>
      </w:pP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6A8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0C6A8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367FB1" w:rsidRPr="000C6A81" w:rsidRDefault="000212AC">
      <w:pPr>
        <w:spacing w:after="0" w:line="264" w:lineRule="auto"/>
        <w:ind w:firstLine="600"/>
        <w:jc w:val="both"/>
        <w:rPr>
          <w:lang w:val="ru-RU"/>
        </w:rPr>
      </w:pPr>
      <w:r w:rsidRPr="000C6A8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367FB1" w:rsidRPr="000C6A81" w:rsidRDefault="00367FB1">
      <w:pPr>
        <w:rPr>
          <w:lang w:val="ru-RU"/>
        </w:rPr>
        <w:sectPr w:rsidR="00367FB1" w:rsidRPr="000C6A81">
          <w:pgSz w:w="11906" w:h="16383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31" w:name="block-11219175"/>
      <w:bookmarkEnd w:id="27"/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7FB1" w:rsidRDefault="000212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367FB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67FB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32" w:name="block-11219178"/>
      <w:bookmarkEnd w:id="3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67FB1" w:rsidRDefault="000212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367FB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33" w:name="block-11219179"/>
      <w:bookmarkEnd w:id="32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67FB1" w:rsidRPr="000C6A81" w:rsidRDefault="000212AC">
      <w:pPr>
        <w:spacing w:after="0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367FB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34" w:name="block-11219181"/>
      <w:bookmarkEnd w:id="3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67FB1" w:rsidRDefault="000212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367FB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35" w:name="block-11219180"/>
      <w:bookmarkEnd w:id="3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67FB1" w:rsidRPr="000C6A81" w:rsidRDefault="000212AC">
      <w:pPr>
        <w:spacing w:after="0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367FB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36" w:name="block-11219171"/>
      <w:bookmarkEnd w:id="35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67FB1" w:rsidRPr="000C6A81" w:rsidRDefault="000212AC">
      <w:pPr>
        <w:spacing w:after="0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367FB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37" w:name="block-11219183"/>
      <w:bookmarkEnd w:id="36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67FB1" w:rsidRDefault="000212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367FB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38" w:name="block-11219184"/>
      <w:bookmarkEnd w:id="3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67FB1" w:rsidRPr="000C6A81" w:rsidRDefault="000212AC">
      <w:pPr>
        <w:spacing w:after="0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367FB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 w:rsidRPr="00934E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6A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39" w:name="block-11219177"/>
      <w:bookmarkEnd w:id="3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67FB1" w:rsidRDefault="000212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367FB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538"/>
        <w:gridCol w:w="1196"/>
        <w:gridCol w:w="1841"/>
        <w:gridCol w:w="1910"/>
        <w:gridCol w:w="1347"/>
        <w:gridCol w:w="2221"/>
      </w:tblGrid>
      <w:tr w:rsidR="00367FB1" w:rsidTr="00FC565C">
        <w:trPr>
          <w:trHeight w:val="144"/>
          <w:tblCellSpacing w:w="20" w:type="nil"/>
        </w:trPr>
        <w:tc>
          <w:tcPr>
            <w:tcW w:w="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4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 w:rsidTr="00FC56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09.10.2025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13.11.2025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30.04.2026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07.05.2026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Pr="00B203D1" w:rsidRDefault="000212AC" w:rsidP="000212AC">
            <w:r w:rsidRPr="00B203D1"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0212A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0212AC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212AC" w:rsidRDefault="000212AC" w:rsidP="000212AC">
            <w:r w:rsidRPr="00B203D1"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212AC" w:rsidRDefault="000212AC">
            <w:pPr>
              <w:spacing w:after="0"/>
              <w:ind w:left="135"/>
            </w:pPr>
          </w:p>
        </w:tc>
      </w:tr>
      <w:tr w:rsidR="00FC565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C565C" w:rsidRDefault="00FC565C">
            <w:r w:rsidRPr="008A6F23"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</w:pPr>
          </w:p>
        </w:tc>
      </w:tr>
      <w:tr w:rsidR="00FC565C" w:rsidTr="00FC565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C565C" w:rsidRDefault="00FC565C">
            <w:r w:rsidRPr="008A6F23"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C565C" w:rsidRDefault="00FC565C">
            <w:pPr>
              <w:spacing w:after="0"/>
              <w:ind w:left="135"/>
            </w:pPr>
          </w:p>
        </w:tc>
      </w:tr>
      <w:tr w:rsidR="00367FB1" w:rsidTr="00FC56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Pr="000C6A81" w:rsidRDefault="000212AC">
      <w:pPr>
        <w:spacing w:after="0"/>
        <w:ind w:left="120"/>
        <w:rPr>
          <w:lang w:val="ru-RU"/>
        </w:rPr>
      </w:pPr>
      <w:bookmarkStart w:id="40" w:name="block-11219185"/>
      <w:bookmarkEnd w:id="39"/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ПЛАНИРОВАНИЕ. 7 КЛАСС </w:t>
      </w:r>
    </w:p>
    <w:p w:rsidR="00367FB1" w:rsidRPr="000C6A81" w:rsidRDefault="000212AC">
      <w:pPr>
        <w:spacing w:after="0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599"/>
        <w:gridCol w:w="1181"/>
        <w:gridCol w:w="1841"/>
        <w:gridCol w:w="1910"/>
        <w:gridCol w:w="1347"/>
        <w:gridCol w:w="2221"/>
      </w:tblGrid>
      <w:tr w:rsidR="00367FB1" w:rsidTr="00D4631C">
        <w:trPr>
          <w:trHeight w:val="144"/>
          <w:tblCellSpacing w:w="20" w:type="nil"/>
        </w:trPr>
        <w:tc>
          <w:tcPr>
            <w:tcW w:w="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4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 w:rsidTr="00D463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17.01.2026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31.01.2026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16.05.2026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Pr="000C6A81" w:rsidRDefault="000C6A81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Pr="00BE2342" w:rsidRDefault="000C6A81" w:rsidP="000212AC">
            <w:r w:rsidRPr="00BE2342"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0C6A81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C6A81" w:rsidRDefault="000C6A81" w:rsidP="000212AC">
            <w:r w:rsidRPr="00BE2342">
              <w:t>23.05.2026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C6A81" w:rsidRDefault="000C6A81">
            <w:pPr>
              <w:spacing w:after="0"/>
              <w:ind w:left="135"/>
            </w:pPr>
          </w:p>
        </w:tc>
      </w:tr>
      <w:tr w:rsidR="00D4631C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D4631C" w:rsidRPr="000C6A81" w:rsidRDefault="00D4631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4631C" w:rsidRDefault="00D4631C">
            <w:r w:rsidRPr="00760CFB">
              <w:t>23.05.2026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</w:pPr>
          </w:p>
        </w:tc>
      </w:tr>
      <w:tr w:rsidR="00D4631C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4631C" w:rsidRDefault="00D4631C">
            <w:r w:rsidRPr="00760CFB">
              <w:t>23.05.2026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</w:pPr>
          </w:p>
        </w:tc>
      </w:tr>
      <w:tr w:rsidR="00D4631C" w:rsidTr="00D4631C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D4631C" w:rsidRPr="000C6A81" w:rsidRDefault="00D4631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4631C" w:rsidRDefault="00D4631C">
            <w:r w:rsidRPr="00760CFB">
              <w:t>23.05.2026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631C" w:rsidRDefault="00D4631C">
            <w:pPr>
              <w:spacing w:after="0"/>
              <w:ind w:left="135"/>
            </w:pPr>
          </w:p>
        </w:tc>
      </w:tr>
      <w:tr w:rsidR="00367FB1" w:rsidTr="00D463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41" w:name="block-11219182"/>
      <w:bookmarkEnd w:id="4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7 КЛАСС </w:t>
      </w:r>
    </w:p>
    <w:p w:rsidR="00367FB1" w:rsidRPr="000C6A81" w:rsidRDefault="000212AC">
      <w:pPr>
        <w:spacing w:after="0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367FB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42" w:name="block-11219186"/>
      <w:bookmarkEnd w:id="4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:rsidR="00367FB1" w:rsidRDefault="000212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367FB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43" w:name="block-11219187"/>
      <w:bookmarkEnd w:id="4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:rsidR="00367FB1" w:rsidRPr="000C6A81" w:rsidRDefault="000212AC">
      <w:pPr>
        <w:spacing w:after="0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367FB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44" w:name="block-11219188"/>
      <w:bookmarkEnd w:id="4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:rsidR="00367FB1" w:rsidRPr="000C6A81" w:rsidRDefault="000212AC">
      <w:pPr>
        <w:spacing w:after="0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367FB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45" w:name="block-11219189"/>
      <w:bookmarkEnd w:id="4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9 КЛАСС </w:t>
      </w:r>
    </w:p>
    <w:p w:rsidR="00367FB1" w:rsidRDefault="000212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367FB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46" w:name="block-11219191"/>
      <w:bookmarkEnd w:id="4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9 КЛАСС </w:t>
      </w:r>
    </w:p>
    <w:p w:rsidR="00367FB1" w:rsidRPr="000C6A81" w:rsidRDefault="000212AC">
      <w:pPr>
        <w:spacing w:after="0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367FB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7FB1" w:rsidRDefault="0036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FB1" w:rsidRDefault="00367FB1"/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67FB1" w:rsidRDefault="00367FB1">
            <w:pPr>
              <w:spacing w:after="0"/>
              <w:ind w:left="135"/>
            </w:pPr>
          </w:p>
        </w:tc>
      </w:tr>
      <w:tr w:rsidR="0036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Pr="000C6A81" w:rsidRDefault="000212AC">
            <w:pPr>
              <w:spacing w:after="0"/>
              <w:ind w:left="135"/>
              <w:rPr>
                <w:lang w:val="ru-RU"/>
              </w:rPr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 w:rsidRPr="000C6A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67FB1" w:rsidRDefault="00021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FB1" w:rsidRDefault="00367FB1"/>
        </w:tc>
      </w:tr>
    </w:tbl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367FB1">
      <w:pPr>
        <w:sectPr w:rsidR="0036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FB1" w:rsidRDefault="000212AC">
      <w:pPr>
        <w:spacing w:after="0"/>
        <w:ind w:left="120"/>
      </w:pPr>
      <w:bookmarkStart w:id="47" w:name="block-11219190"/>
      <w:bookmarkEnd w:id="4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67FB1" w:rsidRDefault="000212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7FB1" w:rsidRPr="000C6A81" w:rsidRDefault="000212AC">
      <w:pPr>
        <w:spacing w:after="0" w:line="480" w:lineRule="auto"/>
        <w:ind w:left="120"/>
        <w:rPr>
          <w:lang w:val="ru-RU"/>
        </w:rPr>
      </w:pPr>
      <w:bookmarkStart w:id="48" w:name="d2b9d9b0-d347-41b0-b449-60da5db8c7f8"/>
      <w:r w:rsidRPr="000C6A81">
        <w:rPr>
          <w:rFonts w:ascii="Times New Roman" w:hAnsi="Times New Roman"/>
          <w:color w:val="000000"/>
          <w:sz w:val="28"/>
          <w:lang w:val="ru-RU"/>
        </w:rPr>
        <w:t>• Технология. Производство и технологии, 5-6 классы/ Бешенков С.А., Шутикова М.И., Неустроев С.С., Миндзаева Э.В., Лабутин В.Б., Филиппов В.И., Акционерное общество «Издательство «Просвещение»</w:t>
      </w:r>
      <w:bookmarkEnd w:id="48"/>
    </w:p>
    <w:p w:rsidR="00367FB1" w:rsidRPr="000C6A81" w:rsidRDefault="00367FB1">
      <w:pPr>
        <w:spacing w:after="0" w:line="480" w:lineRule="auto"/>
        <w:ind w:left="120"/>
        <w:rPr>
          <w:lang w:val="ru-RU"/>
        </w:rPr>
      </w:pPr>
    </w:p>
    <w:p w:rsidR="00367FB1" w:rsidRPr="000C6A81" w:rsidRDefault="00367FB1">
      <w:pPr>
        <w:spacing w:after="0"/>
        <w:ind w:left="120"/>
        <w:rPr>
          <w:lang w:val="ru-RU"/>
        </w:rPr>
      </w:pPr>
    </w:p>
    <w:p w:rsidR="00367FB1" w:rsidRPr="000C6A81" w:rsidRDefault="000212AC">
      <w:pPr>
        <w:spacing w:after="0" w:line="480" w:lineRule="auto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67FB1" w:rsidRPr="000C6A81" w:rsidRDefault="00367FB1">
      <w:pPr>
        <w:spacing w:after="0" w:line="480" w:lineRule="auto"/>
        <w:ind w:left="120"/>
        <w:rPr>
          <w:lang w:val="ru-RU"/>
        </w:rPr>
      </w:pPr>
    </w:p>
    <w:p w:rsidR="00367FB1" w:rsidRPr="000C6A81" w:rsidRDefault="00367FB1">
      <w:pPr>
        <w:spacing w:after="0"/>
        <w:ind w:left="120"/>
        <w:rPr>
          <w:lang w:val="ru-RU"/>
        </w:rPr>
      </w:pPr>
    </w:p>
    <w:p w:rsidR="00367FB1" w:rsidRPr="000C6A81" w:rsidRDefault="000212AC">
      <w:pPr>
        <w:spacing w:after="0" w:line="480" w:lineRule="auto"/>
        <w:ind w:left="120"/>
        <w:rPr>
          <w:lang w:val="ru-RU"/>
        </w:rPr>
      </w:pPr>
      <w:r w:rsidRPr="000C6A8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7FB1" w:rsidRDefault="000212AC">
      <w:pPr>
        <w:spacing w:after="0" w:line="480" w:lineRule="auto"/>
        <w:ind w:left="120"/>
      </w:pPr>
      <w:bookmarkStart w:id="49" w:name="147225a6-2265-4e40-aff2-4e80b92752f1"/>
      <w:r>
        <w:rPr>
          <w:rFonts w:ascii="Times New Roman" w:hAnsi="Times New Roman"/>
          <w:color w:val="000000"/>
          <w:sz w:val="28"/>
        </w:rPr>
        <w:t>https://resh.edu.ru/</w:t>
      </w:r>
      <w:bookmarkEnd w:id="49"/>
    </w:p>
    <w:p w:rsidR="00367FB1" w:rsidRDefault="00367FB1">
      <w:pPr>
        <w:sectPr w:rsidR="00367FB1">
          <w:pgSz w:w="11906" w:h="16383"/>
          <w:pgMar w:top="1134" w:right="850" w:bottom="1134" w:left="1701" w:header="720" w:footer="720" w:gutter="0"/>
          <w:cols w:space="720"/>
        </w:sectPr>
      </w:pPr>
    </w:p>
    <w:bookmarkEnd w:id="47"/>
    <w:p w:rsidR="000212AC" w:rsidRDefault="000212AC"/>
    <w:sectPr w:rsidR="000212AC" w:rsidSect="00367F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7FB1"/>
    <w:rsid w:val="000212AC"/>
    <w:rsid w:val="000C6A81"/>
    <w:rsid w:val="00225BCE"/>
    <w:rsid w:val="00367FB1"/>
    <w:rsid w:val="006239BE"/>
    <w:rsid w:val="00934E81"/>
    <w:rsid w:val="009D5CE2"/>
    <w:rsid w:val="00D4631C"/>
    <w:rsid w:val="00F01352"/>
    <w:rsid w:val="00FC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8DB26-9F79-44CB-9E57-A7F32379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7FB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7F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3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4E81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6239B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15764</Words>
  <Characters>89861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Чулпан Гайнанова</cp:lastModifiedBy>
  <cp:revision>7</cp:revision>
  <dcterms:created xsi:type="dcterms:W3CDTF">2026-02-16T11:26:00Z</dcterms:created>
  <dcterms:modified xsi:type="dcterms:W3CDTF">2026-02-25T08:32:00Z</dcterms:modified>
</cp:coreProperties>
</file>