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1D" w:rsidRPr="000C3927" w:rsidRDefault="000C392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C3927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3E021D" w:rsidRPr="000C3927" w:rsidRDefault="000C392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C3927">
        <w:rPr>
          <w:rFonts w:ascii="Times New Roman" w:eastAsia="Times New Roman" w:hAnsi="Times New Roman" w:cs="Times New Roman"/>
        </w:rPr>
        <w:t>на 25- 30 мая  2020 года</w:t>
      </w:r>
    </w:p>
    <w:p w:rsidR="003E021D" w:rsidRPr="000C3927" w:rsidRDefault="003E021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E021D" w:rsidRPr="000C3927" w:rsidRDefault="000C3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C3927">
        <w:rPr>
          <w:rFonts w:ascii="Times New Roman" w:eastAsia="Times New Roman" w:hAnsi="Times New Roman" w:cs="Times New Roman"/>
          <w:b/>
        </w:rPr>
        <w:t>9 класс</w:t>
      </w:r>
    </w:p>
    <w:tbl>
      <w:tblPr>
        <w:tblStyle w:val="af2"/>
        <w:tblW w:w="10878" w:type="dxa"/>
        <w:tblInd w:w="-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0"/>
        <w:gridCol w:w="1230"/>
        <w:gridCol w:w="1990"/>
        <w:gridCol w:w="4111"/>
        <w:gridCol w:w="2130"/>
        <w:gridCol w:w="847"/>
      </w:tblGrid>
      <w:tr w:rsidR="003E021D" w:rsidRPr="000C3927">
        <w:tc>
          <w:tcPr>
            <w:tcW w:w="570" w:type="dxa"/>
            <w:tcBorders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E021D" w:rsidRPr="000C3927" w:rsidRDefault="003E021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E021D" w:rsidRPr="000C3927" w:rsidRDefault="003E021D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4111" w:type="dxa"/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E021D" w:rsidRPr="000C3927" w:rsidRDefault="003E021D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130" w:type="dxa"/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847" w:type="dxa"/>
            <w:tcBorders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Срок  сдачи на провер.</w:t>
            </w:r>
          </w:p>
        </w:tc>
      </w:tr>
      <w:tr w:rsidR="003E021D" w:rsidRPr="000C3927">
        <w:trPr>
          <w:trHeight w:val="41"/>
        </w:trPr>
        <w:tc>
          <w:tcPr>
            <w:tcW w:w="1800" w:type="dxa"/>
            <w:gridSpan w:val="2"/>
            <w:tcBorders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  <w:b/>
              </w:rPr>
              <w:t>25 мая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3E021D" w:rsidRPr="000C3927" w:rsidRDefault="003E021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3E021D" w:rsidRPr="000C3927" w:rsidRDefault="003E021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</w:tcPr>
          <w:p w:rsidR="003E021D" w:rsidRPr="000C3927" w:rsidRDefault="003E021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tcBorders>
              <w:right w:val="single" w:sz="4" w:space="0" w:color="000000"/>
            </w:tcBorders>
          </w:tcPr>
          <w:p w:rsidR="003E021D" w:rsidRPr="000C3927" w:rsidRDefault="003E021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21D" w:rsidRPr="000C392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</w:t>
            </w:r>
          </w:p>
          <w:p w:rsidR="003E021D" w:rsidRPr="000C3927" w:rsidRDefault="003E021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Семья в современном обществе. Права и обязанности супругов. Защита прав ребенка.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1.Посмотреть 17  урок в РЭШ .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2.Выполнить контрольные задания (В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,В2)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3.Посмотреть видеоурок по ссылке</w:t>
            </w:r>
            <w:hyperlink r:id="rId5">
              <w:r w:rsidRPr="000C392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https://www.youtube.com/watch?time_continue=50&amp;v=KAQexxDjmcs&amp;feature=emb_logo</w:t>
              </w:r>
            </w:hyperlink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(права и обязанности)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проверка выполнения учителем в РЭШ, выставление оценки</w:t>
            </w:r>
          </w:p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3E021D" w:rsidRPr="000C392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   Серебряный век русской культуры.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 РЭШ история 9 класс урок 34 контрольные задания В</w:t>
            </w:r>
            <w:proofErr w:type="gramStart"/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6">
              <w:r w:rsidRPr="000C392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28.05</w:t>
            </w:r>
          </w:p>
        </w:tc>
      </w:tr>
      <w:tr w:rsidR="003E021D" w:rsidRPr="000C392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21D" w:rsidRPr="000C3927" w:rsidRDefault="000C3927">
            <w:pPr>
              <w:ind w:right="80"/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 8e  Письмо – заявление.</w:t>
            </w:r>
          </w:p>
          <w:p w:rsidR="003E021D" w:rsidRPr="000C3927" w:rsidRDefault="000C3927">
            <w:pPr>
              <w:ind w:right="80"/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Письмо.</w:t>
            </w:r>
          </w:p>
          <w:p w:rsidR="003E021D" w:rsidRPr="000C3927" w:rsidRDefault="000C3927">
            <w:pPr>
              <w:ind w:right="80"/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 8f   Английский в использовании. </w:t>
            </w:r>
          </w:p>
          <w:p w:rsidR="003E021D" w:rsidRPr="000C3927" w:rsidRDefault="000C3927">
            <w:pPr>
              <w:ind w:right="80"/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 Фразовый глагол “to carry”. Словообразование</w:t>
            </w:r>
          </w:p>
          <w:p w:rsidR="003E021D" w:rsidRPr="000C3927" w:rsidRDefault="000C3927">
            <w:pPr>
              <w:ind w:right="80"/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Лексика и грамматика.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1.с.128 (текст)- прочитать, перевести (устно)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2.с. 129, у. 10 (посмотреть идиомы с помощью Appendix 3)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2.Выполнить задание </w:t>
            </w:r>
            <w:hyperlink r:id="rId7">
              <w:r w:rsidRPr="000C392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https://edu.skysmart.ru/student/goromekuna</w:t>
              </w:r>
            </w:hyperlink>
            <w:r w:rsidRPr="000C3927">
              <w:rPr>
                <w:rFonts w:ascii="Times New Roman" w:eastAsia="Times New Roman" w:hAnsi="Times New Roman" w:cs="Times New Roman"/>
              </w:rPr>
              <w:t xml:space="preserve"> ИЛИ составить 10 предложений с идиомами 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из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 xml:space="preserve"> у. 10 (по 2 с каждым)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Прислать фото тетради и словаря </w:t>
            </w:r>
            <w:r w:rsidRPr="000C392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в группу в вк или на эл. почту </w:t>
            </w:r>
            <w:hyperlink r:id="rId8">
              <w:r w:rsidRPr="000C392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zolotovatatiana23@gmal.com</w:t>
              </w:r>
            </w:hyperlink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3E021D" w:rsidRPr="000C392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21D" w:rsidRPr="000C3927" w:rsidRDefault="000C3927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Культуроведение 8</w:t>
            </w:r>
          </w:p>
          <w:p w:rsidR="003E021D" w:rsidRPr="000C3927" w:rsidRDefault="000C3927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Хелен Келлер. Helen Keller.</w:t>
            </w:r>
          </w:p>
          <w:p w:rsidR="003E021D" w:rsidRPr="000C3927" w:rsidRDefault="000C3927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Экология.</w:t>
            </w:r>
          </w:p>
          <w:p w:rsidR="003E021D" w:rsidRPr="000C3927" w:rsidRDefault="000C3927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 Всё об Антарктиде.</w:t>
            </w:r>
          </w:p>
          <w:p w:rsidR="003E021D" w:rsidRPr="000C3927" w:rsidRDefault="003E021D">
            <w:pPr>
              <w:ind w:right="1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3E021D" w:rsidRPr="000C3927" w:rsidRDefault="003E021D">
            <w:pPr>
              <w:ind w:right="1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1.с. 131, у. 4 (прочитать, перевести (устно)</w:t>
            </w:r>
            <w:proofErr w:type="gramEnd"/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2. с. 131, у. 5а (изучить теорию устно)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3. Выполнить задание по ссылке</w:t>
            </w:r>
            <w:hyperlink r:id="rId9">
              <w:r w:rsidRPr="000C3927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0C3927">
              <w:rPr>
                <w:rFonts w:ascii="Times New Roman" w:eastAsia="Times New Roman" w:hAnsi="Times New Roman" w:cs="Times New Roman"/>
              </w:rPr>
              <w:t>https://edu.skysmart.ru/student/goromekuna  ИЛИ с. 131, у. 6 (письменно, по заданию)</w:t>
            </w:r>
          </w:p>
          <w:p w:rsidR="003E021D" w:rsidRPr="000C3927" w:rsidRDefault="003E021D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Прислать фото тетради в </w:t>
            </w:r>
            <w:r w:rsidRPr="000C392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группу в вк или на эл. почту</w:t>
            </w:r>
            <w:r w:rsidRPr="000C3927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0">
              <w:r w:rsidRPr="000C392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  <w:r w:rsidRPr="000C392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3E021D" w:rsidRPr="000C392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Повторение. Формулы площадей изученных фигур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1)Повторить формулы площадей изученных фигур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2)Рассказать эти формулы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Аудио запись на WhatsApp 89375288123 только юношам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3E021D" w:rsidRPr="000C392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Сила улыбки. Секреты успешного общения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 xml:space="preserve"> 6 стр 123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фото на  WhatsApp  89274121529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3E021D" w:rsidRPr="000C392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Прыжок в высоту. Метание малого мяча, развитие физических качеств.</w:t>
            </w:r>
            <w:r w:rsidRPr="000C392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111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2) Приседания руки за голову (20 раз)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3E021D" w:rsidRPr="000C3927"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  <w:b/>
              </w:rPr>
              <w:lastRenderedPageBreak/>
              <w:t>26 мая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3E021D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111" w:type="dxa"/>
          </w:tcPr>
          <w:p w:rsidR="003E021D" w:rsidRPr="000C3927" w:rsidRDefault="003E021D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3E021D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E021D" w:rsidRPr="000C392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Обобщение «Эволюция живого мира на Земле», «Взаимоотношения организма и среды. Основы экологии»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1.повторить разделы «Эволюция живого мира на Земле», «Взаимоотношения организма и среды. Основы экологии»</w:t>
            </w:r>
          </w:p>
          <w:p w:rsidR="003E021D" w:rsidRPr="000C3927" w:rsidRDefault="003E021D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отчет не присылать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26.05</w:t>
            </w:r>
          </w:p>
          <w:p w:rsidR="003E021D" w:rsidRPr="000C3927" w:rsidRDefault="003E021D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E021D" w:rsidRPr="000C392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Гипотеза Большого взрыва.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1.Изучить урок по ссылке </w:t>
            </w:r>
            <w:hyperlink r:id="rId11">
              <w:r w:rsidRPr="000C392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https://www.youtube.com/watch?time_continue=92&amp;v=QSWLCmsrFN4&amp;feature=emb_logo</w:t>
              </w:r>
            </w:hyperlink>
            <w:r w:rsidRPr="000C392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2. Записать основные понятия.</w:t>
            </w:r>
          </w:p>
          <w:p w:rsidR="003E021D" w:rsidRPr="000C3927" w:rsidRDefault="003E0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Фото конспекта на телефон учителя 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 WhatsApp</w:t>
            </w:r>
          </w:p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26.05</w:t>
            </w:r>
          </w:p>
        </w:tc>
      </w:tr>
      <w:tr w:rsidR="003E021D" w:rsidRPr="000C392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Повторение. Функции их графики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1)Повторить графики изученных функций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2)Начертить в тетради схематически графики этих функций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Фото WhatsApp 89375288123 только юношам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26.05</w:t>
            </w:r>
          </w:p>
        </w:tc>
      </w:tr>
      <w:tr w:rsidR="003E021D" w:rsidRPr="000C3927">
        <w:trPr>
          <w:trHeight w:val="86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Информ.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Итоговое повторение. Основные понятия курса.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1)Повторить изученный материал, вспомнить новые понятия, уметь давать им определения.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2)Выписать 3 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изученных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 xml:space="preserve"> понятия и дать им определение</w:t>
            </w:r>
          </w:p>
          <w:p w:rsidR="003E021D" w:rsidRPr="000C3927" w:rsidRDefault="003E0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Фото WhatsApp 89375288123 Вике, Лиле и Тимуру</w:t>
            </w:r>
          </w:p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26.05</w:t>
            </w:r>
          </w:p>
        </w:tc>
      </w:tr>
      <w:tr w:rsidR="003E021D" w:rsidRPr="000C392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Работа с текстом.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1)прочитать текст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2)выполнить задания к тексту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89297254613 Милене, Мише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,П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олине,Тимуру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26.05</w:t>
            </w:r>
          </w:p>
        </w:tc>
      </w:tr>
      <w:tr w:rsidR="003E021D" w:rsidRPr="000C392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Направления в литературе.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1)записать определения в тетрадь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2)написать фамилии писателей и поэтов, представителей данного направления.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фото на WhatsApp Линар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,М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иша,Милена,Аня.</w:t>
            </w:r>
          </w:p>
          <w:p w:rsidR="003E021D" w:rsidRPr="000C3927" w:rsidRDefault="003E021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E021D" w:rsidRPr="000C3927" w:rsidRDefault="003E021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E021D" w:rsidRPr="000C3927" w:rsidRDefault="003E021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26.05</w:t>
            </w:r>
          </w:p>
        </w:tc>
      </w:tr>
      <w:tr w:rsidR="003E021D" w:rsidRPr="000C3927"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  <w:b/>
              </w:rPr>
              <w:t>27 мая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3E021D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3E021D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3E021D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21D" w:rsidRPr="000C3927" w:rsidRDefault="003E021D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E021D" w:rsidRPr="000C3927"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  <w:r w:rsidRPr="000C392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з(фр)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21D" w:rsidRPr="000C3927" w:rsidRDefault="000C3927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Урок проектной деятельности. Защита проекта «Мой день рождения»</w:t>
            </w:r>
          </w:p>
        </w:tc>
        <w:tc>
          <w:tcPr>
            <w:tcW w:w="4111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написать свой рецепт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1)фото  на WhatsApp </w:t>
            </w:r>
          </w:p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27.05</w:t>
            </w:r>
          </w:p>
        </w:tc>
      </w:tr>
      <w:tr w:rsidR="003E021D" w:rsidRPr="000C3927"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99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М.А.Шолохов “Чужая кровь”, “Родинка”</w:t>
            </w:r>
          </w:p>
        </w:tc>
        <w:tc>
          <w:tcPr>
            <w:tcW w:w="4111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прочитать рассказы и пересказать (1 рассказ по выбору.)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аудиозвонок или голосовое сообщение на WhatsApp Полина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,Т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имур, Вика,Саша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27.05</w:t>
            </w:r>
          </w:p>
        </w:tc>
      </w:tr>
      <w:tr w:rsidR="003E021D" w:rsidRPr="000C3927"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99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Повторение по теме «Строение и эволюция вселенной»</w:t>
            </w:r>
          </w:p>
        </w:tc>
        <w:tc>
          <w:tcPr>
            <w:tcW w:w="4111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1.Урок 50 в РЭШ, изучить основную часть.</w:t>
            </w:r>
          </w:p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2. Пройти тренировочное тестирование.</w:t>
            </w:r>
          </w:p>
        </w:tc>
        <w:tc>
          <w:tcPr>
            <w:tcW w:w="213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Проверка в личном кабинете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27.05</w:t>
            </w:r>
          </w:p>
        </w:tc>
      </w:tr>
      <w:tr w:rsidR="003E021D" w:rsidRPr="000C3927">
        <w:trPr>
          <w:trHeight w:val="301"/>
        </w:trPr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Углеводы. </w:t>
            </w:r>
            <w:r w:rsidRPr="000C3927">
              <w:rPr>
                <w:rFonts w:ascii="Times New Roman" w:eastAsia="Times New Roman" w:hAnsi="Times New Roman" w:cs="Times New Roman"/>
              </w:rPr>
              <w:lastRenderedPageBreak/>
              <w:t xml:space="preserve">Аминокислоты. Белки Полимеры. </w:t>
            </w:r>
          </w:p>
        </w:tc>
        <w:tc>
          <w:tcPr>
            <w:tcW w:w="4111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lastRenderedPageBreak/>
              <w:t>1. РЭШ, урок №32</w:t>
            </w:r>
          </w:p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lastRenderedPageBreak/>
              <w:t>2. выполнить контрольные задания В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, В2</w:t>
            </w:r>
          </w:p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lastRenderedPageBreak/>
              <w:t xml:space="preserve">проверка </w:t>
            </w:r>
            <w:r w:rsidRPr="000C3927">
              <w:rPr>
                <w:rFonts w:ascii="Times New Roman" w:eastAsia="Times New Roman" w:hAnsi="Times New Roman" w:cs="Times New Roman"/>
              </w:rPr>
              <w:lastRenderedPageBreak/>
              <w:t>выполнения в личном кабинете учителя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lastRenderedPageBreak/>
              <w:t>30.05</w:t>
            </w:r>
          </w:p>
        </w:tc>
      </w:tr>
      <w:tr w:rsidR="003E021D" w:rsidRPr="000C3927">
        <w:tc>
          <w:tcPr>
            <w:tcW w:w="570" w:type="dxa"/>
            <w:tcBorders>
              <w:right w:val="single" w:sz="4" w:space="0" w:color="000000"/>
            </w:tcBorders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Повторение и обобщение 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111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прочитать текст и выполнить к нему задания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на WhatsApp Лиля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,С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вета,Линар,Аня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27.05</w:t>
            </w:r>
          </w:p>
        </w:tc>
      </w:tr>
      <w:tr w:rsidR="003E021D" w:rsidRPr="000C3927">
        <w:tc>
          <w:tcPr>
            <w:tcW w:w="570" w:type="dxa"/>
            <w:tcBorders>
              <w:right w:val="single" w:sz="4" w:space="0" w:color="000000"/>
            </w:tcBorders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(пред)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“Моя будущая профессия”</w:t>
            </w:r>
          </w:p>
        </w:tc>
        <w:tc>
          <w:tcPr>
            <w:tcW w:w="4111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1)презентация или сообщение о том, как представляете себе свою будущую профессию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фото WhatsApp или электронную почту</w:t>
            </w:r>
          </w:p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27.05</w:t>
            </w:r>
          </w:p>
        </w:tc>
      </w:tr>
      <w:tr w:rsidR="003E021D" w:rsidRPr="000C3927">
        <w:tc>
          <w:tcPr>
            <w:tcW w:w="1800" w:type="dxa"/>
            <w:gridSpan w:val="2"/>
            <w:tcBorders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  <w:b/>
              </w:rPr>
              <w:t>28 мая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111" w:type="dxa"/>
          </w:tcPr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</w:tcPr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47" w:type="dxa"/>
          </w:tcPr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E021D" w:rsidRPr="000C3927"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Россия в мировом хозяйстве</w:t>
            </w:r>
            <w:proofErr w:type="gramStart"/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.М</w:t>
            </w:r>
            <w:proofErr w:type="gramEnd"/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ировой политике.</w:t>
            </w:r>
          </w:p>
        </w:tc>
        <w:tc>
          <w:tcPr>
            <w:tcW w:w="4111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1.Урок в РЭШ 11 класс № 17, посмотреть. По желанию выполнить задание. ( К1 или</w:t>
            </w:r>
            <w:proofErr w:type="gramStart"/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 К</w:t>
            </w:r>
            <w:proofErr w:type="gramEnd"/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 2)</w:t>
            </w:r>
          </w:p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2.ДЗ подготовится к уроку обобщения 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оценки в дневнике РЭШ 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28.05</w:t>
            </w:r>
          </w:p>
        </w:tc>
      </w:tr>
      <w:tr w:rsidR="00FC294F" w:rsidRPr="000C3927">
        <w:tc>
          <w:tcPr>
            <w:tcW w:w="570" w:type="dxa"/>
          </w:tcPr>
          <w:p w:rsidR="00FC294F" w:rsidRPr="000C3927" w:rsidRDefault="00FC29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:rsidR="00FC294F" w:rsidRPr="00FC294F" w:rsidRDefault="00FC294F" w:rsidP="00BD4925">
            <w:pPr>
              <w:rPr>
                <w:rFonts w:ascii="Times New Roman" w:eastAsia="Times New Roman" w:hAnsi="Times New Roman" w:cs="Times New Roman"/>
              </w:rPr>
            </w:pPr>
            <w:r w:rsidRPr="00FC294F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1990" w:type="dxa"/>
          </w:tcPr>
          <w:p w:rsidR="00FC294F" w:rsidRPr="00FC294F" w:rsidRDefault="00FC294F" w:rsidP="00BD4925">
            <w:pPr>
              <w:rPr>
                <w:rFonts w:ascii="Times New Roman" w:eastAsia="Times New Roman" w:hAnsi="Times New Roman" w:cs="Times New Roman"/>
              </w:rPr>
            </w:pPr>
            <w:r w:rsidRPr="00FC294F">
              <w:rPr>
                <w:rFonts w:ascii="Times New Roman" w:eastAsia="Times New Roman" w:hAnsi="Times New Roman" w:cs="Times New Roman"/>
              </w:rPr>
              <w:t>Лабораторная работа «Наблюдение сплошного и линейчатого спектров»</w:t>
            </w:r>
          </w:p>
        </w:tc>
        <w:tc>
          <w:tcPr>
            <w:tcW w:w="4111" w:type="dxa"/>
          </w:tcPr>
          <w:p w:rsidR="00FC294F" w:rsidRPr="00FC294F" w:rsidRDefault="00FC294F" w:rsidP="00BD492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294F">
              <w:rPr>
                <w:rFonts w:ascii="Times New Roman" w:eastAsia="Times New Roman" w:hAnsi="Times New Roman" w:cs="Times New Roman"/>
              </w:rPr>
              <w:t xml:space="preserve">Открыть в учебнике </w:t>
            </w:r>
            <w:proofErr w:type="gramStart"/>
            <w:r w:rsidRPr="00FC294F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FC294F">
              <w:rPr>
                <w:rFonts w:ascii="Times New Roman" w:eastAsia="Times New Roman" w:hAnsi="Times New Roman" w:cs="Times New Roman"/>
              </w:rPr>
              <w:t xml:space="preserve"> 328, лабораторная работа №5. Записать цель, приборы и материалы. </w:t>
            </w:r>
          </w:p>
          <w:p w:rsidR="00FC294F" w:rsidRPr="00FC294F" w:rsidRDefault="00FC294F" w:rsidP="00BD492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294F">
              <w:rPr>
                <w:rFonts w:ascii="Times New Roman" w:eastAsia="Times New Roman" w:hAnsi="Times New Roman" w:cs="Times New Roman"/>
              </w:rPr>
              <w:t>Открыть материал по ссылке</w:t>
            </w:r>
            <w:r w:rsidRPr="00FC294F">
              <w:t xml:space="preserve"> </w:t>
            </w:r>
            <w:hyperlink r:id="rId12" w:history="1">
              <w:r w:rsidRPr="00FC294F">
                <w:rPr>
                  <w:rStyle w:val="a5"/>
                  <w:rFonts w:ascii="Times New Roman" w:eastAsia="Times New Roman" w:hAnsi="Times New Roman" w:cs="Times New Roman"/>
                </w:rPr>
                <w:t>https://drive.google.com/file/d/19hPrEhUeGo-YTAi1Iykcg_Dnm6O6QXLN/view?usp=sharing</w:t>
              </w:r>
            </w:hyperlink>
            <w:r w:rsidRPr="00FC294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C294F" w:rsidRPr="00FC294F" w:rsidRDefault="00FC294F" w:rsidP="00BD492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294F">
              <w:rPr>
                <w:rFonts w:ascii="Times New Roman" w:eastAsia="Times New Roman" w:hAnsi="Times New Roman" w:cs="Times New Roman"/>
              </w:rPr>
              <w:t>Рассматриваем водород, гелий, неон. Дать ответы на вопросы.  Записываем вывод.</w:t>
            </w:r>
          </w:p>
        </w:tc>
        <w:tc>
          <w:tcPr>
            <w:tcW w:w="2130" w:type="dxa"/>
          </w:tcPr>
          <w:p w:rsidR="00FC294F" w:rsidRPr="00FC294F" w:rsidRDefault="00FC294F" w:rsidP="00BD4925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FC294F">
              <w:rPr>
                <w:rFonts w:ascii="Times New Roman" w:eastAsia="Times New Roman" w:hAnsi="Times New Roman" w:cs="Times New Roman"/>
              </w:rPr>
              <w:t>Фото лабораторной</w:t>
            </w:r>
            <w:proofErr w:type="gramEnd"/>
            <w:r w:rsidRPr="00FC294F">
              <w:rPr>
                <w:rFonts w:ascii="Times New Roman" w:eastAsia="Times New Roman" w:hAnsi="Times New Roman" w:cs="Times New Roman"/>
              </w:rPr>
              <w:t xml:space="preserve"> работы на WhatsApp</w:t>
            </w:r>
            <w:bookmarkStart w:id="1" w:name="_GoBack"/>
            <w:bookmarkEnd w:id="1"/>
          </w:p>
        </w:tc>
        <w:tc>
          <w:tcPr>
            <w:tcW w:w="847" w:type="dxa"/>
          </w:tcPr>
          <w:p w:rsidR="00FC294F" w:rsidRPr="000C3927" w:rsidRDefault="00FC294F" w:rsidP="00FC294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28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0C3927">
              <w:rPr>
                <w:rFonts w:ascii="Times New Roman" w:eastAsia="Times New Roman" w:hAnsi="Times New Roman" w:cs="Times New Roman"/>
              </w:rPr>
              <w:t>05</w:t>
            </w:r>
          </w:p>
        </w:tc>
      </w:tr>
      <w:tr w:rsidR="003E021D" w:rsidRPr="000C3927"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199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Итоговое повторение.</w:t>
            </w:r>
          </w:p>
        </w:tc>
        <w:tc>
          <w:tcPr>
            <w:tcW w:w="4111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1)Вспомнить тригонометрические функции</w:t>
            </w:r>
          </w:p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2)Уметь дать определение синуса, косинуса, тангенса и котангенса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Аудио запись на WhatsApp 89375288123, отчитаться только девушкам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28.05</w:t>
            </w:r>
          </w:p>
        </w:tc>
      </w:tr>
      <w:tr w:rsidR="003E021D" w:rsidRPr="000C3927">
        <w:tc>
          <w:tcPr>
            <w:tcW w:w="570" w:type="dxa"/>
            <w:tcBorders>
              <w:right w:val="single" w:sz="4" w:space="0" w:color="000000"/>
            </w:tcBorders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Повторение и обобщение 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 xml:space="preserve"> в 5-9 классах.</w:t>
            </w:r>
          </w:p>
        </w:tc>
        <w:tc>
          <w:tcPr>
            <w:tcW w:w="4111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1)задание по группам (работа с текстом)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 фото на WhatsApp Саша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,В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ика,Снежанна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28.05</w:t>
            </w:r>
          </w:p>
        </w:tc>
      </w:tr>
      <w:tr w:rsidR="003E021D" w:rsidRPr="000C3927">
        <w:tc>
          <w:tcPr>
            <w:tcW w:w="570" w:type="dxa"/>
            <w:tcBorders>
              <w:right w:val="single" w:sz="4" w:space="0" w:color="000000"/>
            </w:tcBorders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Повторительно-обобщающий урок.</w:t>
            </w:r>
          </w:p>
        </w:tc>
        <w:tc>
          <w:tcPr>
            <w:tcW w:w="4111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  РЭШ история 9 класс урок 34 контрольные задания В</w:t>
            </w:r>
            <w:proofErr w:type="gramStart"/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proofErr w:type="gramEnd"/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.    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3">
              <w:r w:rsidRPr="000C392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26.05</w:t>
            </w:r>
          </w:p>
        </w:tc>
      </w:tr>
      <w:tr w:rsidR="003E021D" w:rsidRPr="000C3927">
        <w:tc>
          <w:tcPr>
            <w:tcW w:w="570" w:type="dxa"/>
            <w:tcBorders>
              <w:right w:val="single" w:sz="4" w:space="0" w:color="000000"/>
            </w:tcBorders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Прыжок в высоту. Метание малого мяча, развитие физических качеств.</w:t>
            </w:r>
          </w:p>
        </w:tc>
        <w:tc>
          <w:tcPr>
            <w:tcW w:w="4111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2) Приседания руки за голову (20 раз)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28.05</w:t>
            </w:r>
          </w:p>
        </w:tc>
      </w:tr>
      <w:tr w:rsidR="003E021D" w:rsidRPr="000C3927">
        <w:tc>
          <w:tcPr>
            <w:tcW w:w="1800" w:type="dxa"/>
            <w:gridSpan w:val="2"/>
            <w:tcBorders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  <w:b/>
              </w:rPr>
              <w:t>29 мая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3E021D" w:rsidRPr="000C3927" w:rsidRDefault="003E021D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111" w:type="dxa"/>
          </w:tcPr>
          <w:p w:rsidR="003E021D" w:rsidRPr="000C3927" w:rsidRDefault="003E021D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</w:tcPr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47" w:type="dxa"/>
          </w:tcPr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E021D" w:rsidRPr="000C3927"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Итоговый урок “Общие закономерности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”(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тестирование)</w:t>
            </w:r>
          </w:p>
        </w:tc>
        <w:tc>
          <w:tcPr>
            <w:tcW w:w="4111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1. выполнить задания из WhatsApp (пришлю в 8.30)</w:t>
            </w:r>
          </w:p>
          <w:p w:rsidR="003E021D" w:rsidRPr="000C3927" w:rsidRDefault="003E0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фото выполненного теста на WhatsApp 89375737357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29.05 до 9.10</w:t>
            </w:r>
          </w:p>
        </w:tc>
      </w:tr>
      <w:tr w:rsidR="003E021D" w:rsidRPr="000C3927"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199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Повторение. </w:t>
            </w:r>
          </w:p>
        </w:tc>
        <w:tc>
          <w:tcPr>
            <w:tcW w:w="4111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1)Повторить формулы арифметической и геометрической прогрессии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2)Выписать формулы в тетрадь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Фото на WhatsApp 89375288123, отчитаться только </w:t>
            </w:r>
            <w:r w:rsidRPr="000C3927">
              <w:rPr>
                <w:rFonts w:ascii="Times New Roman" w:eastAsia="Times New Roman" w:hAnsi="Times New Roman" w:cs="Times New Roman"/>
              </w:rPr>
              <w:lastRenderedPageBreak/>
              <w:t>девушкам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lastRenderedPageBreak/>
              <w:t>29.05</w:t>
            </w:r>
          </w:p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E021D" w:rsidRPr="000C3927">
        <w:trPr>
          <w:trHeight w:val="938"/>
        </w:trPr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23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990" w:type="dxa"/>
            <w:tcBorders>
              <w:left w:val="single" w:sz="4" w:space="0" w:color="000000"/>
            </w:tcBorders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Прыжок в высоту. Метание малого мяча, развитие физических качеств.</w:t>
            </w:r>
          </w:p>
        </w:tc>
        <w:tc>
          <w:tcPr>
            <w:tcW w:w="4111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2) Приседания руки за голову (20 раз)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29.05</w:t>
            </w:r>
          </w:p>
        </w:tc>
      </w:tr>
      <w:tr w:rsidR="003E021D" w:rsidRPr="000C3927"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3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Обществоз.</w:t>
            </w:r>
          </w:p>
        </w:tc>
        <w:tc>
          <w:tcPr>
            <w:tcW w:w="199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  Урок повторения и обобщения пройденного курса.</w:t>
            </w:r>
          </w:p>
        </w:tc>
        <w:tc>
          <w:tcPr>
            <w:tcW w:w="4111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 Решить  любой вариант </w:t>
            </w:r>
            <w:proofErr w:type="gramStart"/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из</w:t>
            </w:r>
            <w:proofErr w:type="gramEnd"/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 решу ОГЭ по обществознанию.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4">
              <w:r w:rsidRPr="000C392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   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29.05</w:t>
            </w:r>
          </w:p>
        </w:tc>
      </w:tr>
      <w:tr w:rsidR="003E021D" w:rsidRPr="000C3927"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99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А.Платонов. Рассказы “Семён”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,”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Маленький солдат”,”Потомки солнца”,”Песчаная учительница”</w:t>
            </w:r>
          </w:p>
        </w:tc>
        <w:tc>
          <w:tcPr>
            <w:tcW w:w="4111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прочитать  и пересказать 1 рассказ по выбору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аудио или голосовое сообщение на WhatsApp Света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,С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нежанна,Лиля.</w:t>
            </w:r>
          </w:p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29.05</w:t>
            </w:r>
          </w:p>
        </w:tc>
      </w:tr>
      <w:tr w:rsidR="003E021D" w:rsidRPr="000C3927"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9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4111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“Минем җәйге ялым” составить рассказ 5-7 предл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29.05</w:t>
            </w:r>
          </w:p>
        </w:tc>
      </w:tr>
      <w:tr w:rsidR="003E021D" w:rsidRPr="000C3927">
        <w:tc>
          <w:tcPr>
            <w:tcW w:w="1800" w:type="dxa"/>
            <w:gridSpan w:val="2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  <w:b/>
              </w:rPr>
              <w:t>30 мая</w:t>
            </w:r>
          </w:p>
        </w:tc>
        <w:tc>
          <w:tcPr>
            <w:tcW w:w="1990" w:type="dxa"/>
          </w:tcPr>
          <w:p w:rsidR="003E021D" w:rsidRPr="000C3927" w:rsidRDefault="003E021D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111" w:type="dxa"/>
          </w:tcPr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</w:tcPr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47" w:type="dxa"/>
          </w:tcPr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E021D" w:rsidRPr="000C3927"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3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99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Обобщение знаний за курс география 9 класса</w:t>
            </w:r>
          </w:p>
        </w:tc>
        <w:tc>
          <w:tcPr>
            <w:tcW w:w="4111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1.Ответить на вопросы присланные в группе WhatsApp  в течени</w:t>
            </w:r>
            <w:proofErr w:type="gramStart"/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 урока</w:t>
            </w:r>
          </w:p>
          <w:p w:rsidR="003E021D" w:rsidRPr="000C3927" w:rsidRDefault="003E021D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фото страницы тетради на WhatsApp 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3927">
              <w:rPr>
                <w:rFonts w:ascii="Times New Roman" w:eastAsia="Times New Roman" w:hAnsi="Times New Roman" w:cs="Times New Roman"/>
                <w:highlight w:val="white"/>
              </w:rPr>
              <w:t xml:space="preserve"> 30.05 </w:t>
            </w:r>
          </w:p>
        </w:tc>
      </w:tr>
      <w:tr w:rsidR="003E021D" w:rsidRPr="000C3927"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99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Жизнь и творчество М.Маликовой, «Город Казань – каменный город». </w:t>
            </w:r>
          </w:p>
        </w:tc>
        <w:tc>
          <w:tcPr>
            <w:tcW w:w="4111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составить текст о Казани  (5 - 7 предл.)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фото страницы тетради на WhatsApp 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30.05</w:t>
            </w:r>
          </w:p>
        </w:tc>
      </w:tr>
      <w:tr w:rsidR="003E021D" w:rsidRPr="000C3927"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199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Итоговое повторение</w:t>
            </w:r>
          </w:p>
        </w:tc>
        <w:tc>
          <w:tcPr>
            <w:tcW w:w="4111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Повторить все действительные числа математики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Отчитываться не надо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30.05</w:t>
            </w:r>
          </w:p>
        </w:tc>
      </w:tr>
      <w:tr w:rsidR="003E021D" w:rsidRPr="000C3927">
        <w:trPr>
          <w:trHeight w:val="1155"/>
        </w:trPr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3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21D" w:rsidRPr="000C3927" w:rsidRDefault="000C3927">
            <w:pPr>
              <w:ind w:left="-40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Обобщение по теме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еорганическая и органическая Химия”(тестирование)</w:t>
            </w:r>
          </w:p>
        </w:tc>
        <w:tc>
          <w:tcPr>
            <w:tcW w:w="4111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задание из WhatsApp (пришлю в 10.40)</w:t>
            </w:r>
          </w:p>
          <w:p w:rsidR="003E021D" w:rsidRPr="000C3927" w:rsidRDefault="003E021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фото выполненной работы прислать на номер 89375737357</w:t>
            </w:r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30.05 до 11.15</w:t>
            </w:r>
          </w:p>
        </w:tc>
      </w:tr>
      <w:tr w:rsidR="003E021D" w:rsidRPr="000C3927">
        <w:trPr>
          <w:trHeight w:val="1729"/>
        </w:trPr>
        <w:tc>
          <w:tcPr>
            <w:tcW w:w="57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C392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C392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90" w:type="dxa"/>
          </w:tcPr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Spotlight on Russia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Вдохновляющие люди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Проверочная работа по теме Спорт </w:t>
            </w:r>
          </w:p>
          <w:p w:rsidR="003E021D" w:rsidRPr="000C3927" w:rsidRDefault="000C3927">
            <w:pPr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 Обобщение пройденного материала</w:t>
            </w:r>
          </w:p>
          <w:p w:rsidR="003E021D" w:rsidRPr="000C3927" w:rsidRDefault="003E021D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111" w:type="dxa"/>
          </w:tcPr>
          <w:p w:rsidR="003E021D" w:rsidRPr="000C3927" w:rsidRDefault="000C3927">
            <w:pPr>
              <w:spacing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1.Выполнить тест по ссылке </w:t>
            </w:r>
            <w:hyperlink r:id="rId15">
              <w:r w:rsidRPr="000C3927">
                <w:rPr>
                  <w:rFonts w:ascii="Times New Roman" w:eastAsia="Roboto" w:hAnsi="Times New Roman" w:cs="Times New Roman"/>
                  <w:color w:val="1155CC"/>
                </w:rPr>
                <w:t>https://onlinetestpad.com/hoxl7v2yobtei</w:t>
              </w:r>
            </w:hyperlink>
          </w:p>
          <w:p w:rsidR="003E021D" w:rsidRPr="000C3927" w:rsidRDefault="000C3927">
            <w:pPr>
              <w:spacing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2.Прислать скрин с результатом в группу вк или на почту</w:t>
            </w:r>
          </w:p>
        </w:tc>
        <w:tc>
          <w:tcPr>
            <w:tcW w:w="2130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 xml:space="preserve">Прислать скрин </w:t>
            </w:r>
            <w:r w:rsidRPr="000C392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в группу в вк или на эл. почту</w:t>
            </w:r>
            <w:r w:rsidRPr="000C3927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6">
              <w:r w:rsidRPr="000C392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zolotovatatiana23@gmal.com</w:t>
              </w:r>
            </w:hyperlink>
          </w:p>
        </w:tc>
        <w:tc>
          <w:tcPr>
            <w:tcW w:w="847" w:type="dxa"/>
          </w:tcPr>
          <w:p w:rsidR="003E021D" w:rsidRPr="000C3927" w:rsidRDefault="000C39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3927">
              <w:rPr>
                <w:rFonts w:ascii="Times New Roman" w:eastAsia="Times New Roman" w:hAnsi="Times New Roman" w:cs="Times New Roman"/>
              </w:rPr>
              <w:t>30.05 (до 13.00)</w:t>
            </w:r>
          </w:p>
        </w:tc>
      </w:tr>
    </w:tbl>
    <w:p w:rsidR="003E021D" w:rsidRPr="000C3927" w:rsidRDefault="003E021D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yellow"/>
        </w:rPr>
      </w:pPr>
    </w:p>
    <w:sectPr w:rsidR="003E021D" w:rsidRPr="000C3927" w:rsidSect="003E021D">
      <w:pgSz w:w="11906" w:h="16838"/>
      <w:pgMar w:top="284" w:right="850" w:bottom="142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E021D"/>
    <w:rsid w:val="000C3927"/>
    <w:rsid w:val="003E021D"/>
    <w:rsid w:val="004D6F92"/>
    <w:rsid w:val="00FC2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7213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2139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213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2139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2139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213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3E021D"/>
  </w:style>
  <w:style w:type="table" w:customStyle="1" w:styleId="TableNormal">
    <w:name w:val="Table Normal"/>
    <w:rsid w:val="003E02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2139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A3021C"/>
  </w:style>
  <w:style w:type="table" w:customStyle="1" w:styleId="TableNormal0">
    <w:name w:val="Table Normal"/>
    <w:rsid w:val="00A3021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FA415F"/>
  </w:style>
  <w:style w:type="table" w:customStyle="1" w:styleId="TableNormal1">
    <w:name w:val="Table Normal"/>
    <w:rsid w:val="00FA41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"/>
    <w:rsid w:val="00297C45"/>
  </w:style>
  <w:style w:type="table" w:customStyle="1" w:styleId="TableNormal2">
    <w:name w:val="Table Normal"/>
    <w:rsid w:val="00297C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72139E"/>
  </w:style>
  <w:style w:type="table" w:customStyle="1" w:styleId="TableNormal3">
    <w:name w:val="Table Normal"/>
    <w:rsid w:val="0072139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3E021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3"/>
    <w:rsid w:val="0072139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3"/>
    <w:rsid w:val="0072139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rsid w:val="00297C4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rsid w:val="00FA415F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rsid w:val="00FA415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rsid w:val="00FA415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rsid w:val="00A3021C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rsid w:val="003E021D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lotovatatiana23@gmal.com" TargetMode="External"/><Relationship Id="rId13" Type="http://schemas.openxmlformats.org/officeDocument/2006/relationships/hyperlink" Target="mailto:Viktor_Aleksandrovih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skysmart.ru/student/goromekuna" TargetMode="External"/><Relationship Id="rId12" Type="http://schemas.openxmlformats.org/officeDocument/2006/relationships/hyperlink" Target="https://drive.google.com/file/d/19hPrEhUeGo-YTAi1Iykcg_Dnm6O6QXLN/view?usp=sharin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zolotovatatiana23@gma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iktor_Aleksandrovih@mail.ru" TargetMode="External"/><Relationship Id="rId11" Type="http://schemas.openxmlformats.org/officeDocument/2006/relationships/hyperlink" Target="https://www.youtube.com/watch?time_continue=92&amp;v=QSWLCmsrFN4&amp;feature=emb_logo" TargetMode="External"/><Relationship Id="rId5" Type="http://schemas.openxmlformats.org/officeDocument/2006/relationships/hyperlink" Target="https://www.youtube.com/watch?time_continue=50&amp;v=KAQexxDjmcs&amp;feature=emb_logo" TargetMode="External"/><Relationship Id="rId15" Type="http://schemas.openxmlformats.org/officeDocument/2006/relationships/hyperlink" Target="https://onlinetestpad.com/hoxl7v2yobtei" TargetMode="External"/><Relationship Id="rId10" Type="http://schemas.openxmlformats.org/officeDocument/2006/relationships/hyperlink" Target="mailto:zolotovatatiana23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skysmart.ru/student/sitoxihopa" TargetMode="External"/><Relationship Id="rId14" Type="http://schemas.openxmlformats.org/officeDocument/2006/relationships/hyperlink" Target="mailto:Viktor_Aleksandrovi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i6kfPgXoK6T3LcEQRdo1SeGc8g==">AMUW2mUa9KOKAutkkDclj4wA9tALorv8xKN6Y4503R9s6Vth9Jtueqc2miSoGWN3KDmzpAukzsS2Fx43BDAvGiNvnna21GgkU4GnU2Gc0UC4VqhuO/4Yy0hVMCPjMjfjQDfWC6jodAqq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1261</Words>
  <Characters>7188</Characters>
  <Application>Microsoft Office Word</Application>
  <DocSecurity>0</DocSecurity>
  <Lines>59</Lines>
  <Paragraphs>16</Paragraphs>
  <ScaleCrop>false</ScaleCrop>
  <Company/>
  <LinksUpToDate>false</LinksUpToDate>
  <CharactersWithSpaces>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cp:lastPrinted>2020-05-25T09:27:00Z</cp:lastPrinted>
  <dcterms:created xsi:type="dcterms:W3CDTF">2020-03-26T17:57:00Z</dcterms:created>
  <dcterms:modified xsi:type="dcterms:W3CDTF">2020-05-25T09:27:00Z</dcterms:modified>
</cp:coreProperties>
</file>