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FF0" w:rsidRDefault="008C1FF0" w:rsidP="008C1FF0">
      <w:pPr>
        <w:pStyle w:val="1"/>
        <w:spacing w:line="276" w:lineRule="auto"/>
        <w:jc w:val="right"/>
        <w:rPr>
          <w:b w:val="0"/>
          <w:color w:val="000000"/>
          <w:sz w:val="22"/>
          <w:lang w:eastAsia="ru-RU" w:bidi="ru-RU"/>
        </w:rPr>
      </w:pPr>
      <w:r w:rsidRPr="008C1FF0">
        <w:rPr>
          <w:b w:val="0"/>
          <w:color w:val="000000"/>
          <w:sz w:val="22"/>
          <w:lang w:eastAsia="ru-RU" w:bidi="ru-RU"/>
        </w:rPr>
        <w:t>Приложение</w:t>
      </w:r>
      <w:r>
        <w:rPr>
          <w:b w:val="0"/>
          <w:color w:val="000000"/>
          <w:sz w:val="22"/>
          <w:lang w:eastAsia="ru-RU" w:bidi="ru-RU"/>
        </w:rPr>
        <w:t xml:space="preserve"> 1</w:t>
      </w:r>
    </w:p>
    <w:p w:rsidR="008C1FF0" w:rsidRPr="008C1FF0" w:rsidRDefault="008C1FF0" w:rsidP="008C1FF0">
      <w:pPr>
        <w:pStyle w:val="1"/>
        <w:spacing w:line="276" w:lineRule="auto"/>
        <w:jc w:val="right"/>
        <w:rPr>
          <w:b w:val="0"/>
          <w:color w:val="000000"/>
          <w:sz w:val="22"/>
          <w:lang w:eastAsia="ru-RU" w:bidi="ru-RU"/>
        </w:rPr>
      </w:pPr>
      <w:r w:rsidRPr="008C1FF0">
        <w:rPr>
          <w:b w:val="0"/>
          <w:color w:val="000000"/>
          <w:sz w:val="22"/>
          <w:lang w:eastAsia="ru-RU" w:bidi="ru-RU"/>
        </w:rPr>
        <w:t xml:space="preserve"> к приказу № 244 от 26.08.2024</w:t>
      </w:r>
    </w:p>
    <w:p w:rsidR="008C1FF0" w:rsidRDefault="008C1FF0" w:rsidP="008C1FF0">
      <w:pPr>
        <w:pStyle w:val="1"/>
        <w:spacing w:line="276" w:lineRule="auto"/>
        <w:rPr>
          <w:color w:val="000000"/>
          <w:sz w:val="24"/>
          <w:lang w:eastAsia="ru-RU" w:bidi="ru-RU"/>
        </w:rPr>
      </w:pPr>
    </w:p>
    <w:p w:rsidR="008C1FF0" w:rsidRDefault="008C1FF0" w:rsidP="008C1FF0">
      <w:pPr>
        <w:pStyle w:val="1"/>
        <w:spacing w:line="276" w:lineRule="auto"/>
        <w:rPr>
          <w:color w:val="000000"/>
          <w:sz w:val="28"/>
          <w:lang w:eastAsia="ru-RU" w:bidi="ru-RU"/>
        </w:rPr>
      </w:pPr>
    </w:p>
    <w:p w:rsidR="008431B6" w:rsidRDefault="008431B6" w:rsidP="008C1FF0">
      <w:pPr>
        <w:pStyle w:val="1"/>
        <w:spacing w:line="276" w:lineRule="auto"/>
        <w:rPr>
          <w:sz w:val="28"/>
        </w:rPr>
      </w:pPr>
      <w:r w:rsidRPr="008C1FF0">
        <w:rPr>
          <w:color w:val="000000"/>
          <w:sz w:val="28"/>
          <w:lang w:eastAsia="ru-RU" w:bidi="ru-RU"/>
        </w:rPr>
        <w:t>План мероприятий по реализации проекта «</w:t>
      </w:r>
      <w:proofErr w:type="spellStart"/>
      <w:r w:rsidRPr="008C1FF0">
        <w:rPr>
          <w:color w:val="000000"/>
          <w:sz w:val="28"/>
          <w:lang w:eastAsia="ru-RU" w:bidi="ru-RU"/>
        </w:rPr>
        <w:t>Психолого</w:t>
      </w:r>
      <w:proofErr w:type="spellEnd"/>
      <w:r w:rsidRPr="008C1FF0">
        <w:rPr>
          <w:color w:val="000000"/>
          <w:sz w:val="28"/>
          <w:lang w:eastAsia="ru-RU" w:bidi="ru-RU"/>
        </w:rPr>
        <w:t xml:space="preserve"> - педагогический класс»</w:t>
      </w:r>
      <w:r w:rsidR="008C1FF0">
        <w:rPr>
          <w:color w:val="000000"/>
          <w:sz w:val="28"/>
          <w:lang w:eastAsia="ru-RU" w:bidi="ru-RU"/>
        </w:rPr>
        <w:t xml:space="preserve"> </w:t>
      </w:r>
      <w:r w:rsidR="008C1FF0" w:rsidRPr="008C1FF0">
        <w:rPr>
          <w:sz w:val="28"/>
        </w:rPr>
        <w:t>в 2024-2025 учебном</w:t>
      </w:r>
      <w:r w:rsidRPr="008C1FF0">
        <w:rPr>
          <w:sz w:val="28"/>
        </w:rPr>
        <w:t xml:space="preserve"> год</w:t>
      </w:r>
      <w:r w:rsidR="008C1FF0" w:rsidRPr="008C1FF0">
        <w:rPr>
          <w:sz w:val="28"/>
        </w:rPr>
        <w:t>у</w:t>
      </w:r>
    </w:p>
    <w:p w:rsidR="008C1FF0" w:rsidRPr="008C1FF0" w:rsidRDefault="008C1FF0" w:rsidP="008C1FF0">
      <w:pPr>
        <w:pStyle w:val="1"/>
        <w:spacing w:line="276" w:lineRule="auto"/>
        <w:rPr>
          <w:sz w:val="28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627"/>
        <w:gridCol w:w="4584"/>
        <w:gridCol w:w="1418"/>
        <w:gridCol w:w="3118"/>
      </w:tblGrid>
      <w:tr w:rsidR="008431B6" w:rsidRPr="008C1FF0" w:rsidTr="00453514">
        <w:tc>
          <w:tcPr>
            <w:tcW w:w="627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4584" w:type="dxa"/>
          </w:tcPr>
          <w:p w:rsidR="008431B6" w:rsidRPr="008C1FF0" w:rsidRDefault="008431B6" w:rsidP="008C1FF0">
            <w:pPr>
              <w:pStyle w:val="a6"/>
              <w:spacing w:line="276" w:lineRule="auto"/>
              <w:ind w:left="29"/>
              <w:rPr>
                <w:sz w:val="24"/>
                <w:szCs w:val="24"/>
              </w:rPr>
            </w:pPr>
            <w:r w:rsidRPr="008C1FF0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Мероприятия</w:t>
            </w:r>
          </w:p>
        </w:tc>
        <w:tc>
          <w:tcPr>
            <w:tcW w:w="1418" w:type="dxa"/>
          </w:tcPr>
          <w:p w:rsidR="008431B6" w:rsidRPr="008C1FF0" w:rsidRDefault="008431B6" w:rsidP="008C1FF0">
            <w:pPr>
              <w:pStyle w:val="a6"/>
              <w:spacing w:line="276" w:lineRule="auto"/>
              <w:ind w:left="29"/>
              <w:rPr>
                <w:sz w:val="24"/>
                <w:szCs w:val="24"/>
              </w:rPr>
            </w:pPr>
            <w:r w:rsidRPr="008C1FF0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3118" w:type="dxa"/>
          </w:tcPr>
          <w:p w:rsidR="008431B6" w:rsidRPr="008C1FF0" w:rsidRDefault="008431B6" w:rsidP="008C1FF0">
            <w:pPr>
              <w:pStyle w:val="a6"/>
              <w:spacing w:line="276" w:lineRule="auto"/>
              <w:ind w:left="29" w:right="1180"/>
              <w:rPr>
                <w:sz w:val="24"/>
                <w:szCs w:val="24"/>
              </w:rPr>
            </w:pPr>
            <w:r w:rsidRPr="008C1FF0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8431B6" w:rsidRPr="008C1FF0" w:rsidTr="00453514">
        <w:tc>
          <w:tcPr>
            <w:tcW w:w="9747" w:type="dxa"/>
            <w:gridSpan w:val="4"/>
          </w:tcPr>
          <w:p w:rsidR="008431B6" w:rsidRPr="008C1FF0" w:rsidRDefault="008431B6" w:rsidP="008C1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F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1. Нормативно-правовое и организационное обеспечение</w:t>
            </w:r>
          </w:p>
        </w:tc>
      </w:tr>
      <w:tr w:rsidR="008431B6" w:rsidRPr="008C1FF0" w:rsidTr="00453514">
        <w:tc>
          <w:tcPr>
            <w:tcW w:w="627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84" w:type="dxa"/>
          </w:tcPr>
          <w:p w:rsidR="008431B6" w:rsidRPr="008C1FF0" w:rsidRDefault="008431B6" w:rsidP="008C1FF0">
            <w:pPr>
              <w:pStyle w:val="a6"/>
              <w:spacing w:line="276" w:lineRule="auto"/>
              <w:ind w:left="34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Ознакомление с федеральными и региональными документами, регулирующими создание и функционирование классов «</w:t>
            </w:r>
            <w:proofErr w:type="spellStart"/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психолого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softHyphen/>
              <w:t>педагогической</w:t>
            </w:r>
            <w:proofErr w:type="spellEnd"/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 направленности» - «педагогических классов».</w:t>
            </w:r>
          </w:p>
        </w:tc>
        <w:tc>
          <w:tcPr>
            <w:tcW w:w="1418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Август, 2024 г.</w:t>
            </w:r>
          </w:p>
        </w:tc>
        <w:tc>
          <w:tcPr>
            <w:tcW w:w="3118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sz w:val="24"/>
                <w:szCs w:val="24"/>
              </w:rPr>
              <w:t>Д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иректор,</w:t>
            </w:r>
            <w:r w:rsidRPr="008C1FF0">
              <w:rPr>
                <w:sz w:val="24"/>
                <w:szCs w:val="24"/>
              </w:rPr>
              <w:t xml:space="preserve"> заместители директора по УР и ВР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, учителя-предметники</w:t>
            </w:r>
          </w:p>
        </w:tc>
      </w:tr>
      <w:tr w:rsidR="008431B6" w:rsidRPr="008C1FF0" w:rsidTr="00453514">
        <w:tc>
          <w:tcPr>
            <w:tcW w:w="627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584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Ознакомление обучающихся 9 -х классов и их родителей (законных представителей), педагогов гимназии с учебным планом </w:t>
            </w:r>
            <w:proofErr w:type="spellStart"/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Психолого</w:t>
            </w:r>
            <w:proofErr w:type="spellEnd"/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 - педагогического класса, содержанием РП</w:t>
            </w:r>
          </w:p>
        </w:tc>
        <w:tc>
          <w:tcPr>
            <w:tcW w:w="1418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Август, 2024 г.</w:t>
            </w:r>
          </w:p>
        </w:tc>
        <w:tc>
          <w:tcPr>
            <w:tcW w:w="3118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sz w:val="24"/>
                <w:szCs w:val="24"/>
              </w:rPr>
              <w:t>Д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иректор,</w:t>
            </w:r>
            <w:r w:rsidRPr="008C1FF0">
              <w:rPr>
                <w:sz w:val="24"/>
                <w:szCs w:val="24"/>
              </w:rPr>
              <w:t xml:space="preserve"> заместители директора по УР и ВР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, учителя-предметники</w:t>
            </w:r>
          </w:p>
        </w:tc>
      </w:tr>
      <w:tr w:rsidR="008431B6" w:rsidRPr="008C1FF0" w:rsidTr="00453514">
        <w:tc>
          <w:tcPr>
            <w:tcW w:w="627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584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Изучение образовательных запросов обучающихся 9-х классов, выбор профиля</w:t>
            </w:r>
          </w:p>
        </w:tc>
        <w:tc>
          <w:tcPr>
            <w:tcW w:w="1418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Апрель - май, 2024 г.</w:t>
            </w:r>
          </w:p>
        </w:tc>
        <w:tc>
          <w:tcPr>
            <w:tcW w:w="3118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Классные руководители 9а и 9в классов</w:t>
            </w:r>
          </w:p>
        </w:tc>
      </w:tr>
      <w:tr w:rsidR="008431B6" w:rsidRPr="008C1FF0" w:rsidTr="00453514">
        <w:tc>
          <w:tcPr>
            <w:tcW w:w="627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584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Формирование группы учащихся «педагогического класса»</w:t>
            </w:r>
          </w:p>
        </w:tc>
        <w:tc>
          <w:tcPr>
            <w:tcW w:w="1418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Август, 2024 г.</w:t>
            </w:r>
          </w:p>
        </w:tc>
        <w:tc>
          <w:tcPr>
            <w:tcW w:w="3118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Классные руководители 9а и 9в классов</w:t>
            </w:r>
          </w:p>
        </w:tc>
      </w:tr>
      <w:tr w:rsidR="008431B6" w:rsidRPr="008C1FF0" w:rsidTr="00453514">
        <w:tc>
          <w:tcPr>
            <w:tcW w:w="627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584" w:type="dxa"/>
            <w:vAlign w:val="bottom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Разработка и утверждение рабочих программ, (курсов внеурочной деятельности) </w:t>
            </w:r>
            <w:proofErr w:type="spellStart"/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психолого</w:t>
            </w:r>
            <w:proofErr w:type="spellEnd"/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 - педагогической направленности: «Основы педагогики и психологии»</w:t>
            </w:r>
          </w:p>
        </w:tc>
        <w:tc>
          <w:tcPr>
            <w:tcW w:w="1418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Август, 2024 г.</w:t>
            </w:r>
          </w:p>
        </w:tc>
        <w:tc>
          <w:tcPr>
            <w:tcW w:w="3118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sz w:val="24"/>
                <w:szCs w:val="24"/>
              </w:rPr>
              <w:t>Д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иректор,</w:t>
            </w:r>
            <w:r w:rsidRPr="008C1FF0">
              <w:rPr>
                <w:sz w:val="24"/>
                <w:szCs w:val="24"/>
              </w:rPr>
              <w:t xml:space="preserve"> заместители директора по УР и ВР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, учителя-предметники</w:t>
            </w:r>
          </w:p>
        </w:tc>
      </w:tr>
      <w:tr w:rsidR="008431B6" w:rsidRPr="008C1FF0" w:rsidTr="00453514">
        <w:tc>
          <w:tcPr>
            <w:tcW w:w="627" w:type="dxa"/>
          </w:tcPr>
          <w:p w:rsidR="008431B6" w:rsidRPr="008C1FF0" w:rsidRDefault="00453514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584" w:type="dxa"/>
            <w:vAlign w:val="bottom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Внесение изменений в рабочие программы элективных курсов, курсов внеурочной деятельности психолого-педагогического класса (при необходимости, с учетом информации, полученной в ходе обучения педагогов и реализации проекта)</w:t>
            </w:r>
          </w:p>
        </w:tc>
        <w:tc>
          <w:tcPr>
            <w:tcW w:w="1418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(при необходимости)</w:t>
            </w:r>
          </w:p>
        </w:tc>
        <w:tc>
          <w:tcPr>
            <w:tcW w:w="3118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Педагог, реализующий рабочие программы по предмету</w:t>
            </w:r>
          </w:p>
        </w:tc>
      </w:tr>
      <w:tr w:rsidR="008431B6" w:rsidRPr="008C1FF0" w:rsidTr="00453514">
        <w:tc>
          <w:tcPr>
            <w:tcW w:w="627" w:type="dxa"/>
          </w:tcPr>
          <w:p w:rsidR="008431B6" w:rsidRPr="008C1FF0" w:rsidRDefault="00453514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584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Заполнение раздела «Педагогический класс» на официальном сайте гимназии</w:t>
            </w:r>
          </w:p>
        </w:tc>
        <w:tc>
          <w:tcPr>
            <w:tcW w:w="1418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18" w:type="dxa"/>
            <w:vAlign w:val="bottom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по информатизации, к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лассные руководители 9а и 9в классов</w:t>
            </w:r>
          </w:p>
        </w:tc>
      </w:tr>
      <w:tr w:rsidR="008431B6" w:rsidRPr="008C1FF0" w:rsidTr="00453514">
        <w:tc>
          <w:tcPr>
            <w:tcW w:w="627" w:type="dxa"/>
          </w:tcPr>
          <w:p w:rsidR="008431B6" w:rsidRPr="008C1FF0" w:rsidRDefault="00453514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584" w:type="dxa"/>
            <w:vAlign w:val="bottom"/>
          </w:tcPr>
          <w:p w:rsidR="008431B6" w:rsidRPr="008C1FF0" w:rsidRDefault="008431B6" w:rsidP="008C1FF0">
            <w:pPr>
              <w:pStyle w:val="a6"/>
              <w:tabs>
                <w:tab w:val="left" w:pos="1355"/>
              </w:tabs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Оформление заявки на заключение договоров на целевое </w:t>
            </w:r>
            <w:proofErr w:type="gramStart"/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обучение по</w:t>
            </w:r>
            <w:proofErr w:type="gramEnd"/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 педагогическим специальностям выпускников </w:t>
            </w:r>
            <w:r w:rsidR="00453514"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гимназии </w:t>
            </w:r>
            <w:r w:rsidR="008C1FF0">
              <w:rPr>
                <w:color w:val="000000"/>
                <w:sz w:val="24"/>
                <w:szCs w:val="24"/>
                <w:lang w:eastAsia="ru-RU" w:bidi="ru-RU"/>
              </w:rPr>
              <w:t>с</w:t>
            </w:r>
            <w:r w:rsidR="00453514"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 СПО</w:t>
            </w:r>
          </w:p>
        </w:tc>
        <w:tc>
          <w:tcPr>
            <w:tcW w:w="1418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18" w:type="dxa"/>
          </w:tcPr>
          <w:p w:rsidR="008431B6" w:rsidRPr="008C1FF0" w:rsidRDefault="00453514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Директор гимназии</w:t>
            </w:r>
          </w:p>
        </w:tc>
      </w:tr>
      <w:tr w:rsidR="008431B6" w:rsidRPr="008C1FF0" w:rsidTr="00453514">
        <w:tc>
          <w:tcPr>
            <w:tcW w:w="627" w:type="dxa"/>
          </w:tcPr>
          <w:p w:rsidR="008431B6" w:rsidRPr="008C1FF0" w:rsidRDefault="00453514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9</w:t>
            </w:r>
          </w:p>
        </w:tc>
        <w:tc>
          <w:tcPr>
            <w:tcW w:w="4584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Сотрудничество со школами, участниками программы</w:t>
            </w:r>
            <w:r w:rsidR="00453514"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 «П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едагогический класс</w:t>
            </w:r>
            <w:r w:rsidR="00453514" w:rsidRPr="008C1FF0">
              <w:rPr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418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18" w:type="dxa"/>
          </w:tcPr>
          <w:p w:rsidR="008431B6" w:rsidRPr="008C1FF0" w:rsidRDefault="00453514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sz w:val="24"/>
                <w:szCs w:val="24"/>
              </w:rPr>
              <w:t>Д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иректор,</w:t>
            </w:r>
            <w:r w:rsidRPr="008C1FF0">
              <w:rPr>
                <w:sz w:val="24"/>
                <w:szCs w:val="24"/>
              </w:rPr>
              <w:t xml:space="preserve"> заместители директора по УР и ВР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к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лассные руководители 9а и 9в классов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учителя-предметники</w:t>
            </w:r>
          </w:p>
        </w:tc>
      </w:tr>
      <w:tr w:rsidR="008431B6" w:rsidRPr="008C1FF0" w:rsidTr="00453514">
        <w:tc>
          <w:tcPr>
            <w:tcW w:w="627" w:type="dxa"/>
          </w:tcPr>
          <w:p w:rsidR="008431B6" w:rsidRPr="008C1FF0" w:rsidRDefault="00453514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4584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Анализ участия во ВСОШ</w:t>
            </w:r>
          </w:p>
        </w:tc>
        <w:tc>
          <w:tcPr>
            <w:tcW w:w="1418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Ноябрь</w:t>
            </w:r>
            <w:r w:rsidR="00453514" w:rsidRPr="008C1FF0">
              <w:rPr>
                <w:color w:val="000000"/>
                <w:sz w:val="24"/>
                <w:szCs w:val="24"/>
                <w:lang w:eastAsia="ru-RU" w:bidi="ru-RU"/>
              </w:rPr>
              <w:t>, 2024г.</w:t>
            </w:r>
          </w:p>
          <w:p w:rsidR="00453514" w:rsidRPr="008C1FF0" w:rsidRDefault="00453514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Январь, 2025г.</w:t>
            </w:r>
          </w:p>
        </w:tc>
        <w:tc>
          <w:tcPr>
            <w:tcW w:w="3118" w:type="dxa"/>
          </w:tcPr>
          <w:p w:rsidR="008431B6" w:rsidRPr="008C1FF0" w:rsidRDefault="00453514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sz w:val="24"/>
                <w:szCs w:val="24"/>
              </w:rPr>
              <w:t>З</w:t>
            </w:r>
            <w:r w:rsidRPr="008C1FF0">
              <w:rPr>
                <w:sz w:val="24"/>
                <w:szCs w:val="24"/>
              </w:rPr>
              <w:t>а</w:t>
            </w:r>
            <w:r w:rsidRPr="008C1FF0">
              <w:rPr>
                <w:sz w:val="24"/>
                <w:szCs w:val="24"/>
              </w:rPr>
              <w:t xml:space="preserve">меститель </w:t>
            </w:r>
            <w:r w:rsidRPr="008C1FF0">
              <w:rPr>
                <w:sz w:val="24"/>
                <w:szCs w:val="24"/>
              </w:rPr>
              <w:t>директора по УР</w:t>
            </w:r>
          </w:p>
        </w:tc>
      </w:tr>
      <w:tr w:rsidR="008431B6" w:rsidRPr="008C1FF0" w:rsidTr="00453514">
        <w:tc>
          <w:tcPr>
            <w:tcW w:w="627" w:type="dxa"/>
          </w:tcPr>
          <w:p w:rsidR="008431B6" w:rsidRPr="008C1FF0" w:rsidRDefault="00453514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4584" w:type="dxa"/>
            <w:vAlign w:val="bottom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Организация участия в мониторинге достижения показателей по итогам I полугодия 2024-2025 учебного года</w:t>
            </w:r>
          </w:p>
        </w:tc>
        <w:tc>
          <w:tcPr>
            <w:tcW w:w="1418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До 01.02.2025</w:t>
            </w:r>
          </w:p>
        </w:tc>
        <w:tc>
          <w:tcPr>
            <w:tcW w:w="3118" w:type="dxa"/>
          </w:tcPr>
          <w:p w:rsidR="008431B6" w:rsidRPr="008C1FF0" w:rsidRDefault="00453514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sz w:val="24"/>
                <w:szCs w:val="24"/>
              </w:rPr>
              <w:t>Заместитель директора по УР</w:t>
            </w:r>
          </w:p>
        </w:tc>
      </w:tr>
      <w:tr w:rsidR="008431B6" w:rsidRPr="008C1FF0" w:rsidTr="00453514">
        <w:tc>
          <w:tcPr>
            <w:tcW w:w="627" w:type="dxa"/>
          </w:tcPr>
          <w:p w:rsidR="008431B6" w:rsidRPr="008C1FF0" w:rsidRDefault="00453514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4584" w:type="dxa"/>
            <w:vAlign w:val="bottom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Корректировка планов работы с учетом результатов мониторингов информационного сопровождения реализации проекта, достижения показателей проекта по итогам 2023-2024 учебного года, опросов обучающихся и их родителей, анализа работы за 2024-2025 учебный год.</w:t>
            </w:r>
          </w:p>
        </w:tc>
        <w:tc>
          <w:tcPr>
            <w:tcW w:w="1418" w:type="dxa"/>
          </w:tcPr>
          <w:p w:rsidR="008431B6" w:rsidRPr="008C1FF0" w:rsidRDefault="008431B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До 10.08.2024</w:t>
            </w:r>
          </w:p>
        </w:tc>
        <w:tc>
          <w:tcPr>
            <w:tcW w:w="3118" w:type="dxa"/>
          </w:tcPr>
          <w:p w:rsidR="008431B6" w:rsidRPr="008C1FF0" w:rsidRDefault="00453514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sz w:val="24"/>
                <w:szCs w:val="24"/>
              </w:rPr>
              <w:t>З</w:t>
            </w:r>
            <w:r w:rsidRPr="008C1FF0">
              <w:rPr>
                <w:sz w:val="24"/>
                <w:szCs w:val="24"/>
              </w:rPr>
              <w:t>аместители директора по УР и ВР</w:t>
            </w:r>
          </w:p>
        </w:tc>
      </w:tr>
      <w:tr w:rsidR="00453514" w:rsidRPr="008C1FF0" w:rsidTr="00453514">
        <w:tc>
          <w:tcPr>
            <w:tcW w:w="9747" w:type="dxa"/>
            <w:gridSpan w:val="4"/>
          </w:tcPr>
          <w:p w:rsidR="00453514" w:rsidRPr="008C1FF0" w:rsidRDefault="00453514" w:rsidP="008C1FF0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8C1FF0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2. Организация мероприятий с педагогическими работниками</w:t>
            </w:r>
          </w:p>
        </w:tc>
      </w:tr>
      <w:tr w:rsidR="00453514" w:rsidRPr="008C1FF0" w:rsidTr="00453514">
        <w:tc>
          <w:tcPr>
            <w:tcW w:w="627" w:type="dxa"/>
          </w:tcPr>
          <w:p w:rsidR="00453514" w:rsidRPr="008C1FF0" w:rsidRDefault="00F26F6B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84" w:type="dxa"/>
          </w:tcPr>
          <w:p w:rsidR="00453514" w:rsidRPr="008C1FF0" w:rsidRDefault="00453514" w:rsidP="008C1FF0">
            <w:pPr>
              <w:pStyle w:val="a6"/>
              <w:spacing w:line="276" w:lineRule="auto"/>
              <w:ind w:firstLine="20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Повышение квалификации педагогических работников, участвующих в реализации программы «Педагогический класс».</w:t>
            </w:r>
          </w:p>
        </w:tc>
        <w:tc>
          <w:tcPr>
            <w:tcW w:w="1418" w:type="dxa"/>
          </w:tcPr>
          <w:p w:rsidR="00453514" w:rsidRPr="008C1FF0" w:rsidRDefault="00453514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18" w:type="dxa"/>
          </w:tcPr>
          <w:p w:rsidR="00453514" w:rsidRPr="008C1FF0" w:rsidRDefault="00453514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sz w:val="24"/>
                <w:szCs w:val="24"/>
              </w:rPr>
              <w:t>Заместител</w:t>
            </w:r>
            <w:r w:rsidRPr="008C1FF0">
              <w:rPr>
                <w:sz w:val="24"/>
                <w:szCs w:val="24"/>
              </w:rPr>
              <w:t>ь</w:t>
            </w:r>
            <w:r w:rsidRPr="008C1FF0">
              <w:rPr>
                <w:sz w:val="24"/>
                <w:szCs w:val="24"/>
              </w:rPr>
              <w:t xml:space="preserve"> директора по УР</w:t>
            </w:r>
          </w:p>
        </w:tc>
      </w:tr>
      <w:tr w:rsidR="00453514" w:rsidRPr="008C1FF0" w:rsidTr="00453514">
        <w:tc>
          <w:tcPr>
            <w:tcW w:w="627" w:type="dxa"/>
          </w:tcPr>
          <w:p w:rsidR="00453514" w:rsidRPr="008C1FF0" w:rsidRDefault="00F26F6B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584" w:type="dxa"/>
          </w:tcPr>
          <w:p w:rsidR="00453514" w:rsidRPr="008C1FF0" w:rsidRDefault="00453514" w:rsidP="008C1FF0">
            <w:pPr>
              <w:pStyle w:val="a6"/>
              <w:spacing w:line="276" w:lineRule="auto"/>
              <w:ind w:firstLine="20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Проведение индивидуальных консультаций с педагогами - участниками</w:t>
            </w:r>
          </w:p>
        </w:tc>
        <w:tc>
          <w:tcPr>
            <w:tcW w:w="1418" w:type="dxa"/>
          </w:tcPr>
          <w:p w:rsidR="00453514" w:rsidRPr="008C1FF0" w:rsidRDefault="00453514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18" w:type="dxa"/>
          </w:tcPr>
          <w:p w:rsidR="00453514" w:rsidRPr="008C1FF0" w:rsidRDefault="00453514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Заместител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и 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директора по 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УР и ВР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, классные руководители 9а и 9в классов</w:t>
            </w:r>
          </w:p>
        </w:tc>
      </w:tr>
      <w:tr w:rsidR="00453514" w:rsidRPr="008C1FF0" w:rsidTr="00453514">
        <w:tc>
          <w:tcPr>
            <w:tcW w:w="627" w:type="dxa"/>
          </w:tcPr>
          <w:p w:rsidR="00453514" w:rsidRPr="008C1FF0" w:rsidRDefault="00F26F6B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584" w:type="dxa"/>
          </w:tcPr>
          <w:p w:rsidR="00453514" w:rsidRPr="008C1FF0" w:rsidRDefault="00453514" w:rsidP="008C1FF0">
            <w:pPr>
              <w:pStyle w:val="a6"/>
              <w:spacing w:line="276" w:lineRule="auto"/>
              <w:ind w:firstLine="20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Организация участия педагогов в обучающих семинарах различного уровня.</w:t>
            </w:r>
          </w:p>
        </w:tc>
        <w:tc>
          <w:tcPr>
            <w:tcW w:w="1418" w:type="dxa"/>
          </w:tcPr>
          <w:p w:rsidR="00453514" w:rsidRPr="008C1FF0" w:rsidRDefault="00453514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18" w:type="dxa"/>
          </w:tcPr>
          <w:p w:rsidR="00453514" w:rsidRPr="008C1FF0" w:rsidRDefault="00453514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sz w:val="24"/>
                <w:szCs w:val="24"/>
              </w:rPr>
              <w:t>Заместитель директора по УР</w:t>
            </w:r>
            <w:r w:rsidRPr="008C1FF0">
              <w:rPr>
                <w:sz w:val="24"/>
                <w:szCs w:val="24"/>
              </w:rPr>
              <w:t>, учителя-предметники</w:t>
            </w:r>
          </w:p>
        </w:tc>
      </w:tr>
      <w:tr w:rsidR="00453514" w:rsidRPr="008C1FF0" w:rsidTr="00453514">
        <w:tc>
          <w:tcPr>
            <w:tcW w:w="627" w:type="dxa"/>
          </w:tcPr>
          <w:p w:rsidR="00453514" w:rsidRPr="008C1FF0" w:rsidRDefault="00F26F6B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584" w:type="dxa"/>
          </w:tcPr>
          <w:p w:rsidR="00453514" w:rsidRPr="008C1FF0" w:rsidRDefault="00453514" w:rsidP="008C1FF0">
            <w:pPr>
              <w:pStyle w:val="a6"/>
              <w:spacing w:line="276" w:lineRule="auto"/>
              <w:ind w:firstLine="20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Организация участия педагогов в распространении опыта работы в «педагогическом классе».</w:t>
            </w:r>
          </w:p>
        </w:tc>
        <w:tc>
          <w:tcPr>
            <w:tcW w:w="1418" w:type="dxa"/>
          </w:tcPr>
          <w:p w:rsidR="00453514" w:rsidRPr="008C1FF0" w:rsidRDefault="00453514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18" w:type="dxa"/>
          </w:tcPr>
          <w:p w:rsidR="00453514" w:rsidRPr="008C1FF0" w:rsidRDefault="00F26F6B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sz w:val="24"/>
                <w:szCs w:val="24"/>
              </w:rPr>
              <w:t>Заместитель директора по УР, учителя-предметники</w:t>
            </w:r>
          </w:p>
        </w:tc>
      </w:tr>
      <w:tr w:rsidR="00453514" w:rsidRPr="008C1FF0" w:rsidTr="00453514">
        <w:tc>
          <w:tcPr>
            <w:tcW w:w="627" w:type="dxa"/>
          </w:tcPr>
          <w:p w:rsidR="00453514" w:rsidRPr="008C1FF0" w:rsidRDefault="00F26F6B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584" w:type="dxa"/>
          </w:tcPr>
          <w:p w:rsidR="00453514" w:rsidRPr="008C1FF0" w:rsidRDefault="00453514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Проведение открытых з</w:t>
            </w:r>
            <w:r w:rsidR="00F26F6B" w:rsidRPr="008C1FF0">
              <w:rPr>
                <w:color w:val="000000"/>
                <w:sz w:val="24"/>
                <w:szCs w:val="24"/>
                <w:lang w:eastAsia="ru-RU" w:bidi="ru-RU"/>
              </w:rPr>
              <w:t>анятий в ППК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418" w:type="dxa"/>
          </w:tcPr>
          <w:p w:rsidR="00453514" w:rsidRPr="008C1FF0" w:rsidRDefault="00453514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18" w:type="dxa"/>
            <w:vAlign w:val="bottom"/>
          </w:tcPr>
          <w:p w:rsidR="00453514" w:rsidRPr="008C1FF0" w:rsidRDefault="00453514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Педагоги -</w:t>
            </w:r>
            <w:r w:rsidR="00F26F6B"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участники проекта «Педагогический класс»</w:t>
            </w:r>
          </w:p>
        </w:tc>
      </w:tr>
      <w:tr w:rsidR="00453514" w:rsidRPr="008C1FF0" w:rsidTr="00453514">
        <w:tc>
          <w:tcPr>
            <w:tcW w:w="627" w:type="dxa"/>
          </w:tcPr>
          <w:p w:rsidR="00453514" w:rsidRPr="008C1FF0" w:rsidRDefault="00F26F6B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584" w:type="dxa"/>
            <w:vAlign w:val="bottom"/>
          </w:tcPr>
          <w:p w:rsidR="00F26F6B" w:rsidRPr="008C1FF0" w:rsidRDefault="00453514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Организация и проведение педагогической прак</w:t>
            </w:r>
            <w:r w:rsidR="00F26F6B"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тики для </w:t>
            </w:r>
            <w:proofErr w:type="gramStart"/>
            <w:r w:rsidR="00F26F6B" w:rsidRPr="008C1FF0">
              <w:rPr>
                <w:color w:val="00000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="00F26F6B"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 ППК:</w:t>
            </w:r>
          </w:p>
          <w:p w:rsidR="00453514" w:rsidRPr="008C1FF0" w:rsidRDefault="00453514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посещение уроков и внеурочных занятий педагога-наставника, разработка и проведение пробных занятий внеурочной деятельности и внеклассных 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мероприятий;</w:t>
            </w:r>
          </w:p>
          <w:p w:rsidR="00453514" w:rsidRPr="008C1FF0" w:rsidRDefault="008C1FF0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индивидуальные консультации</w:t>
            </w:r>
          </w:p>
        </w:tc>
        <w:tc>
          <w:tcPr>
            <w:tcW w:w="1418" w:type="dxa"/>
          </w:tcPr>
          <w:p w:rsidR="00453514" w:rsidRPr="008C1FF0" w:rsidRDefault="00453514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2 полугодие, 2025 г.</w:t>
            </w:r>
          </w:p>
        </w:tc>
        <w:tc>
          <w:tcPr>
            <w:tcW w:w="3118" w:type="dxa"/>
          </w:tcPr>
          <w:p w:rsidR="00453514" w:rsidRPr="008C1FF0" w:rsidRDefault="00F26F6B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Заместители директора по УР и ВР, классные руководители 9а и 9в классов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, педагог-психолог, учителя-предметники</w:t>
            </w:r>
          </w:p>
        </w:tc>
      </w:tr>
      <w:tr w:rsidR="00453514" w:rsidRPr="008C1FF0" w:rsidTr="00453514">
        <w:tc>
          <w:tcPr>
            <w:tcW w:w="627" w:type="dxa"/>
          </w:tcPr>
          <w:p w:rsidR="00453514" w:rsidRPr="008C1FF0" w:rsidRDefault="00F26F6B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7</w:t>
            </w:r>
          </w:p>
        </w:tc>
        <w:tc>
          <w:tcPr>
            <w:tcW w:w="4584" w:type="dxa"/>
          </w:tcPr>
          <w:p w:rsidR="00453514" w:rsidRPr="008C1FF0" w:rsidRDefault="00F26F6B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Организация и проведение «Ф</w:t>
            </w:r>
            <w:r w:rsidR="00453514" w:rsidRPr="008C1FF0">
              <w:rPr>
                <w:color w:val="000000"/>
                <w:sz w:val="24"/>
                <w:szCs w:val="24"/>
                <w:lang w:eastAsia="ru-RU" w:bidi="ru-RU"/>
              </w:rPr>
              <w:t>естивал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я </w:t>
            </w:r>
            <w:r w:rsidR="00453514" w:rsidRPr="008C1FF0">
              <w:rPr>
                <w:color w:val="000000"/>
                <w:sz w:val="24"/>
                <w:szCs w:val="24"/>
                <w:lang w:eastAsia="ru-RU" w:bidi="ru-RU"/>
              </w:rPr>
              <w:t>наставнических практик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418" w:type="dxa"/>
          </w:tcPr>
          <w:p w:rsidR="00453514" w:rsidRPr="008C1FF0" w:rsidRDefault="00453514" w:rsidP="008C1FF0">
            <w:pPr>
              <w:pStyle w:val="a6"/>
              <w:spacing w:line="276" w:lineRule="auto"/>
              <w:jc w:val="both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Февраль 2025</w:t>
            </w:r>
          </w:p>
        </w:tc>
        <w:tc>
          <w:tcPr>
            <w:tcW w:w="3118" w:type="dxa"/>
          </w:tcPr>
          <w:p w:rsidR="00453514" w:rsidRPr="008C1FF0" w:rsidRDefault="00F26F6B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Заместители директора по УР и ВР, классные руководители 9а и 9в классов, педагог-психолог, учителя-предметники</w:t>
            </w:r>
          </w:p>
        </w:tc>
      </w:tr>
      <w:tr w:rsidR="00453514" w:rsidRPr="008C1FF0" w:rsidTr="00F26F6B">
        <w:tc>
          <w:tcPr>
            <w:tcW w:w="627" w:type="dxa"/>
          </w:tcPr>
          <w:p w:rsidR="00453514" w:rsidRPr="008C1FF0" w:rsidRDefault="00F26F6B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584" w:type="dxa"/>
          </w:tcPr>
          <w:p w:rsidR="00453514" w:rsidRPr="008C1FF0" w:rsidRDefault="00F26F6B" w:rsidP="008C1FF0">
            <w:pPr>
              <w:pStyle w:val="a6"/>
              <w:tabs>
                <w:tab w:val="left" w:pos="1333"/>
                <w:tab w:val="left" w:pos="2826"/>
                <w:tab w:val="left" w:pos="3526"/>
              </w:tabs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Организация и проведение</w:t>
            </w:r>
            <w:r w:rsidR="00453514"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общешкольных мероприятий посвященных 80-летию Победы в Великой Отечественной войне 1941-1945гг</w:t>
            </w:r>
            <w:r w:rsidR="008C1FF0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418" w:type="dxa"/>
          </w:tcPr>
          <w:p w:rsidR="00453514" w:rsidRPr="008C1FF0" w:rsidRDefault="00453514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По отдельному графику</w:t>
            </w:r>
          </w:p>
        </w:tc>
        <w:tc>
          <w:tcPr>
            <w:tcW w:w="3118" w:type="dxa"/>
          </w:tcPr>
          <w:p w:rsidR="00453514" w:rsidRPr="008C1FF0" w:rsidRDefault="00F26F6B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Заместители директора по УР и ВР, классные руководители 9а и 9в классов, педагог-психолог, учителя-предметники</w:t>
            </w:r>
          </w:p>
        </w:tc>
      </w:tr>
      <w:tr w:rsidR="00F26F6B" w:rsidRPr="008C1FF0" w:rsidTr="00F26F6B">
        <w:tc>
          <w:tcPr>
            <w:tcW w:w="627" w:type="dxa"/>
          </w:tcPr>
          <w:p w:rsidR="00F26F6B" w:rsidRPr="008C1FF0" w:rsidRDefault="00F26F6B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4584" w:type="dxa"/>
          </w:tcPr>
          <w:p w:rsidR="00F26F6B" w:rsidRPr="008C1FF0" w:rsidRDefault="00F26F6B" w:rsidP="008C1FF0">
            <w:pPr>
              <w:pStyle w:val="a6"/>
              <w:tabs>
                <w:tab w:val="left" w:pos="1333"/>
                <w:tab w:val="left" w:pos="2826"/>
                <w:tab w:val="left" w:pos="3526"/>
              </w:tabs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Организация и проведение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 общешкольных мероприятий посвященных 100-летию Сабинской гимназии</w:t>
            </w:r>
          </w:p>
        </w:tc>
        <w:tc>
          <w:tcPr>
            <w:tcW w:w="1418" w:type="dxa"/>
          </w:tcPr>
          <w:p w:rsidR="00F26F6B" w:rsidRPr="008C1FF0" w:rsidRDefault="00F26F6B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По отдельному графику</w:t>
            </w:r>
          </w:p>
        </w:tc>
        <w:tc>
          <w:tcPr>
            <w:tcW w:w="3118" w:type="dxa"/>
          </w:tcPr>
          <w:p w:rsidR="00F26F6B" w:rsidRPr="008C1FF0" w:rsidRDefault="00F26F6B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Заместители директора по УР и ВР, классные руководители 9а и 9в классов, педагог-психолог, учителя-предметники</w:t>
            </w:r>
          </w:p>
        </w:tc>
      </w:tr>
      <w:tr w:rsidR="00155C82" w:rsidRPr="008C1FF0" w:rsidTr="00807AAB">
        <w:tc>
          <w:tcPr>
            <w:tcW w:w="627" w:type="dxa"/>
          </w:tcPr>
          <w:p w:rsidR="00155C82" w:rsidRPr="008C1FF0" w:rsidRDefault="008C1FF0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4584" w:type="dxa"/>
            <w:vAlign w:val="bottom"/>
          </w:tcPr>
          <w:p w:rsidR="00155C82" w:rsidRPr="008C1FF0" w:rsidRDefault="00155C82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Организация и проведение тренингов по коммуникации и кооперации для учащихся ППК</w:t>
            </w:r>
          </w:p>
        </w:tc>
        <w:tc>
          <w:tcPr>
            <w:tcW w:w="1418" w:type="dxa"/>
          </w:tcPr>
          <w:p w:rsidR="00155C82" w:rsidRPr="008C1FF0" w:rsidRDefault="00155C82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18" w:type="dxa"/>
          </w:tcPr>
          <w:p w:rsidR="00155C82" w:rsidRPr="008C1FF0" w:rsidRDefault="00155C82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Педагог - психолог</w:t>
            </w:r>
          </w:p>
        </w:tc>
      </w:tr>
      <w:tr w:rsidR="00155C82" w:rsidRPr="008C1FF0" w:rsidTr="008C1FF0">
        <w:tc>
          <w:tcPr>
            <w:tcW w:w="627" w:type="dxa"/>
          </w:tcPr>
          <w:p w:rsidR="00155C82" w:rsidRPr="008C1FF0" w:rsidRDefault="008C1FF0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4584" w:type="dxa"/>
          </w:tcPr>
          <w:p w:rsidR="00155C82" w:rsidRPr="008C1FF0" w:rsidRDefault="00155C82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Организация и проведение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 школьной 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олимпиад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ы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 «Высшая проба» по психологии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 и педагогике</w:t>
            </w:r>
          </w:p>
        </w:tc>
        <w:tc>
          <w:tcPr>
            <w:tcW w:w="1418" w:type="dxa"/>
          </w:tcPr>
          <w:p w:rsidR="00155C82" w:rsidRPr="008C1FF0" w:rsidRDefault="00155C82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16-21 декабря 2024 года</w:t>
            </w:r>
          </w:p>
        </w:tc>
        <w:tc>
          <w:tcPr>
            <w:tcW w:w="3118" w:type="dxa"/>
          </w:tcPr>
          <w:p w:rsidR="00155C82" w:rsidRPr="008C1FF0" w:rsidRDefault="00155C82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Заместители директора по УР и ВР, классные руководители 9а и 9в классов, педагог-психолог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, учителя-предметники</w:t>
            </w:r>
          </w:p>
        </w:tc>
      </w:tr>
      <w:tr w:rsidR="00155C82" w:rsidRPr="008C1FF0" w:rsidTr="004769AC">
        <w:tc>
          <w:tcPr>
            <w:tcW w:w="627" w:type="dxa"/>
          </w:tcPr>
          <w:p w:rsidR="00155C82" w:rsidRPr="008C1FF0" w:rsidRDefault="008C1FF0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4584" w:type="dxa"/>
          </w:tcPr>
          <w:p w:rsidR="00155C82" w:rsidRPr="008C1FF0" w:rsidRDefault="00155C82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Организация профессиональных проб</w:t>
            </w:r>
          </w:p>
        </w:tc>
        <w:tc>
          <w:tcPr>
            <w:tcW w:w="1418" w:type="dxa"/>
            <w:vAlign w:val="bottom"/>
          </w:tcPr>
          <w:p w:rsidR="00155C82" w:rsidRPr="008C1FF0" w:rsidRDefault="00155C82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18" w:type="dxa"/>
            <w:vAlign w:val="bottom"/>
          </w:tcPr>
          <w:p w:rsidR="00155C82" w:rsidRPr="008C1FF0" w:rsidRDefault="00155C82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Советник директора по воспитанию, навигатор «Билет в будущее», 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классные руководители 9а и 9в классов, педагог-психолог, учителя-предметники</w:t>
            </w:r>
          </w:p>
        </w:tc>
      </w:tr>
      <w:tr w:rsidR="005F7B16" w:rsidRPr="008C1FF0" w:rsidTr="008C1FF0">
        <w:tc>
          <w:tcPr>
            <w:tcW w:w="627" w:type="dxa"/>
          </w:tcPr>
          <w:p w:rsidR="005F7B16" w:rsidRPr="008C1FF0" w:rsidRDefault="008C1FF0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4584" w:type="dxa"/>
          </w:tcPr>
          <w:p w:rsidR="005F7B16" w:rsidRPr="008C1FF0" w:rsidRDefault="005F7B16" w:rsidP="008C1FF0">
            <w:pPr>
              <w:pStyle w:val="a6"/>
              <w:tabs>
                <w:tab w:val="left" w:pos="2049"/>
                <w:tab w:val="left" w:pos="5409"/>
                <w:tab w:val="left" w:pos="6998"/>
              </w:tabs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Организация практики трудоустройства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ab/>
              <w:t>для учащихся ППК в пришкольном лагере во время каникул</w:t>
            </w:r>
          </w:p>
        </w:tc>
        <w:tc>
          <w:tcPr>
            <w:tcW w:w="14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по ВР, педагоги-организаторы, к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лассные руководители 9а и 9в классов, педагог-психолог</w:t>
            </w:r>
          </w:p>
        </w:tc>
      </w:tr>
      <w:tr w:rsidR="005F7B16" w:rsidRPr="008C1FF0" w:rsidTr="006C4504">
        <w:tc>
          <w:tcPr>
            <w:tcW w:w="627" w:type="dxa"/>
          </w:tcPr>
          <w:p w:rsidR="005F7B16" w:rsidRPr="008C1FF0" w:rsidRDefault="008C1FF0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4584" w:type="dxa"/>
            <w:vAlign w:val="bottom"/>
          </w:tcPr>
          <w:p w:rsidR="005F7B16" w:rsidRPr="008C1FF0" w:rsidRDefault="005F7B16" w:rsidP="008C1FF0">
            <w:pPr>
              <w:pStyle w:val="a6"/>
              <w:tabs>
                <w:tab w:val="left" w:pos="2278"/>
                <w:tab w:val="left" w:pos="5029"/>
                <w:tab w:val="left" w:pos="6176"/>
                <w:tab w:val="left" w:pos="6795"/>
              </w:tabs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Осуществление </w:t>
            </w:r>
            <w:proofErr w:type="spellStart"/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профориентационной</w:t>
            </w:r>
            <w:proofErr w:type="spellEnd"/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 работы по ознакомлению обучающихся 5-8 классов с профессиями, требующими</w:t>
            </w:r>
          </w:p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педагогических компетенций:</w:t>
            </w:r>
          </w:p>
          <w:p w:rsidR="005F7B16" w:rsidRPr="008C1FF0" w:rsidRDefault="005F7B16" w:rsidP="008C1FF0">
            <w:pPr>
              <w:pStyle w:val="a6"/>
              <w:numPr>
                <w:ilvl w:val="0"/>
                <w:numId w:val="1"/>
              </w:numPr>
              <w:tabs>
                <w:tab w:val="left" w:pos="334"/>
              </w:tabs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проведение классных часов;</w:t>
            </w:r>
          </w:p>
          <w:p w:rsidR="005F7B16" w:rsidRPr="008C1FF0" w:rsidRDefault="005F7B16" w:rsidP="008C1FF0">
            <w:pPr>
              <w:pStyle w:val="a6"/>
              <w:numPr>
                <w:ilvl w:val="0"/>
                <w:numId w:val="1"/>
              </w:numPr>
              <w:tabs>
                <w:tab w:val="left" w:pos="334"/>
              </w:tabs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просмотр всероссийских открытых уроков "</w:t>
            </w:r>
            <w:proofErr w:type="spellStart"/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Проектория</w:t>
            </w:r>
            <w:proofErr w:type="spellEnd"/>
            <w:r w:rsidRPr="008C1FF0">
              <w:rPr>
                <w:color w:val="000000"/>
                <w:sz w:val="24"/>
                <w:szCs w:val="24"/>
                <w:lang w:eastAsia="ru-RU" w:bidi="ru-RU"/>
              </w:rPr>
              <w:t>";</w:t>
            </w:r>
          </w:p>
          <w:p w:rsidR="005F7B16" w:rsidRPr="008C1FF0" w:rsidRDefault="005F7B16" w:rsidP="008C1FF0">
            <w:pPr>
              <w:pStyle w:val="a6"/>
              <w:numPr>
                <w:ilvl w:val="0"/>
                <w:numId w:val="1"/>
              </w:numPr>
              <w:tabs>
                <w:tab w:val="left" w:pos="334"/>
              </w:tabs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участие в </w:t>
            </w:r>
            <w:proofErr w:type="spellStart"/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профориентационном</w:t>
            </w:r>
            <w:proofErr w:type="spellEnd"/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проекте "Билет в будущее";</w:t>
            </w:r>
          </w:p>
        </w:tc>
        <w:tc>
          <w:tcPr>
            <w:tcW w:w="14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В течение года</w:t>
            </w:r>
          </w:p>
        </w:tc>
        <w:tc>
          <w:tcPr>
            <w:tcW w:w="31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Советник директора, навигатор «Билет в будущее» классные руководители  и учащиеся 9а и 9в классов</w:t>
            </w:r>
          </w:p>
        </w:tc>
      </w:tr>
      <w:tr w:rsidR="005F7B16" w:rsidRPr="008C1FF0" w:rsidTr="00784E7B">
        <w:tc>
          <w:tcPr>
            <w:tcW w:w="627" w:type="dxa"/>
          </w:tcPr>
          <w:p w:rsidR="005F7B16" w:rsidRPr="008C1FF0" w:rsidRDefault="008C1FF0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15</w:t>
            </w:r>
          </w:p>
        </w:tc>
        <w:tc>
          <w:tcPr>
            <w:tcW w:w="4584" w:type="dxa"/>
          </w:tcPr>
          <w:p w:rsidR="005F7B16" w:rsidRPr="008C1FF0" w:rsidRDefault="005F7B16" w:rsidP="008C1FF0">
            <w:pPr>
              <w:pStyle w:val="a6"/>
              <w:tabs>
                <w:tab w:val="left" w:pos="4330"/>
              </w:tabs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Анкетирование обучающихся 5-9, 10-11-х классов по выявлению профессиональных предпочтений.</w:t>
            </w:r>
          </w:p>
        </w:tc>
        <w:tc>
          <w:tcPr>
            <w:tcW w:w="14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Педагог – психолог, классные руководители</w:t>
            </w:r>
          </w:p>
        </w:tc>
      </w:tr>
      <w:tr w:rsidR="005F7B16" w:rsidRPr="008C1FF0" w:rsidTr="00784E7B">
        <w:tc>
          <w:tcPr>
            <w:tcW w:w="627" w:type="dxa"/>
          </w:tcPr>
          <w:p w:rsidR="005F7B16" w:rsidRPr="008C1FF0" w:rsidRDefault="008C1FF0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4584" w:type="dxa"/>
          </w:tcPr>
          <w:p w:rsidR="005F7B16" w:rsidRPr="008C1FF0" w:rsidRDefault="005F7B16" w:rsidP="008C1FF0">
            <w:pPr>
              <w:pStyle w:val="a6"/>
              <w:tabs>
                <w:tab w:val="left" w:pos="2216"/>
                <w:tab w:val="left" w:pos="2802"/>
              </w:tabs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Анкетирование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ab/>
              <w:t>по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ab/>
              <w:t>организации профилей и индивидуальных</w:t>
            </w:r>
            <w:r w:rsidRPr="008C1FF0">
              <w:rPr>
                <w:sz w:val="24"/>
                <w:szCs w:val="24"/>
              </w:rPr>
              <w:t xml:space="preserve"> 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образовательных траекторий обучающихся 9-х классов.</w:t>
            </w:r>
          </w:p>
        </w:tc>
        <w:tc>
          <w:tcPr>
            <w:tcW w:w="1418" w:type="dxa"/>
          </w:tcPr>
          <w:p w:rsidR="005F7B16" w:rsidRPr="008C1FF0" w:rsidRDefault="005F7B16" w:rsidP="008C1FF0">
            <w:pPr>
              <w:pStyle w:val="a6"/>
              <w:tabs>
                <w:tab w:val="left" w:pos="1454"/>
              </w:tabs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Апрель – май 2025г.</w:t>
            </w:r>
          </w:p>
        </w:tc>
        <w:tc>
          <w:tcPr>
            <w:tcW w:w="3118" w:type="dxa"/>
            <w:vAlign w:val="bottom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по УР, классные руководители 9-х классов</w:t>
            </w:r>
          </w:p>
        </w:tc>
      </w:tr>
      <w:tr w:rsidR="005F7B16" w:rsidRPr="008C1FF0" w:rsidTr="0003762A">
        <w:tc>
          <w:tcPr>
            <w:tcW w:w="9747" w:type="dxa"/>
            <w:gridSpan w:val="4"/>
          </w:tcPr>
          <w:p w:rsidR="005F7B16" w:rsidRPr="008C1FF0" w:rsidRDefault="005F7B16" w:rsidP="008C1FF0">
            <w:pPr>
              <w:pStyle w:val="a6"/>
              <w:spacing w:line="276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8C1FF0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3. Организация мероприятий с </w:t>
            </w:r>
            <w:proofErr w:type="gramStart"/>
            <w:r w:rsidRPr="008C1FF0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обучающимися</w:t>
            </w:r>
            <w:proofErr w:type="gramEnd"/>
          </w:p>
        </w:tc>
      </w:tr>
      <w:tr w:rsidR="005F7B16" w:rsidRPr="008C1FF0" w:rsidTr="00F26F6B">
        <w:tc>
          <w:tcPr>
            <w:tcW w:w="627" w:type="dxa"/>
          </w:tcPr>
          <w:p w:rsidR="005F7B16" w:rsidRPr="008C1FF0" w:rsidRDefault="008C1FF0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84" w:type="dxa"/>
          </w:tcPr>
          <w:p w:rsidR="005F7B16" w:rsidRPr="008C1FF0" w:rsidRDefault="005F7B16" w:rsidP="008C1FF0">
            <w:pPr>
              <w:pStyle w:val="a6"/>
              <w:tabs>
                <w:tab w:val="left" w:pos="1333"/>
                <w:tab w:val="left" w:pos="2826"/>
                <w:tab w:val="left" w:pos="3526"/>
              </w:tabs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Участие в общешкольных мероприятиях посвященных 80-летию Победы в Великой Отечественной войне 1941-1945гг</w:t>
            </w:r>
          </w:p>
        </w:tc>
        <w:tc>
          <w:tcPr>
            <w:tcW w:w="14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По отдельному графику</w:t>
            </w:r>
          </w:p>
        </w:tc>
        <w:tc>
          <w:tcPr>
            <w:tcW w:w="31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Заместители директора по УР и ВР, классные руководители 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и учащиеся 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9а и 9в классов, педагог-психолог, учителя-предметники</w:t>
            </w:r>
          </w:p>
        </w:tc>
      </w:tr>
      <w:tr w:rsidR="005F7B16" w:rsidRPr="008C1FF0" w:rsidTr="00F26F6B">
        <w:tc>
          <w:tcPr>
            <w:tcW w:w="627" w:type="dxa"/>
          </w:tcPr>
          <w:p w:rsidR="005F7B16" w:rsidRPr="008C1FF0" w:rsidRDefault="008C1FF0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584" w:type="dxa"/>
          </w:tcPr>
          <w:p w:rsidR="005F7B16" w:rsidRPr="008C1FF0" w:rsidRDefault="005F7B16" w:rsidP="008C1FF0">
            <w:pPr>
              <w:pStyle w:val="a6"/>
              <w:tabs>
                <w:tab w:val="left" w:pos="1333"/>
                <w:tab w:val="left" w:pos="2826"/>
                <w:tab w:val="left" w:pos="3526"/>
              </w:tabs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Участие в общешкольных мероприятиях 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посвященных 100-летию Сабинской гимназии</w:t>
            </w:r>
          </w:p>
        </w:tc>
        <w:tc>
          <w:tcPr>
            <w:tcW w:w="14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По отдельному графику</w:t>
            </w:r>
          </w:p>
        </w:tc>
        <w:tc>
          <w:tcPr>
            <w:tcW w:w="31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Заместители директора по УР и ВР, классные руководители и учащиеся 9а и 9в классов, педагог-психолог, учителя-предметники</w:t>
            </w:r>
          </w:p>
        </w:tc>
      </w:tr>
      <w:tr w:rsidR="005F7B16" w:rsidRPr="008C1FF0" w:rsidTr="004A2A4C">
        <w:tc>
          <w:tcPr>
            <w:tcW w:w="627" w:type="dxa"/>
          </w:tcPr>
          <w:p w:rsidR="005F7B16" w:rsidRPr="008C1FF0" w:rsidRDefault="008C1FF0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584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Участие обучающихся ППК в тренингах, олимпиадах, конференциях различного уровня и т.д.</w:t>
            </w:r>
          </w:p>
        </w:tc>
        <w:tc>
          <w:tcPr>
            <w:tcW w:w="14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18" w:type="dxa"/>
            <w:vAlign w:val="bottom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Заместители директора по УР и ВР, классные руководители и учащиеся 9а и 9в классов, педагог-психолог, учителя-предметники</w:t>
            </w:r>
          </w:p>
        </w:tc>
      </w:tr>
      <w:tr w:rsidR="005F7B16" w:rsidRPr="008C1FF0" w:rsidTr="004A2A4C">
        <w:tc>
          <w:tcPr>
            <w:tcW w:w="627" w:type="dxa"/>
          </w:tcPr>
          <w:p w:rsidR="005F7B16" w:rsidRPr="008C1FF0" w:rsidRDefault="008C1FF0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584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Реализация проекта в рамках реализации программы наставничества ученик-ученик «Проведи перемену с пользой»</w:t>
            </w:r>
          </w:p>
        </w:tc>
        <w:tc>
          <w:tcPr>
            <w:tcW w:w="14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18" w:type="dxa"/>
            <w:vAlign w:val="bottom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К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лассные руководители и учащиеся 9а и 9в классов, педагог-психолог, учителя-предметники</w:t>
            </w:r>
          </w:p>
        </w:tc>
      </w:tr>
      <w:tr w:rsidR="005F7B16" w:rsidRPr="008C1FF0" w:rsidTr="00FE7CF8">
        <w:tc>
          <w:tcPr>
            <w:tcW w:w="627" w:type="dxa"/>
          </w:tcPr>
          <w:p w:rsidR="005F7B16" w:rsidRPr="008C1FF0" w:rsidRDefault="008C1FF0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584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Участие в школьной олимпиаде «Высшая проба» по психологии и педагогике</w:t>
            </w:r>
          </w:p>
        </w:tc>
        <w:tc>
          <w:tcPr>
            <w:tcW w:w="14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16-21 декабря 2024 года</w:t>
            </w:r>
          </w:p>
        </w:tc>
        <w:tc>
          <w:tcPr>
            <w:tcW w:w="31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Заместители директора по УР и ВР, классные руководители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 и учащиеся 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 9а и 9в классов, педагог-психолог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, учителя-предметники</w:t>
            </w:r>
          </w:p>
        </w:tc>
      </w:tr>
      <w:tr w:rsidR="005F7B16" w:rsidRPr="008C1FF0" w:rsidTr="00FE7CF8">
        <w:tc>
          <w:tcPr>
            <w:tcW w:w="627" w:type="dxa"/>
          </w:tcPr>
          <w:p w:rsidR="005F7B16" w:rsidRPr="008C1FF0" w:rsidRDefault="008C1FF0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584" w:type="dxa"/>
            <w:vAlign w:val="bottom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Участие в тренингах по коммуникации и кооперации для учащихся ППК</w:t>
            </w:r>
          </w:p>
        </w:tc>
        <w:tc>
          <w:tcPr>
            <w:tcW w:w="14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Классные руководители и учащиеся 9а и 9в классов, педагог-психолог</w:t>
            </w:r>
          </w:p>
        </w:tc>
      </w:tr>
      <w:tr w:rsidR="005F7B16" w:rsidRPr="008C1FF0" w:rsidTr="00FE7CF8">
        <w:tc>
          <w:tcPr>
            <w:tcW w:w="627" w:type="dxa"/>
          </w:tcPr>
          <w:p w:rsidR="005F7B16" w:rsidRPr="008C1FF0" w:rsidRDefault="008C1FF0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584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Участие в профессиональных пробах</w:t>
            </w:r>
          </w:p>
        </w:tc>
        <w:tc>
          <w:tcPr>
            <w:tcW w:w="1418" w:type="dxa"/>
            <w:vAlign w:val="bottom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18" w:type="dxa"/>
            <w:vAlign w:val="bottom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Советник директора, навигатор «Билет в будущее» 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 и учащиеся 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9а и 9в классов,</w:t>
            </w:r>
          </w:p>
        </w:tc>
      </w:tr>
      <w:tr w:rsidR="005F7B16" w:rsidRPr="008C1FF0" w:rsidTr="008C1FF0">
        <w:tc>
          <w:tcPr>
            <w:tcW w:w="627" w:type="dxa"/>
          </w:tcPr>
          <w:p w:rsidR="005F7B16" w:rsidRPr="008C1FF0" w:rsidRDefault="008C1FF0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8</w:t>
            </w:r>
          </w:p>
        </w:tc>
        <w:tc>
          <w:tcPr>
            <w:tcW w:w="4584" w:type="dxa"/>
          </w:tcPr>
          <w:p w:rsidR="005F7B16" w:rsidRPr="008C1FF0" w:rsidRDefault="005F7B16" w:rsidP="008C1FF0">
            <w:pPr>
              <w:pStyle w:val="a6"/>
              <w:tabs>
                <w:tab w:val="left" w:pos="2049"/>
                <w:tab w:val="left" w:pos="5409"/>
                <w:tab w:val="left" w:pos="6998"/>
              </w:tabs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Организация практики трудоустройства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ab/>
              <w:t>для учащихся ППК в пришкольном лагере во время каникул</w:t>
            </w:r>
          </w:p>
        </w:tc>
        <w:tc>
          <w:tcPr>
            <w:tcW w:w="14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по ВР, педагоги-организаторы, к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лассные руководители и учащиеся 9а и 9в классов, педагог-психолог</w:t>
            </w:r>
          </w:p>
        </w:tc>
      </w:tr>
      <w:tr w:rsidR="005F7B16" w:rsidRPr="008C1FF0" w:rsidTr="008C1FF0">
        <w:tc>
          <w:tcPr>
            <w:tcW w:w="627" w:type="dxa"/>
          </w:tcPr>
          <w:p w:rsidR="005F7B16" w:rsidRPr="008C1FF0" w:rsidRDefault="008C1FF0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4584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Презентация </w:t>
            </w:r>
            <w:proofErr w:type="gramStart"/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индивидуальных проектов</w:t>
            </w:r>
            <w:proofErr w:type="gramEnd"/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 учащихся ППК</w:t>
            </w:r>
          </w:p>
        </w:tc>
        <w:tc>
          <w:tcPr>
            <w:tcW w:w="14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2 полугодие, 2025 г.</w:t>
            </w:r>
          </w:p>
        </w:tc>
        <w:tc>
          <w:tcPr>
            <w:tcW w:w="31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Заместитель директора по 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У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Р, классные руководители и учащиеся 9а и 9в классов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, учителя-предметники</w:t>
            </w:r>
          </w:p>
        </w:tc>
      </w:tr>
      <w:tr w:rsidR="005F7B16" w:rsidRPr="008C1FF0" w:rsidTr="008C1FF0">
        <w:tc>
          <w:tcPr>
            <w:tcW w:w="627" w:type="dxa"/>
          </w:tcPr>
          <w:p w:rsidR="005F7B16" w:rsidRPr="008C1FF0" w:rsidRDefault="008C1FF0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4584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Создание и оформление портфолио достижений с целью развития индивидуальной образовательной траектории обучающихся.</w:t>
            </w:r>
          </w:p>
        </w:tc>
        <w:tc>
          <w:tcPr>
            <w:tcW w:w="14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Классные руководители и учащиеся 9а и 9в классов</w:t>
            </w:r>
          </w:p>
        </w:tc>
      </w:tr>
      <w:tr w:rsidR="005F7B16" w:rsidRPr="008C1FF0" w:rsidTr="008C1FF0">
        <w:tc>
          <w:tcPr>
            <w:tcW w:w="627" w:type="dxa"/>
          </w:tcPr>
          <w:p w:rsidR="005F7B16" w:rsidRPr="008C1FF0" w:rsidRDefault="008C1FF0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4584" w:type="dxa"/>
          </w:tcPr>
          <w:p w:rsidR="005F7B16" w:rsidRPr="008C1FF0" w:rsidRDefault="005F7B16" w:rsidP="008C1FF0">
            <w:pPr>
              <w:pStyle w:val="a6"/>
              <w:tabs>
                <w:tab w:val="left" w:pos="2278"/>
                <w:tab w:val="left" w:pos="5029"/>
                <w:tab w:val="left" w:pos="6176"/>
                <w:tab w:val="left" w:pos="6795"/>
              </w:tabs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Участие в  </w:t>
            </w:r>
            <w:proofErr w:type="spellStart"/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профориентационной</w:t>
            </w:r>
            <w:proofErr w:type="spellEnd"/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 работе по ознакомлению 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обучающихся 5-8 классов 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с профессиями, требующими педагогических компетенций:</w:t>
            </w:r>
          </w:p>
          <w:p w:rsidR="005F7B16" w:rsidRPr="008C1FF0" w:rsidRDefault="005F7B16" w:rsidP="008C1FF0">
            <w:pPr>
              <w:pStyle w:val="a6"/>
              <w:numPr>
                <w:ilvl w:val="0"/>
                <w:numId w:val="1"/>
              </w:numPr>
              <w:tabs>
                <w:tab w:val="left" w:pos="334"/>
              </w:tabs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проведение классных часов;</w:t>
            </w:r>
          </w:p>
          <w:p w:rsidR="005F7B16" w:rsidRPr="008C1FF0" w:rsidRDefault="005F7B16" w:rsidP="008C1FF0">
            <w:pPr>
              <w:pStyle w:val="a6"/>
              <w:numPr>
                <w:ilvl w:val="0"/>
                <w:numId w:val="1"/>
              </w:numPr>
              <w:tabs>
                <w:tab w:val="left" w:pos="334"/>
              </w:tabs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просмотр всероссийских открытых уроков "</w:t>
            </w:r>
            <w:proofErr w:type="spellStart"/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Проектория</w:t>
            </w:r>
            <w:proofErr w:type="spellEnd"/>
            <w:r w:rsidRPr="008C1FF0">
              <w:rPr>
                <w:color w:val="000000"/>
                <w:sz w:val="24"/>
                <w:szCs w:val="24"/>
                <w:lang w:eastAsia="ru-RU" w:bidi="ru-RU"/>
              </w:rPr>
              <w:t>";</w:t>
            </w:r>
          </w:p>
          <w:p w:rsidR="005F7B16" w:rsidRPr="008C1FF0" w:rsidRDefault="005F7B16" w:rsidP="008C1FF0">
            <w:pPr>
              <w:pStyle w:val="a6"/>
              <w:numPr>
                <w:ilvl w:val="0"/>
                <w:numId w:val="1"/>
              </w:numPr>
              <w:tabs>
                <w:tab w:val="left" w:pos="334"/>
              </w:tabs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участие в </w:t>
            </w:r>
            <w:proofErr w:type="spellStart"/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профориентационном</w:t>
            </w:r>
            <w:proofErr w:type="spellEnd"/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 проекте "Билет в будущее";</w:t>
            </w:r>
          </w:p>
        </w:tc>
        <w:tc>
          <w:tcPr>
            <w:tcW w:w="14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Советник директора, навигатор «Билет в будущее» классные руководители  и учащиеся 9а и 9в классов</w:t>
            </w:r>
          </w:p>
        </w:tc>
      </w:tr>
      <w:tr w:rsidR="005F7B16" w:rsidRPr="008C1FF0" w:rsidTr="008C1FF0">
        <w:tc>
          <w:tcPr>
            <w:tcW w:w="627" w:type="dxa"/>
          </w:tcPr>
          <w:p w:rsidR="005F7B16" w:rsidRPr="008C1FF0" w:rsidRDefault="008C1FF0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4584" w:type="dxa"/>
          </w:tcPr>
          <w:p w:rsidR="005F7B16" w:rsidRPr="008C1FF0" w:rsidRDefault="005F7B16" w:rsidP="008C1FF0">
            <w:pPr>
              <w:pStyle w:val="a6"/>
              <w:tabs>
                <w:tab w:val="left" w:pos="4330"/>
              </w:tabs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Анкетирование обучающихся 5-9, 10-11-х классов по выявлению профессиональных предпочтений.</w:t>
            </w:r>
          </w:p>
        </w:tc>
        <w:tc>
          <w:tcPr>
            <w:tcW w:w="14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1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Педагог – психолог, классные руководители</w:t>
            </w:r>
            <w:r w:rsidR="008C1FF0"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, учащиеся </w:t>
            </w:r>
            <w:r w:rsidR="008C1FF0" w:rsidRPr="008C1FF0">
              <w:rPr>
                <w:color w:val="000000"/>
                <w:sz w:val="24"/>
                <w:szCs w:val="24"/>
                <w:lang w:eastAsia="ru-RU" w:bidi="ru-RU"/>
              </w:rPr>
              <w:t>5-9, 10-11-х классов</w:t>
            </w:r>
          </w:p>
        </w:tc>
      </w:tr>
      <w:tr w:rsidR="005F7B16" w:rsidRPr="008C1FF0" w:rsidTr="008C1FF0">
        <w:tc>
          <w:tcPr>
            <w:tcW w:w="627" w:type="dxa"/>
          </w:tcPr>
          <w:p w:rsidR="005F7B16" w:rsidRPr="008C1FF0" w:rsidRDefault="008C1FF0" w:rsidP="008C1FF0">
            <w:pPr>
              <w:pStyle w:val="a6"/>
              <w:spacing w:line="276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4584" w:type="dxa"/>
          </w:tcPr>
          <w:p w:rsidR="005F7B16" w:rsidRPr="008C1FF0" w:rsidRDefault="005F7B16" w:rsidP="008C1FF0">
            <w:pPr>
              <w:pStyle w:val="a6"/>
              <w:tabs>
                <w:tab w:val="left" w:pos="2216"/>
                <w:tab w:val="left" w:pos="2802"/>
              </w:tabs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Анкетирование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ab/>
              <w:t>по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ab/>
              <w:t>организации профилей и индивидуальных</w:t>
            </w:r>
            <w:r w:rsidRPr="008C1FF0">
              <w:rPr>
                <w:sz w:val="24"/>
                <w:szCs w:val="24"/>
              </w:rPr>
              <w:t xml:space="preserve"> 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образовательных траекторий обучающихся 9-х классов.</w:t>
            </w:r>
          </w:p>
        </w:tc>
        <w:tc>
          <w:tcPr>
            <w:tcW w:w="1418" w:type="dxa"/>
          </w:tcPr>
          <w:p w:rsidR="005F7B16" w:rsidRPr="008C1FF0" w:rsidRDefault="005F7B16" w:rsidP="008C1FF0">
            <w:pPr>
              <w:pStyle w:val="a6"/>
              <w:tabs>
                <w:tab w:val="left" w:pos="1454"/>
              </w:tabs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Апрель – май 2025г.</w:t>
            </w:r>
          </w:p>
        </w:tc>
        <w:tc>
          <w:tcPr>
            <w:tcW w:w="3118" w:type="dxa"/>
          </w:tcPr>
          <w:p w:rsidR="005F7B16" w:rsidRPr="008C1FF0" w:rsidRDefault="005F7B16" w:rsidP="008C1FF0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8C1FF0"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по УР, классные руководители</w:t>
            </w:r>
            <w:r w:rsidR="008C1FF0"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 и учащиеся</w:t>
            </w:r>
            <w:r w:rsidRPr="008C1FF0">
              <w:rPr>
                <w:color w:val="000000"/>
                <w:sz w:val="24"/>
                <w:szCs w:val="24"/>
                <w:lang w:eastAsia="ru-RU" w:bidi="ru-RU"/>
              </w:rPr>
              <w:t xml:space="preserve"> 9-х классов</w:t>
            </w:r>
          </w:p>
        </w:tc>
      </w:tr>
    </w:tbl>
    <w:p w:rsidR="00877947" w:rsidRPr="008C1FF0" w:rsidRDefault="00877947" w:rsidP="008C1FF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77947" w:rsidRPr="008C1FF0" w:rsidSect="00453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F4694"/>
    <w:multiLevelType w:val="multilevel"/>
    <w:tmpl w:val="CBFABB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1B6"/>
    <w:rsid w:val="00155C82"/>
    <w:rsid w:val="00453514"/>
    <w:rsid w:val="005F7B16"/>
    <w:rsid w:val="008431B6"/>
    <w:rsid w:val="00877947"/>
    <w:rsid w:val="008C1FF0"/>
    <w:rsid w:val="00F2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431B6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3"/>
    <w:rsid w:val="008431B6"/>
    <w:pPr>
      <w:widowControl w:val="0"/>
      <w:spacing w:after="0" w:line="257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4">
    <w:name w:val="Table Grid"/>
    <w:basedOn w:val="a1"/>
    <w:uiPriority w:val="59"/>
    <w:rsid w:val="00843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ругое_"/>
    <w:basedOn w:val="a0"/>
    <w:link w:val="a6"/>
    <w:rsid w:val="008431B6"/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Другое"/>
    <w:basedOn w:val="a"/>
    <w:link w:val="a5"/>
    <w:rsid w:val="008431B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431B6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3"/>
    <w:rsid w:val="008431B6"/>
    <w:pPr>
      <w:widowControl w:val="0"/>
      <w:spacing w:after="0" w:line="257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4">
    <w:name w:val="Table Grid"/>
    <w:basedOn w:val="a1"/>
    <w:uiPriority w:val="59"/>
    <w:rsid w:val="00843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ругое_"/>
    <w:basedOn w:val="a0"/>
    <w:link w:val="a6"/>
    <w:rsid w:val="008431B6"/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Другое"/>
    <w:basedOn w:val="a"/>
    <w:link w:val="a5"/>
    <w:rsid w:val="008431B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1303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2025-01-16T04:50:00Z</dcterms:created>
  <dcterms:modified xsi:type="dcterms:W3CDTF">2025-01-16T05:47:00Z</dcterms:modified>
</cp:coreProperties>
</file>