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AC" w:rsidRPr="0035467F" w:rsidRDefault="0035229B" w:rsidP="001B1450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Default="00466623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Изобразительное искусство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1-4 классы. На основании  учебного плана МБОУ </w:t>
      </w:r>
      <w:r w:rsid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807FE2">
        <w:rPr>
          <w:rFonts w:ascii="Times New Roman" w:eastAsiaTheme="minorHAnsi" w:hAnsi="Times New Roman" w:cs="Times New Roman"/>
          <w:sz w:val="24"/>
          <w:szCs w:val="24"/>
          <w:lang w:eastAsia="en-US"/>
        </w:rPr>
        <w:t>Лебединская ООШ» на 2021-2022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изобразительного искусства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</w:t>
      </w:r>
      <w:r w:rsidR="00431A43">
        <w:rPr>
          <w:rFonts w:ascii="Times New Roman" w:eastAsiaTheme="minorHAnsi" w:hAnsi="Times New Roman" w:cs="Times New Roman"/>
          <w:sz w:val="24"/>
          <w:szCs w:val="24"/>
          <w:lang w:eastAsia="en-US"/>
        </w:rPr>
        <w:t>0,5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</w:t>
      </w:r>
      <w:r w:rsidR="00FF2783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 освоения  рабочей программы  учебного  предмета</w:t>
      </w:r>
      <w:r w:rsidR="00EC5EBE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DC074F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Изобразительное искусство»</w:t>
      </w:r>
      <w:r w:rsidR="00FF2783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EC5EBE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 w:rsidR="00FF2783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</w:t>
      </w:r>
      <w:r w:rsidR="00EC5EBE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="00DC074F"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</w:t>
      </w:r>
      <w:proofErr w:type="spellEnd"/>
      <w:r w:rsidR="00DC074F" w:rsidRPr="00DC074F">
        <w:rPr>
          <w:rFonts w:ascii="Times New Roman" w:hAnsi="Times New Roman" w:cs="Times New Roman"/>
          <w:color w:val="262626"/>
          <w:sz w:val="24"/>
          <w:szCs w:val="24"/>
        </w:rPr>
        <w:t xml:space="preserve"> Т.Я., Ершова Л.В.</w:t>
      </w: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9922"/>
        <w:gridCol w:w="1134"/>
        <w:gridCol w:w="1418"/>
        <w:gridCol w:w="1559"/>
      </w:tblGrid>
      <w:tr w:rsidR="00DC074F" w:rsidRPr="004B376E" w:rsidTr="00DC074F">
        <w:trPr>
          <w:trHeight w:val="355"/>
        </w:trPr>
        <w:tc>
          <w:tcPr>
            <w:tcW w:w="959" w:type="dxa"/>
            <w:vMerge w:val="restart"/>
          </w:tcPr>
          <w:p w:rsidR="00DC074F" w:rsidRPr="00DC074F" w:rsidRDefault="00DC074F" w:rsidP="00DC07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DC074F" w:rsidRPr="00DC074F" w:rsidRDefault="00DC074F" w:rsidP="00DC074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22" w:type="dxa"/>
            <w:vMerge w:val="restart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gridSpan w:val="2"/>
          </w:tcPr>
          <w:p w:rsidR="00DC074F" w:rsidRPr="00DC074F" w:rsidRDefault="00DC074F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C074F" w:rsidRPr="004B376E" w:rsidTr="00DC074F">
        <w:trPr>
          <w:trHeight w:val="136"/>
        </w:trPr>
        <w:tc>
          <w:tcPr>
            <w:tcW w:w="959" w:type="dxa"/>
            <w:vMerge/>
          </w:tcPr>
          <w:p w:rsidR="00DC074F" w:rsidRPr="00DC074F" w:rsidRDefault="00DC074F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vMerge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C074F" w:rsidRPr="004B376E" w:rsidTr="00DC074F">
        <w:trPr>
          <w:trHeight w:val="558"/>
        </w:trPr>
        <w:tc>
          <w:tcPr>
            <w:tcW w:w="14992" w:type="dxa"/>
            <w:gridSpan w:val="5"/>
          </w:tcPr>
          <w:p w:rsidR="00DC074F" w:rsidRPr="00897F99" w:rsidRDefault="00DC074F" w:rsidP="002C525D">
            <w:pPr>
              <w:tabs>
                <w:tab w:val="left" w:pos="346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</w:t>
            </w:r>
            <w:r w:rsidR="00594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ХИТИСЬ КРАСОТОЙ НАРЯДНОЙ ОСЕНИ 6</w:t>
            </w:r>
            <w:r w:rsidRPr="00897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</w:tcPr>
          <w:p w:rsidR="000556E6" w:rsidRPr="00C33B66" w:rsidRDefault="00DC074F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Какого цвета осень? </w:t>
            </w:r>
            <w:r w:rsidR="000556E6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Твой осенний букет.</w:t>
            </w:r>
          </w:p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Живая природа: цвет. Пейзаж в живописи. 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807FE2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  <w:r w:rsidR="0035229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07FE2">
        <w:trPr>
          <w:trHeight w:val="940"/>
        </w:trPr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</w:tcPr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перемены в природе.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Пейзаж: композиция, пространство, планы. </w:t>
            </w:r>
            <w:proofErr w:type="spellStart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Экскурсия</w:t>
            </w:r>
            <w:proofErr w:type="gramStart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РК</w:t>
            </w:r>
            <w:proofErr w:type="spellEnd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Осенние перемены в природе нашего края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807FE2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27</w:t>
            </w:r>
            <w:r w:rsidR="0035229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</w:tcPr>
          <w:p w:rsidR="000556E6" w:rsidRPr="00C33B66" w:rsidRDefault="00DC074F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перемены в природе.</w:t>
            </w:r>
            <w:r w:rsidR="000556E6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сентябре у рябины именины.</w:t>
            </w:r>
          </w:p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Пейзаж: композиция, пространство, планы. </w:t>
            </w:r>
            <w:proofErr w:type="spellStart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Экскурсия</w:t>
            </w:r>
            <w:proofErr w:type="gramStart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РК</w:t>
            </w:r>
            <w:proofErr w:type="spellEnd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Осенние перемены в природе нашего края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  <w:r w:rsidR="00126D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</w:tcPr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Щедрая осень.</w:t>
            </w:r>
          </w:p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природа: форма и цвет. Натюрморт: композиция.</w:t>
            </w:r>
          </w:p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народного мастера С. Веселова.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 народов России.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5F1451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25.10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</w:tcPr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Золотые травы России. </w:t>
            </w:r>
          </w:p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Ритмы травного хохломского </w:t>
            </w:r>
            <w:proofErr w:type="spellStart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узора</w:t>
            </w:r>
            <w:proofErr w:type="gramStart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.И</w:t>
            </w:r>
            <w:proofErr w:type="gramEnd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зовикторина</w:t>
            </w:r>
            <w:proofErr w:type="spellEnd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«Осень». НРК Татарский национальный орнамент.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8.</w:t>
            </w:r>
            <w:r w:rsidR="00126D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</w:tcPr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чем поведал </w:t>
            </w:r>
            <w:proofErr w:type="spellStart"/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Каргопольский</w:t>
            </w:r>
            <w:proofErr w:type="spellEnd"/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узор.</w:t>
            </w:r>
          </w:p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 народов России.</w:t>
            </w:r>
          </w:p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гостях у народной мастерицы У. Бабкиной. 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глиняная </w:t>
            </w:r>
            <w:proofErr w:type="spellStart"/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22.11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14992" w:type="dxa"/>
            <w:gridSpan w:val="5"/>
          </w:tcPr>
          <w:p w:rsidR="00DC074F" w:rsidRPr="00C33B66" w:rsidRDefault="00594DAC" w:rsidP="002C525D">
            <w:pPr>
              <w:tabs>
                <w:tab w:val="left" w:pos="346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ЛЮБУЙСЯ УЗОРАМИ КРАСАВИЦЫ-ЗИМЫ 3</w:t>
            </w:r>
            <w:r w:rsidR="00DC074F" w:rsidRPr="00C33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</w:tcPr>
          <w:p w:rsidR="000556E6" w:rsidRPr="00C33B66" w:rsidRDefault="00DC074F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Зимнее дерево.</w:t>
            </w:r>
            <w:r w:rsidR="000556E6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Зимний пейзаж: день и ночь.</w:t>
            </w:r>
          </w:p>
          <w:p w:rsidR="00DC074F" w:rsidRPr="00C33B66" w:rsidRDefault="00DC074F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Живая природа. Пейзаж в графике.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126DB5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  <w:r w:rsidR="00126D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</w:tcPr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Белоснежные узоры. Вологодские кружева.</w:t>
            </w:r>
          </w:p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Цвета радуги в новогодних игрушках.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Декоративная композиция. </w:t>
            </w:r>
            <w:proofErr w:type="spellStart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Изовикторина</w:t>
            </w:r>
            <w:proofErr w:type="spellEnd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«Красавица-зима».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20.12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</w:tcPr>
          <w:p w:rsidR="000556E6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По следам зимней сказки. Декоративная композиция.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Зимние </w:t>
            </w:r>
            <w:proofErr w:type="spellStart"/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забавы</w:t>
            </w:r>
            <w:proofErr w:type="gramStart"/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южетная</w:t>
            </w:r>
            <w:proofErr w:type="spellEnd"/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композиция.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DC074F" w:rsidRPr="005F1AB0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17.01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14992" w:type="dxa"/>
            <w:gridSpan w:val="5"/>
          </w:tcPr>
          <w:p w:rsidR="00DC074F" w:rsidRPr="00C33B66" w:rsidRDefault="00DC074F" w:rsidP="00DC074F">
            <w:pPr>
              <w:tabs>
                <w:tab w:val="left" w:pos="346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</w:t>
            </w:r>
            <w:r w:rsidR="00594DAC" w:rsidRPr="00C33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ДУЙСЯ МНОГОЦВЕТЬЮ ВЕСНЫ И ЛЕТА </w:t>
            </w:r>
            <w:r w:rsidR="00323C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(7.5</w:t>
            </w:r>
            <w:r w:rsidRPr="00C33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323C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0556E6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2" w:type="dxa"/>
          </w:tcPr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Защитники земли русской. </w:t>
            </w: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 богатыря.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31</w:t>
            </w:r>
            <w:r w:rsidR="00126D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2" w:type="dxa"/>
          </w:tcPr>
          <w:p w:rsidR="000556E6" w:rsidRPr="00C33B66" w:rsidRDefault="00DC074F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Открой секреты дымки.</w:t>
            </w:r>
            <w:r w:rsidR="000556E6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Дымковская игрушка.</w:t>
            </w:r>
          </w:p>
          <w:p w:rsidR="00DC074F" w:rsidRPr="00C33B66" w:rsidRDefault="000556E6" w:rsidP="000556E6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Русская глиняная игрушка.</w:t>
            </w:r>
          </w:p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</w:t>
            </w:r>
            <w:r w:rsidR="00126D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2" w:type="dxa"/>
          </w:tcPr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 природы в наряде русской красавицы.</w:t>
            </w:r>
          </w:p>
          <w:p w:rsidR="00DC074F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Народный костюм. НРК Татарский национальный костюм.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28.02</w:t>
            </w:r>
          </w:p>
        </w:tc>
        <w:tc>
          <w:tcPr>
            <w:tcW w:w="1559" w:type="dxa"/>
          </w:tcPr>
          <w:p w:rsidR="00DC074F" w:rsidRPr="006D5CE6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2" w:type="dxa"/>
          </w:tcPr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Вешние воды. Птицы – вестники весны.</w:t>
            </w:r>
          </w:p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Весенний пейзаж: декоративная композиция</w:t>
            </w:r>
          </w:p>
          <w:p w:rsidR="00DC074F" w:rsidRPr="00C33B66" w:rsidRDefault="00DC074F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14.</w:t>
            </w:r>
            <w:r w:rsidR="00126D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2" w:type="dxa"/>
          </w:tcPr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 лукоморья дуб зелёный.</w:t>
            </w:r>
          </w:p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 дерева в искусстве</w:t>
            </w:r>
          </w:p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 неразлучности доброты, красоты и фантазии. </w:t>
            </w:r>
          </w:p>
          <w:p w:rsidR="00DC074F" w:rsidRPr="00C33B66" w:rsidRDefault="00DC074F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  <w:r w:rsidR="00126D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DC074F" w:rsidRPr="00D71B57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2" w:type="dxa"/>
          </w:tcPr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Красуйся, красота, по цветам лазоревым. Цвет и оттенки</w:t>
            </w:r>
          </w:p>
          <w:p w:rsidR="00594DAC" w:rsidRPr="00C33B66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 царстве радуги-дуги. </w:t>
            </w:r>
          </w:p>
          <w:p w:rsidR="00DC074F" w:rsidRDefault="00594DAC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Теплые и холодные, основные и дополнительные цвета и их оттенки.</w:t>
            </w:r>
          </w:p>
          <w:p w:rsidR="00126DB5" w:rsidRPr="00C33B66" w:rsidRDefault="00126DB5" w:rsidP="00594DAC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Итоговый контроль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</w:t>
            </w:r>
            <w:r w:rsidR="00126D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2" w:type="dxa"/>
          </w:tcPr>
          <w:p w:rsidR="00594DAC" w:rsidRPr="00C33B66" w:rsidRDefault="00594DAC" w:rsidP="00594DAC">
            <w:pPr>
              <w:tabs>
                <w:tab w:val="left" w:pos="3461"/>
                <w:tab w:val="left" w:pos="389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Узнай, как все цвета дружат.</w:t>
            </w:r>
          </w:p>
          <w:p w:rsidR="00594DAC" w:rsidRPr="00C33B66" w:rsidRDefault="00594DAC" w:rsidP="00594DAC">
            <w:pPr>
              <w:tabs>
                <w:tab w:val="left" w:pos="3461"/>
                <w:tab w:val="left" w:pos="389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Теплые и холодные, основные и дополнительные цвета и их оттенки.</w:t>
            </w:r>
          </w:p>
          <w:p w:rsidR="00594DAC" w:rsidRPr="00C33B66" w:rsidRDefault="00594DAC" w:rsidP="00594DAC">
            <w:pPr>
              <w:tabs>
                <w:tab w:val="left" w:pos="3461"/>
                <w:tab w:val="left" w:pos="389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Какого цвета страна родная.</w:t>
            </w:r>
          </w:p>
          <w:p w:rsidR="00DC074F" w:rsidRPr="00C33B66" w:rsidRDefault="00594DAC" w:rsidP="00594DAC">
            <w:pPr>
              <w:tabs>
                <w:tab w:val="left" w:pos="3461"/>
                <w:tab w:val="left" w:pos="389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Пейзаж в живописи. НРК Творчество художников РТ.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  <w:r w:rsidR="00126D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DC074F" w:rsidRPr="00C424D3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594DAC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2" w:type="dxa"/>
          </w:tcPr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Страница для </w:t>
            </w:r>
            <w:proofErr w:type="gramStart"/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Сокровища России: музеи Москвы.</w:t>
            </w:r>
          </w:p>
          <w:p w:rsidR="00DC074F" w:rsidRPr="00C33B66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НРК Государственный музей изобразительных искусств </w:t>
            </w:r>
            <w:proofErr w:type="spellStart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РТ</w:t>
            </w:r>
            <w:proofErr w:type="gramStart"/>
            <w:r w:rsidRPr="00C33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594DAC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594DAC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>зовикторина</w:t>
            </w:r>
            <w:proofErr w:type="spellEnd"/>
            <w:r w:rsidR="00594DAC" w:rsidRPr="00C33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«Сокровища России».</w:t>
            </w:r>
          </w:p>
        </w:tc>
        <w:tc>
          <w:tcPr>
            <w:tcW w:w="1134" w:type="dxa"/>
          </w:tcPr>
          <w:p w:rsidR="00DC074F" w:rsidRPr="00DC074F" w:rsidRDefault="00323C10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8" w:type="dxa"/>
          </w:tcPr>
          <w:p w:rsidR="00DC074F" w:rsidRPr="00126DB5" w:rsidRDefault="0035229B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23</w:t>
            </w:r>
            <w:bookmarkStart w:id="0" w:name="_GoBack"/>
            <w:bookmarkEnd w:id="0"/>
            <w:r w:rsidR="00126D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0329EA" w:rsidRP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329EA" w:rsidRPr="000329EA" w:rsidSect="001B1450">
          <w:pgSz w:w="16838" w:h="11906" w:orient="landscape"/>
          <w:pgMar w:top="709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596" w:rsidRDefault="00E66596" w:rsidP="00B8297B">
      <w:pPr>
        <w:spacing w:after="0" w:line="240" w:lineRule="auto"/>
      </w:pPr>
      <w:r>
        <w:separator/>
      </w:r>
    </w:p>
  </w:endnote>
  <w:endnote w:type="continuationSeparator" w:id="0">
    <w:p w:rsidR="00E66596" w:rsidRDefault="00E66596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596" w:rsidRDefault="00E66596" w:rsidP="00B8297B">
      <w:pPr>
        <w:spacing w:after="0" w:line="240" w:lineRule="auto"/>
      </w:pPr>
      <w:r>
        <w:separator/>
      </w:r>
    </w:p>
  </w:footnote>
  <w:footnote w:type="continuationSeparator" w:id="0">
    <w:p w:rsidR="00E66596" w:rsidRDefault="00E66596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80A"/>
    <w:rsid w:val="00003066"/>
    <w:rsid w:val="00030694"/>
    <w:rsid w:val="000329EA"/>
    <w:rsid w:val="000556E6"/>
    <w:rsid w:val="00086B1C"/>
    <w:rsid w:val="00092B82"/>
    <w:rsid w:val="00100FBA"/>
    <w:rsid w:val="00101AE1"/>
    <w:rsid w:val="0010381D"/>
    <w:rsid w:val="00126DB5"/>
    <w:rsid w:val="00136DDB"/>
    <w:rsid w:val="00160C28"/>
    <w:rsid w:val="00180CCD"/>
    <w:rsid w:val="0018428D"/>
    <w:rsid w:val="001B1450"/>
    <w:rsid w:val="001B15F4"/>
    <w:rsid w:val="001C7C96"/>
    <w:rsid w:val="001D3666"/>
    <w:rsid w:val="001F4B31"/>
    <w:rsid w:val="0021380A"/>
    <w:rsid w:val="00216519"/>
    <w:rsid w:val="00244094"/>
    <w:rsid w:val="00250CD7"/>
    <w:rsid w:val="002550D9"/>
    <w:rsid w:val="00255D02"/>
    <w:rsid w:val="00275255"/>
    <w:rsid w:val="002A64AC"/>
    <w:rsid w:val="00323C10"/>
    <w:rsid w:val="00331B85"/>
    <w:rsid w:val="0035229B"/>
    <w:rsid w:val="00352EF6"/>
    <w:rsid w:val="00357F7A"/>
    <w:rsid w:val="003A6EED"/>
    <w:rsid w:val="003C5465"/>
    <w:rsid w:val="003F37F8"/>
    <w:rsid w:val="00400157"/>
    <w:rsid w:val="00422162"/>
    <w:rsid w:val="00423E14"/>
    <w:rsid w:val="0043156B"/>
    <w:rsid w:val="00431A43"/>
    <w:rsid w:val="004405FB"/>
    <w:rsid w:val="00443AD7"/>
    <w:rsid w:val="00444CD4"/>
    <w:rsid w:val="00466623"/>
    <w:rsid w:val="00482D0B"/>
    <w:rsid w:val="004A5559"/>
    <w:rsid w:val="004D7949"/>
    <w:rsid w:val="00501E82"/>
    <w:rsid w:val="00567D10"/>
    <w:rsid w:val="00594DAC"/>
    <w:rsid w:val="005D36B7"/>
    <w:rsid w:val="005F1451"/>
    <w:rsid w:val="005F1AB0"/>
    <w:rsid w:val="0060633A"/>
    <w:rsid w:val="006D5CE6"/>
    <w:rsid w:val="006F22FA"/>
    <w:rsid w:val="006F4DB6"/>
    <w:rsid w:val="006F6690"/>
    <w:rsid w:val="00762AD9"/>
    <w:rsid w:val="007B5BB3"/>
    <w:rsid w:val="007E6D4C"/>
    <w:rsid w:val="007F5116"/>
    <w:rsid w:val="00807FE2"/>
    <w:rsid w:val="00816DA9"/>
    <w:rsid w:val="0084567F"/>
    <w:rsid w:val="00854A2D"/>
    <w:rsid w:val="00894B83"/>
    <w:rsid w:val="0089543C"/>
    <w:rsid w:val="00897F99"/>
    <w:rsid w:val="008A6BA7"/>
    <w:rsid w:val="008B0F8F"/>
    <w:rsid w:val="00920FEC"/>
    <w:rsid w:val="00927058"/>
    <w:rsid w:val="0094052F"/>
    <w:rsid w:val="00954452"/>
    <w:rsid w:val="00962DE9"/>
    <w:rsid w:val="00A02931"/>
    <w:rsid w:val="00A16ABD"/>
    <w:rsid w:val="00A21558"/>
    <w:rsid w:val="00A4281F"/>
    <w:rsid w:val="00AB1F75"/>
    <w:rsid w:val="00AB3D04"/>
    <w:rsid w:val="00AC44DE"/>
    <w:rsid w:val="00B36889"/>
    <w:rsid w:val="00B8297B"/>
    <w:rsid w:val="00BF420E"/>
    <w:rsid w:val="00BF758C"/>
    <w:rsid w:val="00C33B66"/>
    <w:rsid w:val="00C424D3"/>
    <w:rsid w:val="00C4556B"/>
    <w:rsid w:val="00C60D84"/>
    <w:rsid w:val="00C62A3D"/>
    <w:rsid w:val="00C653E9"/>
    <w:rsid w:val="00D20B5F"/>
    <w:rsid w:val="00D21169"/>
    <w:rsid w:val="00D36074"/>
    <w:rsid w:val="00D55D56"/>
    <w:rsid w:val="00D71B57"/>
    <w:rsid w:val="00D83B08"/>
    <w:rsid w:val="00DC074F"/>
    <w:rsid w:val="00DD7C4C"/>
    <w:rsid w:val="00E2169F"/>
    <w:rsid w:val="00E21900"/>
    <w:rsid w:val="00E555DD"/>
    <w:rsid w:val="00E66596"/>
    <w:rsid w:val="00E87182"/>
    <w:rsid w:val="00EA19CA"/>
    <w:rsid w:val="00EA3E0A"/>
    <w:rsid w:val="00EB6549"/>
    <w:rsid w:val="00EB7AB3"/>
    <w:rsid w:val="00EC5EBE"/>
    <w:rsid w:val="00EC7568"/>
    <w:rsid w:val="00ED576E"/>
    <w:rsid w:val="00EE1149"/>
    <w:rsid w:val="00EF50F1"/>
    <w:rsid w:val="00F429B0"/>
    <w:rsid w:val="00F43CD5"/>
    <w:rsid w:val="00F62984"/>
    <w:rsid w:val="00FE1F5A"/>
    <w:rsid w:val="00FF07FE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No Spacing"/>
    <w:uiPriority w:val="1"/>
    <w:qFormat/>
    <w:rsid w:val="00DC074F"/>
    <w:pPr>
      <w:spacing w:after="0" w:line="240" w:lineRule="auto"/>
    </w:pPr>
  </w:style>
  <w:style w:type="table" w:styleId="a9">
    <w:name w:val="Table Grid"/>
    <w:basedOn w:val="a1"/>
    <w:uiPriority w:val="59"/>
    <w:rsid w:val="00DC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9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543C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5F14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F6E06-BF2F-45B7-B6C3-C14507AF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Ср999</cp:lastModifiedBy>
  <cp:revision>10</cp:revision>
  <cp:lastPrinted>2021-10-04T17:27:00Z</cp:lastPrinted>
  <dcterms:created xsi:type="dcterms:W3CDTF">2020-10-01T07:38:00Z</dcterms:created>
  <dcterms:modified xsi:type="dcterms:W3CDTF">2021-10-04T17:27:00Z</dcterms:modified>
</cp:coreProperties>
</file>