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BEDDA" w14:textId="77777777" w:rsidR="004A213F" w:rsidRDefault="004A213F" w:rsidP="004A213F">
      <w:pPr>
        <w:widowControl w:val="0"/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en-US" w:eastAsia="ko-KR"/>
        </w:rPr>
      </w:pPr>
    </w:p>
    <w:p w14:paraId="19308BC1" w14:textId="207F1CE6" w:rsidR="004A213F" w:rsidRDefault="007F1309" w:rsidP="002E5D66">
      <w:pPr>
        <w:pBdr>
          <w:bottom w:val="single" w:sz="4" w:space="1" w:color="auto"/>
        </w:pBdr>
        <w:spacing w:after="0" w:line="240" w:lineRule="auto"/>
        <w:ind w:left="426" w:right="-314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Муниципальное бюджетное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общеобразовательное учреждение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«Сред</w:t>
      </w:r>
      <w:r w:rsidR="002E5D66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няя общеобразовательная школа №</w:t>
      </w:r>
      <w:r w:rsidR="002E5D6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»</w:t>
      </w:r>
      <w:r w:rsidR="004A213F"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г. Нурлат Республики Татарстан</w:t>
      </w:r>
    </w:p>
    <w:p w14:paraId="766E307E" w14:textId="77777777" w:rsidR="004A213F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7599D" w14:textId="77777777" w:rsidR="004A213F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A0EF3">
        <w:rPr>
          <w:rFonts w:ascii="Times New Roman" w:hAnsi="Times New Roman" w:cs="Times New Roman"/>
        </w:rPr>
        <w:t xml:space="preserve">Приложение </w:t>
      </w:r>
    </w:p>
    <w:p w14:paraId="5845E860" w14:textId="77777777" w:rsidR="004A213F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 w:rsidRPr="00DA0EF3">
        <w:rPr>
          <w:rFonts w:ascii="Times New Roman" w:hAnsi="Times New Roman" w:cs="Times New Roman"/>
        </w:rPr>
        <w:t xml:space="preserve">к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рабочей программе</w:t>
      </w: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воспитания</w:t>
      </w:r>
    </w:p>
    <w:p w14:paraId="0CF08CF6" w14:textId="33FC9A23" w:rsidR="004A213F" w:rsidRPr="00DA0EF3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среднего 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общего образования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br/>
        <w:t>на 202</w:t>
      </w:r>
      <w:r w:rsidR="00D74A7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4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-202</w:t>
      </w:r>
      <w:r w:rsidR="00D74A75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>5</w:t>
      </w:r>
      <w:r w:rsidRPr="00DA0EF3">
        <w:rPr>
          <w:rFonts w:ascii="TimesNewRomanPS-BoldMT" w:eastAsia="Times New Roman" w:hAnsi="TimesNewRomanPS-BoldMT" w:cs="Times New Roman"/>
          <w:bCs/>
          <w:color w:val="000000"/>
          <w:lang w:eastAsia="ru-RU"/>
        </w:rPr>
        <w:t xml:space="preserve"> учебный год</w:t>
      </w:r>
    </w:p>
    <w:p w14:paraId="035C63EE" w14:textId="77777777" w:rsidR="004A213F" w:rsidRPr="00814ACA" w:rsidRDefault="004A213F" w:rsidP="004A213F">
      <w:pPr>
        <w:tabs>
          <w:tab w:val="left" w:pos="360"/>
          <w:tab w:val="left" w:pos="6045"/>
        </w:tabs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A725B89" w14:textId="77777777" w:rsidR="004A213F" w:rsidRDefault="004A213F" w:rsidP="004A213F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</w:rPr>
      </w:pPr>
    </w:p>
    <w:p w14:paraId="602E417A" w14:textId="77777777" w:rsidR="004A213F" w:rsidRPr="00DA0EF3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2D3B0" w14:textId="77777777" w:rsidR="004A213F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ШКОЛЫ</w:t>
      </w:r>
    </w:p>
    <w:p w14:paraId="40CFF622" w14:textId="03C41841" w:rsidR="004A213F" w:rsidRPr="00DA0EF3" w:rsidRDefault="004A213F" w:rsidP="004A213F">
      <w:pPr>
        <w:tabs>
          <w:tab w:val="left" w:pos="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74A7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74A7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5223F1C" w14:textId="77777777" w:rsidR="004A213F" w:rsidRPr="00814ACA" w:rsidRDefault="004A213F" w:rsidP="004A213F">
      <w:pPr>
        <w:jc w:val="center"/>
        <w:rPr>
          <w:sz w:val="28"/>
          <w:szCs w:val="28"/>
        </w:rPr>
      </w:pP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уровень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среднего </w:t>
      </w:r>
      <w:r w:rsidRPr="00DA0EF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общего образования</w:t>
      </w:r>
    </w:p>
    <w:p w14:paraId="0DDBD6F6" w14:textId="77777777" w:rsidR="004A213F" w:rsidRPr="00DA0EF3" w:rsidRDefault="004A213F" w:rsidP="004A213F"/>
    <w:p w14:paraId="45D26146" w14:textId="77777777" w:rsidR="004A213F" w:rsidRPr="00DA0EF3" w:rsidRDefault="004A213F" w:rsidP="004A213F"/>
    <w:p w14:paraId="32EAA654" w14:textId="77777777" w:rsidR="004A213F" w:rsidRDefault="004A213F" w:rsidP="004A213F"/>
    <w:p w14:paraId="6EFBAD91" w14:textId="77777777" w:rsidR="004A213F" w:rsidRDefault="004A213F" w:rsidP="004A213F">
      <w:pPr>
        <w:tabs>
          <w:tab w:val="left" w:pos="1470"/>
        </w:tabs>
      </w:pPr>
      <w:r>
        <w:tab/>
      </w:r>
    </w:p>
    <w:p w14:paraId="483E97B3" w14:textId="77777777" w:rsidR="004A213F" w:rsidRDefault="004A213F" w:rsidP="004A213F">
      <w:pPr>
        <w:tabs>
          <w:tab w:val="left" w:pos="1470"/>
        </w:tabs>
      </w:pPr>
    </w:p>
    <w:p w14:paraId="244E89F7" w14:textId="77777777" w:rsidR="004A213F" w:rsidRDefault="004A213F" w:rsidP="004A213F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14:paraId="740F9DB2" w14:textId="55545ADE" w:rsidR="004A213F" w:rsidRPr="00814ACA" w:rsidRDefault="004A213F" w:rsidP="004A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г. Нурлат</w:t>
      </w:r>
      <w:r w:rsidRPr="00D407C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202</w:t>
      </w:r>
      <w:r w:rsidR="00D74A75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1621B51F" w14:textId="77777777" w:rsidR="003B32B7" w:rsidRDefault="003B32B7"/>
    <w:tbl>
      <w:tblPr>
        <w:tblW w:w="1427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4999"/>
      </w:tblGrid>
      <w:tr w:rsidR="004A213F" w:rsidRPr="004A213F" w14:paraId="363080CD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18B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КАЛЕНДАРНЫЙ ПЛАН ВОСПИТАТЕЛЬНОЙ РАБОТЫ ШКОЛЫ</w:t>
            </w:r>
          </w:p>
          <w:p w14:paraId="5175FB2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ru-RU"/>
              </w:rPr>
              <w:t>уровень среднего общего образования</w:t>
            </w:r>
          </w:p>
        </w:tc>
      </w:tr>
      <w:tr w:rsidR="004A213F" w:rsidRPr="004A213F" w14:paraId="2C9491E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017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события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мероприятия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5D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классы</w:t>
            </w:r>
            <w:proofErr w:type="spell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EC5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Ориентировочное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время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79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Ответственные</w:t>
            </w:r>
            <w:proofErr w:type="spellEnd"/>
          </w:p>
        </w:tc>
      </w:tr>
      <w:tr w:rsidR="004A213F" w:rsidRPr="004A213F" w14:paraId="4063C6AD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2B5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ИНВАРИАНТНЫЕ МОДУЛИ</w:t>
            </w:r>
          </w:p>
        </w:tc>
      </w:tr>
      <w:tr w:rsidR="004A213F" w:rsidRPr="004A213F" w14:paraId="28D29062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A5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«Школьный урок»</w:t>
            </w:r>
          </w:p>
        </w:tc>
      </w:tr>
      <w:tr w:rsidR="004A213F" w:rsidRPr="004A213F" w14:paraId="59FD4D7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BBB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691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7D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62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AF7801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7C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Игровые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16F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B8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7E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40A6AA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B5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Интерактивные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формы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учебной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деятельности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38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175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D0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5C032B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5A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3A9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D4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177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2A85E8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D9E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F5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17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EA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AE6ADC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68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39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52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CB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DB04E4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63C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14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1D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FB0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AE2F6A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E0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A3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0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A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B100A6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BDD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7972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5F2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4C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45CB6C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D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51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F53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5E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FD1A3E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50D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3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12F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0AD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4490D4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F8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DB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2D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DC9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728F46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469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211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8B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1CC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999AEBF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375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4A213F" w:rsidRPr="004A213F" w14:paraId="4D382C7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A58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Поднятие флага. Гимн. 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466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978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каждый понедельник, 1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8D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классные руководители</w:t>
            </w:r>
          </w:p>
        </w:tc>
      </w:tr>
      <w:tr w:rsidR="004A213F" w:rsidRPr="004A213F" w14:paraId="5AC74AA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0EC4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70F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501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1BF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661C64C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5DD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9A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B6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0C7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1BD9238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2486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Изучение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классного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7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85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B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00EAB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9F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10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3E4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84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193CDC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69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коллективные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творческие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дела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D4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B72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54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30B9160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EF7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7DE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7F3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D2A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0548629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C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966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93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F9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учителя-предметники</w:t>
            </w:r>
          </w:p>
        </w:tc>
      </w:tr>
      <w:tr w:rsidR="004A213F" w:rsidRPr="004A213F" w14:paraId="6F6141D1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14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«Работа с родителями или их законными представителями»</w:t>
            </w:r>
          </w:p>
        </w:tc>
      </w:tr>
      <w:tr w:rsidR="004A213F" w:rsidRPr="004A213F" w14:paraId="72F9CAA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DE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Заседание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Совета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F3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A0F5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56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ель директора по УВР, Советник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4C347B6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0A2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A17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12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657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</w:p>
        </w:tc>
      </w:tr>
      <w:tr w:rsidR="004A213F" w:rsidRPr="004A213F" w14:paraId="5869773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6E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DAB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01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61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4A213F" w:rsidRPr="004A213F" w14:paraId="593FA97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32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Консультации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с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психологом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0B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C0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328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A213F" w:rsidRPr="004A213F" w14:paraId="4D616AA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77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FC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51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ED4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02DE3EC3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740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</w:tc>
      </w:tr>
      <w:tr w:rsidR="004A213F" w:rsidRPr="004A213F" w14:paraId="72D135C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68E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2F6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144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BDE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60D49E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86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B50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8CE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C0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4A213F" w:rsidRPr="004A213F" w14:paraId="592E25E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AD9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3EF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69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19E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E3FF15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137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C3B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EE9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DD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C1BB4D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2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462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C53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DB3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A79370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1F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EB6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303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99E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3F2A3D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773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158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BDC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433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4A213F" w:rsidRPr="004A213F" w14:paraId="6DB5C3D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3E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70FF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C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3B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DB3A8E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23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FE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15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6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4A213F" w:rsidRPr="004A213F" w14:paraId="1B8A9B3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B17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8B2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B59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CC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4AFBB8F8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322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4A213F" w:rsidRPr="004A213F" w14:paraId="0E87D5F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ED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940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FD9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AD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E0DBCC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B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D5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FB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67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36F8A9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A2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D6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72D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15 – 22.10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9B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2E590B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99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AE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1A9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22-23.10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13C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A45C67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55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F0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A4C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2F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EAD41E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01A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1F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6434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19-23.04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E4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B8BDFA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4F8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C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63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23-30.04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5D7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83A6787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63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FBCC76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«Курсы внеурочной деятельности и дополнительное образование»</w:t>
            </w:r>
          </w:p>
        </w:tc>
      </w:tr>
      <w:tr w:rsidR="004A213F" w:rsidRPr="004A213F" w14:paraId="00D9A6F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66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BD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A7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 – 15.09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A7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педагоги дополнительного образования,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9EB788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06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71B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D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DD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руководители курсов внеурочной деятельности</w:t>
            </w:r>
          </w:p>
        </w:tc>
      </w:tr>
      <w:tr w:rsidR="004A213F" w:rsidRPr="004A213F" w14:paraId="54A2333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139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стритболу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4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D80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2D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FE3AA4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B7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баскетболу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A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3F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9E4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29F2D32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8A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пионерболу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6D4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A7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FD0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E0D075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93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Спортивные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соревнования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волейболу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078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C8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1B88323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4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Соревнования по волейболу, баскетболу, мини-футболу,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стритболу,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052D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706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DB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физкультуры, педагог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дополнительного образования по карате</w:t>
            </w:r>
          </w:p>
        </w:tc>
      </w:tr>
      <w:tr w:rsidR="004A213F" w:rsidRPr="004A213F" w14:paraId="0228DEF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49B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B96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B3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79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4A213F" w:rsidRPr="004A213F" w14:paraId="1166457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D7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4FD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B5C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07.05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E9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физкультуры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7B6DD97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10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3A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68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A48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4A213F" w:rsidRPr="004A213F" w14:paraId="03AB0F1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1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Самоуправление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4A213F" w:rsidRPr="004A213F" w14:paraId="3A70909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A67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439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799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29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FD40FA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7A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70F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80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вторая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3CC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98BD0E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764E" w14:textId="77777777" w:rsidR="004A213F" w:rsidRPr="00D74A75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Учеба актива Старт общешкольных конкурсов «Лучший класс года», «Лучший ученик года».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5DF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69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501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75662C3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0C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E7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DAF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каждый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второй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вторник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месяца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BE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1968453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49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Новогодние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273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F5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E4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1DEE7DD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7A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847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28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январь-февраль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D58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2DA4C35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E31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Заседание ученического Совета по подготовке к школьному фестивалю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Ярмарка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талантов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CD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4E8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A75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44CA052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BBB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30C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BE2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BE6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классные руководители</w:t>
            </w:r>
          </w:p>
        </w:tc>
      </w:tr>
      <w:tr w:rsidR="004A213F" w:rsidRPr="004A213F" w14:paraId="2CAD5DF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5AE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9D0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04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58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итель директора по ВР,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</w:t>
            </w:r>
          </w:p>
        </w:tc>
      </w:tr>
      <w:tr w:rsidR="004A213F" w:rsidRPr="004A213F" w14:paraId="288ACA10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126C9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11F9DCB7" w14:textId="64F99AB6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 xml:space="preserve">Модуль </w:t>
            </w:r>
            <w:proofErr w:type="gram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« Профориентация</w:t>
            </w:r>
            <w:proofErr w:type="gram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».</w:t>
            </w:r>
          </w:p>
          <w:p w14:paraId="39951D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A213F" w:rsidRPr="004A213F" w14:paraId="0BC5689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A32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Внеурочная деятельность, </w:t>
            </w: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направленная на профессиональное самоопределение обучающихся</w:t>
            </w:r>
          </w:p>
          <w:p w14:paraId="31A09D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4C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AC4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5F3790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C3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курсов внеурочной деятельности</w:t>
            </w:r>
          </w:p>
        </w:tc>
      </w:tr>
      <w:tr w:rsidR="004A213F" w:rsidRPr="004A213F" w14:paraId="3FC0BD7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CF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Объединения дополнительного образования,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направленные на профессиональное самоопределение обучающихся</w:t>
            </w:r>
          </w:p>
          <w:p w14:paraId="3D9CFF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813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80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в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течение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года</w:t>
            </w:r>
            <w:proofErr w:type="spellEnd"/>
          </w:p>
          <w:p w14:paraId="0F391D0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6A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4A213F" w:rsidRPr="004A213F" w14:paraId="21293DD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FC9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Профориентационные часы общения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A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F08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7C5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</w:p>
        </w:tc>
      </w:tr>
      <w:tr w:rsidR="004A213F" w:rsidRPr="004A213F" w14:paraId="50B273B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90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852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05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F1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37E201F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81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2BE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8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78B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64955B1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DD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порале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ПроеКТОриЯ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24D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3ED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(по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кл.руководителя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95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4A213F" w:rsidRPr="004A213F" w14:paraId="6782C96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D7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Посещение дней открытых дверей</w:t>
            </w:r>
            <w:r w:rsidRPr="004A213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214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CA9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февраль-май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80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классные руководители</w:t>
            </w:r>
          </w:p>
        </w:tc>
      </w:tr>
      <w:tr w:rsidR="004A213F" w:rsidRPr="004A213F" w14:paraId="6A39D78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79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ko-KR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41A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522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года, 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86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Педагог-психолог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53D0F53E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84D8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80DC87B" w14:textId="6529D1B9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Модуль «Ключевые общешкольные дела»</w:t>
            </w:r>
          </w:p>
        </w:tc>
      </w:tr>
      <w:tr w:rsidR="004A213F" w:rsidRPr="004A213F" w14:paraId="2660AF1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2E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День знаний. «Здравствуй, школа» - торжественная линейка. </w:t>
            </w:r>
          </w:p>
          <w:p w14:paraId="1BC2633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5AF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96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80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педагог-организатор, советник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B31EBB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D08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День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учителя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A5F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80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0B2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A82FAE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4C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63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144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051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советники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53D0C7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7A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новогодних мероприятиях (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дискотека,новогодний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переполох)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559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FE59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9F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BE9838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8B2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BF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74A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первая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суббота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B8D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8B6B70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4B5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75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7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B9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ВР, педагог-психолог, классные руководители</w:t>
            </w:r>
          </w:p>
        </w:tc>
      </w:tr>
      <w:tr w:rsidR="004A213F" w:rsidRPr="004A213F" w14:paraId="0CD7AA7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95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4C4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031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EE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советники по воспитательной работе,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58BA11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42E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E0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D15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26.03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40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УВР, руководитель ШСК «Максимум», советники по воспитательной работе,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B4135B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DC4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53D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E93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24.04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1D4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директора по УВР,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4A213F" w:rsidRPr="004A213F" w14:paraId="1F07099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756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F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15F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AE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3DE357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F1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Праздник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Последний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звонок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AA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065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25.05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220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педагоги</w:t>
            </w:r>
          </w:p>
        </w:tc>
      </w:tr>
      <w:tr w:rsidR="004A213F" w:rsidRPr="004A213F" w14:paraId="15D6BF83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6B4D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55A0D34B" w14:textId="3B7815C1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Модуль «Внешкольные дела»</w:t>
            </w:r>
          </w:p>
        </w:tc>
      </w:tr>
      <w:tr w:rsidR="004A213F" w:rsidRPr="004A213F" w14:paraId="714FEE8A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C1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E6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C15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54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социальные партнеры</w:t>
            </w:r>
          </w:p>
        </w:tc>
      </w:tr>
      <w:tr w:rsidR="004A213F" w:rsidRPr="004A213F" w14:paraId="721F224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05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1EF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D5B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50A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соц.педагог</w:t>
            </w:r>
            <w:proofErr w:type="spellEnd"/>
          </w:p>
        </w:tc>
      </w:tr>
      <w:tr w:rsidR="004A213F" w:rsidRPr="004A213F" w14:paraId="06D23FA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27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047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448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67A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комитет.</w:t>
            </w:r>
          </w:p>
        </w:tc>
      </w:tr>
      <w:tr w:rsidR="004A213F" w:rsidRPr="004A213F" w14:paraId="22B7FDD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3A3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10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40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A9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4A213F" w:rsidRPr="004A213F" w14:paraId="78AAA4F9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9FC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4A213F" w:rsidRPr="004A213F" w14:paraId="6AD561D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9F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внешнего фасада здания, класса,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8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07C0EB9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B4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EDE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ADE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3B4276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56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7E6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8D5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EF2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D4FEDE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30E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D40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176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FA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100559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6DC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F6A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A8A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кл.рук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D58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727736B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6E9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и поддержание в общеобразовательной организации звукового пространства позитивной духовно-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12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1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9C3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заместитель директора по ВР, АХЧ, педагог-организатор,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A645802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CBB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822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D50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621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7A7C82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39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4A213F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840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AE9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450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9E097B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4D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97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7C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9F6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5F5328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3AB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B2B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DDB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6B8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2C4E6144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0AA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C6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D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5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</w:tr>
      <w:tr w:rsidR="004A213F" w:rsidRPr="004A213F" w14:paraId="4F81ED1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0C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BCC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1DD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071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 по ВР, АХЧ, Советник по ВР,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31793AB4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841C" w14:textId="77777777" w:rsidR="002E5D66" w:rsidRDefault="002E5D66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</w:p>
          <w:p w14:paraId="46727EDA" w14:textId="310C28D0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bookmarkStart w:id="0" w:name="_GoBack"/>
            <w:bookmarkEnd w:id="0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«Социальное партнерство»</w:t>
            </w:r>
          </w:p>
        </w:tc>
      </w:tr>
      <w:tr w:rsidR="004A213F" w:rsidRPr="004A213F" w14:paraId="5FCFCE79" w14:textId="77777777" w:rsidTr="00AC21E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C623" w14:textId="77777777" w:rsidR="004A213F" w:rsidRPr="000A40C0" w:rsidRDefault="004A213F" w:rsidP="004A213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соц.партнеров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EFC6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6E94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33C9C1" w14:textId="77777777" w:rsidR="004A213F" w:rsidRPr="000A40C0" w:rsidRDefault="004A213F" w:rsidP="004A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4A213F" w:rsidRPr="004A213F" w14:paraId="5A64517F" w14:textId="77777777" w:rsidTr="00AC21E1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DE3C" w14:textId="77777777" w:rsidR="004A213F" w:rsidRPr="000A40C0" w:rsidRDefault="004A213F" w:rsidP="004A213F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7B50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8BE5" w14:textId="77777777" w:rsidR="004A213F" w:rsidRPr="000A40C0" w:rsidRDefault="004A213F" w:rsidP="004A213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8B63E" w14:textId="77777777" w:rsidR="004A213F" w:rsidRPr="000A40C0" w:rsidRDefault="004A213F" w:rsidP="004A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соц.партнеров</w:t>
            </w:r>
            <w:proofErr w:type="spellEnd"/>
          </w:p>
        </w:tc>
      </w:tr>
      <w:tr w:rsidR="004A213F" w:rsidRPr="004A213F" w14:paraId="2B7DDECF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615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</w:tr>
      <w:tr w:rsidR="004A213F" w:rsidRPr="004A213F" w14:paraId="0282C48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786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BD82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7C3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B2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36E0847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4C1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1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1C4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03.09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842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  <w:tr w:rsidR="004A213F" w:rsidRPr="004A213F" w14:paraId="72063E5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7601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14E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7A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EA8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17F920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899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35A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38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906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руководители, представители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мед.учреждения</w:t>
            </w:r>
            <w:proofErr w:type="spellEnd"/>
          </w:p>
        </w:tc>
      </w:tr>
      <w:tr w:rsidR="004A213F" w:rsidRPr="004A213F" w14:paraId="232C007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9D4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E0B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B1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0CA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0424194D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A07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8B68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07B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9-12.02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244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69046E4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55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32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7E3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27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7BCB9F27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78F3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F6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4F4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12-15.02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4C2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192200D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885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3E1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7D1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52D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преподаватель-организатор ОБЖ,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</w:t>
            </w:r>
          </w:p>
        </w:tc>
      </w:tr>
      <w:tr w:rsidR="004A213F" w:rsidRPr="004A213F" w14:paraId="53AD6A16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E4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ВАРИАТИВНЫЕ МОДУЛИ</w:t>
            </w:r>
          </w:p>
        </w:tc>
      </w:tr>
      <w:tr w:rsidR="004A213F" w:rsidRPr="004A213F" w14:paraId="28D526D1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BB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«Детские общественные объединения»</w:t>
            </w:r>
          </w:p>
        </w:tc>
      </w:tr>
      <w:tr w:rsidR="004A213F" w:rsidRPr="004A213F" w14:paraId="439163BE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E204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6ED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3C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14.09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C2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педагоги дополнительного образования</w:t>
            </w:r>
          </w:p>
        </w:tc>
      </w:tr>
      <w:tr w:rsidR="004A213F" w:rsidRPr="004A213F" w14:paraId="4F579148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461E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Участие во Всероссийской акции, посвященной Дню </w:t>
            </w: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знаний</w:t>
            </w:r>
          </w:p>
          <w:p w14:paraId="5B0ABB6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05D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AAC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6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Советник по воспитательной работе, классные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руководители</w:t>
            </w:r>
          </w:p>
        </w:tc>
      </w:tr>
      <w:tr w:rsidR="004A213F" w:rsidRPr="004A213F" w14:paraId="713B6CD6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471A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Участие во Всероссийской акции, посвященной Дню учителя</w:t>
            </w:r>
          </w:p>
          <w:p w14:paraId="144DA962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CEA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06D8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CE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53A2863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33D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народного единства</w:t>
            </w:r>
          </w:p>
          <w:p w14:paraId="0191BBAC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57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34A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E68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610D516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B250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матери</w:t>
            </w:r>
          </w:p>
          <w:p w14:paraId="0B7F567F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F8C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2F2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E55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64C12FC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1E3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574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20C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C5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003F72D1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E803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A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2C7A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114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78EE9AB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AE0" w14:textId="77777777" w:rsidR="004A213F" w:rsidRPr="004A213F" w:rsidRDefault="004A213F" w:rsidP="004A213F">
            <w:pPr>
              <w:widowControl w:val="0"/>
              <w:suppressAutoHyphens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val="en-US" w:eastAsia="ko-KR"/>
              </w:rPr>
            </w:pPr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Участие во Всероссийской акции, посвященной Дню </w:t>
            </w:r>
            <w:proofErr w:type="spellStart"/>
            <w:r w:rsidRPr="004A213F">
              <w:rPr>
                <w:rFonts w:ascii="Times New Roman" w:eastAsia="№Е;Times New Roman" w:hAnsi="Times New Roman" w:cs="Times New Roman"/>
                <w:color w:val="000000"/>
                <w:kern w:val="2"/>
                <w:sz w:val="24"/>
                <w:szCs w:val="24"/>
                <w:lang w:val="en-US" w:eastAsia="ru-RU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F7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C81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F0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4FD755C6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1460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«Школьные объединения»</w:t>
            </w:r>
          </w:p>
        </w:tc>
      </w:tr>
      <w:tr w:rsidR="004A213F" w:rsidRPr="004A213F" w14:paraId="6C7ACF0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7CC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7F37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F4A6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410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педагог-библиотекарь, педагог-организатор ОБЖ</w:t>
            </w:r>
          </w:p>
        </w:tc>
      </w:tr>
      <w:tr w:rsidR="004A213F" w:rsidRPr="004A213F" w14:paraId="6CF34EA3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9B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EE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FDF5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86E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4A213F" w:rsidRPr="004A213F" w14:paraId="036D597F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A87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E02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F21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4596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Советник по воспитательной работе, классные руководители</w:t>
            </w:r>
          </w:p>
        </w:tc>
      </w:tr>
      <w:tr w:rsidR="004A213F" w:rsidRPr="004A213F" w14:paraId="25BBA53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13F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82E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1E3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4FF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педагог-организатор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4DA21B30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8ED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Кинолектории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посвященные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Дню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Победы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9EE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118F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99E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4A213F" w:rsidRPr="004A213F" w14:paraId="333D3BB2" w14:textId="77777777" w:rsidTr="00F24EE0">
        <w:tc>
          <w:tcPr>
            <w:tcW w:w="14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E11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Модуль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«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Экскурсии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экспедиции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, </w:t>
            </w:r>
            <w:proofErr w:type="spellStart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походы</w:t>
            </w:r>
            <w:proofErr w:type="spellEnd"/>
            <w:r w:rsidRPr="004A213F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»</w:t>
            </w:r>
          </w:p>
        </w:tc>
      </w:tr>
      <w:tr w:rsidR="004A213F" w:rsidRPr="004A213F" w14:paraId="2ED6573C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FDA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7970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A23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F53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15D3B04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763B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A2AE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C0C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9A4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392D30F9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5D2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6051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D3F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DB69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родительский комитет</w:t>
            </w:r>
          </w:p>
        </w:tc>
      </w:tr>
      <w:tr w:rsidR="004A213F" w:rsidRPr="004A213F" w14:paraId="52821355" w14:textId="77777777" w:rsidTr="00F24EE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948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экскурсий в МЧС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в ПСЧ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D13C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F4F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7F78" w14:textId="77777777" w:rsidR="004A213F" w:rsidRPr="004A213F" w:rsidRDefault="004A213F" w:rsidP="004A213F">
            <w:pPr>
              <w:widowControl w:val="0"/>
              <w:tabs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A213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ОБЖ, классные руководители</w:t>
            </w:r>
          </w:p>
        </w:tc>
      </w:tr>
    </w:tbl>
    <w:p w14:paraId="632C7D91" w14:textId="77777777" w:rsidR="004A213F" w:rsidRDefault="004A213F"/>
    <w:p w14:paraId="3CDA0DC6" w14:textId="77777777" w:rsidR="004A213F" w:rsidRDefault="004A213F"/>
    <w:sectPr w:rsidR="004A213F" w:rsidSect="002E5D66">
      <w:pgSz w:w="16838" w:h="11906" w:orient="landscape"/>
      <w:pgMar w:top="1701" w:right="82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№Е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56"/>
    <w:rsid w:val="00253356"/>
    <w:rsid w:val="002E5D66"/>
    <w:rsid w:val="003B32B7"/>
    <w:rsid w:val="004A213F"/>
    <w:rsid w:val="0069487E"/>
    <w:rsid w:val="007F1309"/>
    <w:rsid w:val="00D7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A4B2E"/>
  <w15:chartTrackingRefBased/>
  <w15:docId w15:val="{9B9B4F2F-8F1C-4A94-A546-DF817D02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6</cp:revision>
  <cp:lastPrinted>2025-02-25T10:02:00Z</cp:lastPrinted>
  <dcterms:created xsi:type="dcterms:W3CDTF">2024-09-15T10:41:00Z</dcterms:created>
  <dcterms:modified xsi:type="dcterms:W3CDTF">2025-02-25T10:04:00Z</dcterms:modified>
</cp:coreProperties>
</file>