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5CA" w:rsidRDefault="006435CA" w:rsidP="006435CA">
      <w:pPr>
        <w:ind w:left="-709"/>
        <w:jc w:val="center"/>
        <w:rPr>
          <w:b/>
          <w:i/>
          <w:sz w:val="32"/>
          <w:szCs w:val="32"/>
        </w:rPr>
      </w:pPr>
    </w:p>
    <w:p w:rsidR="006435CA" w:rsidRPr="003F52D0" w:rsidRDefault="006435CA" w:rsidP="006435CA">
      <w:pPr>
        <w:ind w:left="-709"/>
        <w:jc w:val="center"/>
        <w:rPr>
          <w:b/>
          <w:i/>
          <w:color w:val="31849B" w:themeColor="accent5" w:themeShade="BF"/>
          <w:sz w:val="32"/>
          <w:szCs w:val="32"/>
        </w:rPr>
      </w:pPr>
      <w:r w:rsidRPr="003F52D0">
        <w:rPr>
          <w:b/>
          <w:i/>
          <w:color w:val="31849B" w:themeColor="accent5" w:themeShade="BF"/>
          <w:sz w:val="32"/>
          <w:szCs w:val="32"/>
        </w:rPr>
        <w:t xml:space="preserve">Независимая детско-юношеская газета </w:t>
      </w:r>
      <w:proofErr w:type="spellStart"/>
      <w:r w:rsidRPr="003F52D0">
        <w:rPr>
          <w:b/>
          <w:i/>
          <w:color w:val="31849B" w:themeColor="accent5" w:themeShade="BF"/>
          <w:sz w:val="32"/>
          <w:szCs w:val="32"/>
        </w:rPr>
        <w:t>Якушкинской</w:t>
      </w:r>
      <w:proofErr w:type="spellEnd"/>
      <w:r w:rsidRPr="003F52D0">
        <w:rPr>
          <w:b/>
          <w:i/>
          <w:color w:val="31849B" w:themeColor="accent5" w:themeShade="BF"/>
          <w:sz w:val="32"/>
          <w:szCs w:val="32"/>
        </w:rPr>
        <w:t xml:space="preserve"> средней школы</w:t>
      </w:r>
    </w:p>
    <w:p w:rsidR="006435CA" w:rsidRPr="003F52D0" w:rsidRDefault="003F52D0" w:rsidP="006A4D09">
      <w:pPr>
        <w:ind w:left="-709"/>
        <w:jc w:val="center"/>
        <w:rPr>
          <w:b/>
          <w:i/>
          <w:color w:val="31849B" w:themeColor="accent5" w:themeShade="BF"/>
          <w:sz w:val="32"/>
          <w:szCs w:val="32"/>
        </w:rPr>
      </w:pPr>
      <w:r w:rsidRPr="003F52D0">
        <w:rPr>
          <w:b/>
          <w:i/>
          <w:color w:val="31849B" w:themeColor="accent5" w:themeShade="BF"/>
          <w:sz w:val="32"/>
          <w:szCs w:val="32"/>
        </w:rPr>
        <w:t>Выпуск №1, сентябрь-октябрь 2019 г.</w:t>
      </w: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  <w:r>
        <w:rPr>
          <w:b/>
          <w:i/>
          <w:noProof/>
          <w:color w:val="E36C0A" w:themeColor="accent6" w:themeShade="BF"/>
          <w:sz w:val="36"/>
          <w:szCs w:val="36"/>
          <w:lang w:eastAsia="ru-RU"/>
        </w:rPr>
        <w:drawing>
          <wp:inline distT="0" distB="0" distL="0" distR="0" wp14:anchorId="39D891B9">
            <wp:extent cx="6303645" cy="1901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6435CA" w:rsidRDefault="006435CA" w:rsidP="006A4D09">
      <w:pPr>
        <w:ind w:left="-709"/>
        <w:jc w:val="center"/>
        <w:rPr>
          <w:b/>
          <w:i/>
          <w:color w:val="E36C0A" w:themeColor="accent6" w:themeShade="BF"/>
          <w:sz w:val="36"/>
          <w:szCs w:val="36"/>
        </w:rPr>
      </w:pPr>
    </w:p>
    <w:p w:rsidR="003F52D0" w:rsidRDefault="003F52D0" w:rsidP="003F52D0">
      <w:pPr>
        <w:rPr>
          <w:b/>
          <w:i/>
          <w:color w:val="E36C0A" w:themeColor="accent6" w:themeShade="BF"/>
          <w:sz w:val="36"/>
          <w:szCs w:val="36"/>
        </w:rPr>
      </w:pPr>
    </w:p>
    <w:p w:rsidR="006A4D09" w:rsidRPr="003F52D0" w:rsidRDefault="003F52D0" w:rsidP="003F52D0">
      <w:pPr>
        <w:rPr>
          <w:b/>
          <w:i/>
          <w:color w:val="FF0000"/>
          <w:sz w:val="36"/>
          <w:szCs w:val="36"/>
        </w:rPr>
      </w:pPr>
      <w:r>
        <w:rPr>
          <w:b/>
          <w:i/>
          <w:color w:val="E36C0A" w:themeColor="accent6" w:themeShade="BF"/>
          <w:sz w:val="36"/>
          <w:szCs w:val="36"/>
        </w:rPr>
        <w:lastRenderedPageBreak/>
        <w:t xml:space="preserve">                                          </w:t>
      </w:r>
      <w:r w:rsidR="006435CA" w:rsidRPr="003F52D0">
        <w:rPr>
          <w:b/>
          <w:i/>
          <w:color w:val="FF0000"/>
          <w:sz w:val="36"/>
          <w:szCs w:val="36"/>
        </w:rPr>
        <w:t>День знаний</w:t>
      </w:r>
    </w:p>
    <w:p w:rsidR="001C6432" w:rsidRPr="00F91BE4" w:rsidRDefault="00160402" w:rsidP="006A4D09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F91B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9BB753D" wp14:editId="478D6DB1">
            <wp:simplePos x="0" y="0"/>
            <wp:positionH relativeFrom="column">
              <wp:posOffset>3388995</wp:posOffset>
            </wp:positionH>
            <wp:positionV relativeFrom="paragraph">
              <wp:posOffset>1776095</wp:posOffset>
            </wp:positionV>
            <wp:extent cx="2632710" cy="1945640"/>
            <wp:effectExtent l="19050" t="0" r="0" b="0"/>
            <wp:wrapThrough wrapText="bothSides">
              <wp:wrapPolygon edited="0">
                <wp:start x="-156" y="0"/>
                <wp:lineTo x="-156" y="21360"/>
                <wp:lineTo x="21569" y="21360"/>
                <wp:lineTo x="21569" y="0"/>
                <wp:lineTo x="-156" y="0"/>
              </wp:wrapPolygon>
            </wp:wrapThrough>
            <wp:docPr id="3" name="Рисунок 1" descr="C:\Users\User\AppData\Local\Microsoft\Windows\Temporary Internet Files\Content.Word\IMG_20190924_075413_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0924_075413_5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E1A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.4pt;height:17.6pt">
            <v:shadow on="t" opacity="52429f"/>
            <v:textpath style="font-family:&quot;Arial Black&quot;;font-style:italic;v-text-kern:t" trim="t" fitpath="t" string="1 сентября "/>
          </v:shape>
        </w:pict>
      </w:r>
      <w:proofErr w:type="gramStart"/>
      <w:r w:rsidR="001C6432" w:rsidRPr="00F91BE4">
        <w:rPr>
          <w:rFonts w:ascii="Times New Roman" w:hAnsi="Times New Roman" w:cs="Times New Roman"/>
          <w:color w:val="000000"/>
          <w:sz w:val="24"/>
          <w:szCs w:val="24"/>
        </w:rPr>
        <w:t>– волнующий, светлый праздник радости для первоклассников, день, полный ожидания и надежд для будущий выпускников.</w:t>
      </w:r>
      <w:proofErr w:type="gramEnd"/>
      <w:r w:rsidR="001C6432" w:rsidRPr="00F91BE4">
        <w:rPr>
          <w:rFonts w:ascii="Times New Roman" w:hAnsi="Times New Roman" w:cs="Times New Roman"/>
          <w:color w:val="000000"/>
          <w:sz w:val="24"/>
          <w:szCs w:val="24"/>
        </w:rPr>
        <w:t xml:space="preserve"> Этот день ярких красок праздничных букетов, запах новых учебников и тетрадей, звонких переливов школьного звонка.</w:t>
      </w:r>
    </w:p>
    <w:p w:rsidR="00160402" w:rsidRPr="00F91BE4" w:rsidRDefault="00160402" w:rsidP="00160402">
      <w:pPr>
        <w:pStyle w:val="a3"/>
        <w:shd w:val="clear" w:color="auto" w:fill="FFFFFF"/>
        <w:spacing w:before="0" w:beforeAutospacing="0" w:after="0" w:afterAutospacing="0" w:line="328" w:lineRule="atLeast"/>
        <w:ind w:left="-709"/>
        <w:rPr>
          <w:color w:val="000000"/>
        </w:rPr>
      </w:pPr>
    </w:p>
    <w:p w:rsidR="001C6432" w:rsidRPr="00F91BE4" w:rsidRDefault="001C6432" w:rsidP="00160402">
      <w:pPr>
        <w:pStyle w:val="a3"/>
        <w:shd w:val="clear" w:color="auto" w:fill="FFFFFF"/>
        <w:spacing w:before="0" w:beforeAutospacing="0" w:after="0" w:afterAutospacing="0" w:line="328" w:lineRule="atLeast"/>
        <w:ind w:left="-709"/>
        <w:rPr>
          <w:color w:val="000000"/>
        </w:rPr>
      </w:pPr>
      <w:r w:rsidRPr="00F91BE4">
        <w:rPr>
          <w:color w:val="000000"/>
        </w:rPr>
        <w:t>Дорогие учителя! Вы выбрали себе трудную профессию. Ваша работа не знает перемен и выходных. СПАСИБО ВАМ, за непростой и благородный труд, мастерство и верность своему делу, тепло души и доброту ваших сердец!</w:t>
      </w:r>
    </w:p>
    <w:p w:rsidR="001C6432" w:rsidRPr="00F91BE4" w:rsidRDefault="00160402" w:rsidP="00160402">
      <w:pPr>
        <w:ind w:left="-709"/>
        <w:rPr>
          <w:rFonts w:ascii="Times New Roman" w:hAnsi="Times New Roman" w:cs="Times New Roman"/>
          <w:sz w:val="24"/>
          <w:szCs w:val="24"/>
        </w:rPr>
      </w:pPr>
      <w:r w:rsidRPr="00F91B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247650</wp:posOffset>
            </wp:positionV>
            <wp:extent cx="2581275" cy="1860550"/>
            <wp:effectExtent l="19050" t="0" r="9525" b="0"/>
            <wp:wrapThrough wrapText="bothSides">
              <wp:wrapPolygon edited="0">
                <wp:start x="-159" y="0"/>
                <wp:lineTo x="-159" y="21453"/>
                <wp:lineTo x="21680" y="21453"/>
                <wp:lineTo x="21680" y="0"/>
                <wp:lineTo x="-159" y="0"/>
              </wp:wrapPolygon>
            </wp:wrapThrough>
            <wp:docPr id="4" name="Рисунок 2" descr="C:\Users\User\AppData\Local\Microsoft\Windows\Temporary Internet Files\Content.Word\IMG_20190924_075400_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190924_075400_1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432" w:rsidRPr="00F91BE4" w:rsidRDefault="001C6432" w:rsidP="00160402">
      <w:pPr>
        <w:pStyle w:val="a3"/>
        <w:shd w:val="clear" w:color="auto" w:fill="FFFFFF"/>
        <w:spacing w:before="0" w:beforeAutospacing="0" w:after="0" w:afterAutospacing="0" w:line="328" w:lineRule="atLeast"/>
        <w:ind w:left="-709"/>
        <w:rPr>
          <w:color w:val="000000"/>
          <w:szCs w:val="28"/>
        </w:rPr>
      </w:pPr>
      <w:r w:rsidRPr="00F91BE4">
        <w:rPr>
          <w:color w:val="000000"/>
          <w:szCs w:val="28"/>
        </w:rPr>
        <w:t>Для многих ребят этот год станет важным этапом взросления и саморазвития, ступенькой на пути к самостоятельной и творческой жизни. Первоклассники с волнением вступают в новый мир знаний и удивительных открытий, а выпускники готовятся с честью пройти последние испытания и защитить гордое звание образованного человека.</w:t>
      </w:r>
    </w:p>
    <w:p w:rsidR="001C6432" w:rsidRPr="00F91BE4" w:rsidRDefault="001C6432" w:rsidP="00160402">
      <w:pPr>
        <w:pStyle w:val="a3"/>
        <w:shd w:val="clear" w:color="auto" w:fill="FFFFFF"/>
        <w:spacing w:before="0" w:beforeAutospacing="0" w:after="0" w:afterAutospacing="0" w:line="328" w:lineRule="atLeast"/>
        <w:ind w:left="-709"/>
        <w:rPr>
          <w:color w:val="000000"/>
          <w:szCs w:val="28"/>
        </w:rPr>
      </w:pPr>
      <w:r w:rsidRPr="00F91BE4">
        <w:rPr>
          <w:color w:val="000000"/>
          <w:szCs w:val="28"/>
        </w:rPr>
        <w:t>Дорогие учителя и родители, мы желаем вам новых творческих планов, неистощимых запасов энергии, мудрости и, конечно, большой доли терпения!</w:t>
      </w:r>
    </w:p>
    <w:p w:rsidR="001C6432" w:rsidRDefault="0016040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2521585</wp:posOffset>
            </wp:positionH>
            <wp:positionV relativeFrom="paragraph">
              <wp:posOffset>82550</wp:posOffset>
            </wp:positionV>
            <wp:extent cx="2957830" cy="2148840"/>
            <wp:effectExtent l="19050" t="0" r="0" b="0"/>
            <wp:wrapThrough wrapText="bothSides">
              <wp:wrapPolygon edited="0">
                <wp:start x="-139" y="0"/>
                <wp:lineTo x="-139" y="21447"/>
                <wp:lineTo x="21563" y="21447"/>
                <wp:lineTo x="21563" y="0"/>
                <wp:lineTo x="-139" y="0"/>
              </wp:wrapPolygon>
            </wp:wrapThrough>
            <wp:docPr id="9" name="Рисунок 9" descr="C:\Users\User\AppData\Local\Microsoft\Windows\Temporary Internet Files\Content.Word\IMG_20190924_075427_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G_20190924_075427_36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6432">
        <w:rPr>
          <w:color w:val="000000"/>
          <w:sz w:val="28"/>
          <w:szCs w:val="28"/>
        </w:rPr>
        <w:br w:type="page"/>
      </w:r>
    </w:p>
    <w:p w:rsidR="00FA3040" w:rsidRPr="00FA3040" w:rsidRDefault="00A93E1A" w:rsidP="00FA3040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i/>
          <w:color w:val="FF0000"/>
          <w:sz w:val="36"/>
          <w:szCs w:val="28"/>
        </w:rPr>
      </w:pPr>
      <w:r>
        <w:rPr>
          <w:b/>
          <w:i/>
          <w:color w:val="FF0000"/>
          <w:sz w:val="36"/>
          <w:szCs w:val="28"/>
        </w:rPr>
        <w:lastRenderedPageBreak/>
        <w:pict>
          <v:shape id="_x0000_i1026" type="#_x0000_t136" style="width:232.75pt;height:51.9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ИР И ДОБРО!"/>
          </v:shape>
        </w:pict>
      </w:r>
    </w:p>
    <w:p w:rsidR="00FA3040" w:rsidRPr="00F91BE4" w:rsidRDefault="00E27E25" w:rsidP="00FA3040">
      <w:pPr>
        <w:pStyle w:val="a3"/>
        <w:shd w:val="clear" w:color="auto" w:fill="FFFFFF"/>
        <w:spacing w:before="0" w:beforeAutospacing="0" w:after="0" w:afterAutospacing="0" w:line="328" w:lineRule="atLeast"/>
        <w:ind w:left="-851"/>
        <w:rPr>
          <w:color w:val="000000" w:themeColor="text1"/>
          <w:szCs w:val="28"/>
          <w:shd w:val="clear" w:color="auto" w:fill="FFFFFF"/>
        </w:rPr>
      </w:pPr>
      <w:r w:rsidRPr="00F91BE4">
        <w:rPr>
          <w:noProof/>
          <w:color w:val="000000" w:themeColor="text1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252730</wp:posOffset>
            </wp:positionV>
            <wp:extent cx="2553970" cy="3093720"/>
            <wp:effectExtent l="19050" t="0" r="0" b="0"/>
            <wp:wrapThrough wrapText="bothSides">
              <wp:wrapPolygon edited="0">
                <wp:start x="-161" y="0"/>
                <wp:lineTo x="-161" y="21414"/>
                <wp:lineTo x="21589" y="21414"/>
                <wp:lineTo x="21589" y="0"/>
                <wp:lineTo x="-161" y="0"/>
              </wp:wrapPolygon>
            </wp:wrapThrough>
            <wp:docPr id="18" name="Рисунок 18" descr="http://skrinshoter.ru/i/251019/0IUQLK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krinshoter.ru/i/251019/0IUQLKWy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040" w:rsidRPr="00F91BE4">
        <w:rPr>
          <w:color w:val="000000" w:themeColor="text1"/>
          <w:szCs w:val="28"/>
          <w:shd w:val="clear" w:color="auto" w:fill="FFFFFF"/>
        </w:rPr>
        <w:t xml:space="preserve">Что такое добро? Зло? Добро — понятие нравственности, противоположное явлению зла, обозначающее движение к безвозмездной помощи ближнему. Добро как намерение должно функционировать только не по принуждению воли. </w:t>
      </w:r>
    </w:p>
    <w:p w:rsidR="00FA3040" w:rsidRPr="00F91BE4" w:rsidRDefault="00FA3040" w:rsidP="00FA3040">
      <w:pPr>
        <w:pStyle w:val="a3"/>
        <w:shd w:val="clear" w:color="auto" w:fill="FFFFFF"/>
        <w:spacing w:before="0" w:beforeAutospacing="0" w:after="0" w:afterAutospacing="0" w:line="328" w:lineRule="atLeast"/>
        <w:ind w:left="-851"/>
        <w:rPr>
          <w:color w:val="000000" w:themeColor="text1"/>
          <w:szCs w:val="28"/>
          <w:shd w:val="clear" w:color="auto" w:fill="FFFFFF"/>
        </w:rPr>
      </w:pPr>
    </w:p>
    <w:p w:rsidR="00E27E25" w:rsidRPr="00F91BE4" w:rsidRDefault="00E27E25" w:rsidP="00FA3040">
      <w:pPr>
        <w:pStyle w:val="a3"/>
        <w:shd w:val="clear" w:color="auto" w:fill="FFFFFF"/>
        <w:spacing w:before="0" w:beforeAutospacing="0" w:after="0" w:afterAutospacing="0" w:line="328" w:lineRule="atLeast"/>
        <w:ind w:left="-851"/>
        <w:rPr>
          <w:color w:val="000000" w:themeColor="text1"/>
          <w:szCs w:val="28"/>
          <w:shd w:val="clear" w:color="auto" w:fill="FFFFFF"/>
        </w:rPr>
      </w:pPr>
    </w:p>
    <w:p w:rsidR="00FA3040" w:rsidRPr="00F91BE4" w:rsidRDefault="00E27E25" w:rsidP="00FA3040">
      <w:pPr>
        <w:pStyle w:val="a3"/>
        <w:shd w:val="clear" w:color="auto" w:fill="FFFFFF"/>
        <w:spacing w:before="0" w:beforeAutospacing="0" w:after="0" w:afterAutospacing="0" w:line="328" w:lineRule="atLeast"/>
        <w:ind w:left="-851"/>
        <w:rPr>
          <w:color w:val="000000" w:themeColor="text1"/>
          <w:szCs w:val="28"/>
          <w:shd w:val="clear" w:color="auto" w:fill="FFFFFF"/>
        </w:rPr>
      </w:pPr>
      <w:r w:rsidRPr="00F91BE4">
        <w:rPr>
          <w:noProof/>
          <w:color w:val="000000" w:themeColor="text1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-763905</wp:posOffset>
            </wp:positionH>
            <wp:positionV relativeFrom="paragraph">
              <wp:posOffset>1150620</wp:posOffset>
            </wp:positionV>
            <wp:extent cx="2398395" cy="3210560"/>
            <wp:effectExtent l="19050" t="0" r="1905" b="0"/>
            <wp:wrapThrough wrapText="bothSides">
              <wp:wrapPolygon edited="0">
                <wp:start x="-172" y="0"/>
                <wp:lineTo x="-172" y="21532"/>
                <wp:lineTo x="21617" y="21532"/>
                <wp:lineTo x="21617" y="0"/>
                <wp:lineTo x="-172" y="0"/>
              </wp:wrapPolygon>
            </wp:wrapThrough>
            <wp:docPr id="15" name="Рисунок 15" descr="http://skrinshoter.ru/i/251019/wDxjKnz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krinshoter.ru/i/251019/wDxjKnzh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040" w:rsidRPr="00F91BE4">
        <w:rPr>
          <w:color w:val="000000" w:themeColor="text1"/>
          <w:szCs w:val="28"/>
          <w:shd w:val="clear" w:color="auto" w:fill="FFFFFF"/>
        </w:rPr>
        <w:t>В отличие от зла, добро не выражается только волей к добру, потому что такая воля может быть корыстной, а значит независимой по отношению к нравственности. Истинное добро должно быть безвозмездным. В обычном смысле этот термин принадлежит ко всему, что получает у человека хорошую оценку, или ассоциируется со смехом, радостью и светом.</w:t>
      </w:r>
    </w:p>
    <w:p w:rsidR="00FA3040" w:rsidRPr="00F91BE4" w:rsidRDefault="00FA3040" w:rsidP="00FA3040">
      <w:pPr>
        <w:pStyle w:val="a3"/>
        <w:shd w:val="clear" w:color="auto" w:fill="FFFFFF"/>
        <w:spacing w:before="0" w:beforeAutospacing="0" w:after="0" w:afterAutospacing="0" w:line="328" w:lineRule="atLeast"/>
        <w:ind w:left="-851"/>
        <w:rPr>
          <w:b/>
          <w:i/>
          <w:color w:val="000000" w:themeColor="text1"/>
          <w:szCs w:val="28"/>
        </w:rPr>
      </w:pPr>
    </w:p>
    <w:p w:rsidR="006A4D09" w:rsidRPr="00F91BE4" w:rsidRDefault="00FA3040" w:rsidP="00FA3040">
      <w:pPr>
        <w:ind w:left="-851"/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</w:pPr>
      <w:r w:rsidRPr="00F91BE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В рамках месячника "Экстремизму НЕТ" в </w:t>
      </w:r>
      <w:proofErr w:type="spellStart"/>
      <w:r w:rsidRPr="00F91BE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МБОУ</w:t>
      </w:r>
      <w:proofErr w:type="gramStart"/>
      <w:r w:rsidRPr="00F91BE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»Я</w:t>
      </w:r>
      <w:proofErr w:type="gramEnd"/>
      <w:r w:rsidRPr="00F91BE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кушкинская</w:t>
      </w:r>
      <w:proofErr w:type="spellEnd"/>
      <w:r w:rsidRPr="00F91BE4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СОШ» </w:t>
      </w:r>
      <w:r w:rsidRPr="00F91BE4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прошли классные часы на тему "Мир и добро".</w:t>
      </w:r>
    </w:p>
    <w:p w:rsidR="006A4D09" w:rsidRDefault="00E27E25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3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-2269490</wp:posOffset>
            </wp:positionH>
            <wp:positionV relativeFrom="paragraph">
              <wp:posOffset>1555750</wp:posOffset>
            </wp:positionV>
            <wp:extent cx="3319145" cy="2445385"/>
            <wp:effectExtent l="19050" t="0" r="0" b="0"/>
            <wp:wrapThrough wrapText="bothSides">
              <wp:wrapPolygon edited="0">
                <wp:start x="-124" y="0"/>
                <wp:lineTo x="-124" y="21370"/>
                <wp:lineTo x="21571" y="21370"/>
                <wp:lineTo x="21571" y="0"/>
                <wp:lineTo x="-124" y="0"/>
              </wp:wrapPolygon>
            </wp:wrapThrough>
            <wp:docPr id="21" name="Рисунок 21" descr="http://biblioteka-uzl.ru/assets/images/%D0%BD%D0%BE%D0%B2%D0%BE%D1%81%D1%82%D0%B8/2016/%D0%BD%D0%BE%D1%8F%D0%B1%D1%80%D1%8C/1-/P109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iblioteka-uzl.ru/assets/images/%D0%BD%D0%BE%D0%B2%D0%BE%D1%81%D1%82%D0%B8/2016/%D0%BD%D0%BE%D1%8F%D0%B1%D1%80%D1%8C/1-/P109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3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1165225</wp:posOffset>
            </wp:positionH>
            <wp:positionV relativeFrom="paragraph">
              <wp:posOffset>92710</wp:posOffset>
            </wp:positionV>
            <wp:extent cx="2861945" cy="3253105"/>
            <wp:effectExtent l="19050" t="0" r="0" b="0"/>
            <wp:wrapThrough wrapText="bothSides">
              <wp:wrapPolygon edited="0">
                <wp:start x="-144" y="0"/>
                <wp:lineTo x="-144" y="21503"/>
                <wp:lineTo x="21566" y="21503"/>
                <wp:lineTo x="21566" y="0"/>
                <wp:lineTo x="-144" y="0"/>
              </wp:wrapPolygon>
            </wp:wrapThrough>
            <wp:docPr id="30" name="Рисунок 30" descr="http://skrinshoter.ru/i/251019/SSTtCrX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krinshoter.ru/i/251019/SSTtCrXc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25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4D09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br w:type="page"/>
      </w:r>
    </w:p>
    <w:p w:rsidR="00E27E25" w:rsidRDefault="00A93E1A" w:rsidP="00FA3040">
      <w:pPr>
        <w:ind w:left="-851"/>
        <w:rPr>
          <w:rFonts w:ascii="Segoe UI" w:hAnsi="Segoe UI" w:cs="Segoe UI"/>
          <w:color w:val="262626"/>
          <w:sz w:val="23"/>
          <w:szCs w:val="23"/>
          <w:shd w:val="clear" w:color="auto" w:fill="FFFFFF"/>
        </w:rPr>
      </w:pPr>
      <w:r>
        <w:rPr>
          <w:noProof/>
        </w:rPr>
        <w:lastRenderedPageBreak/>
        <w:pict>
          <v:shape id="_x0000_s1029" type="#_x0000_t136" style="position:absolute;left:0;text-align:left;margin-left:-55.75pt;margin-top:-16.45pt;width:528.3pt;height:67pt;z-index:-251639808" wrapcoords="16599 0 -31 971 -31 19416 31 20144 3283 22085 4265 22085 15832 22085 21293 22085 21692 21843 21692 4369 21201 3883 16998 3883 16998 1213 16967 0 16599 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омоги первокласснику безопасно прийти в школу"/>
            <w10:wrap type="through"/>
          </v:shape>
        </w:pict>
      </w:r>
    </w:p>
    <w:p w:rsidR="00F91BE4" w:rsidRPr="00F91BE4" w:rsidRDefault="00E87DC4" w:rsidP="00FA3040">
      <w:pPr>
        <w:ind w:left="-851"/>
        <w:rPr>
          <w:rFonts w:ascii="Times New Roman" w:hAnsi="Times New Roman" w:cs="Times New Roman"/>
          <w:color w:val="000000" w:themeColor="text1"/>
          <w:sz w:val="28"/>
          <w:szCs w:val="27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3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353695</wp:posOffset>
            </wp:positionV>
            <wp:extent cx="2896235" cy="2011045"/>
            <wp:effectExtent l="19050" t="0" r="0" b="0"/>
            <wp:wrapThrough wrapText="bothSides">
              <wp:wrapPolygon edited="0">
                <wp:start x="-142" y="0"/>
                <wp:lineTo x="-142" y="21484"/>
                <wp:lineTo x="21595" y="21484"/>
                <wp:lineTo x="21595" y="0"/>
                <wp:lineTo x="-142" y="0"/>
              </wp:wrapPolygon>
            </wp:wrapThrough>
            <wp:docPr id="5" name="Рисунок 44" descr="http://skrinshoter.ru/i/251019/zyLIQ2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krinshoter.ru/i/251019/zyLIQ2P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201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BE4" w:rsidRPr="00F91BE4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Отряд ЮИД МБОУ "Якушкинская СОШ" приняли участие в республиканской акции "Помоги первокласснику безопасно прийти в школу" и раздали </w:t>
      </w:r>
      <w:proofErr w:type="spellStart"/>
      <w:r w:rsidR="00F91BE4" w:rsidRPr="00F91BE4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световозвращающие</w:t>
      </w:r>
      <w:proofErr w:type="spellEnd"/>
      <w:r w:rsidR="00F91BE4" w:rsidRPr="00F91BE4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элементы</w:t>
      </w:r>
    </w:p>
    <w:p w:rsidR="009A3036" w:rsidRDefault="009A3036" w:rsidP="00FA3040">
      <w:pPr>
        <w:ind w:left="-851"/>
        <w:rPr>
          <w:rFonts w:ascii="Times New Roman" w:hAnsi="Times New Roman" w:cs="Times New Roman"/>
          <w:color w:val="000000"/>
          <w:sz w:val="24"/>
          <w:szCs w:val="27"/>
        </w:rPr>
      </w:pPr>
      <w:r>
        <w:rPr>
          <w:rFonts w:ascii="Times New Roman" w:hAnsi="Times New Roman" w:cs="Times New Roman"/>
          <w:noProof/>
          <w:color w:val="000000"/>
          <w:sz w:val="24"/>
          <w:szCs w:val="27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1662430</wp:posOffset>
            </wp:positionV>
            <wp:extent cx="1947545" cy="1856740"/>
            <wp:effectExtent l="19050" t="0" r="0" b="0"/>
            <wp:wrapThrough wrapText="bothSides">
              <wp:wrapPolygon edited="0">
                <wp:start x="-211" y="0"/>
                <wp:lineTo x="-211" y="21275"/>
                <wp:lineTo x="21551" y="21275"/>
                <wp:lineTo x="21551" y="0"/>
                <wp:lineTo x="-211" y="0"/>
              </wp:wrapPolygon>
            </wp:wrapThrough>
            <wp:docPr id="47" name="Рисунок 47" descr="http://skrinshoter.ru/i/251019/NAUN4Zt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krinshoter.ru/i/251019/NAUN4Ztz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7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3194685</wp:posOffset>
            </wp:positionV>
            <wp:extent cx="1821815" cy="2338705"/>
            <wp:effectExtent l="19050" t="0" r="6985" b="0"/>
            <wp:wrapThrough wrapText="bothSides">
              <wp:wrapPolygon edited="0">
                <wp:start x="-226" y="0"/>
                <wp:lineTo x="-226" y="21465"/>
                <wp:lineTo x="21683" y="21465"/>
                <wp:lineTo x="21683" y="0"/>
                <wp:lineTo x="-226" y="0"/>
              </wp:wrapPolygon>
            </wp:wrapThrough>
            <wp:docPr id="10" name="Рисунок 126" descr="http://skrinshoter.ru/i/251019/WWgMzQV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skrinshoter.ru/i/251019/WWgMzQVW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233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Ура!!!!!!! Я сегодня в первый раз отправляюсь в первый класс! Ходить по улице малыш не должен в одиночку :идешь, бежишь или стоишь – всегда ты за руку держись</w:t>
      </w:r>
      <w:proofErr w:type="gram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 Д</w:t>
      </w:r>
      <w:proofErr w:type="gram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ля продвиженья вдоль </w:t>
      </w:r>
      <w:proofErr w:type="spell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дорогесть</w:t>
      </w:r>
      <w:proofErr w:type="spell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 пешеходная дорожка. А где движение машин – не место детским ножкам! Если надо перейти тебе через дорогу, с этой целью по пути всегда есть переходы! Переходя по </w:t>
      </w:r>
      <w:proofErr w:type="gram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зебре</w:t>
      </w:r>
      <w:proofErr w:type="gram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 сначала убедись, что все стоят машины – теперь поторопись! Есть знак «Подземный переход» </w:t>
      </w:r>
      <w:proofErr w:type="gram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–с</w:t>
      </w:r>
      <w:proofErr w:type="gram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тупеньки вниз ведут! Спускайся смело и </w:t>
      </w:r>
      <w:proofErr w:type="spell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иди</w:t>
      </w:r>
      <w:proofErr w:type="gram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,в</w:t>
      </w:r>
      <w:proofErr w:type="gram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едь</w:t>
      </w:r>
      <w:proofErr w:type="spell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 нет движенья тут. Еще один помощник есть для нашего движения – два глаза на одной ноге. Все светофор его </w:t>
      </w:r>
      <w:proofErr w:type="spell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зовути</w:t>
      </w:r>
      <w:proofErr w:type="spell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 на зеленый свет идут. Пока идут, машины ждут. А красный – нет движению! Бывают иногда дороги </w:t>
      </w:r>
      <w:proofErr w:type="gram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небольшие</w:t>
      </w:r>
      <w:proofErr w:type="gram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 где переходов нет, а вы пройти решили: смотри сначала влево, На право посмотри. Машины рядом нет? Теперь переходи. Из автобуса ты </w:t>
      </w:r>
      <w:proofErr w:type="gram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вышел сзади обходи</w:t>
      </w:r>
      <w:proofErr w:type="gram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, если хочешь ты дорогу сразу перейти! Если ехал ты в трамвае, все наоборот – спереди трамвай обходим, смотрим и - вперед. Хочу, дружок, сказать </w:t>
      </w:r>
      <w:proofErr w:type="spellStart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>тебебудь</w:t>
      </w:r>
      <w:proofErr w:type="spellEnd"/>
      <w:r w:rsidR="00F91BE4" w:rsidRPr="00F91BE4">
        <w:rPr>
          <w:rFonts w:ascii="Times New Roman" w:hAnsi="Times New Roman" w:cs="Times New Roman"/>
          <w:color w:val="000000"/>
          <w:sz w:val="24"/>
          <w:szCs w:val="27"/>
        </w:rPr>
        <w:t xml:space="preserve"> осторожней на дороге, тогда не быть беде!</w:t>
      </w:r>
    </w:p>
    <w:p w:rsidR="00F91BE4" w:rsidRPr="00F91BE4" w:rsidRDefault="009A3036" w:rsidP="00FA3040">
      <w:pPr>
        <w:ind w:left="-851"/>
        <w:rPr>
          <w:rFonts w:ascii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7"/>
        </w:rPr>
        <w:t xml:space="preserve"> Обучающимся показали как правильно переходить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7"/>
        </w:rPr>
        <w:t>дорогу</w:t>
      </w:r>
      <w:proofErr w:type="gramStart"/>
      <w:r>
        <w:rPr>
          <w:rFonts w:ascii="Times New Roman" w:hAnsi="Times New Roman" w:cs="Times New Roman"/>
          <w:color w:val="000000"/>
          <w:sz w:val="24"/>
          <w:szCs w:val="27"/>
        </w:rPr>
        <w:t>,т</w:t>
      </w:r>
      <w:proofErr w:type="gramEnd"/>
      <w:r>
        <w:rPr>
          <w:rFonts w:ascii="Times New Roman" w:hAnsi="Times New Roman" w:cs="Times New Roman"/>
          <w:color w:val="000000"/>
          <w:sz w:val="24"/>
          <w:szCs w:val="27"/>
        </w:rPr>
        <w:t>ак</w:t>
      </w:r>
      <w:proofErr w:type="spellEnd"/>
      <w:r>
        <w:rPr>
          <w:rFonts w:ascii="Times New Roman" w:hAnsi="Times New Roman" w:cs="Times New Roman"/>
          <w:color w:val="000000"/>
          <w:sz w:val="24"/>
          <w:szCs w:val="27"/>
        </w:rPr>
        <w:t xml:space="preserve"> же им был предложен просмотр обучающего видео.</w:t>
      </w:r>
    </w:p>
    <w:p w:rsidR="009A3036" w:rsidRDefault="009A3036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20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2256155</wp:posOffset>
            </wp:positionH>
            <wp:positionV relativeFrom="paragraph">
              <wp:posOffset>166370</wp:posOffset>
            </wp:positionV>
            <wp:extent cx="1703070" cy="2266950"/>
            <wp:effectExtent l="19050" t="0" r="0" b="0"/>
            <wp:wrapThrough wrapText="bothSides">
              <wp:wrapPolygon edited="0">
                <wp:start x="-242" y="0"/>
                <wp:lineTo x="-242" y="21418"/>
                <wp:lineTo x="21503" y="21418"/>
                <wp:lineTo x="21503" y="0"/>
                <wp:lineTo x="-242" y="0"/>
              </wp:wrapPolygon>
            </wp:wrapThrough>
            <wp:docPr id="13" name="Рисунок 129" descr="http://skrinshoter.ru/i/251019/VTnf7uV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skrinshoter.ru/i/251019/VTnf7uVC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0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71120</wp:posOffset>
            </wp:positionV>
            <wp:extent cx="2234565" cy="1965960"/>
            <wp:effectExtent l="19050" t="0" r="0" b="0"/>
            <wp:wrapThrough wrapText="bothSides">
              <wp:wrapPolygon edited="0">
                <wp:start x="-184" y="0"/>
                <wp:lineTo x="-184" y="21349"/>
                <wp:lineTo x="21545" y="21349"/>
                <wp:lineTo x="21545" y="0"/>
                <wp:lineTo x="-184" y="0"/>
              </wp:wrapPolygon>
            </wp:wrapThrough>
            <wp:docPr id="8" name="Рисунок 123" descr="http://skrinshoter.ru/i/251019/OGQ0m2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skrinshoter.ru/i/251019/OGQ0m2wW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036" w:rsidRDefault="009A3036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20"/>
          <w:szCs w:val="32"/>
        </w:rPr>
      </w:pPr>
    </w:p>
    <w:p w:rsidR="009A3036" w:rsidRDefault="009A3036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20"/>
          <w:szCs w:val="32"/>
        </w:rPr>
      </w:pPr>
    </w:p>
    <w:p w:rsidR="009A3036" w:rsidRDefault="009A3036" w:rsidP="009A3036">
      <w:pPr>
        <w:rPr>
          <w:rFonts w:ascii="Times New Roman" w:hAnsi="Times New Roman" w:cs="Times New Roman"/>
          <w:color w:val="000000" w:themeColor="text1"/>
          <w:sz w:val="20"/>
          <w:szCs w:val="32"/>
        </w:rPr>
      </w:pPr>
    </w:p>
    <w:p w:rsidR="009A3036" w:rsidRDefault="009A3036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20"/>
          <w:szCs w:val="32"/>
        </w:rPr>
      </w:pPr>
    </w:p>
    <w:p w:rsidR="009A3036" w:rsidRDefault="009A3036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20"/>
          <w:szCs w:val="32"/>
        </w:rPr>
      </w:pPr>
    </w:p>
    <w:p w:rsidR="009A3036" w:rsidRDefault="009A3036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20"/>
          <w:szCs w:val="32"/>
        </w:rPr>
      </w:pPr>
    </w:p>
    <w:p w:rsidR="00F91BE4" w:rsidRDefault="00A93E1A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20"/>
          <w:szCs w:val="32"/>
        </w:rPr>
      </w:pPr>
      <w:r>
        <w:rPr>
          <w:rFonts w:ascii="Times New Roman" w:hAnsi="Times New Roman" w:cs="Times New Roman"/>
          <w:color w:val="000000" w:themeColor="text1"/>
          <w:sz w:val="20"/>
          <w:szCs w:val="32"/>
        </w:rPr>
        <w:lastRenderedPageBreak/>
        <w:pict>
          <v:shape id="_x0000_i1027" type="#_x0000_t136" style="width:463.8pt;height:61.9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ЛАДКАЯ ЯРМАРКА"/>
          </v:shape>
        </w:pict>
      </w:r>
    </w:p>
    <w:p w:rsidR="007D2641" w:rsidRDefault="007D2641" w:rsidP="0010310E">
      <w:pPr>
        <w:ind w:left="-851"/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3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278130</wp:posOffset>
            </wp:positionV>
            <wp:extent cx="3223260" cy="3210560"/>
            <wp:effectExtent l="19050" t="0" r="0" b="0"/>
            <wp:wrapThrough wrapText="bothSides">
              <wp:wrapPolygon edited="0">
                <wp:start x="-128" y="0"/>
                <wp:lineTo x="-128" y="21532"/>
                <wp:lineTo x="21574" y="21532"/>
                <wp:lineTo x="21574" y="0"/>
                <wp:lineTo x="-128" y="0"/>
              </wp:wrapPolygon>
            </wp:wrapThrough>
            <wp:docPr id="78" name="Рисунок 78" descr="http://skrinshoter.ru/i/251019/uNHGGi4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skrinshoter.ru/i/251019/uNHGGi4M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10E" w:rsidRPr="0010310E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6 сентября в МБОУ "Якушкинская СОШ" прошёл конкурс национальной кухни в рамках осенней недели добра</w:t>
      </w:r>
      <w:r w:rsidR="0010310E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.</w:t>
      </w:r>
    </w:p>
    <w:p w:rsidR="007D2641" w:rsidRDefault="0010310E" w:rsidP="007D2641">
      <w:pPr>
        <w:ind w:left="-85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0310E">
        <w:rPr>
          <w:rFonts w:ascii="Arial" w:hAnsi="Arial" w:cs="Arial"/>
          <w:color w:val="484C51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 сентября</w:t>
      </w:r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26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10</w:t>
      </w:r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часов школу наполнили невероятно аппетитные запахи! Участие приняла вся школа: ученики, учителя, родители и гости. Все с удовольствием покупали и ели сладости, которые испекли дети вместе с родителями.</w:t>
      </w:r>
    </w:p>
    <w:p w:rsidR="007D2641" w:rsidRDefault="0010310E" w:rsidP="007D2641">
      <w:pPr>
        <w:ind w:left="-851"/>
        <w:rPr>
          <w:rFonts w:ascii="Times New Roman" w:hAnsi="Times New Roman" w:cs="Times New Roman"/>
          <w:color w:val="000000" w:themeColor="text1"/>
          <w:sz w:val="36"/>
          <w:szCs w:val="28"/>
        </w:rPr>
      </w:pPr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Чего там только не было: пирожные, торты, </w:t>
      </w:r>
      <w:proofErr w:type="spellStart"/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круассаны</w:t>
      </w:r>
      <w:proofErr w:type="spellEnd"/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тирамису</w:t>
      </w:r>
      <w:proofErr w:type="spellEnd"/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шоколадные вафли и многое-многое другое. Ну, и, конечно, было огромное количество самых разных блинов: тоненькие блинчики и пышные оладьи, со сгущенкой, вареньем. Ярмарка была по-настоящему вкусная и очень </w:t>
      </w:r>
      <w:proofErr w:type="spellStart"/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сладкая</w:t>
      </w:r>
      <w:proofErr w:type="gramStart"/>
      <w:r w:rsidRPr="00103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</w:t>
      </w:r>
      <w:r w:rsidR="007D2641" w:rsidRPr="007D264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7D26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</w:t>
      </w:r>
      <w:proofErr w:type="spellEnd"/>
      <w:r w:rsidR="007D26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собранные </w:t>
      </w:r>
      <w:r w:rsidR="007D2641" w:rsidRPr="007D26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средства пойдут на помощь людям оказавшимся в сложной жизненной ситуации</w:t>
      </w:r>
      <w:r w:rsidR="007D26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D2641" w:rsidRDefault="007D2641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:rsidR="007D2641" w:rsidRDefault="007D2641">
      <w:pPr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608965</wp:posOffset>
            </wp:positionV>
            <wp:extent cx="2670810" cy="3465830"/>
            <wp:effectExtent l="19050" t="0" r="0" b="0"/>
            <wp:wrapThrough wrapText="bothSides">
              <wp:wrapPolygon edited="0">
                <wp:start x="-154" y="0"/>
                <wp:lineTo x="-154" y="21489"/>
                <wp:lineTo x="21569" y="21489"/>
                <wp:lineTo x="21569" y="0"/>
                <wp:lineTo x="-154" y="0"/>
              </wp:wrapPolygon>
            </wp:wrapThrough>
            <wp:docPr id="66" name="Рисунок 66" descr="http://skrinshoter.ru/i/251019/SPZh9ih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skrinshoter.ru/i/251019/SPZh9ih6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34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36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45085</wp:posOffset>
            </wp:positionV>
            <wp:extent cx="2649220" cy="3465830"/>
            <wp:effectExtent l="19050" t="0" r="0" b="0"/>
            <wp:wrapThrough wrapText="bothSides">
              <wp:wrapPolygon edited="0">
                <wp:start x="-155" y="0"/>
                <wp:lineTo x="-155" y="21489"/>
                <wp:lineTo x="21590" y="21489"/>
                <wp:lineTo x="21590" y="0"/>
                <wp:lineTo x="-155" y="0"/>
              </wp:wrapPolygon>
            </wp:wrapThrough>
            <wp:docPr id="69" name="Рисунок 69" descr="http://skrinshoter.ru/i/251019/fKLOZt4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skrinshoter.ru/i/251019/fKLOZt4G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34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36"/>
          <w:szCs w:val="28"/>
        </w:rPr>
        <w:br w:type="page"/>
      </w:r>
    </w:p>
    <w:p w:rsidR="007D2641" w:rsidRDefault="0091000A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-423132</wp:posOffset>
            </wp:positionH>
            <wp:positionV relativeFrom="paragraph">
              <wp:posOffset>1161873</wp:posOffset>
            </wp:positionV>
            <wp:extent cx="2766681" cy="3317358"/>
            <wp:effectExtent l="19050" t="0" r="0" b="0"/>
            <wp:wrapThrough wrapText="bothSides">
              <wp:wrapPolygon edited="0">
                <wp:start x="-149" y="0"/>
                <wp:lineTo x="-149" y="21459"/>
                <wp:lineTo x="21565" y="21459"/>
                <wp:lineTo x="21565" y="0"/>
                <wp:lineTo x="-149" y="0"/>
              </wp:wrapPolygon>
            </wp:wrapThrough>
            <wp:docPr id="94" name="Рисунок 94" descr="http://skrinshoter.ru/i/251019/j9YFcv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skrinshoter.ru/i/251019/j9YFcvCT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1" cy="331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E1A">
        <w:rPr>
          <w:rFonts w:ascii="Times New Roman" w:hAnsi="Times New Roman" w:cs="Times New Roman"/>
          <w:color w:val="000000" w:themeColor="text1"/>
          <w:sz w:val="36"/>
          <w:szCs w:val="28"/>
        </w:rPr>
        <w:pict>
          <v:shape id="_x0000_i1028" type="#_x0000_t136" style="width:417.75pt;height:77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СЕННЯЯ НЕДЕЛЯ ДОБРА"/>
          </v:shape>
        </w:pict>
      </w:r>
    </w:p>
    <w:p w:rsidR="0091000A" w:rsidRPr="00C14A1B" w:rsidRDefault="0091000A" w:rsidP="0091000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Доброта – это положительные качества, которыми должен обладать человек. </w:t>
      </w:r>
    </w:p>
    <w:p w:rsidR="0091000A" w:rsidRDefault="0091000A" w:rsidP="0091000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Добрый человек всегда поможет человеку, которому нужна помощь. Это и называется «Доброта». </w:t>
      </w:r>
    </w:p>
    <w:p w:rsidR="00C14A1B" w:rsidRPr="00C14A1B" w:rsidRDefault="00C14A1B" w:rsidP="0091000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2641" w:rsidRDefault="0091000A" w:rsidP="0091000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Примеры доброты: Помогать старым людям (перейти дорогу, помыть полы, подмести, помыть посуду, помочь донести тяжелые сумки), подсказать дорогу человеку, который не знает, где находится это место, помочь родителям в уборке дома, </w:t>
      </w:r>
      <w:proofErr w:type="gramStart"/>
      <w:r w:rsidRPr="00C14A1B">
        <w:rPr>
          <w:rFonts w:ascii="Times New Roman" w:hAnsi="Times New Roman" w:cs="Times New Roman"/>
          <w:color w:val="000000" w:themeColor="text1"/>
          <w:sz w:val="24"/>
          <w:szCs w:val="24"/>
        </w:rPr>
        <w:t>помочь однокласснику объяснив</w:t>
      </w:r>
      <w:proofErr w:type="gramEnd"/>
      <w:r w:rsidRPr="00C14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нужно делать домашнее задание или объяснить тему прошлого урока. </w:t>
      </w:r>
    </w:p>
    <w:p w:rsidR="00C14A1B" w:rsidRPr="00C14A1B" w:rsidRDefault="00C14A1B" w:rsidP="0091000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2641" w:rsidRPr="00C14A1B" w:rsidRDefault="00C14A1B" w:rsidP="00C14A1B">
      <w:pPr>
        <w:ind w:left="-85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14A1B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нашей школы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принли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 акции «Делай ДОБРО».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Они помогали пожилым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людям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родителям,так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 кормили бездомных животных и многое другое…</w:t>
      </w:r>
    </w:p>
    <w:p w:rsidR="00C14A1B" w:rsidRDefault="00C14A1B" w:rsidP="00B70941">
      <w:pPr>
        <w:ind w:left="-851"/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497205</wp:posOffset>
            </wp:positionV>
            <wp:extent cx="3128010" cy="2721610"/>
            <wp:effectExtent l="19050" t="0" r="0" b="0"/>
            <wp:wrapThrough wrapText="bothSides">
              <wp:wrapPolygon edited="0">
                <wp:start x="-132" y="0"/>
                <wp:lineTo x="-132" y="21469"/>
                <wp:lineTo x="21574" y="21469"/>
                <wp:lineTo x="21574" y="0"/>
                <wp:lineTo x="-132" y="0"/>
              </wp:wrapPolygon>
            </wp:wrapThrough>
            <wp:docPr id="91" name="Рисунок 91" descr="http://skrinshoter.ru/i/251019/nX88me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skrinshoter.ru/i/251019/nX88meOG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-646430</wp:posOffset>
            </wp:positionH>
            <wp:positionV relativeFrom="paragraph">
              <wp:posOffset>497205</wp:posOffset>
            </wp:positionV>
            <wp:extent cx="3081020" cy="2721610"/>
            <wp:effectExtent l="19050" t="0" r="5080" b="0"/>
            <wp:wrapThrough wrapText="bothSides">
              <wp:wrapPolygon edited="0">
                <wp:start x="-134" y="0"/>
                <wp:lineTo x="-134" y="21469"/>
                <wp:lineTo x="21636" y="21469"/>
                <wp:lineTo x="21636" y="0"/>
                <wp:lineTo x="-134" y="0"/>
              </wp:wrapPolygon>
            </wp:wrapThrough>
            <wp:docPr id="88" name="Рисунок 88" descr="http://skrinshoter.ru/i/251019/6HtQr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skrinshoter.ru/i/251019/6HtQr267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A1B" w:rsidRPr="00C14A1B" w:rsidRDefault="00A93E1A" w:rsidP="00C14A1B">
      <w:pPr>
        <w:rPr>
          <w:rFonts w:ascii="Times New Roman" w:hAnsi="Times New Roman" w:cs="Times New Roman"/>
          <w:sz w:val="36"/>
          <w:szCs w:val="28"/>
        </w:rPr>
      </w:pPr>
      <w:r>
        <w:rPr>
          <w:noProof/>
        </w:rPr>
        <w:pict>
          <v:shape id="_x0000_s1030" type="#_x0000_t136" style="position:absolute;margin-left:-23.15pt;margin-top:43.25pt;width:467.15pt;height:30.15pt;z-index:-251631616" wrapcoords="5721 -540 624 -540 208 0 208 8100 35 13500 -69 21600 243 22140 5825 22140 17543 22140 18549 22140 21392 18360 21357 16740 21565 0 21288 -540 15221 -540 5721 -540">
            <v:shadow on="t" opacity="52429f"/>
            <v:textpath style="font-family:&quot;Arial Black&quot;;font-style:italic;v-text-kern:t" trim="t" fitpath="t" string="Делай добро, и добро к тебе вернется! "/>
            <w10:wrap type="through"/>
          </v:shape>
        </w:pict>
      </w:r>
    </w:p>
    <w:p w:rsidR="00C14A1B" w:rsidRDefault="00A93E1A" w:rsidP="00C14A1B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pict>
          <v:shape id="_x0000_i1029" type="#_x0000_t136" style="width:402.7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ПОРТИВНАЯ ЖИЗНЬ ШКОЛЫ&#10;"/>
          </v:shape>
        </w:pict>
      </w:r>
    </w:p>
    <w:p w:rsidR="008A4A0C" w:rsidRDefault="008A4A0C" w:rsidP="008A4A0C">
      <w:pPr>
        <w:ind w:left="-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Физическая культура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Якушкинской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школы</w:t>
      </w:r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работает с целью активизации физкультурно-спортивной работы, укрепления здоровья, закрепления и совершенствования умений и навыков учащихся, полученных на уроках физической культуры, формирования у учащихся жизненно необходимых физических качеств, воспитания у школьников общественной активности и трудолюбия, творчества и организаторских способностей; профилактики асоциальных проявлений в детской и подростковой среде, выработки потребности в здоровом образе жизни.</w:t>
      </w:r>
      <w:proofErr w:type="gramEnd"/>
    </w:p>
    <w:p w:rsidR="00C14A1B" w:rsidRDefault="008A4A0C" w:rsidP="008A4A0C">
      <w:pPr>
        <w:ind w:left="-709"/>
        <w:rPr>
          <w:rFonts w:ascii="Segoe UI" w:hAnsi="Segoe UI" w:cs="Segoe UI"/>
          <w:color w:val="262626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C14A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 сентября </w:t>
      </w:r>
      <w:r w:rsidR="00C14A1B" w:rsidRPr="00C14A1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на базе </w:t>
      </w:r>
      <w:proofErr w:type="spellStart"/>
      <w:r w:rsidR="00C14A1B" w:rsidRPr="00C14A1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Фомкинской</w:t>
      </w:r>
      <w:proofErr w:type="spellEnd"/>
      <w:r w:rsidR="00C14A1B" w:rsidRPr="00C14A1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школ</w:t>
      </w:r>
      <w:r w:rsidR="009008F0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ы прошёл турнир по мини-футболу, </w:t>
      </w:r>
      <w:r w:rsidR="00C14A1B" w:rsidRPr="00C14A1B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где команда нашей школы заняла 1 место!!!</w:t>
      </w:r>
      <w:r w:rsidR="00C14A1B" w:rsidRPr="00C14A1B">
        <w:rPr>
          <w:rFonts w:ascii="Segoe UI" w:hAnsi="Segoe UI" w:cs="Segoe UI"/>
          <w:color w:val="262626"/>
          <w:sz w:val="24"/>
          <w:szCs w:val="23"/>
          <w:shd w:val="clear" w:color="auto" w:fill="FFFFFF"/>
        </w:rPr>
        <w:t> </w:t>
      </w:r>
    </w:p>
    <w:p w:rsidR="008A4A0C" w:rsidRDefault="008A4A0C" w:rsidP="008A4A0C">
      <w:pPr>
        <w:ind w:left="-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Командир </w:t>
      </w:r>
      <w:proofErr w:type="spellStart"/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команды</w:t>
      </w:r>
      <w:proofErr w:type="gramStart"/>
      <w:r w:rsidR="00B700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9A30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proofErr w:type="gramEnd"/>
      <w:r w:rsidR="009A30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ндиряков</w:t>
      </w:r>
      <w:proofErr w:type="spellEnd"/>
      <w:r w:rsidR="009A30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Артём</w:t>
      </w:r>
    </w:p>
    <w:p w:rsidR="00B70089" w:rsidRDefault="00B70089" w:rsidP="008A4A0C">
      <w:pPr>
        <w:ind w:left="-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Основные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игроки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:Ф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ёдоров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Никита,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Хузяханов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Айназ,Мустафин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Ренат,Отрицаев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Борис</w:t>
      </w:r>
    </w:p>
    <w:p w:rsidR="00B70089" w:rsidRPr="008A4A0C" w:rsidRDefault="00B70089" w:rsidP="008A4A0C">
      <w:pPr>
        <w:ind w:left="-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 же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участвововали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улатов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Никита,Романов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Егор,Школикоа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Андрей,Казаков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Никита,Иштулин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Вячеслав</w:t>
      </w:r>
    </w:p>
    <w:p w:rsidR="009008F0" w:rsidRPr="00C14A1B" w:rsidRDefault="009A3036" w:rsidP="00C14A1B">
      <w:pPr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83185</wp:posOffset>
            </wp:positionV>
            <wp:extent cx="2479040" cy="2477135"/>
            <wp:effectExtent l="19050" t="0" r="0" b="0"/>
            <wp:wrapTight wrapText="bothSides">
              <wp:wrapPolygon edited="0">
                <wp:start x="-166" y="0"/>
                <wp:lineTo x="-166" y="21428"/>
                <wp:lineTo x="21578" y="21428"/>
                <wp:lineTo x="21578" y="0"/>
                <wp:lineTo x="-166" y="0"/>
              </wp:wrapPolygon>
            </wp:wrapTight>
            <wp:docPr id="114" name="Рисунок 114" descr="http://skrinshoter.ru/i/251019/OjHnaDj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skrinshoter.ru/i/251019/OjHnaDjY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8F0" w:rsidRPr="008A4A0C" w:rsidRDefault="009A3036" w:rsidP="00C14A1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1555750</wp:posOffset>
            </wp:positionH>
            <wp:positionV relativeFrom="paragraph">
              <wp:posOffset>1347470</wp:posOffset>
            </wp:positionV>
            <wp:extent cx="2160270" cy="2806700"/>
            <wp:effectExtent l="19050" t="0" r="0" b="0"/>
            <wp:wrapThrough wrapText="bothSides">
              <wp:wrapPolygon edited="0">
                <wp:start x="-190" y="0"/>
                <wp:lineTo x="-190" y="21405"/>
                <wp:lineTo x="21524" y="21405"/>
                <wp:lineTo x="21524" y="0"/>
                <wp:lineTo x="-190" y="0"/>
              </wp:wrapPolygon>
            </wp:wrapThrough>
            <wp:docPr id="7" name="Рисунок 117" descr="http://skrinshoter.ru/i/251019/GRkfLp6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skrinshoter.ru/i/251019/GRkfLp6G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8F0"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21 сентября в городе Нурлат прошло соревнование по легкой атлетике «Всероссийский День бега «Кросс Татарстана-2019». Где приняли участие на</w:t>
      </w:r>
      <w:r w:rsid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</w:t>
      </w:r>
      <w:r w:rsidR="009008F0"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обучающиеся и заняли призовые места. </w:t>
      </w:r>
    </w:p>
    <w:p w:rsidR="0010310E" w:rsidRPr="008A4A0C" w:rsidRDefault="009008F0" w:rsidP="00C14A1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место-Иванова Виктория </w:t>
      </w:r>
    </w:p>
    <w:p w:rsidR="009008F0" w:rsidRPr="008A4A0C" w:rsidRDefault="009008F0" w:rsidP="00C14A1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место-</w:t>
      </w:r>
      <w:proofErr w:type="spellStart"/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Тйбаторова</w:t>
      </w:r>
      <w:proofErr w:type="spellEnd"/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Анжелина </w:t>
      </w:r>
    </w:p>
    <w:p w:rsidR="009008F0" w:rsidRDefault="009008F0" w:rsidP="00C14A1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 место-</w:t>
      </w:r>
      <w:proofErr w:type="spellStart"/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Туйбаторов</w:t>
      </w:r>
      <w:proofErr w:type="spellEnd"/>
      <w:r w:rsidRPr="008A4A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Павел</w:t>
      </w:r>
    </w:p>
    <w:p w:rsidR="009A3036" w:rsidRDefault="009A3036" w:rsidP="00C14A1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3036" w:rsidRDefault="009A30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8A4A0C" w:rsidRDefault="00D14243" w:rsidP="000B4EF7">
      <w:pPr>
        <w:rPr>
          <w:rFonts w:ascii="Times New Roman" w:hAnsi="Times New Roman" w:cs="Times New Roman"/>
          <w:color w:val="262626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4"/>
          <w:szCs w:val="23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608965</wp:posOffset>
            </wp:positionV>
            <wp:extent cx="2667635" cy="2200910"/>
            <wp:effectExtent l="19050" t="0" r="0" b="0"/>
            <wp:wrapThrough wrapText="bothSides">
              <wp:wrapPolygon edited="0">
                <wp:start x="-154" y="0"/>
                <wp:lineTo x="-154" y="21500"/>
                <wp:lineTo x="21595" y="21500"/>
                <wp:lineTo x="21595" y="0"/>
                <wp:lineTo x="-154" y="0"/>
              </wp:wrapPolygon>
            </wp:wrapThrough>
            <wp:docPr id="134" name="Рисунок 134" descr="http://skrinshoter.ru/i/251019/ADkoyT5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skrinshoter.ru/i/251019/ADkoyT5Q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E1A">
        <w:rPr>
          <w:rFonts w:ascii="Times New Roman" w:hAnsi="Times New Roman" w:cs="Times New Roman"/>
          <w:color w:val="262626"/>
          <w:sz w:val="24"/>
          <w:szCs w:val="23"/>
          <w:shd w:val="clear" w:color="auto" w:fill="FFFFFF"/>
        </w:rPr>
        <w:pict>
          <v:shape id="_x0000_i1030" type="#_x0000_t136" style="width:415.25pt;height:43.5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День пожилых людей"/>
          </v:shape>
        </w:pict>
      </w:r>
    </w:p>
    <w:p w:rsidR="00192433" w:rsidRDefault="00192433" w:rsidP="00192433">
      <w:pPr>
        <w:jc w:val="right"/>
        <w:rPr>
          <w:rFonts w:ascii="Times New Roman" w:hAnsi="Times New Roman" w:cs="Times New Roman"/>
          <w:color w:val="262626"/>
          <w:sz w:val="24"/>
          <w:szCs w:val="23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Ваше богатство — это годы ваши,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Что на висках разлились сединой,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И от морщинок стали вы чуть краше,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Окутавшись теплом и добротой.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Мы от души вас нежно поздравляем,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Пусть судьба ваша, как большой магнит,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Притягивает счастье, окрыляет,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И от болезней и невзгод хранит!</w:t>
      </w:r>
      <w:r>
        <w:rPr>
          <w:rFonts w:ascii="Verdana" w:hAnsi="Verdana"/>
          <w:color w:val="000000"/>
          <w:shd w:val="clear" w:color="auto" w:fill="FFFFFF"/>
        </w:rPr>
        <w:br/>
      </w:r>
    </w:p>
    <w:p w:rsidR="000B4EF7" w:rsidRDefault="00D14243" w:rsidP="00192433">
      <w:pPr>
        <w:ind w:left="-709"/>
        <w:rPr>
          <w:rFonts w:ascii="Segoe UI" w:hAnsi="Segoe UI" w:cs="Segoe UI"/>
          <w:color w:val="262626"/>
          <w:sz w:val="23"/>
          <w:szCs w:val="23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3"/>
          <w:szCs w:val="23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1233805</wp:posOffset>
            </wp:positionV>
            <wp:extent cx="2521585" cy="2275205"/>
            <wp:effectExtent l="19050" t="0" r="0" b="0"/>
            <wp:wrapThrough wrapText="bothSides">
              <wp:wrapPolygon edited="0">
                <wp:start x="-163" y="0"/>
                <wp:lineTo x="-163" y="21341"/>
                <wp:lineTo x="21540" y="21341"/>
                <wp:lineTo x="21540" y="0"/>
                <wp:lineTo x="-163" y="0"/>
              </wp:wrapPolygon>
            </wp:wrapThrough>
            <wp:docPr id="140" name="Рисунок 140" descr="http://skrinshoter.ru/i/251019/k2kkk3y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skrinshoter.ru/i/251019/k2kkk3yt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4EF7">
        <w:rPr>
          <w:rFonts w:ascii="Segoe UI" w:hAnsi="Segoe UI" w:cs="Segoe UI"/>
          <w:color w:val="262626"/>
          <w:sz w:val="23"/>
          <w:szCs w:val="23"/>
          <w:shd w:val="clear" w:color="auto" w:fill="FFFFFF"/>
        </w:rPr>
        <w:t>1 октября - Международный День пожилых людей. 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за их огромный жизненный опыт, доброту, мудрость. </w:t>
      </w:r>
      <w:proofErr w:type="gramStart"/>
      <w:r w:rsidR="000B4EF7">
        <w:rPr>
          <w:rFonts w:ascii="Segoe UI" w:hAnsi="Segoe UI" w:cs="Segoe UI"/>
          <w:color w:val="262626"/>
          <w:sz w:val="23"/>
          <w:szCs w:val="23"/>
          <w:shd w:val="clear" w:color="auto" w:fill="FFFFFF"/>
        </w:rPr>
        <w:t xml:space="preserve">В нашей школе </w:t>
      </w:r>
      <w:r w:rsidR="00192433">
        <w:rPr>
          <w:rFonts w:ascii="Segoe UI" w:hAnsi="Segoe UI" w:cs="Segoe UI"/>
          <w:color w:val="262626"/>
          <w:sz w:val="23"/>
          <w:szCs w:val="23"/>
          <w:shd w:val="clear" w:color="auto" w:fill="FFFFFF"/>
        </w:rPr>
        <w:t>1 октября</w:t>
      </w:r>
      <w:r w:rsidR="000B4EF7">
        <w:rPr>
          <w:rFonts w:ascii="Segoe UI" w:hAnsi="Segoe UI" w:cs="Segoe UI"/>
          <w:color w:val="262626"/>
          <w:sz w:val="23"/>
          <w:szCs w:val="23"/>
          <w:shd w:val="clear" w:color="auto" w:fill="FFFFFF"/>
        </w:rPr>
        <w:t xml:space="preserve"> прошёл праздничный концерт, где обучающиеся нашей школы поздравили наших учителей ветеранов</w:t>
      </w:r>
      <w:r w:rsidR="00192433">
        <w:rPr>
          <w:rFonts w:ascii="Segoe UI" w:hAnsi="Segoe UI" w:cs="Segoe UI"/>
          <w:color w:val="262626"/>
          <w:sz w:val="23"/>
          <w:szCs w:val="23"/>
          <w:shd w:val="clear" w:color="auto" w:fill="FFFFFF"/>
        </w:rPr>
        <w:t>.</w:t>
      </w:r>
      <w:proofErr w:type="gramEnd"/>
    </w:p>
    <w:p w:rsidR="00192433" w:rsidRDefault="00D14243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42545</wp:posOffset>
            </wp:positionV>
            <wp:extent cx="3122930" cy="1945640"/>
            <wp:effectExtent l="19050" t="0" r="1270" b="0"/>
            <wp:wrapThrough wrapText="bothSides">
              <wp:wrapPolygon edited="0">
                <wp:start x="-132" y="0"/>
                <wp:lineTo x="-132" y="21360"/>
                <wp:lineTo x="21609" y="21360"/>
                <wp:lineTo x="21609" y="0"/>
                <wp:lineTo x="-132" y="0"/>
              </wp:wrapPolygon>
            </wp:wrapThrough>
            <wp:docPr id="146" name="Рисунок 146" descr="http://skrinshoter.ru/i/251019/FKhlxl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skrinshoter.ru/i/251019/FKhlxlx3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433" w:rsidRDefault="00192433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92433" w:rsidRDefault="00192433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92433" w:rsidRDefault="00192433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92433" w:rsidRDefault="00192433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92433" w:rsidRDefault="00D14243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369570</wp:posOffset>
            </wp:positionV>
            <wp:extent cx="2813685" cy="3008630"/>
            <wp:effectExtent l="19050" t="0" r="5715" b="0"/>
            <wp:wrapThrough wrapText="bothSides">
              <wp:wrapPolygon edited="0">
                <wp:start x="-146" y="0"/>
                <wp:lineTo x="-146" y="21472"/>
                <wp:lineTo x="21644" y="21472"/>
                <wp:lineTo x="21644" y="0"/>
                <wp:lineTo x="-146" y="0"/>
              </wp:wrapPolygon>
            </wp:wrapThrough>
            <wp:docPr id="143" name="Рисунок 143" descr="http://skrinshoter.ru/i/251019/NGFcsG4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skrinshoter.ru/i/251019/NGFcsG4R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433" w:rsidRDefault="00D14243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325755</wp:posOffset>
            </wp:positionV>
            <wp:extent cx="2668270" cy="2540635"/>
            <wp:effectExtent l="19050" t="0" r="0" b="0"/>
            <wp:wrapThrough wrapText="bothSides">
              <wp:wrapPolygon edited="0">
                <wp:start x="-154" y="0"/>
                <wp:lineTo x="-154" y="21379"/>
                <wp:lineTo x="21590" y="21379"/>
                <wp:lineTo x="21590" y="0"/>
                <wp:lineTo x="-154" y="0"/>
              </wp:wrapPolygon>
            </wp:wrapThrough>
            <wp:docPr id="137" name="Рисунок 137" descr="http://skrinshoter.ru/i/251019/mYKUcG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skrinshoter.ru/i/251019/mYKUcGcw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54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F34" w:rsidRDefault="00A50F34" w:rsidP="000B4EF7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br w:type="page"/>
      </w:r>
    </w:p>
    <w:p w:rsidR="00A50F34" w:rsidRDefault="00A93E1A" w:rsidP="00620113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pict>
          <v:shape id="_x0000_i1031" type="#_x0000_t136" style="width:396pt;height:61.1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ДЕНЬ УЧИТЕЛЯ&#10;"/>
          </v:shape>
        </w:pict>
      </w:r>
    </w:p>
    <w:p w:rsidR="00F07F67" w:rsidRPr="00AD5085" w:rsidRDefault="00F07F67" w:rsidP="00F07F67">
      <w:pPr>
        <w:rPr>
          <w:rFonts w:ascii="Times New Roman" w:hAnsi="Times New Roman" w:cs="Times New Roman"/>
          <w:sz w:val="24"/>
        </w:rPr>
      </w:pPr>
      <w:r w:rsidRPr="00AD5085">
        <w:rPr>
          <w:rFonts w:ascii="Times New Roman" w:hAnsi="Times New Roman" w:cs="Times New Roman"/>
          <w:sz w:val="24"/>
        </w:rPr>
        <w:t xml:space="preserve">4 октября в нашей школе прошел праздник День Учителя. Этот день был очень насыщенным. Старшеклассники были в роли учителя, а сами учителя были обычными учениками. Уроки прошли на высоком уровне. После уроков силами обучающихся школы был </w:t>
      </w:r>
      <w:r w:rsidR="00AD5085">
        <w:rPr>
          <w:rFonts w:ascii="Times New Roman" w:hAnsi="Times New Roman" w:cs="Times New Roman"/>
          <w:sz w:val="24"/>
        </w:rPr>
        <w:t>организован праздничный концерт</w:t>
      </w:r>
      <w:r w:rsidRPr="00AD5085">
        <w:rPr>
          <w:rFonts w:ascii="Times New Roman" w:hAnsi="Times New Roman" w:cs="Times New Roman"/>
          <w:sz w:val="24"/>
        </w:rPr>
        <w:t>, посвященный ко Дню Учителя. Каждый класс представил по одному концертному номеру. Этот день понравился всем и запомнится надолго.</w:t>
      </w:r>
    </w:p>
    <w:p w:rsidR="00620113" w:rsidRDefault="00620113" w:rsidP="00620113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620113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620113" w:rsidRDefault="00620113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50F34" w:rsidRDefault="00A50F34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192433" w:rsidRDefault="00A93E1A" w:rsidP="00A50F34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32" type="#_x0000_t136" style="width:421.1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СЕННИЕ ФАНТАЗИИ"/>
          </v:shape>
        </w:pict>
      </w:r>
    </w:p>
    <w:p w:rsidR="00A50F34" w:rsidRDefault="00A50F34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A50F34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Осень! Удивительное слово! От него веет нежной грустью, печалью. Это самое красивое время года. Осень мы любим за щедрость полей и садов, за ясные дни, умытые ключевой прохладой лазурно-голубого неба; за красу лесов, писанных золотой и багряной краской. Осень - это время, когда кружатся листья. Кружатся в дивном танце.  Недаром в эту осеннюю пору принято проводить осенние балы. </w:t>
      </w:r>
    </w:p>
    <w:p w:rsidR="00A50F34" w:rsidRDefault="00F07F67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 17 по 21 </w:t>
      </w:r>
      <w:r w:rsidR="00A50F34" w:rsidRPr="00F07F67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октября в МБОУ «</w:t>
      </w:r>
      <w:r w:rsidRPr="00F07F67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Якушкинская С</w:t>
      </w:r>
      <w:r w:rsidR="00A50F34" w:rsidRPr="00F07F67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ОШ» состоялся один из главных традиционных школьных праздников – Осенний бал, в кото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ром участвовали ученики с 1 по 11 класс.</w:t>
      </w: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Default="003F52D0" w:rsidP="00A50F34">
      <w:pPr>
        <w:ind w:left="-709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3F52D0" w:rsidRPr="00A96279" w:rsidRDefault="003F52D0" w:rsidP="00A96279">
      <w:pPr>
        <w:ind w:left="-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2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Редактор газеты:</w:t>
      </w:r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Туйбаторова</w:t>
      </w:r>
      <w:proofErr w:type="spellEnd"/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Анжелина</w:t>
      </w:r>
    </w:p>
    <w:p w:rsidR="00510665" w:rsidRDefault="003F52D0" w:rsidP="0051066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A962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Корреспонденты:</w:t>
      </w:r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Яковлева А</w:t>
      </w:r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7кл; </w:t>
      </w:r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Алексеева К</w:t>
      </w:r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</w:t>
      </w:r>
      <w:proofErr w:type="spellStart"/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A9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Галанцева</w:t>
      </w:r>
      <w:proofErr w:type="spellEnd"/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 6 </w:t>
      </w:r>
      <w:proofErr w:type="spellStart"/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="00510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5106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10665">
        <w:rPr>
          <w:rFonts w:ascii="Times New Roman" w:hAnsi="Times New Roman" w:cs="Times New Roman"/>
          <w:sz w:val="28"/>
          <w:szCs w:val="28"/>
        </w:rPr>
        <w:t>Махянова</w:t>
      </w:r>
      <w:proofErr w:type="spellEnd"/>
      <w:r w:rsidR="00510665">
        <w:rPr>
          <w:rFonts w:ascii="Times New Roman" w:hAnsi="Times New Roman" w:cs="Times New Roman"/>
          <w:sz w:val="28"/>
          <w:szCs w:val="28"/>
        </w:rPr>
        <w:t xml:space="preserve"> Р. 5 </w:t>
      </w:r>
      <w:proofErr w:type="spellStart"/>
      <w:r w:rsidR="00510665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510665" w:rsidRDefault="00510665" w:rsidP="0051066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Фотограф:</w:t>
      </w:r>
      <w:r>
        <w:rPr>
          <w:rFonts w:ascii="Times New Roman" w:hAnsi="Times New Roman" w:cs="Times New Roman"/>
          <w:sz w:val="28"/>
          <w:szCs w:val="28"/>
        </w:rPr>
        <w:t xml:space="preserve"> Елистратова К.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; Морозова Е. 8 кл</w:t>
      </w:r>
      <w:bookmarkStart w:id="0" w:name="_GoBack"/>
      <w:bookmarkEnd w:id="0"/>
    </w:p>
    <w:p w:rsidR="00510665" w:rsidRPr="00510665" w:rsidRDefault="00510665" w:rsidP="00510665">
      <w:pPr>
        <w:ind w:left="-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510665" w:rsidRPr="00510665" w:rsidSect="001C6432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E1A" w:rsidRDefault="00A93E1A" w:rsidP="00A50F34">
      <w:pPr>
        <w:spacing w:after="0" w:line="240" w:lineRule="auto"/>
      </w:pPr>
      <w:r>
        <w:separator/>
      </w:r>
    </w:p>
  </w:endnote>
  <w:endnote w:type="continuationSeparator" w:id="0">
    <w:p w:rsidR="00A93E1A" w:rsidRDefault="00A93E1A" w:rsidP="00A5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E1A" w:rsidRDefault="00A93E1A" w:rsidP="00A50F34">
      <w:pPr>
        <w:spacing w:after="0" w:line="240" w:lineRule="auto"/>
      </w:pPr>
      <w:r>
        <w:separator/>
      </w:r>
    </w:p>
  </w:footnote>
  <w:footnote w:type="continuationSeparator" w:id="0">
    <w:p w:rsidR="00A93E1A" w:rsidRDefault="00A93E1A" w:rsidP="00A50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432"/>
    <w:rsid w:val="000B4EF7"/>
    <w:rsid w:val="0010310E"/>
    <w:rsid w:val="001449C8"/>
    <w:rsid w:val="00160402"/>
    <w:rsid w:val="00192433"/>
    <w:rsid w:val="001C6432"/>
    <w:rsid w:val="003F52D0"/>
    <w:rsid w:val="00510665"/>
    <w:rsid w:val="00520636"/>
    <w:rsid w:val="00544FBE"/>
    <w:rsid w:val="005F1D02"/>
    <w:rsid w:val="00620113"/>
    <w:rsid w:val="006435CA"/>
    <w:rsid w:val="006A4D09"/>
    <w:rsid w:val="006F4591"/>
    <w:rsid w:val="007D2641"/>
    <w:rsid w:val="008A4A0C"/>
    <w:rsid w:val="009008F0"/>
    <w:rsid w:val="0091000A"/>
    <w:rsid w:val="009A3036"/>
    <w:rsid w:val="00A50F34"/>
    <w:rsid w:val="00A93E1A"/>
    <w:rsid w:val="00A96279"/>
    <w:rsid w:val="00AA5E14"/>
    <w:rsid w:val="00AD5085"/>
    <w:rsid w:val="00B70089"/>
    <w:rsid w:val="00B70941"/>
    <w:rsid w:val="00BA4555"/>
    <w:rsid w:val="00C14A1B"/>
    <w:rsid w:val="00D14243"/>
    <w:rsid w:val="00E27E25"/>
    <w:rsid w:val="00E87DC4"/>
    <w:rsid w:val="00F07F67"/>
    <w:rsid w:val="00F91BE4"/>
    <w:rsid w:val="00FA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643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A50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0F34"/>
  </w:style>
  <w:style w:type="paragraph" w:styleId="a7">
    <w:name w:val="footer"/>
    <w:basedOn w:val="a"/>
    <w:link w:val="a8"/>
    <w:uiPriority w:val="99"/>
    <w:semiHidden/>
    <w:unhideWhenUsed/>
    <w:rsid w:val="00A50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0F34"/>
  </w:style>
  <w:style w:type="paragraph" w:styleId="a9">
    <w:name w:val="Balloon Text"/>
    <w:basedOn w:val="a"/>
    <w:link w:val="aa"/>
    <w:uiPriority w:val="99"/>
    <w:semiHidden/>
    <w:unhideWhenUsed/>
    <w:rsid w:val="0064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3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Якушкинская школа</cp:lastModifiedBy>
  <cp:revision>9</cp:revision>
  <dcterms:created xsi:type="dcterms:W3CDTF">2019-09-23T19:44:00Z</dcterms:created>
  <dcterms:modified xsi:type="dcterms:W3CDTF">2019-11-09T08:20:00Z</dcterms:modified>
</cp:coreProperties>
</file>