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663" w:rsidRPr="00A23E31" w:rsidRDefault="009E3663" w:rsidP="00A23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E31" w:rsidRPr="00A23E31" w:rsidRDefault="00A23E31" w:rsidP="00A23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E31">
        <w:rPr>
          <w:rFonts w:ascii="Times New Roman" w:hAnsi="Times New Roman" w:cs="Times New Roman"/>
          <w:sz w:val="28"/>
          <w:szCs w:val="28"/>
        </w:rPr>
        <w:t>Утверждаю</w:t>
      </w:r>
    </w:p>
    <w:p w:rsidR="00A23E31" w:rsidRPr="00A23E31" w:rsidRDefault="00A23E31" w:rsidP="00A23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E31"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A23E31" w:rsidRPr="00A23E31" w:rsidRDefault="00A23E31" w:rsidP="00A23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E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23E31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Pr="00A23E3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23E31" w:rsidRPr="00A23E31" w:rsidRDefault="00A23E31" w:rsidP="00A23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3E31">
        <w:rPr>
          <w:rFonts w:ascii="Times New Roman" w:hAnsi="Times New Roman" w:cs="Times New Roman"/>
          <w:sz w:val="28"/>
          <w:szCs w:val="28"/>
        </w:rPr>
        <w:t>___________Стукало Л.А.</w:t>
      </w:r>
    </w:p>
    <w:p w:rsidR="00A23E31" w:rsidRPr="00A23E31" w:rsidRDefault="00A23E31" w:rsidP="00A23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E31" w:rsidRPr="00A23E31" w:rsidRDefault="00A23E31" w:rsidP="00A23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3E31">
        <w:rPr>
          <w:rFonts w:ascii="Times New Roman" w:hAnsi="Times New Roman" w:cs="Times New Roman"/>
          <w:sz w:val="28"/>
          <w:szCs w:val="28"/>
        </w:rPr>
        <w:t>График</w:t>
      </w:r>
      <w:r w:rsidR="00B5430F">
        <w:rPr>
          <w:rFonts w:ascii="Times New Roman" w:hAnsi="Times New Roman" w:cs="Times New Roman"/>
          <w:sz w:val="28"/>
          <w:szCs w:val="28"/>
        </w:rPr>
        <w:t xml:space="preserve"> диагностических </w:t>
      </w:r>
      <w:r w:rsidRPr="00A23E31">
        <w:rPr>
          <w:rFonts w:ascii="Times New Roman" w:hAnsi="Times New Roman" w:cs="Times New Roman"/>
          <w:sz w:val="28"/>
          <w:szCs w:val="28"/>
        </w:rPr>
        <w:t xml:space="preserve"> контрольных работ за первое полугодие 2015-2016 уч</w:t>
      </w:r>
      <w:r w:rsidR="00B5430F">
        <w:rPr>
          <w:rFonts w:ascii="Times New Roman" w:hAnsi="Times New Roman" w:cs="Times New Roman"/>
          <w:sz w:val="28"/>
          <w:szCs w:val="28"/>
        </w:rPr>
        <w:t>.</w:t>
      </w:r>
      <w:r w:rsidRPr="00A23E31">
        <w:rPr>
          <w:rFonts w:ascii="Times New Roman" w:hAnsi="Times New Roman" w:cs="Times New Roman"/>
          <w:sz w:val="28"/>
          <w:szCs w:val="28"/>
        </w:rPr>
        <w:t xml:space="preserve"> год</w:t>
      </w:r>
      <w:r w:rsidR="00B5430F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A23E31">
        <w:rPr>
          <w:rFonts w:ascii="Times New Roman" w:hAnsi="Times New Roman" w:cs="Times New Roman"/>
          <w:sz w:val="28"/>
          <w:szCs w:val="28"/>
        </w:rPr>
        <w:t>.</w:t>
      </w:r>
    </w:p>
    <w:p w:rsidR="00DD7770" w:rsidRPr="00A23E31" w:rsidRDefault="00DD7770" w:rsidP="00A23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7770" w:rsidRPr="00A23E31" w:rsidRDefault="00DD7770" w:rsidP="00A23E3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984"/>
        <w:gridCol w:w="3233"/>
        <w:gridCol w:w="2289"/>
      </w:tblGrid>
      <w:tr w:rsidR="00DD7770" w:rsidRPr="00A23E31" w:rsidTr="00DD7770">
        <w:tc>
          <w:tcPr>
            <w:tcW w:w="1384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984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33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289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DD7770" w:rsidRPr="00A23E31" w:rsidTr="00DD7770">
        <w:tc>
          <w:tcPr>
            <w:tcW w:w="1384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552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DD7770" w:rsidRPr="00A23E31" w:rsidRDefault="00A23E31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DD7770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89" w:type="dxa"/>
          </w:tcPr>
          <w:p w:rsidR="00DD7770" w:rsidRPr="00A23E31" w:rsidRDefault="00335FFA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DD7770" w:rsidRPr="00A23E31" w:rsidTr="00DD7770">
        <w:tc>
          <w:tcPr>
            <w:tcW w:w="1384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DD7770" w:rsidRPr="00A23E31" w:rsidRDefault="00A23E31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20.12.2015</w:t>
            </w:r>
          </w:p>
        </w:tc>
        <w:tc>
          <w:tcPr>
            <w:tcW w:w="3233" w:type="dxa"/>
          </w:tcPr>
          <w:p w:rsidR="00DD7770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А.А.</w:t>
            </w:r>
          </w:p>
        </w:tc>
        <w:tc>
          <w:tcPr>
            <w:tcW w:w="2289" w:type="dxa"/>
          </w:tcPr>
          <w:p w:rsidR="00DD7770" w:rsidRPr="00A23E31" w:rsidRDefault="00335FFA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DD7770" w:rsidRPr="00A23E31" w:rsidTr="00DD7770">
        <w:tc>
          <w:tcPr>
            <w:tcW w:w="1384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DD7770" w:rsidRPr="00A23E31" w:rsidRDefault="00A23E31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DD7770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С.В.</w:t>
            </w:r>
          </w:p>
        </w:tc>
        <w:tc>
          <w:tcPr>
            <w:tcW w:w="2289" w:type="dxa"/>
          </w:tcPr>
          <w:p w:rsidR="00DD7770" w:rsidRPr="00A23E31" w:rsidRDefault="00335FFA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DD7770" w:rsidRPr="00A23E31" w:rsidTr="00DD7770">
        <w:tc>
          <w:tcPr>
            <w:tcW w:w="1384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DD7770" w:rsidRPr="00A23E31" w:rsidRDefault="00A23E31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DD7770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С.А.</w:t>
            </w:r>
          </w:p>
        </w:tc>
        <w:tc>
          <w:tcPr>
            <w:tcW w:w="2289" w:type="dxa"/>
          </w:tcPr>
          <w:p w:rsidR="00335FFA" w:rsidRPr="00A23E31" w:rsidRDefault="00335FFA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DD7770" w:rsidRPr="00A23E31" w:rsidTr="00DD7770">
        <w:tc>
          <w:tcPr>
            <w:tcW w:w="1384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7770" w:rsidRPr="00A23E31" w:rsidRDefault="00DD7770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DD7770" w:rsidRPr="00A23E31" w:rsidRDefault="00A23E31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DD7770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289" w:type="dxa"/>
          </w:tcPr>
          <w:p w:rsidR="00DD7770" w:rsidRPr="00A23E31" w:rsidRDefault="00335FFA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Т.Т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57645B" w:rsidRPr="00A23E31" w:rsidTr="00DD7770">
        <w:tc>
          <w:tcPr>
            <w:tcW w:w="1384" w:type="dxa"/>
          </w:tcPr>
          <w:p w:rsidR="0057645B" w:rsidRPr="00A23E31" w:rsidRDefault="0057645B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645B" w:rsidRPr="00A23E31" w:rsidRDefault="0057645B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7645B" w:rsidRDefault="0057645B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57645B" w:rsidRPr="00A23E31" w:rsidRDefault="0057645B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57645B" w:rsidRPr="00A23E31" w:rsidRDefault="0057645B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Ф.Х.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С.В.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С.А.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Т.Т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6446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С.А.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6446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6446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9C6446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9C6446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А.А.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9C6446" w:rsidRPr="00A23E31" w:rsidTr="00DD7770">
        <w:tc>
          <w:tcPr>
            <w:tcW w:w="13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9C6446" w:rsidRPr="00A23E31" w:rsidRDefault="009C6446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9C6446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9C6446" w:rsidRPr="00A23E31" w:rsidRDefault="009C6446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Хлопунова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Э.А.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Ф.Х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Ф.Х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Э.А.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Э.А.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С.М.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Э.А.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Э.А.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Э.А.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 Л.А.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Т.П.</w:t>
            </w:r>
          </w:p>
        </w:tc>
      </w:tr>
      <w:tr w:rsidR="00B5430F" w:rsidRPr="00A23E31" w:rsidTr="00DD7770">
        <w:tc>
          <w:tcPr>
            <w:tcW w:w="1384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5430F" w:rsidRPr="00A23E31" w:rsidRDefault="00B5430F" w:rsidP="00A2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E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984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18.12.2015</w:t>
            </w:r>
          </w:p>
        </w:tc>
        <w:tc>
          <w:tcPr>
            <w:tcW w:w="3233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Фетхуллова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2289" w:type="dxa"/>
          </w:tcPr>
          <w:p w:rsidR="00B5430F" w:rsidRPr="00A23E31" w:rsidRDefault="00B5430F" w:rsidP="00BB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С.А.</w:t>
            </w:r>
          </w:p>
        </w:tc>
      </w:tr>
    </w:tbl>
    <w:p w:rsidR="00DD7770" w:rsidRPr="00A23E31" w:rsidRDefault="00DD7770" w:rsidP="00A23E3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7770" w:rsidRPr="00A23E31" w:rsidSect="00DD7770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70"/>
    <w:rsid w:val="00335FFA"/>
    <w:rsid w:val="0057645B"/>
    <w:rsid w:val="00591140"/>
    <w:rsid w:val="009C6446"/>
    <w:rsid w:val="009E3663"/>
    <w:rsid w:val="00A23E31"/>
    <w:rsid w:val="00A6439D"/>
    <w:rsid w:val="00B5430F"/>
    <w:rsid w:val="00DD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</dc:creator>
  <cp:lastModifiedBy>Шагиева</cp:lastModifiedBy>
  <cp:revision>3</cp:revision>
  <dcterms:created xsi:type="dcterms:W3CDTF">2015-12-18T07:36:00Z</dcterms:created>
  <dcterms:modified xsi:type="dcterms:W3CDTF">2015-12-18T08:47:00Z</dcterms:modified>
</cp:coreProperties>
</file>