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C3" w:rsidRDefault="00AF61C3" w:rsidP="005043C5">
      <w:pPr>
        <w:pStyle w:val="a3"/>
        <w:spacing w:before="74"/>
        <w:ind w:left="261" w:right="543"/>
      </w:pPr>
    </w:p>
    <w:p w:rsidR="00AF61C3" w:rsidRDefault="005043C5" w:rsidP="005043C5">
      <w:pPr>
        <w:pStyle w:val="a3"/>
        <w:spacing w:before="51"/>
        <w:ind w:left="262" w:right="543"/>
        <w:jc w:val="center"/>
      </w:pPr>
      <w:r>
        <w:rPr>
          <w:noProof/>
          <w:lang w:eastAsia="ru-RU"/>
        </w:rPr>
        <w:drawing>
          <wp:inline distT="0" distB="0" distL="0" distR="0">
            <wp:extent cx="6089650" cy="8375134"/>
            <wp:effectExtent l="19050" t="0" r="6350" b="0"/>
            <wp:docPr id="1" name="Рисунок 1" descr="D:\Desktop\скан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ы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C3" w:rsidRDefault="00AF61C3">
      <w:pPr>
        <w:pStyle w:val="a3"/>
        <w:ind w:left="0"/>
        <w:rPr>
          <w:sz w:val="30"/>
        </w:rPr>
      </w:pPr>
    </w:p>
    <w:p w:rsidR="00AF61C3" w:rsidRDefault="00AF61C3">
      <w:pPr>
        <w:pStyle w:val="a3"/>
        <w:ind w:left="0"/>
        <w:rPr>
          <w:sz w:val="30"/>
        </w:rPr>
      </w:pPr>
    </w:p>
    <w:p w:rsidR="00AF61C3" w:rsidRDefault="00AF61C3">
      <w:pPr>
        <w:pStyle w:val="a3"/>
        <w:ind w:left="0"/>
        <w:rPr>
          <w:sz w:val="30"/>
        </w:rPr>
      </w:pPr>
    </w:p>
    <w:p w:rsidR="00AF61C3" w:rsidRDefault="00AF61C3">
      <w:pPr>
        <w:spacing w:line="278" w:lineRule="auto"/>
        <w:jc w:val="center"/>
        <w:sectPr w:rsidR="00AF61C3" w:rsidSect="005043C5">
          <w:pgSz w:w="11910" w:h="16840"/>
          <w:pgMar w:top="1038" w:right="1021" w:bottom="278" w:left="1298" w:header="720" w:footer="720" w:gutter="0"/>
          <w:cols w:space="720"/>
        </w:sectPr>
      </w:pPr>
    </w:p>
    <w:p w:rsidR="00AF61C3" w:rsidRDefault="00DB3B32">
      <w:pPr>
        <w:spacing w:before="77"/>
        <w:ind w:left="262" w:right="53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42952394"/>
        <w:docPartObj>
          <w:docPartGallery w:val="Table of Contents"/>
          <w:docPartUnique/>
        </w:docPartObj>
      </w:sdtPr>
      <w:sdtContent>
        <w:p w:rsidR="00AF61C3" w:rsidRDefault="00B42AFF">
          <w:pPr>
            <w:pStyle w:val="10"/>
            <w:numPr>
              <w:ilvl w:val="0"/>
              <w:numId w:val="3"/>
            </w:numPr>
            <w:tabs>
              <w:tab w:val="left" w:pos="439"/>
              <w:tab w:val="left" w:pos="559"/>
              <w:tab w:val="right" w:leader="dot" w:pos="9062"/>
            </w:tabs>
            <w:spacing w:before="533"/>
            <w:ind w:right="283" w:hanging="559"/>
          </w:pPr>
          <w:r w:rsidRPr="00B42AFF">
            <w:fldChar w:fldCharType="begin"/>
          </w:r>
          <w:r w:rsidR="00DB3B32">
            <w:instrText xml:space="preserve">TOC \o "1-1" \h \z \u </w:instrText>
          </w:r>
          <w:r w:rsidRPr="00B42AFF">
            <w:fldChar w:fldCharType="separate"/>
          </w:r>
          <w:hyperlink w:anchor="_bookmark0" w:history="1">
            <w:r w:rsidR="00DB3B32">
              <w:t>ПОЯСНИТЕЛЬНАЯ</w:t>
            </w:r>
            <w:r w:rsidR="00DB3B32">
              <w:rPr>
                <w:spacing w:val="-1"/>
              </w:rPr>
              <w:t xml:space="preserve"> </w:t>
            </w:r>
            <w:r w:rsidR="00DB3B32">
              <w:t>ЗАПИСКА</w:t>
            </w:r>
            <w:r w:rsidR="00DB3B32">
              <w:tab/>
              <w:t>3</w:t>
            </w:r>
          </w:hyperlink>
        </w:p>
        <w:p w:rsidR="00AF61C3" w:rsidRDefault="00B42AFF">
          <w:pPr>
            <w:pStyle w:val="10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1" w:history="1">
            <w:r w:rsidR="00DB3B32">
              <w:t>СОДЕРЖАНИЕ ОБУЧЕНИЯ</w:t>
            </w:r>
            <w:r w:rsidR="00DB3B32">
              <w:tab/>
              <w:t>13</w:t>
            </w:r>
          </w:hyperlink>
        </w:p>
        <w:p w:rsidR="00AF61C3" w:rsidRDefault="00B42AFF">
          <w:pPr>
            <w:pStyle w:val="10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2" w:history="1">
            <w:r w:rsidR="00DB3B32">
              <w:t>ТЕМАТИЧЕСКОЕ ПЛАНИРОВАНИЕ</w:t>
            </w:r>
            <w:r w:rsidR="00DB3B32">
              <w:tab/>
              <w:t>15</w:t>
            </w:r>
          </w:hyperlink>
        </w:p>
        <w:p w:rsidR="00AF61C3" w:rsidRDefault="00B42AFF">
          <w:r>
            <w:fldChar w:fldCharType="end"/>
          </w:r>
        </w:p>
      </w:sdtContent>
    </w:sdt>
    <w:p w:rsidR="00AF61C3" w:rsidRDefault="00AF61C3">
      <w:pPr>
        <w:sectPr w:rsidR="00AF61C3">
          <w:footerReference w:type="default" r:id="rId9"/>
          <w:pgSz w:w="11910" w:h="16840"/>
          <w:pgMar w:top="1040" w:right="1020" w:bottom="1200" w:left="1300" w:header="0" w:footer="1000" w:gutter="0"/>
          <w:pgNumType w:start="2"/>
          <w:cols w:space="720"/>
        </w:sectPr>
      </w:pPr>
    </w:p>
    <w:p w:rsidR="00AF61C3" w:rsidRDefault="00DB3B32">
      <w:pPr>
        <w:pStyle w:val="1"/>
        <w:numPr>
          <w:ilvl w:val="1"/>
          <w:numId w:val="3"/>
        </w:numPr>
        <w:tabs>
          <w:tab w:val="left" w:pos="2948"/>
          <w:tab w:val="left" w:pos="2949"/>
        </w:tabs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F61C3" w:rsidRDefault="00AF61C3">
      <w:pPr>
        <w:pStyle w:val="a3"/>
        <w:spacing w:before="11"/>
        <w:ind w:left="0"/>
        <w:rPr>
          <w:b/>
          <w:sz w:val="31"/>
        </w:rPr>
      </w:pPr>
    </w:p>
    <w:p w:rsidR="00AF61C3" w:rsidRDefault="00DB3B32">
      <w:pPr>
        <w:pStyle w:val="a3"/>
        <w:spacing w:line="360" w:lineRule="auto"/>
        <w:ind w:right="39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AF61C3" w:rsidRDefault="00DB3B32">
      <w:pPr>
        <w:pStyle w:val="a3"/>
        <w:spacing w:line="360" w:lineRule="auto"/>
        <w:ind w:right="39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AF61C3" w:rsidRDefault="00DB3B32">
      <w:pPr>
        <w:pStyle w:val="a3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AF61C3" w:rsidRDefault="00DB3B32">
      <w:pPr>
        <w:pStyle w:val="a3"/>
        <w:spacing w:before="163" w:line="360" w:lineRule="auto"/>
        <w:ind w:right="391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рассчитана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недели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составляет</w:t>
      </w:r>
      <w:r>
        <w:rPr>
          <w:spacing w:val="8"/>
        </w:rPr>
        <w:t xml:space="preserve"> </w:t>
      </w:r>
      <w:r>
        <w:t>102</w:t>
      </w:r>
      <w:r>
        <w:rPr>
          <w:spacing w:val="9"/>
        </w:rPr>
        <w:t xml:space="preserve"> </w:t>
      </w:r>
      <w:r>
        <w:t>часа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AF61C3" w:rsidRDefault="00DB3B32">
      <w:pPr>
        <w:pStyle w:val="a3"/>
        <w:spacing w:line="360" w:lineRule="auto"/>
        <w:ind w:right="3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«Математика».</w:t>
      </w:r>
    </w:p>
    <w:p w:rsidR="00AF61C3" w:rsidRDefault="00DB3B32">
      <w:pPr>
        <w:pStyle w:val="a3"/>
        <w:spacing w:line="360" w:lineRule="auto"/>
        <w:ind w:right="398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AF61C3" w:rsidRDefault="00DB3B32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398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8" w:line="352" w:lineRule="auto"/>
        <w:ind w:right="392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AF61C3" w:rsidRDefault="00AF61C3">
      <w:pPr>
        <w:spacing w:line="352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/>
        <w:ind w:left="826"/>
        <w:jc w:val="left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AF61C3" w:rsidRDefault="00DB3B32">
      <w:pPr>
        <w:pStyle w:val="a3"/>
        <w:spacing w:before="160" w:line="360" w:lineRule="auto"/>
        <w:ind w:firstLine="707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2" w:line="350" w:lineRule="auto"/>
        <w:ind w:right="391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394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33"/>
          <w:sz w:val="28"/>
        </w:rPr>
        <w:t xml:space="preserve"> </w:t>
      </w:r>
      <w:r>
        <w:rPr>
          <w:sz w:val="28"/>
        </w:rPr>
        <w:t>ариф-</w:t>
      </w:r>
      <w:r>
        <w:rPr>
          <w:spacing w:val="-67"/>
          <w:sz w:val="28"/>
        </w:rPr>
        <w:t xml:space="preserve"> </w:t>
      </w:r>
      <w:r>
        <w:rPr>
          <w:sz w:val="28"/>
        </w:rPr>
        <w:t>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дробь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знаменателю;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01" w:firstLine="427"/>
        <w:jc w:val="left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7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многознач-</w:t>
      </w:r>
      <w:r>
        <w:rPr>
          <w:spacing w:val="-67"/>
          <w:sz w:val="28"/>
        </w:rPr>
        <w:t xml:space="preserve"> </w:t>
      </w:r>
      <w:r>
        <w:rPr>
          <w:sz w:val="28"/>
        </w:rPr>
        <w:t>ных 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2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(3 -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3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2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5"/>
          <w:sz w:val="28"/>
        </w:rPr>
        <w:t xml:space="preserve"> </w:t>
      </w:r>
      <w:r>
        <w:rPr>
          <w:sz w:val="28"/>
        </w:rPr>
        <w:t>изготов-</w:t>
      </w:r>
      <w:r>
        <w:rPr>
          <w:spacing w:val="-67"/>
          <w:sz w:val="28"/>
        </w:rPr>
        <w:t xml:space="preserve"> </w:t>
      </w:r>
      <w:r>
        <w:rPr>
          <w:sz w:val="28"/>
        </w:rPr>
        <w:t>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1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2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67"/>
          <w:sz w:val="28"/>
        </w:rPr>
        <w:t xml:space="preserve"> </w:t>
      </w:r>
      <w:r>
        <w:rPr>
          <w:sz w:val="28"/>
        </w:rPr>
        <w:t>(цена,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 стоимость);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7" w:line="350" w:lineRule="auto"/>
        <w:ind w:right="395" w:firstLine="427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умения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решать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-17"/>
          <w:sz w:val="28"/>
        </w:rPr>
        <w:t xml:space="preserve"> </w:t>
      </w:r>
      <w:r>
        <w:rPr>
          <w:sz w:val="28"/>
        </w:rPr>
        <w:t>конец,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продол-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части</w:t>
      </w:r>
      <w:r>
        <w:rPr>
          <w:spacing w:val="35"/>
          <w:sz w:val="28"/>
        </w:rPr>
        <w:t xml:space="preserve"> </w:t>
      </w:r>
      <w:r>
        <w:rPr>
          <w:sz w:val="28"/>
        </w:rPr>
        <w:t>це-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арифметиче-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путь);</w:t>
      </w:r>
    </w:p>
    <w:p w:rsidR="00AF61C3" w:rsidRDefault="00AF61C3">
      <w:pPr>
        <w:spacing w:line="352" w:lineRule="auto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394" w:firstLine="427"/>
        <w:rPr>
          <w:sz w:val="28"/>
        </w:rPr>
      </w:pPr>
      <w:r>
        <w:rPr>
          <w:sz w:val="28"/>
        </w:rPr>
        <w:lastRenderedPageBreak/>
        <w:t>совершенствование умения решать простые и составные задачи гео-</w:t>
      </w:r>
      <w:r>
        <w:rPr>
          <w:spacing w:val="1"/>
          <w:sz w:val="28"/>
        </w:rPr>
        <w:t xml:space="preserve"> </w:t>
      </w:r>
      <w:r>
        <w:rPr>
          <w:sz w:val="28"/>
        </w:rPr>
        <w:t>метрического содержания, требующие вычисления периметра прямоуголь-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1" w:line="350" w:lineRule="auto"/>
        <w:ind w:right="392" w:firstLine="427"/>
        <w:rPr>
          <w:sz w:val="28"/>
        </w:rPr>
      </w:pPr>
      <w:r>
        <w:rPr>
          <w:sz w:val="28"/>
        </w:rPr>
        <w:t>формирование построения геометрических фигур (параллелограмм,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ромб),</w:t>
      </w:r>
      <w:r>
        <w:rPr>
          <w:spacing w:val="-4"/>
          <w:sz w:val="28"/>
        </w:rPr>
        <w:t xml:space="preserve"> </w:t>
      </w:r>
      <w:r>
        <w:rPr>
          <w:sz w:val="28"/>
        </w:rPr>
        <w:t>симметрично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оси,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3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AF61C3" w:rsidRDefault="00DB3B32">
      <w:pPr>
        <w:spacing w:before="14" w:line="278" w:lineRule="auto"/>
        <w:ind w:left="1606" w:right="1333" w:hanging="552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:rsidR="00AF61C3" w:rsidRDefault="00DB3B32">
      <w:pPr>
        <w:spacing w:before="237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F61C3" w:rsidRDefault="00AF61C3">
      <w:pPr>
        <w:pStyle w:val="a3"/>
        <w:spacing w:before="2"/>
        <w:ind w:left="0"/>
        <w:rPr>
          <w:b/>
          <w:sz w:val="31"/>
        </w:r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" w:line="350" w:lineRule="auto"/>
        <w:ind w:right="390" w:firstLine="427"/>
        <w:jc w:val="left"/>
        <w:rPr>
          <w:sz w:val="28"/>
        </w:rPr>
      </w:pPr>
      <w:r>
        <w:rPr>
          <w:sz w:val="28"/>
        </w:rPr>
        <w:t>формирование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710" w:firstLine="427"/>
        <w:jc w:val="left"/>
        <w:rPr>
          <w:sz w:val="28"/>
        </w:rPr>
      </w:pPr>
      <w:r>
        <w:rPr>
          <w:sz w:val="28"/>
        </w:rPr>
        <w:t>сформирование навыков сотрудничества со взрослыми и сверстни-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7" w:firstLine="427"/>
        <w:jc w:val="left"/>
        <w:rPr>
          <w:sz w:val="28"/>
        </w:rPr>
      </w:pPr>
      <w:r>
        <w:rPr>
          <w:sz w:val="28"/>
        </w:rPr>
        <w:t>наличие мотивации к творческому труду, работе на результат, береж-</w:t>
      </w:r>
      <w:r>
        <w:rPr>
          <w:spacing w:val="-67"/>
          <w:sz w:val="28"/>
        </w:rPr>
        <w:t xml:space="preserve"> 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материальным ценностям;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2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людей.</w:t>
      </w:r>
    </w:p>
    <w:p w:rsidR="00AF61C3" w:rsidRDefault="00DB3B32">
      <w:pPr>
        <w:spacing w:before="254"/>
        <w:ind w:left="262" w:right="54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F61C3" w:rsidRDefault="00DB3B32">
      <w:pPr>
        <w:spacing w:before="48"/>
        <w:ind w:left="262" w:right="54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AF61C3" w:rsidRDefault="00AF61C3">
      <w:pPr>
        <w:pStyle w:val="a3"/>
        <w:ind w:left="0"/>
        <w:rPr>
          <w:b/>
          <w:sz w:val="25"/>
        </w:rPr>
      </w:pPr>
    </w:p>
    <w:p w:rsidR="00AF61C3" w:rsidRDefault="00DB3B32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5" w:line="350" w:lineRule="auto"/>
        <w:ind w:right="397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29"/>
          <w:sz w:val="28"/>
        </w:rPr>
        <w:t xml:space="preserve"> </w:t>
      </w:r>
      <w:r>
        <w:rPr>
          <w:sz w:val="28"/>
        </w:rPr>
        <w:t>ряд</w:t>
      </w:r>
      <w:r>
        <w:rPr>
          <w:spacing w:val="29"/>
          <w:sz w:val="28"/>
        </w:rPr>
        <w:t xml:space="preserve"> </w:t>
      </w:r>
      <w:r>
        <w:rPr>
          <w:sz w:val="28"/>
        </w:rPr>
        <w:t>1—100</w:t>
      </w:r>
      <w:r>
        <w:rPr>
          <w:spacing w:val="30"/>
          <w:sz w:val="28"/>
        </w:rPr>
        <w:t xml:space="preserve"> </w:t>
      </w:r>
      <w:r>
        <w:rPr>
          <w:sz w:val="28"/>
        </w:rPr>
        <w:t>000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2"/>
          <w:sz w:val="28"/>
        </w:rPr>
        <w:t xml:space="preserve"> </w:t>
      </w:r>
      <w:r>
        <w:rPr>
          <w:sz w:val="28"/>
        </w:rPr>
        <w:t>(с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0"/>
          <w:sz w:val="28"/>
        </w:rPr>
        <w:t xml:space="preserve"> </w:t>
      </w:r>
      <w:r>
        <w:rPr>
          <w:sz w:val="28"/>
        </w:rPr>
        <w:t>учи-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5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под</w:t>
      </w:r>
      <w:r>
        <w:rPr>
          <w:spacing w:val="28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5"/>
          <w:sz w:val="28"/>
        </w:rPr>
        <w:t xml:space="preserve"> </w:t>
      </w:r>
      <w:r>
        <w:rPr>
          <w:sz w:val="28"/>
        </w:rPr>
        <w:t>числа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8"/>
          <w:sz w:val="28"/>
        </w:rPr>
        <w:t xml:space="preserve"> </w:t>
      </w:r>
      <w:r>
        <w:rPr>
          <w:sz w:val="28"/>
        </w:rPr>
        <w:t>100</w:t>
      </w:r>
      <w:r>
        <w:rPr>
          <w:spacing w:val="5"/>
          <w:sz w:val="28"/>
        </w:rPr>
        <w:t xml:space="preserve"> </w:t>
      </w:r>
      <w:r>
        <w:rPr>
          <w:sz w:val="28"/>
        </w:rPr>
        <w:t>000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использованием калькулятора);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97"/>
        </w:tabs>
        <w:spacing w:before="15"/>
        <w:ind w:left="896" w:hanging="35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000;</w:t>
      </w:r>
    </w:p>
    <w:p w:rsidR="00AF61C3" w:rsidRDefault="00AF61C3">
      <w:pPr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lastRenderedPageBreak/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5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случаи)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1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399" w:firstLine="427"/>
        <w:rPr>
          <w:sz w:val="28"/>
        </w:rPr>
      </w:pPr>
      <w:r>
        <w:rPr>
          <w:sz w:val="28"/>
        </w:rPr>
        <w:t>знать алгоритм выполнения сложения и вычитания чисел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калькулятора;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01" w:firstLine="427"/>
        <w:rPr>
          <w:sz w:val="28"/>
        </w:rPr>
      </w:pPr>
      <w:r>
        <w:rPr>
          <w:sz w:val="28"/>
        </w:rPr>
        <w:t>уметь использовать калькулятор с целью проверки правильности вы-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7" w:lineRule="auto"/>
        <w:ind w:right="394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вычислений (лёгкие случаи), в том числе с использованием калькуля-</w:t>
      </w:r>
      <w:r>
        <w:rPr>
          <w:spacing w:val="1"/>
          <w:sz w:val="28"/>
        </w:rPr>
        <w:t xml:space="preserve"> </w:t>
      </w:r>
      <w:r>
        <w:rPr>
          <w:sz w:val="28"/>
        </w:rPr>
        <w:t>тора;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4" w:line="350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5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8"/>
          <w:sz w:val="28"/>
        </w:rPr>
        <w:t xml:space="preserve"> </w:t>
      </w:r>
      <w:r>
        <w:rPr>
          <w:sz w:val="28"/>
        </w:rPr>
        <w:t>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0" w:line="355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(небольших), получен-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число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8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дробей, имею-</w:t>
      </w:r>
      <w:r>
        <w:rPr>
          <w:spacing w:val="1"/>
          <w:sz w:val="28"/>
        </w:rPr>
        <w:t xml:space="preserve"> </w:t>
      </w:r>
      <w:r>
        <w:rPr>
          <w:sz w:val="28"/>
        </w:rPr>
        <w:t>щие в записи менее 5 знаков (цифр), в том числе с использованием кальку-</w:t>
      </w:r>
      <w:r>
        <w:rPr>
          <w:spacing w:val="1"/>
          <w:sz w:val="28"/>
        </w:rPr>
        <w:t xml:space="preserve"> </w:t>
      </w:r>
      <w:r>
        <w:rPr>
          <w:sz w:val="28"/>
        </w:rPr>
        <w:t>лятора;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2" w:lineRule="auto"/>
        <w:ind w:right="393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1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13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знаменателе</w:t>
      </w:r>
      <w:r>
        <w:rPr>
          <w:spacing w:val="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10"/>
          <w:sz w:val="28"/>
        </w:rPr>
        <w:t xml:space="preserve"> </w:t>
      </w:r>
      <w:r>
        <w:rPr>
          <w:sz w:val="28"/>
        </w:rPr>
        <w:t>5—20,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</w:p>
    <w:p w:rsidR="00AF61C3" w:rsidRDefault="00AF61C3">
      <w:pPr>
        <w:spacing w:line="352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3"/>
        <w:spacing w:before="74" w:line="362" w:lineRule="auto"/>
        <w:ind w:right="397"/>
        <w:jc w:val="both"/>
      </w:pPr>
      <w:r>
        <w:rPr>
          <w:spacing w:val="-1"/>
        </w:rPr>
        <w:lastRenderedPageBreak/>
        <w:t>помощью</w:t>
      </w:r>
      <w:r>
        <w:rPr>
          <w:spacing w:val="-17"/>
        </w:rPr>
        <w:t xml:space="preserve"> </w:t>
      </w:r>
      <w:r>
        <w:t>учителя),</w:t>
      </w:r>
      <w:r>
        <w:rPr>
          <w:spacing w:val="-15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преобразований</w:t>
      </w:r>
      <w:r>
        <w:rPr>
          <w:spacing w:val="-15"/>
        </w:rPr>
        <w:t xml:space="preserve"> </w:t>
      </w:r>
      <w:r>
        <w:t>чисел,</w:t>
      </w:r>
      <w:r>
        <w:rPr>
          <w:spacing w:val="-17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сумме</w:t>
      </w:r>
      <w:r>
        <w:rPr>
          <w:spacing w:val="-13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раз-</w:t>
      </w:r>
      <w:r>
        <w:rPr>
          <w:spacing w:val="-67"/>
        </w:rPr>
        <w:t xml:space="preserve"> </w:t>
      </w:r>
      <w:r>
        <w:t>ности;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0" w:line="355" w:lineRule="auto"/>
        <w:ind w:right="390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 знаменателями, включая смешанные числа (лёгкие случаи), с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5" w:line="350" w:lineRule="auto"/>
        <w:ind w:right="398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 (с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 задачи в</w:t>
      </w:r>
      <w:r>
        <w:rPr>
          <w:spacing w:val="-5"/>
          <w:sz w:val="28"/>
        </w:rPr>
        <w:t xml:space="preserve"> </w:t>
      </w:r>
      <w:r>
        <w:rPr>
          <w:sz w:val="28"/>
        </w:rPr>
        <w:t>2 действия;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397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ника, циркуля линий, углов, окружностей, в разном положении на плоско-</w:t>
      </w:r>
      <w:r>
        <w:rPr>
          <w:spacing w:val="1"/>
          <w:sz w:val="28"/>
        </w:rPr>
        <w:t xml:space="preserve"> </w:t>
      </w:r>
      <w:r>
        <w:rPr>
          <w:sz w:val="28"/>
        </w:rPr>
        <w:t>сти;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97"/>
        </w:tabs>
        <w:spacing w:before="8"/>
        <w:ind w:left="896" w:hanging="35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(параллелограмм);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плоского предмета.</w:t>
      </w:r>
    </w:p>
    <w:p w:rsidR="00AF61C3" w:rsidRDefault="00DB3B32">
      <w:pPr>
        <w:pStyle w:val="a3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2"/>
        <w:ind w:left="826"/>
        <w:jc w:val="left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числовой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ряд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000 000;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>000 000;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9" w:line="352" w:lineRule="auto"/>
        <w:ind w:right="398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AF61C3" w:rsidRDefault="00AF61C3">
      <w:pPr>
        <w:spacing w:line="352" w:lineRule="auto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399" w:firstLine="427"/>
        <w:rPr>
          <w:sz w:val="28"/>
        </w:rPr>
      </w:pPr>
      <w:r>
        <w:rPr>
          <w:sz w:val="28"/>
        </w:rPr>
        <w:lastRenderedPageBreak/>
        <w:t>уметь получать и раскладывать числа из разрядных слагаемых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1 000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5" w:lineRule="auto"/>
        <w:ind w:right="401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лах 1 000 000: без перехода через разряд (легкие случаи) приемами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8" w:line="355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9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лах 1 000 000 без перехода через разряд и с переходом через разряд прие-</w:t>
      </w:r>
      <w:r>
        <w:rPr>
          <w:spacing w:val="1"/>
          <w:sz w:val="28"/>
        </w:rPr>
        <w:t xml:space="preserve"> </w:t>
      </w:r>
      <w:r>
        <w:rPr>
          <w:sz w:val="28"/>
        </w:rPr>
        <w:t>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проверкой;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7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8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 письменных вычислений, с последующей проверкой правильно-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" w:line="352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5" w:lineRule="auto"/>
        <w:ind w:right="399" w:firstLine="427"/>
        <w:rPr>
          <w:sz w:val="28"/>
        </w:rPr>
      </w:pPr>
      <w:r>
        <w:rPr>
          <w:sz w:val="28"/>
        </w:rPr>
        <w:t>уметь выполнять умножение и деление чисел, полученных при изме-</w:t>
      </w:r>
      <w:r>
        <w:rPr>
          <w:spacing w:val="1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13"/>
          <w:sz w:val="28"/>
        </w:rPr>
        <w:t xml:space="preserve"> </w:t>
      </w:r>
      <w:r>
        <w:rPr>
          <w:sz w:val="28"/>
        </w:rPr>
        <w:t>(мерами)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4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 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двузначное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02" w:firstLine="427"/>
        <w:rPr>
          <w:sz w:val="28"/>
        </w:rPr>
      </w:pPr>
      <w:r>
        <w:rPr>
          <w:sz w:val="28"/>
        </w:rPr>
        <w:t>уметь выполнять вычитание обыкновенных дробей из целого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(целые 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смешанные числа;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8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2"/>
          <w:sz w:val="28"/>
        </w:rPr>
        <w:t xml:space="preserve"> </w:t>
      </w:r>
      <w:r>
        <w:rPr>
          <w:sz w:val="28"/>
        </w:rPr>
        <w:t>знаменателю</w:t>
      </w:r>
      <w:r>
        <w:rPr>
          <w:spacing w:val="-13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случаи);</w:t>
      </w:r>
    </w:p>
    <w:p w:rsidR="00AF61C3" w:rsidRDefault="00AF61C3">
      <w:pPr>
        <w:spacing w:line="350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395" w:firstLine="427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1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вы-</w:t>
      </w:r>
      <w:r>
        <w:rPr>
          <w:spacing w:val="-68"/>
          <w:sz w:val="28"/>
        </w:rPr>
        <w:t xml:space="preserve"> </w:t>
      </w:r>
      <w:r>
        <w:rPr>
          <w:sz w:val="28"/>
        </w:rPr>
        <w:t>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преобразования десятичных 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2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(легкие случаи);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5" w:firstLine="427"/>
        <w:rPr>
          <w:sz w:val="28"/>
        </w:rPr>
      </w:pPr>
      <w:r>
        <w:rPr>
          <w:sz w:val="28"/>
        </w:rPr>
        <w:t>уметь составлять и решать простые арифметические задачи на опре-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3 -4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00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7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соотношение: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rPr>
          <w:sz w:val="28"/>
        </w:rPr>
      </w:pPr>
      <w:r>
        <w:rPr>
          <w:sz w:val="28"/>
        </w:rPr>
        <w:t>уметь выполнять решение и составление задач на одновременное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ника, циркуля, линий, углов, многоугольников, окружностей, в разном по-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ложении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плоскости,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оси,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8"/>
          <w:sz w:val="28"/>
        </w:rPr>
        <w:t xml:space="preserve"> </w:t>
      </w:r>
      <w:r>
        <w:rPr>
          <w:sz w:val="28"/>
        </w:rPr>
        <w:t>симметрии;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4" w:line="350" w:lineRule="auto"/>
        <w:ind w:right="393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ромб,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12"/>
          <w:sz w:val="28"/>
        </w:rPr>
        <w:t xml:space="preserve"> </w:t>
      </w:r>
      <w:r>
        <w:rPr>
          <w:sz w:val="28"/>
        </w:rPr>
        <w:t>квадрат;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-13"/>
          <w:sz w:val="28"/>
        </w:rPr>
        <w:t xml:space="preserve"> </w:t>
      </w:r>
      <w:r>
        <w:rPr>
          <w:sz w:val="28"/>
        </w:rPr>
        <w:t>углов;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7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 плоского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393" w:firstLine="427"/>
        <w:rPr>
          <w:sz w:val="28"/>
        </w:rPr>
      </w:pPr>
      <w:r>
        <w:rPr>
          <w:sz w:val="28"/>
        </w:rPr>
        <w:t>уметь располагать предметы симметрично относительно оси,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симметрии.</w:t>
      </w:r>
    </w:p>
    <w:p w:rsidR="00AF61C3" w:rsidRDefault="00AF61C3">
      <w:pPr>
        <w:spacing w:line="350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spacing w:before="74"/>
        <w:ind w:left="262" w:right="537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AF61C3" w:rsidRDefault="00DB3B32">
      <w:pPr>
        <w:spacing w:before="51" w:line="276" w:lineRule="auto"/>
        <w:ind w:left="262" w:right="54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AF61C3" w:rsidRDefault="00DB3B32">
      <w:pPr>
        <w:spacing w:line="321" w:lineRule="exact"/>
        <w:ind w:left="262" w:right="53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AF61C3" w:rsidRDefault="00AF61C3">
      <w:pPr>
        <w:pStyle w:val="a3"/>
        <w:spacing w:before="2"/>
        <w:ind w:left="0"/>
        <w:rPr>
          <w:b/>
          <w:sz w:val="40"/>
        </w:rPr>
      </w:pPr>
    </w:p>
    <w:p w:rsidR="00AF61C3" w:rsidRDefault="00DB3B32">
      <w:pPr>
        <w:pStyle w:val="a3"/>
        <w:spacing w:before="1" w:line="360" w:lineRule="auto"/>
        <w:ind w:right="3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F61C3" w:rsidRDefault="00AF61C3">
      <w:pPr>
        <w:pStyle w:val="a3"/>
        <w:spacing w:before="2"/>
        <w:ind w:left="0"/>
        <w:rPr>
          <w:sz w:val="31"/>
        </w:rPr>
      </w:pPr>
    </w:p>
    <w:p w:rsidR="00AF61C3" w:rsidRDefault="00DB3B32">
      <w:pPr>
        <w:pStyle w:val="a3"/>
        <w:spacing w:line="360" w:lineRule="auto"/>
        <w:ind w:right="397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6"/>
        </w:rPr>
        <w:t xml:space="preserve"> </w:t>
      </w:r>
      <w:r>
        <w:t>индивиду-</w:t>
      </w:r>
      <w:r>
        <w:rPr>
          <w:spacing w:val="-68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AF61C3" w:rsidRDefault="00DB3B32">
      <w:pPr>
        <w:pStyle w:val="a3"/>
        <w:spacing w:line="321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AF61C3" w:rsidRDefault="00DB3B32">
      <w:pPr>
        <w:pStyle w:val="a3"/>
        <w:spacing w:before="161" w:line="360" w:lineRule="auto"/>
        <w:ind w:right="4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недочёта.</w:t>
      </w:r>
    </w:p>
    <w:p w:rsidR="00AF61C3" w:rsidRDefault="00DB3B32">
      <w:pPr>
        <w:pStyle w:val="a3"/>
        <w:spacing w:before="1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3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" w:line="352" w:lineRule="auto"/>
        <w:ind w:right="4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AF61C3" w:rsidRDefault="00AF61C3">
      <w:pPr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1"/>
        </w:numPr>
        <w:tabs>
          <w:tab w:val="left" w:pos="897"/>
        </w:tabs>
        <w:spacing w:before="76" w:line="355" w:lineRule="auto"/>
        <w:ind w:right="398" w:firstLine="427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97"/>
        </w:tabs>
        <w:spacing w:before="11" w:line="355" w:lineRule="auto"/>
        <w:ind w:right="392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AF61C3" w:rsidRDefault="00DB3B32">
      <w:pPr>
        <w:pStyle w:val="a3"/>
        <w:spacing w:before="6" w:line="360" w:lineRule="auto"/>
        <w:ind w:right="39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недочёта.</w:t>
      </w:r>
    </w:p>
    <w:p w:rsidR="00AF61C3" w:rsidRDefault="00DB3B32">
      <w:pPr>
        <w:pStyle w:val="a3"/>
        <w:spacing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4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39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398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3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398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AF61C3" w:rsidRDefault="00DB3B32">
      <w:pPr>
        <w:pStyle w:val="a3"/>
        <w:spacing w:before="14" w:line="360" w:lineRule="auto"/>
        <w:ind w:right="392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AF61C3" w:rsidRDefault="00DB3B32">
      <w:pPr>
        <w:pStyle w:val="a3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AF61C3" w:rsidRDefault="00AF61C3">
      <w:pPr>
        <w:jc w:val="both"/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lastRenderedPageBreak/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1" w:line="350" w:lineRule="auto"/>
        <w:ind w:right="393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3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396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учащихся, или с использованием записей и чертежей в тетрадях, в учебни-</w:t>
      </w:r>
      <w:r>
        <w:rPr>
          <w:spacing w:val="1"/>
          <w:sz w:val="28"/>
        </w:rPr>
        <w:t xml:space="preserve"> </w:t>
      </w:r>
      <w:r>
        <w:rPr>
          <w:sz w:val="28"/>
        </w:rPr>
        <w:t>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40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AF61C3" w:rsidRDefault="00DB3B32">
      <w:pPr>
        <w:pStyle w:val="a3"/>
        <w:spacing w:before="12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AF61C3" w:rsidRDefault="00AF61C3">
      <w:pPr>
        <w:jc w:val="both"/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1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AF61C3" w:rsidRDefault="00AF61C3">
      <w:pPr>
        <w:pStyle w:val="a3"/>
        <w:spacing w:before="3"/>
        <w:ind w:left="0"/>
        <w:rPr>
          <w:b/>
          <w:sz w:val="25"/>
        </w:rPr>
      </w:pPr>
    </w:p>
    <w:p w:rsidR="00AF61C3" w:rsidRDefault="00DB3B32">
      <w:pPr>
        <w:pStyle w:val="a3"/>
        <w:spacing w:line="360" w:lineRule="auto"/>
        <w:ind w:right="390" w:firstLine="707"/>
        <w:jc w:val="both"/>
      </w:pPr>
      <w:r>
        <w:t>Обучение математике в 7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AF61C3" w:rsidRDefault="00DB3B32">
      <w:pPr>
        <w:pStyle w:val="a3"/>
        <w:spacing w:before="1" w:line="360" w:lineRule="auto"/>
        <w:ind w:right="39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AF61C3" w:rsidRDefault="00DB3B32">
      <w:pPr>
        <w:pStyle w:val="a3"/>
        <w:spacing w:line="360" w:lineRule="auto"/>
        <w:ind w:right="395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AF61C3" w:rsidRDefault="00DB3B32">
      <w:pPr>
        <w:pStyle w:val="a3"/>
        <w:spacing w:line="360" w:lineRule="auto"/>
        <w:ind w:right="39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400" w:firstLine="36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396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30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399" w:firstLine="360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AF61C3" w:rsidRDefault="00AF61C3">
      <w:pPr>
        <w:spacing w:line="350" w:lineRule="auto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395" w:firstLine="360"/>
        <w:jc w:val="left"/>
        <w:rPr>
          <w:sz w:val="28"/>
        </w:rPr>
      </w:pPr>
      <w:r>
        <w:rPr>
          <w:sz w:val="28"/>
        </w:rPr>
        <w:lastRenderedPageBreak/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3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изложение);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39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397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6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AF61C3" w:rsidRDefault="00DB3B32">
      <w:pPr>
        <w:pStyle w:val="a3"/>
        <w:spacing w:before="14" w:line="360" w:lineRule="auto"/>
        <w:ind w:right="400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AF61C3" w:rsidRDefault="00DB3B32">
      <w:pPr>
        <w:pStyle w:val="a3"/>
        <w:spacing w:line="360" w:lineRule="auto"/>
        <w:ind w:right="392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AF61C3" w:rsidRDefault="00AF61C3">
      <w:pPr>
        <w:pStyle w:val="a3"/>
        <w:spacing w:before="10"/>
        <w:ind w:left="0"/>
        <w:rPr>
          <w:sz w:val="23"/>
        </w:rPr>
      </w:pPr>
    </w:p>
    <w:p w:rsidR="00AF61C3" w:rsidRDefault="00DB3B32">
      <w:pPr>
        <w:pStyle w:val="a3"/>
        <w:spacing w:before="1"/>
        <w:ind w:left="262" w:right="539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F61C3" w:rsidRDefault="00AF61C3">
      <w:pPr>
        <w:pStyle w:val="a3"/>
        <w:spacing w:before="10" w:after="1"/>
        <w:ind w:left="0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5245"/>
        <w:gridCol w:w="1541"/>
        <w:gridCol w:w="1713"/>
      </w:tblGrid>
      <w:tr w:rsidR="00AF61C3">
        <w:trPr>
          <w:trHeight w:val="830"/>
        </w:trPr>
        <w:tc>
          <w:tcPr>
            <w:tcW w:w="852" w:type="dxa"/>
          </w:tcPr>
          <w:p w:rsidR="00AF61C3" w:rsidRDefault="00DB3B32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F61C3" w:rsidRDefault="00DB3B32">
            <w:pPr>
              <w:pStyle w:val="TableParagraph"/>
              <w:spacing w:before="137"/>
              <w:ind w:left="234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before="1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before="1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F61C3" w:rsidRDefault="00DB3B32">
            <w:pPr>
              <w:pStyle w:val="TableParagraph"/>
              <w:spacing w:before="137"/>
              <w:ind w:left="10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before="1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AF61C3" w:rsidRDefault="00DB3B32">
            <w:pPr>
              <w:pStyle w:val="TableParagraph"/>
              <w:spacing w:before="137"/>
              <w:ind w:left="8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</w:tr>
      <w:tr w:rsidR="00AF61C3">
        <w:trPr>
          <w:trHeight w:val="828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</w:p>
          <w:p w:rsidR="00AF61C3" w:rsidRDefault="00DB3B3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827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AF61C3" w:rsidRDefault="00DB3B3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61C3">
        <w:trPr>
          <w:trHeight w:val="827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AF61C3" w:rsidRDefault="00DB3B3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61C3">
        <w:trPr>
          <w:trHeight w:val="414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412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414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415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3" w:type="dxa"/>
          </w:tcPr>
          <w:p w:rsidR="00AF61C3" w:rsidRDefault="00AF61C3">
            <w:pPr>
              <w:pStyle w:val="TableParagraph"/>
              <w:ind w:left="0"/>
              <w:rPr>
                <w:sz w:val="26"/>
              </w:rPr>
            </w:pPr>
          </w:p>
        </w:tc>
      </w:tr>
      <w:tr w:rsidR="00AF61C3">
        <w:trPr>
          <w:trHeight w:val="412"/>
        </w:trPr>
        <w:tc>
          <w:tcPr>
            <w:tcW w:w="852" w:type="dxa"/>
          </w:tcPr>
          <w:p w:rsidR="00AF61C3" w:rsidRDefault="00AF61C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AF61C3" w:rsidRDefault="00AF61C3">
      <w:pPr>
        <w:spacing w:line="275" w:lineRule="exact"/>
        <w:jc w:val="center"/>
        <w:rPr>
          <w:sz w:val="24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1"/>
        <w:numPr>
          <w:ilvl w:val="1"/>
          <w:numId w:val="3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2" w:name="_bookmark2"/>
      <w:bookmarkEnd w:id="2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AF61C3" w:rsidRDefault="00AF61C3">
      <w:pPr>
        <w:pStyle w:val="a3"/>
        <w:ind w:left="0"/>
        <w:rPr>
          <w:b/>
          <w:sz w:val="20"/>
        </w:rPr>
      </w:pPr>
    </w:p>
    <w:p w:rsidR="00AF61C3" w:rsidRDefault="00AF61C3">
      <w:pPr>
        <w:pStyle w:val="a3"/>
        <w:spacing w:before="10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515"/>
        </w:trPr>
        <w:tc>
          <w:tcPr>
            <w:tcW w:w="576" w:type="dxa"/>
            <w:vMerge w:val="restart"/>
          </w:tcPr>
          <w:p w:rsidR="00AF61C3" w:rsidRDefault="00DB3B32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39" w:type="dxa"/>
            <w:vMerge w:val="restart"/>
          </w:tcPr>
          <w:p w:rsidR="00AF61C3" w:rsidRDefault="00DB3B32">
            <w:pPr>
              <w:pStyle w:val="TableParagraph"/>
              <w:spacing w:line="275" w:lineRule="exact"/>
              <w:ind w:left="51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AF61C3" w:rsidRDefault="00DB3B32">
            <w:pPr>
              <w:pStyle w:val="TableParagraph"/>
              <w:spacing w:before="46" w:line="320" w:lineRule="atLeast"/>
              <w:ind w:left="302" w:right="7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2" w:type="dxa"/>
            <w:vMerge w:val="restart"/>
          </w:tcPr>
          <w:p w:rsidR="00AF61C3" w:rsidRDefault="00DB3B32">
            <w:pPr>
              <w:pStyle w:val="TableParagraph"/>
              <w:spacing w:line="275" w:lineRule="exact"/>
              <w:ind w:left="4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</w:tcPr>
          <w:p w:rsidR="00AF61C3" w:rsidRDefault="00DB3B32">
            <w:pPr>
              <w:pStyle w:val="TableParagraph"/>
              <w:spacing w:line="275" w:lineRule="exact"/>
              <w:ind w:left="72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AF61C3">
        <w:trPr>
          <w:trHeight w:val="518"/>
        </w:trPr>
        <w:tc>
          <w:tcPr>
            <w:tcW w:w="576" w:type="dxa"/>
            <w:vMerge/>
            <w:tcBorders>
              <w:top w:val="nil"/>
            </w:tcBorders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66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AF61C3">
        <w:trPr>
          <w:trHeight w:val="318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75" w:lineRule="exact"/>
              <w:ind w:left="2220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F61C3">
        <w:trPr>
          <w:trHeight w:val="634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Устная и письменная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</w:p>
          <w:p w:rsidR="00AF61C3" w:rsidRDefault="00DB3B32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1 000 000.</w:t>
            </w:r>
          </w:p>
          <w:p w:rsidR="00AF61C3" w:rsidRDefault="00DB3B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Класс единиц, класс тысяч;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1 000 000 из разрядных 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гаемых, разложение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числа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F61C3" w:rsidRDefault="00DB3B32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Называют разряды и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1 000 000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F61C3" w:rsidRDefault="00DB3B32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Записывают числа в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таблицу, 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Располагают числа в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AF61C3" w:rsidRDefault="00DB3B32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1 000 000.</w:t>
            </w:r>
          </w:p>
          <w:p w:rsidR="00AF61C3" w:rsidRDefault="00DB3B32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Определяют сколько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разряда содержится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AF61C3" w:rsidRDefault="00DB3B32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нумераци-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онной таблицей для записи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чисел, умеют чертить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нумерационную таблицу,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 в ней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 вписывают в нее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читают их, записывают впи-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 числа.</w:t>
            </w:r>
          </w:p>
          <w:p w:rsidR="00AF61C3" w:rsidRDefault="00DB3B32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наоборот. Располагают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</w:p>
          <w:p w:rsidR="00AF61C3" w:rsidRDefault="00DB3B32">
            <w:pPr>
              <w:pStyle w:val="TableParagraph"/>
              <w:spacing w:line="270" w:lineRule="atLeast"/>
              <w:ind w:left="110" w:right="398"/>
              <w:rPr>
                <w:sz w:val="24"/>
              </w:rPr>
            </w:pPr>
            <w:r>
              <w:rPr>
                <w:sz w:val="24"/>
              </w:rPr>
              <w:t>обратно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(возрастание,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footerReference w:type="default" r:id="rId11"/>
          <w:pgSz w:w="16840" w:h="11910" w:orient="landscape"/>
          <w:pgMar w:top="1100" w:right="1120" w:bottom="280" w:left="1300" w:header="0" w:footer="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48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 числами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 1 000 000 (срав-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Сравнение и упорядочение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сел. Сравнение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 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  <w:p w:rsidR="00AF61C3" w:rsidRDefault="00DB3B32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 Во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33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1 000 000,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AF61C3" w:rsidRDefault="00DB3B32">
            <w:pPr>
              <w:pStyle w:val="TableParagraph"/>
              <w:spacing w:before="1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355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1 000 000, с опорой на число-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AF61C3" w:rsidRDefault="00DB3B32">
            <w:pPr>
              <w:pStyle w:val="TableParagraph"/>
              <w:spacing w:before="1"/>
              <w:ind w:left="110" w:right="118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Устное и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приёмов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вычитания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10 000, решение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Выполняют 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сложения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 с помощью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AF61C3" w:rsidRDefault="00DB3B32">
            <w:pPr>
              <w:pStyle w:val="TableParagraph"/>
              <w:spacing w:line="27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вычисления на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3-2 действия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нумерация)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1 000 000. Округление чисел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десятков тысяч, до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тен, до сотен тысяч. 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римской нумерации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легче (тя-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желее)…? Во сколько раз длин-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письменные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сложения и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1 -2 действие. 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деляют круглое число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вычисления на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торе.</w:t>
            </w:r>
          </w:p>
          <w:p w:rsidR="00AF61C3" w:rsidRDefault="00DB3B32">
            <w:pPr>
              <w:pStyle w:val="TableParagraph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в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Определяют круглое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других чисел.</w:t>
            </w:r>
          </w:p>
          <w:p w:rsidR="00AF61C3" w:rsidRDefault="00DB3B32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z w:val="24"/>
              </w:rPr>
              <w:t>Округляют числа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тысяч).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footerReference w:type="default" r:id="rId12"/>
          <w:pgSz w:w="16840" w:h="11910" w:orient="landscape"/>
          <w:pgMar w:top="1100" w:right="1120" w:bottom="1120" w:left="1300" w:header="0" w:footer="920" w:gutter="0"/>
          <w:pgNumType w:start="16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658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Округляют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100 000до указанного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(единиц тысяч, десятков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тысяч, сотен тысяч)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учителя. Используют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7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Линии.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Построение прямых кривых,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мкнутых линий.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отрезков, линий буквами латин-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алфавита.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 длин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кривые, замкнутые, неза-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мкнутые.</w:t>
            </w:r>
          </w:p>
          <w:p w:rsidR="00AF61C3" w:rsidRDefault="00DB3B32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Выполняют построение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резков, находят суммы и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длин отрезков,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Чертят линии: прямые, кривые,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замкнутые, незамкнутые.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отрезков,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суммы и разности длин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Называние известных мер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времени). 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чисел: полученных при 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личин; 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величин одной,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 Соотношение мер: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меры длины, меры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времени.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 из более мелких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крупные меры и наобо-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рот.</w:t>
            </w:r>
          </w:p>
          <w:p w:rsidR="00AF61C3" w:rsidRDefault="00DB3B32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мелких в 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наоборот.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658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AF61C3" w:rsidRDefault="00DB3B32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Двойное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Определение времени по 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ферблату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F61C3" w:rsidRDefault="00DB3B32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Решение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га определение,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должительности начала и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1"/>
              <w:rPr>
                <w:sz w:val="24"/>
              </w:rPr>
            </w:pPr>
            <w:r>
              <w:rPr>
                <w:sz w:val="24"/>
              </w:rPr>
              <w:t>Определяют время по цифер-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 часов.</w:t>
            </w:r>
          </w:p>
          <w:p w:rsidR="00AF61C3" w:rsidRDefault="00DB3B32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Решают задачи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80"/>
              <w:rPr>
                <w:sz w:val="24"/>
              </w:rPr>
            </w:pPr>
            <w:r>
              <w:rPr>
                <w:sz w:val="24"/>
              </w:rPr>
              <w:t>Определяют время по цифер-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блату механических и электрон-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F61C3" w:rsidRDefault="00DB3B32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Решают задачи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110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Построение замкнутых и неза-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мкнутых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AF61C3" w:rsidRDefault="00DB3B32">
            <w:pPr>
              <w:pStyle w:val="TableParagraph"/>
              <w:spacing w:line="276" w:lineRule="exact"/>
              <w:ind w:right="353"/>
              <w:rPr>
                <w:sz w:val="24"/>
              </w:rPr>
            </w:pPr>
            <w:r>
              <w:rPr>
                <w:sz w:val="24"/>
              </w:rPr>
              <w:t>Вычисление длины ломанной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32"/>
              <w:jc w:val="both"/>
              <w:rPr>
                <w:sz w:val="24"/>
              </w:rPr>
            </w:pPr>
            <w:r>
              <w:rPr>
                <w:sz w:val="24"/>
              </w:rPr>
              <w:t>Чертят ломаную линию,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числяют длину ломаной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 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«Сложение и вычи-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000 000»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AF61C3" w:rsidRDefault="00DB3B3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AF61C3" w:rsidRDefault="00DB3B3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 с учетом выстав-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420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ритму устного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F61C3" w:rsidRDefault="00DB3B32">
            <w:pPr>
              <w:pStyle w:val="TableParagraph"/>
              <w:ind w:left="109" w:right="273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F61C3" w:rsidRDefault="00DB3B32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пятизначных чисел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расчет стоимости (цена,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личество, общая стоимость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вара)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28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before="1"/>
              <w:ind w:left="109" w:right="161"/>
              <w:rPr>
                <w:sz w:val="24"/>
              </w:rPr>
            </w:pPr>
            <w:r>
              <w:rPr>
                <w:sz w:val="24"/>
              </w:rPr>
              <w:t>Решают примеры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бик).</w:t>
            </w:r>
          </w:p>
          <w:p w:rsidR="00AF61C3" w:rsidRDefault="00DB3B32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AF61C3" w:rsidRDefault="00DB3B32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чисел с помощью 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AF61C3" w:rsidRDefault="00DB3B32">
            <w:pPr>
              <w:pStyle w:val="TableParagraph"/>
              <w:spacing w:before="1"/>
              <w:ind w:left="110" w:right="21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письменно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действия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Знакомство с письменным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 и вычитанием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Проверка правильности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чисел,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перестановки слагаемых.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бик, выполняют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</w:t>
            </w:r>
          </w:p>
          <w:p w:rsidR="00AF61C3" w:rsidRDefault="00DB3B32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бик, 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207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Отработка письменных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 сложения и вычитания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в пределах 1 000 000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Проверка правильности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лений сложения и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 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48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слагаемого. Закрепление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примеров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 слагаемых,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составных 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86"/>
              <w:rPr>
                <w:sz w:val="24"/>
              </w:rPr>
            </w:pPr>
            <w:r>
              <w:rPr>
                <w:sz w:val="24"/>
              </w:rPr>
              <w:t>Называют неизвестные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поненты слагаемого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нения,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0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Закрепление приёмов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и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вычитания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 Записывают и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вычитаемого,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6" w:lineRule="exact"/>
              <w:ind w:left="110" w:right="22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понентов вычитаемого, 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Виды углов. Построение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острых, тупых углов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62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AF61C3" w:rsidRDefault="00DB3B32">
            <w:pPr>
              <w:pStyle w:val="TableParagraph"/>
              <w:spacing w:line="270" w:lineRule="atLeast"/>
              <w:ind w:left="109" w:right="13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мых, тупых и острых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транспортира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Называют виды углов.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прямых, 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пых и острых углов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на кальку-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ляторе.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8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before="1" w:line="257" w:lineRule="exact"/>
              <w:ind w:left="221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F61C3">
        <w:trPr>
          <w:trHeight w:val="2207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Ознакомление с устными приё-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мами 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Повторение компонентов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прямое приведе-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единице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Называют компоненты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деления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AF61C3" w:rsidRDefault="00DB3B32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74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Называют компоненты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AF61C3" w:rsidRDefault="00DB3B32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2208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обратное приведение к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Называют компоненты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деления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AF61C3" w:rsidRDefault="00DB3B32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72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деления. Выполняют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 с 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1 способ (решение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умножение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2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приема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 и четырехзначных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F61C3" w:rsidRDefault="00DB3B32">
            <w:pPr>
              <w:pStyle w:val="TableParagraph"/>
              <w:spacing w:line="270" w:lineRule="atLeast"/>
              <w:ind w:left="109" w:right="123"/>
              <w:rPr>
                <w:sz w:val="24"/>
              </w:rPr>
            </w:pP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554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left="110" w:right="225"/>
              <w:rPr>
                <w:sz w:val="24"/>
              </w:rPr>
            </w:pPr>
            <w:r>
              <w:rPr>
                <w:sz w:val="24"/>
              </w:rPr>
              <w:t>Решают арифметические в 2 -3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208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 с 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Решают арифметические в 2 -3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75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письменным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четырёхзначных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tabs>
                <w:tab w:val="left" w:pos="127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характеризующую процессы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(производительность</w:t>
            </w:r>
          </w:p>
          <w:p w:rsidR="00AF61C3" w:rsidRDefault="00DB3B3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деление четырёхзнач-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строчку) с помощью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лятора.</w:t>
            </w:r>
          </w:p>
          <w:p w:rsidR="00AF61C3" w:rsidRDefault="00DB3B32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по содержанию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AF61C3" w:rsidRDefault="00DB3B32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Знакомство с письменным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пятизначных и шестизнач-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пределах 1 000 000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делении,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AF61C3" w:rsidRDefault="00DB3B3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AF61C3" w:rsidRDefault="00DB3B32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210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 с числами (сло-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>Закрепление умения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примеров в 3 –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действия (сло-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жение, вычитание, 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деление).</w:t>
            </w:r>
          </w:p>
          <w:p w:rsidR="00AF61C3" w:rsidRDefault="00DB3B32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20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числовые выра-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AF61C3" w:rsidRDefault="00DB3B32">
            <w:pPr>
              <w:pStyle w:val="TableParagraph"/>
              <w:ind w:left="109" w:right="216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(сложе-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ние, вычитание, 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действия.</w:t>
            </w:r>
          </w:p>
          <w:p w:rsidR="00AF61C3" w:rsidRDefault="00DB3B32">
            <w:pPr>
              <w:pStyle w:val="TableParagraph"/>
              <w:spacing w:line="270" w:lineRule="atLeast"/>
              <w:ind w:left="109" w:right="14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части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2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AF61C3" w:rsidRDefault="00DB3B32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действия.</w:t>
            </w:r>
          </w:p>
          <w:p w:rsidR="00AF61C3" w:rsidRDefault="00DB3B32">
            <w:pPr>
              <w:pStyle w:val="TableParagraph"/>
              <w:spacing w:line="270" w:lineRule="atLeast"/>
              <w:ind w:left="110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нахождение части от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F61C3" w:rsidRDefault="00DB3B32">
            <w:pPr>
              <w:pStyle w:val="TableParagraph"/>
              <w:spacing w:line="270" w:lineRule="atLeast"/>
              <w:ind w:left="109" w:right="469"/>
              <w:rPr>
                <w:sz w:val="24"/>
              </w:rPr>
            </w:pPr>
            <w:r>
              <w:rPr>
                <w:sz w:val="24"/>
              </w:rPr>
              <w:t>писи в 2 действия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решение примеров на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z w:val="24"/>
              </w:rPr>
              <w:t>Составляют задачи по 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 4 действия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Закрепление правила деления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деления с остатком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AF61C3" w:rsidRDefault="00DB3B32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с остатком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1 000 000.</w:t>
            </w:r>
          </w:p>
          <w:p w:rsidR="00AF61C3" w:rsidRDefault="00DB3B32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равные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деление с остатком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</w:p>
          <w:p w:rsidR="00AF61C3" w:rsidRDefault="00DB3B32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1 000 000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390"/>
              <w:jc w:val="both"/>
              <w:rPr>
                <w:sz w:val="24"/>
              </w:rPr>
            </w:pPr>
            <w:r>
              <w:rPr>
                <w:sz w:val="24"/>
              </w:rPr>
              <w:t>Взаимное положение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плоскости: параллельные,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перпендикулярные.</w:t>
            </w:r>
          </w:p>
          <w:p w:rsidR="00AF61C3" w:rsidRDefault="00DB3B32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Построение параллельных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мых. Построение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прямых, отрезков.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пересечения.</w:t>
            </w:r>
          </w:p>
          <w:p w:rsidR="00AF61C3" w:rsidRDefault="00DB3B3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Положение прямых в 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верти-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40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раллельных прямых, перпен-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дикулярных прямых, отрез-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с помощью чертёжного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используя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236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лельных прямых,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 прямых, отрезков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теме: «Умноже-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ние и деление много-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значных чисел на од-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1000.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000 000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10,100, 1000. Реше-</w:t>
            </w:r>
          </w:p>
          <w:p w:rsidR="00AF61C3" w:rsidRDefault="00DB3B32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ние арифметических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расстояния, 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 100, 1000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113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AF61C3" w:rsidRDefault="00DB3B32">
            <w:pPr>
              <w:pStyle w:val="TableParagraph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1000. 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расстоя-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934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34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Закрепление правила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10,100,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1000. Выполнение деления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на</w:t>
            </w:r>
          </w:p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10,100, 1000.</w:t>
            </w:r>
          </w:p>
          <w:p w:rsidR="00AF61C3" w:rsidRDefault="00DB3B32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 1000 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произве-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AF61C3" w:rsidRDefault="00DB3B32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1000. Решают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в 2 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10, 100, 1000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Закрепление алгоритма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10,100, 1000.</w:t>
            </w:r>
          </w:p>
          <w:p w:rsidR="00AF61C3" w:rsidRDefault="00DB3B3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F61C3" w:rsidRDefault="00DB3B3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равные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остатком.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 части с остатком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Решают примеры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Окружность, круг.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радиусом.</w:t>
            </w:r>
          </w:p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Показывают предметы 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лой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Называют предметы 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 Выполняют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с заданным радиу-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1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</w:p>
          <w:p w:rsidR="00AF61C3" w:rsidRDefault="00DB3B32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Запись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мерами,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 (5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 см).</w:t>
            </w:r>
          </w:p>
          <w:p w:rsidR="00AF61C3" w:rsidRDefault="00DB3B32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Выражение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таблице.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Переводят 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4"/>
              <w:jc w:val="both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10" w:right="170"/>
              <w:jc w:val="both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мелкие и более мелкие в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spacing w:before="1"/>
              <w:ind w:right="112"/>
              <w:rPr>
                <w:sz w:val="24"/>
              </w:rPr>
            </w:pPr>
            <w:r>
              <w:rPr>
                <w:sz w:val="24"/>
              </w:rPr>
              <w:t>Сложение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двумя 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строчку).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spacing w:before="1"/>
              <w:ind w:left="109" w:right="145"/>
              <w:rPr>
                <w:sz w:val="24"/>
              </w:rPr>
            </w:pPr>
            <w:r>
              <w:rPr>
                <w:sz w:val="24"/>
              </w:rPr>
              <w:t>Складывают числа,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Скла-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дывают числа, полученные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Закрепление алгоритма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арифметических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схематич-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Выполняют сложение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 в 1 - 2 действия по 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матичному рисунку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69"/>
              <w:jc w:val="both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сложение 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Составляют и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 2 -3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Письменное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Закрепление алгоритма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Выполняют вычитание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61C3" w:rsidRDefault="00DB3B32">
            <w:pPr>
              <w:pStyle w:val="TableParagraph"/>
              <w:spacing w:line="270" w:lineRule="atLeast"/>
              <w:ind w:left="109" w:right="291"/>
              <w:rPr>
                <w:sz w:val="24"/>
              </w:rPr>
            </w:pPr>
            <w:r>
              <w:rPr>
                <w:sz w:val="24"/>
              </w:rPr>
              <w:t>2 действия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вычитание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(с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(короче)…?»</w:t>
            </w:r>
          </w:p>
        </w:tc>
        <w:tc>
          <w:tcPr>
            <w:tcW w:w="3261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Письменное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Закрепление приёмов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  <w:p w:rsidR="00AF61C3" w:rsidRDefault="00DB3B3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Выполняют вычитание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полученные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 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1 -2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вычитание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331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Виды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треуголь-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Построение треугольников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линейки.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треугольников по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чине углов, по длине сторон.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периметра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56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AF61C3" w:rsidRDefault="00DB3B32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Называют стороны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(боковые стороны,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нование) 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AF61C3" w:rsidRDefault="00DB3B32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Выполняют построение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чертёжного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Называют стороны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(боковые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ние).</w:t>
            </w:r>
          </w:p>
          <w:p w:rsidR="00AF61C3" w:rsidRDefault="00DB3B32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инструментов (линейка,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циркуль).</w:t>
            </w:r>
          </w:p>
          <w:p w:rsidR="00AF61C3" w:rsidRDefault="00DB3B32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Измеряют стороны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  <w:p w:rsidR="00AF61C3" w:rsidRDefault="00DB3B32">
            <w:pPr>
              <w:pStyle w:val="TableParagraph"/>
              <w:spacing w:line="270" w:lineRule="atLeast"/>
              <w:ind w:left="110" w:right="313"/>
              <w:rPr>
                <w:sz w:val="24"/>
              </w:rPr>
            </w:pPr>
            <w:r>
              <w:rPr>
                <w:sz w:val="24"/>
              </w:rPr>
              <w:t>Распознают треугольники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углов, по длине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 «Сложение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</w:p>
          <w:p w:rsidR="00AF61C3" w:rsidRDefault="00DB3B32">
            <w:pPr>
              <w:pStyle w:val="TableParagraph"/>
              <w:spacing w:line="270" w:lineRule="atLeast"/>
              <w:ind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полученных при из-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мерении»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F61C3" w:rsidRDefault="00DB3B32">
            <w:pPr>
              <w:pStyle w:val="TableParagraph"/>
              <w:spacing w:line="270" w:lineRule="atLeast"/>
              <w:ind w:left="109" w:right="327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заданию.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F61C3" w:rsidRDefault="00DB3B32">
            <w:pPr>
              <w:pStyle w:val="TableParagraph"/>
              <w:spacing w:line="270" w:lineRule="atLeast"/>
              <w:ind w:left="110" w:right="156" w:firstLine="6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Принимают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мерой 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мости.</w:t>
            </w:r>
          </w:p>
          <w:p w:rsidR="00AF61C3" w:rsidRDefault="00DB3B32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Решение примеров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35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spacing w:before="1"/>
              <w:ind w:left="109" w:right="176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разованием крупных мер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(1 р.=100 к., 1 ц= 100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 см)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spacing w:before="1"/>
              <w:ind w:left="110" w:right="23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см)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обрат-</w:t>
            </w:r>
          </w:p>
          <w:p w:rsidR="00AF61C3" w:rsidRDefault="00DB3B32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Ре-</w:t>
            </w:r>
          </w:p>
          <w:p w:rsidR="00AF61C3" w:rsidRDefault="00DB3B32">
            <w:pPr>
              <w:pStyle w:val="TableParagraph"/>
              <w:spacing w:line="270" w:lineRule="atLeast"/>
              <w:ind w:left="109" w:right="285"/>
              <w:rPr>
                <w:sz w:val="24"/>
              </w:rPr>
            </w:pPr>
            <w:r>
              <w:rPr>
                <w:sz w:val="24"/>
              </w:rPr>
              <w:t>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Решение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</w:tc>
      </w:tr>
    </w:tbl>
    <w:p w:rsidR="00AF61C3" w:rsidRDefault="00AF61C3">
      <w:pPr>
        <w:spacing w:line="257" w:lineRule="exac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285"/>
              <w:rPr>
                <w:sz w:val="24"/>
              </w:rPr>
            </w:pPr>
            <w:r>
              <w:rPr>
                <w:sz w:val="24"/>
              </w:rPr>
              <w:t>ц= 100 кг, 1 м=100 см).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разными действиями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Ре-</w:t>
            </w:r>
          </w:p>
          <w:p w:rsidR="00AF61C3" w:rsidRDefault="00DB3B32">
            <w:pPr>
              <w:pStyle w:val="TableParagraph"/>
              <w:spacing w:line="270" w:lineRule="atLeast"/>
              <w:ind w:left="109" w:right="170"/>
              <w:rPr>
                <w:sz w:val="24"/>
              </w:rPr>
            </w:pPr>
            <w:r>
              <w:rPr>
                <w:sz w:val="24"/>
              </w:rPr>
              <w:t>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  <w:tr w:rsidR="00AF61C3">
        <w:trPr>
          <w:trHeight w:val="414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Закрепление правила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10,100,1000.</w:t>
            </w:r>
          </w:p>
          <w:p w:rsidR="00AF61C3" w:rsidRDefault="00DB3B3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Решение примеров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10, 100, 1000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см). Решение простых и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арифметических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 приведение к единице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в учебнике.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строчку),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 см).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про-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Преобразовывают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10,100,1000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строчку)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48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Прямоугольник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Построение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 Высота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(квадрата).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31"/>
              <w:rPr>
                <w:sz w:val="24"/>
              </w:rPr>
            </w:pPr>
            <w:r>
              <w:rPr>
                <w:sz w:val="24"/>
              </w:rPr>
              <w:t>Называют стороны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AF61C3" w:rsidRDefault="00DB3B32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 (квадрата)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размерам.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высоту, находят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 прямоугольника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31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элементы, свойства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прямоугольника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рата).</w:t>
            </w:r>
          </w:p>
          <w:p w:rsidR="00AF61C3" w:rsidRDefault="00DB3B32">
            <w:pPr>
              <w:pStyle w:val="TableParagraph"/>
              <w:spacing w:before="1"/>
              <w:ind w:left="110" w:right="189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 по 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размерам. Проводят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соту, находят периметр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line="276" w:lineRule="exact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«Все дей-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ствия с числами,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лученными при из-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мерении»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«Все действия с числами,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63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 Принимают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441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разными действиями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3038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и четырёхзначных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арифметических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 расстоянием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AF61C3" w:rsidRDefault="00DB3B3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(меньше)…?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AF61C3" w:rsidRDefault="00DB3B32">
            <w:pPr>
              <w:pStyle w:val="TableParagraph"/>
              <w:spacing w:before="1"/>
              <w:ind w:left="109" w:right="20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AF61C3" w:rsidRDefault="00DB3B32">
            <w:pPr>
              <w:pStyle w:val="TableParagraph"/>
              <w:spacing w:before="1"/>
              <w:ind w:left="110" w:righ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 време-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AF61C3" w:rsidRDefault="00DB3B32">
            <w:pPr>
              <w:pStyle w:val="TableParagraph"/>
              <w:ind w:left="110" w:right="946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Отработка навыков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деления неполных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составных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приемами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Деление неполных 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умножения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неполных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приемами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десятки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примеров в столбик)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 Решают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210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Деление неполных 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умножения непол-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пятизначных и шестизнач-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лений.</w:t>
            </w:r>
          </w:p>
          <w:p w:rsidR="00AF61C3" w:rsidRDefault="00DB3B32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4действия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десятки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примеров в столбик)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 Решают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Параллелограмм: 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 параллелограмма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угольника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параллелограмм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AF61C3" w:rsidRDefault="00DB3B32">
            <w:pPr>
              <w:pStyle w:val="TableParagraph"/>
              <w:spacing w:line="270" w:lineRule="atLeast"/>
              <w:ind w:left="109" w:right="29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 и угольника по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Показывают и называют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 параллелограмма. Выпол-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няют построение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 с 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AF61C3">
        <w:trPr>
          <w:trHeight w:val="193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приема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на 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1 000 000.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на 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1 000 000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столбик).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остатком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Выполняют 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приёмами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Решают составные задачи в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386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приёмами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</w:p>
          <w:p w:rsidR="00AF61C3" w:rsidRDefault="00DB3B32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по содержанию и на равные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 дополняют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«Умножение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много-</w:t>
            </w:r>
          </w:p>
          <w:p w:rsidR="00AF61C3" w:rsidRDefault="00DB3B32">
            <w:pPr>
              <w:pStyle w:val="TableParagraph"/>
              <w:ind w:right="3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значных чисел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AF61C3" w:rsidRDefault="00DB3B32">
            <w:pPr>
              <w:pStyle w:val="TableParagraph"/>
              <w:spacing w:line="270" w:lineRule="atLeast"/>
              <w:ind w:left="109" w:right="345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spacing w:line="276" w:lineRule="exact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Элементы параллело-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Понимание элементов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F61C3" w:rsidRDefault="00DB3B32">
            <w:pPr>
              <w:pStyle w:val="TableParagraph"/>
              <w:spacing w:line="276" w:lineRule="exact"/>
              <w:ind w:right="2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лограмме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89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раллелограмма,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Дают определение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F61C3" w:rsidRDefault="00DB3B32">
            <w:pPr>
              <w:pStyle w:val="TableParagraph"/>
              <w:spacing w:line="276" w:lineRule="exact"/>
              <w:ind w:left="110" w:right="238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</w:tr>
    </w:tbl>
    <w:p w:rsidR="00AF61C3" w:rsidRDefault="00AF61C3">
      <w:pPr>
        <w:spacing w:line="276" w:lineRule="exac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3038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Знакомство с алгоритмом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двузначных и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двузначное 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21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 Выполняют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F61C3" w:rsidRDefault="00DB3B3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AF61C3" w:rsidRDefault="00DB3B32">
            <w:pPr>
              <w:pStyle w:val="TableParagraph"/>
              <w:spacing w:line="270" w:lineRule="atLeast"/>
              <w:ind w:left="109" w:right="482"/>
              <w:rPr>
                <w:sz w:val="24"/>
              </w:rPr>
            </w:pPr>
            <w:r>
              <w:rPr>
                <w:sz w:val="24"/>
              </w:rPr>
              <w:t>тические задачи 1- 2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7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умножении. Выполняют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на умножение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трёхзначных чисел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 столбик) по образцу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F61C3" w:rsidRDefault="00DB3B32">
            <w:pPr>
              <w:pStyle w:val="TableParagraph"/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Умножение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Отработка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AF61C3" w:rsidRDefault="00DB3B32">
            <w:pPr>
              <w:pStyle w:val="TableParagraph"/>
              <w:ind w:left="109" w:right="1030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и пятизначных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число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дополнением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Умножение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алгоритма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дополнением числовых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число-</w:t>
            </w:r>
          </w:p>
          <w:p w:rsidR="00AF61C3" w:rsidRDefault="00DB3B32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вых данных 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и пятизначных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число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дополнением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38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Ромб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Параллелограмм (ромб).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39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и 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свойства ромба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42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22"/>
              <w:rPr>
                <w:sz w:val="24"/>
              </w:rPr>
            </w:pPr>
            <w:r>
              <w:rPr>
                <w:sz w:val="24"/>
              </w:rPr>
              <w:t>Дают определение ромба, назы-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его элементы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F61C3" w:rsidRDefault="00DB3B3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двузначных и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двузначное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примеры 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AF61C3" w:rsidRDefault="00DB3B32">
            <w:pPr>
              <w:pStyle w:val="TableParagraph"/>
              <w:spacing w:line="270" w:lineRule="atLeast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задачи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по наглядной таблице.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</w:p>
          <w:p w:rsidR="00AF61C3" w:rsidRDefault="00DB3B32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z w:val="24"/>
              </w:rPr>
              <w:t>бик). Решают составные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193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четырёхзнач-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Отработка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четырёх-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AF61C3" w:rsidRDefault="00DB3B32">
            <w:pPr>
              <w:pStyle w:val="TableParagraph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 задачи в 1 -2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Решают примеры на деление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93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шестизначных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Отработка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пятизнач-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остатком,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Решают примеры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остатком, решают задачи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шестизначных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Закрепление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пятизнач-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 таблице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деление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 на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куляторе.</w:t>
            </w:r>
          </w:p>
          <w:p w:rsidR="00AF61C3" w:rsidRDefault="00DB3B32">
            <w:pPr>
              <w:pStyle w:val="TableParagraph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таблице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бик). Решают составные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AF61C3" w:rsidRDefault="00DB3B32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«На сколько больше …?»;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…?»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«Сколько…?»;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…?»;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452"/>
              <w:rPr>
                <w:sz w:val="24"/>
              </w:rPr>
            </w:pPr>
            <w:r>
              <w:rPr>
                <w:sz w:val="24"/>
              </w:rPr>
              <w:t>«Сколько…?»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Многоугольники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Закрепление видов фигур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многоугольников.</w:t>
            </w:r>
          </w:p>
          <w:p w:rsidR="00AF61C3" w:rsidRDefault="00DB3B3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Выполнение построения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постро-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их периметр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периметр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трехзначных, 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рехзначных,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приёма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трехзначных, четы-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рехзначных,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40"/>
              <w:rPr>
                <w:sz w:val="24"/>
              </w:rPr>
            </w:pPr>
            <w:r>
              <w:rPr>
                <w:sz w:val="24"/>
              </w:rPr>
              <w:t>Выполняют примеры 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бик). Решают составные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386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длины,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на дву-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приёмами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414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длины,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на дву-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приёмами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вопросами: «Сколько…?»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прямое приведение к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spacing w:before="1"/>
              <w:ind w:left="109" w:right="3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«Сколько…?»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spacing w:before="1"/>
              <w:ind w:left="110" w:right="342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«Умножение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много-</w:t>
            </w:r>
          </w:p>
          <w:p w:rsidR="00AF61C3" w:rsidRDefault="00DB3B32">
            <w:pPr>
              <w:pStyle w:val="TableParagraph"/>
              <w:ind w:right="3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значных чисел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Взаимное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Взаимное положение гео-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на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сти: пересекаются, не пересека-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ются, касаются,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вне.</w:t>
            </w:r>
          </w:p>
          <w:p w:rsidR="00AF61C3" w:rsidRDefault="00DB3B3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Построение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по указанному 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по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геометри-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фигур по указанному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их взаимного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AF61C3" w:rsidRDefault="00DB3B3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</w:tbl>
    <w:p w:rsidR="00AF61C3" w:rsidRDefault="00AF61C3">
      <w:pPr>
        <w:spacing w:line="257" w:lineRule="exac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321"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тежного угольника,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20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часов</w:t>
            </w:r>
          </w:p>
        </w:tc>
      </w:tr>
      <w:tr w:rsidR="00AF61C3">
        <w:trPr>
          <w:trHeight w:val="2208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Закрепить знания об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венной дроби, числителе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менателе дроби.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сравнения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одинаковыми 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Читают и записывают 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Называют числитель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менатель дроби,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294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дроби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Читают и записывают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Называют числитель и знамена-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одинаковыми числителями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</w:tr>
      <w:tr w:rsidR="00AF61C3">
        <w:trPr>
          <w:trHeight w:val="275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Виды дробей.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589"/>
              <w:jc w:val="both"/>
              <w:rPr>
                <w:sz w:val="24"/>
              </w:rPr>
            </w:pPr>
            <w:r>
              <w:rPr>
                <w:sz w:val="24"/>
              </w:rPr>
              <w:t>Нахождение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AF61C3" w:rsidRDefault="00DB3B32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измерении, в виде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F61C3" w:rsidRDefault="00DB3B32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Нахождение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AF61C3" w:rsidRDefault="00DB3B32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по образцу.</w:t>
            </w:r>
          </w:p>
          <w:p w:rsidR="00AF61C3" w:rsidRDefault="00DB3B32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Сокращают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менатель. Решают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части от числа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 дроби. Сокращают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знаменатель.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Закрепление правила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вычитания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 знамена-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телями.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AF61C3" w:rsidRDefault="00DB3B32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телями.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AF61C3" w:rsidRDefault="00DB3B32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934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  <w:p w:rsidR="00AF61C3" w:rsidRDefault="00DB3B3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(с преобразованием результата).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 и задач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смешанных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2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задач на 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Приведение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венных дробей к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Знакомство с правилом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дополнительного множи-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с последующим приведе-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телю.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Выполняют 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к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щему знаменателю,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Выполняют приведение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 дробей к общему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менателю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Ознакомление с приёмом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вычитания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Приводят дроби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знаменателю, находят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множитель. 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Приводят дроби к общему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менателю находят общий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житель. Складывают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сложения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Приводят дроби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знаменателю, находят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</w:p>
          <w:p w:rsidR="00AF61C3" w:rsidRDefault="00DB3B32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обыкновенные дроби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Приводят дроби к общему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менателю, находят общий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житель. Складывают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 обыкно-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1103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Симметрия.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6" w:lineRule="exact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</w:tr>
    </w:tbl>
    <w:p w:rsidR="00AF61C3" w:rsidRDefault="00AF61C3">
      <w:pPr>
        <w:spacing w:line="276" w:lineRule="exact"/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658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Предметы, геометрические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гуры, симметрично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относительно оси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10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метричные фигуры.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симметрич-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 по 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4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spacing w:line="270" w:lineRule="atLeast"/>
              <w:ind w:left="110" w:right="269"/>
              <w:rPr>
                <w:sz w:val="24"/>
              </w:rPr>
            </w:pPr>
            <w:r>
              <w:rPr>
                <w:sz w:val="24"/>
              </w:rPr>
              <w:t>Выполняют построение сим-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данной 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20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«Деся-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тичная дробь».</w:t>
            </w:r>
          </w:p>
          <w:p w:rsidR="00AF61C3" w:rsidRDefault="00DB3B32">
            <w:pPr>
              <w:pStyle w:val="TableParagraph"/>
              <w:spacing w:line="270" w:lineRule="atLeast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чтение,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Читают, записывают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Закрепление правила записи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сятичных дробей, чтение,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z w:val="24"/>
              </w:rPr>
              <w:t>При чтении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сначала называют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лое число, затем доли по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Читают, записывают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При чтении 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виде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Ознакомление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(именных и составных)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0,001км)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18"/>
              <w:rPr>
                <w:sz w:val="24"/>
              </w:rPr>
            </w:pPr>
            <w:r>
              <w:rPr>
                <w:sz w:val="24"/>
              </w:rPr>
              <w:t>Читают, записывают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десятичных дробей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 = 1000 м; 1 м = 0,001км)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9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(1 км = 1000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0,001км)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виде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Формирование умения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(именные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 в виде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 (десятые доли метра – деци-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 0,1м = 1 дм; сотые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центнера – килограммы 0,01 ц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кг; тысячные доли метра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0,001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Читают, записывают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десятичных дробей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сятые доли метра – деци-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 0,1м = 1 дм; сотые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центнера – килограммы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AF61C3" w:rsidRDefault="00DB3B32">
            <w:pPr>
              <w:pStyle w:val="TableParagraph"/>
              <w:spacing w:line="270" w:lineRule="atLeast"/>
              <w:ind w:left="109" w:right="204"/>
              <w:rPr>
                <w:sz w:val="24"/>
              </w:rPr>
            </w:pPr>
            <w:r>
              <w:rPr>
                <w:sz w:val="24"/>
              </w:rPr>
              <w:t>метра – миллиметры 0,001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Читают, записывают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десятые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метра – дециметры 0,1м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дм; сотые доли центнера – 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лограммы 0,01 ц = 1 кг; тысяч-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доли метра – миллиметры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мм)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38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(мелких)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десятичной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(мелких)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долях (0,7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0,70 = 0,700; 2,800</w:t>
            </w:r>
          </w:p>
          <w:p w:rsidR="00AF61C3" w:rsidRDefault="00DB3B3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2,8; 0,5 = 0,50)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Выражают десятичные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более крупных долях (0,7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0,70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0,700; 2,800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2,8; 0,5</w:t>
            </w:r>
          </w:p>
          <w:p w:rsidR="00AF61C3" w:rsidRDefault="00DB3B32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20"/>
              <w:rPr>
                <w:sz w:val="24"/>
              </w:rPr>
            </w:pPr>
            <w:r>
              <w:rPr>
                <w:sz w:val="24"/>
              </w:rPr>
              <w:t>Выражают десятичные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0,70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0,700; 2,800 = 2,8; 0,5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0,50)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Сравнение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 дробей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AF61C3" w:rsidRDefault="00DB3B32">
            <w:pPr>
              <w:pStyle w:val="TableParagraph"/>
              <w:spacing w:line="276" w:lineRule="exact"/>
              <w:ind w:left="109" w:right="263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сравнение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дробей.</w:t>
            </w:r>
          </w:p>
          <w:p w:rsidR="00AF61C3" w:rsidRDefault="00DB3B32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AF61C3">
        <w:trPr>
          <w:trHeight w:val="275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Симметричные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Предметы, геометрические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гуры, симметрично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относительно оси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симметрич-</w:t>
            </w:r>
          </w:p>
          <w:p w:rsidR="00AF61C3" w:rsidRDefault="00DB3B32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ной данной относительно оси,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 симметричной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относительно оси,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446"/>
              <w:jc w:val="both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симметричной данной относи-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F61C3" w:rsidRDefault="00DB3B3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Отработка навыков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AF61C3" w:rsidRDefault="00DB3B3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10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Закрепление умения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AF61C3" w:rsidRDefault="00DB3B3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Закрепление умения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AF61C3" w:rsidRDefault="00DB3B32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Решение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 десятич-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327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303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десятич-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Знакомство с правилом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Читают правило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AF61C3" w:rsidRDefault="00DB3B32">
            <w:pPr>
              <w:pStyle w:val="TableParagraph"/>
              <w:ind w:left="109" w:right="340"/>
              <w:jc w:val="both"/>
              <w:rPr>
                <w:sz w:val="24"/>
              </w:rPr>
            </w:pPr>
            <w:r>
              <w:rPr>
                <w:sz w:val="24"/>
              </w:rPr>
              <w:t>Находят десятичную дробь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числа, с опорой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sz w:val="24"/>
              </w:rPr>
              <w:t>Читают правило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десятичную дробь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Куб, брус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вершина;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 – выделение противо-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 мира, 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 бруса.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474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(грань, ребро, вершина),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 мира, имеющие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бруса.</w:t>
            </w:r>
          </w:p>
          <w:p w:rsidR="00AF61C3" w:rsidRDefault="00DB3B32">
            <w:pPr>
              <w:pStyle w:val="TableParagraph"/>
              <w:spacing w:line="270" w:lineRule="atLeast"/>
              <w:ind w:left="110" w:right="276"/>
              <w:rPr>
                <w:sz w:val="24"/>
              </w:rPr>
            </w:pPr>
            <w:r>
              <w:rPr>
                <w:sz w:val="24"/>
              </w:rPr>
              <w:t>Называют элементы бруса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(грань, ребро, вершина). 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 бруса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tabs>
                <w:tab w:val="left" w:pos="1843"/>
                <w:tab w:val="left" w:pos="2910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243"/>
              <w:rPr>
                <w:sz w:val="24"/>
              </w:rPr>
            </w:pPr>
            <w:r>
              <w:rPr>
                <w:sz w:val="24"/>
              </w:rPr>
              <w:t>Изготавливают модель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20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F61C3">
        <w:trPr>
          <w:trHeight w:val="441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Закрепление умения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вывать числа, выраженные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ницами времени.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 в 1 году (обычном и висо-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косном).</w:t>
            </w:r>
          </w:p>
          <w:p w:rsidR="00AF61C3" w:rsidRDefault="00DB3B3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Сложение и 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 двумя мерами,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Решение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определение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должительности, начала и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Называют основные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их соотношение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 таблице.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 единицами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AF61C3" w:rsidRDefault="00DB3B32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времени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рами, приёмами 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на 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</w:t>
            </w:r>
          </w:p>
          <w:p w:rsidR="00AF61C3" w:rsidRDefault="00DB3B32">
            <w:pPr>
              <w:pStyle w:val="TableParagraph"/>
              <w:spacing w:line="270" w:lineRule="atLeast"/>
              <w:ind w:left="109" w:right="191"/>
              <w:rPr>
                <w:sz w:val="24"/>
              </w:rPr>
            </w:pPr>
            <w:r>
              <w:rPr>
                <w:sz w:val="24"/>
              </w:rPr>
              <w:t>начала и окончания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соотношение.</w:t>
            </w:r>
          </w:p>
          <w:p w:rsidR="00AF61C3" w:rsidRDefault="00DB3B3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Выполняют преобразование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сел, выраженных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F61C3" w:rsidRDefault="00DB3B3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начала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Решение задач на 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в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номерное, прямолинейное)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Выполняют 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рисунки.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движение в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тежи, рисунки.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 в одном направле-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в противопо-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AF61C3" w:rsidRDefault="00DB3B3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тивоположном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тел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рисунки,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проти-</w:t>
            </w:r>
          </w:p>
          <w:p w:rsidR="00AF61C3" w:rsidRDefault="00DB3B32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z w:val="24"/>
              </w:rPr>
              <w:t>воположном направлении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тежи, рисунки,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 в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38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ind w:left="88" w:right="19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Закрепление понятия «мас-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штаб». 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фигуры в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77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82"/>
              <w:rPr>
                <w:sz w:val="24"/>
              </w:rPr>
            </w:pPr>
            <w:r>
              <w:rPr>
                <w:sz w:val="24"/>
              </w:rPr>
              <w:t>Изображают фигуры в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вычисляют мас-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Закрепление приёмов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деления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число. Решение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78"/>
              <w:jc w:val="both"/>
              <w:rPr>
                <w:sz w:val="24"/>
              </w:rPr>
            </w:pPr>
            <w:r>
              <w:rPr>
                <w:sz w:val="24"/>
              </w:rPr>
              <w:t>Все действия с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лами, полученными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соотношения.</w:t>
            </w:r>
          </w:p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приёмов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вычитания, умножения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«Все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лыми и дробными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«Все действия с целыми и дроб-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ной. 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заданию.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DB3B32" w:rsidRDefault="00DB3B32"/>
    <w:sectPr w:rsidR="00DB3B32" w:rsidSect="00B42AFF">
      <w:pgSz w:w="16840" w:h="11910" w:orient="landscape"/>
      <w:pgMar w:top="1100" w:right="112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45E" w:rsidRDefault="006F645E">
      <w:r>
        <w:separator/>
      </w:r>
    </w:p>
  </w:endnote>
  <w:endnote w:type="continuationSeparator" w:id="0">
    <w:p w:rsidR="006F645E" w:rsidRDefault="006F6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1C3" w:rsidRDefault="00B42AFF">
    <w:pPr>
      <w:pStyle w:val="a3"/>
      <w:spacing w:line="14" w:lineRule="auto"/>
      <w:ind w:left="0"/>
      <w:rPr>
        <w:sz w:val="20"/>
      </w:rPr>
    </w:pPr>
    <w:r w:rsidRPr="00B42A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7238016;mso-position-horizontal-relative:page;mso-position-vertical-relative:page" filled="f" stroked="f">
          <v:textbox inset="0,0,0,0">
            <w:txbxContent>
              <w:p w:rsidR="00AF61C3" w:rsidRDefault="00B42AF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B3B3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043C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1C3" w:rsidRDefault="00AF61C3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1C3" w:rsidRDefault="00B42AFF">
    <w:pPr>
      <w:pStyle w:val="a3"/>
      <w:spacing w:line="14" w:lineRule="auto"/>
      <w:ind w:left="0"/>
      <w:rPr>
        <w:sz w:val="20"/>
      </w:rPr>
    </w:pPr>
    <w:r w:rsidRPr="00B42A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7237504;mso-position-horizontal-relative:page;mso-position-vertical-relative:page" filled="f" stroked="f">
          <v:textbox inset="0,0,0,0">
            <w:txbxContent>
              <w:p w:rsidR="00AF61C3" w:rsidRDefault="00B42AF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B3B3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043C5"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45E" w:rsidRDefault="006F645E">
      <w:r>
        <w:separator/>
      </w:r>
    </w:p>
  </w:footnote>
  <w:footnote w:type="continuationSeparator" w:id="0">
    <w:p w:rsidR="006F645E" w:rsidRDefault="006F64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B75E7"/>
    <w:multiLevelType w:val="hybridMultilevel"/>
    <w:tmpl w:val="C6E284F0"/>
    <w:lvl w:ilvl="0" w:tplc="53820C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E0215C">
      <w:numFmt w:val="bullet"/>
      <w:lvlText w:val="•"/>
      <w:lvlJc w:val="left"/>
      <w:pPr>
        <w:ind w:left="1066" w:hanging="281"/>
      </w:pPr>
      <w:rPr>
        <w:rFonts w:hint="default"/>
        <w:lang w:val="ru-RU" w:eastAsia="en-US" w:bidi="ar-SA"/>
      </w:rPr>
    </w:lvl>
    <w:lvl w:ilvl="2" w:tplc="0BB20344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3" w:tplc="8594E46E">
      <w:numFmt w:val="bullet"/>
      <w:lvlText w:val="•"/>
      <w:lvlJc w:val="left"/>
      <w:pPr>
        <w:ind w:left="2959" w:hanging="281"/>
      </w:pPr>
      <w:rPr>
        <w:rFonts w:hint="default"/>
        <w:lang w:val="ru-RU" w:eastAsia="en-US" w:bidi="ar-SA"/>
      </w:rPr>
    </w:lvl>
    <w:lvl w:ilvl="4" w:tplc="D6CE1E42">
      <w:numFmt w:val="bullet"/>
      <w:lvlText w:val="•"/>
      <w:lvlJc w:val="left"/>
      <w:pPr>
        <w:ind w:left="3906" w:hanging="281"/>
      </w:pPr>
      <w:rPr>
        <w:rFonts w:hint="default"/>
        <w:lang w:val="ru-RU" w:eastAsia="en-US" w:bidi="ar-SA"/>
      </w:rPr>
    </w:lvl>
    <w:lvl w:ilvl="5" w:tplc="13CE3D08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B928ABEC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7" w:tplc="1EEE1232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8" w:tplc="8E1084EC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</w:abstractNum>
  <w:abstractNum w:abstractNumId="1">
    <w:nsid w:val="585161AD"/>
    <w:multiLevelType w:val="hybridMultilevel"/>
    <w:tmpl w:val="DE0E59B2"/>
    <w:lvl w:ilvl="0" w:tplc="83E44C06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0CC158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CC30C674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D44A90D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83609A7E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6F7A0996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1E46DDFC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A78C3F78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 w:tplc="33023DE2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2">
    <w:nsid w:val="71273042"/>
    <w:multiLevelType w:val="hybridMultilevel"/>
    <w:tmpl w:val="25129AE2"/>
    <w:lvl w:ilvl="0" w:tplc="473C4AB2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06396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C8AFA18">
      <w:numFmt w:val="bullet"/>
      <w:lvlText w:val="•"/>
      <w:lvlJc w:val="left"/>
      <w:pPr>
        <w:ind w:left="3678" w:hanging="541"/>
      </w:pPr>
      <w:rPr>
        <w:rFonts w:hint="default"/>
        <w:lang w:val="ru-RU" w:eastAsia="en-US" w:bidi="ar-SA"/>
      </w:rPr>
    </w:lvl>
    <w:lvl w:ilvl="3" w:tplc="2A2C49A8">
      <w:numFmt w:val="bullet"/>
      <w:lvlText w:val="•"/>
      <w:lvlJc w:val="left"/>
      <w:pPr>
        <w:ind w:left="4416" w:hanging="541"/>
      </w:pPr>
      <w:rPr>
        <w:rFonts w:hint="default"/>
        <w:lang w:val="ru-RU" w:eastAsia="en-US" w:bidi="ar-SA"/>
      </w:rPr>
    </w:lvl>
    <w:lvl w:ilvl="4" w:tplc="3C16906E">
      <w:numFmt w:val="bullet"/>
      <w:lvlText w:val="•"/>
      <w:lvlJc w:val="left"/>
      <w:pPr>
        <w:ind w:left="5155" w:hanging="541"/>
      </w:pPr>
      <w:rPr>
        <w:rFonts w:hint="default"/>
        <w:lang w:val="ru-RU" w:eastAsia="en-US" w:bidi="ar-SA"/>
      </w:rPr>
    </w:lvl>
    <w:lvl w:ilvl="5" w:tplc="5E1CD0B4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6" w:tplc="FE220C8C">
      <w:numFmt w:val="bullet"/>
      <w:lvlText w:val="•"/>
      <w:lvlJc w:val="left"/>
      <w:pPr>
        <w:ind w:left="6632" w:hanging="541"/>
      </w:pPr>
      <w:rPr>
        <w:rFonts w:hint="default"/>
        <w:lang w:val="ru-RU" w:eastAsia="en-US" w:bidi="ar-SA"/>
      </w:rPr>
    </w:lvl>
    <w:lvl w:ilvl="7" w:tplc="DA1E3D7E">
      <w:numFmt w:val="bullet"/>
      <w:lvlText w:val="•"/>
      <w:lvlJc w:val="left"/>
      <w:pPr>
        <w:ind w:left="7370" w:hanging="541"/>
      </w:pPr>
      <w:rPr>
        <w:rFonts w:hint="default"/>
        <w:lang w:val="ru-RU" w:eastAsia="en-US" w:bidi="ar-SA"/>
      </w:rPr>
    </w:lvl>
    <w:lvl w:ilvl="8" w:tplc="6644A6DC">
      <w:numFmt w:val="bullet"/>
      <w:lvlText w:val="•"/>
      <w:lvlJc w:val="left"/>
      <w:pPr>
        <w:ind w:left="8109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F61C3"/>
    <w:rsid w:val="005043C5"/>
    <w:rsid w:val="006312EA"/>
    <w:rsid w:val="006F645E"/>
    <w:rsid w:val="00AF61C3"/>
    <w:rsid w:val="00B42AFF"/>
    <w:rsid w:val="00DB3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2A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42AFF"/>
    <w:pPr>
      <w:spacing w:before="74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2A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42AFF"/>
    <w:pPr>
      <w:spacing w:before="261"/>
      <w:ind w:left="558" w:right="282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42AFF"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42AFF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B42AFF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043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3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58" w:right="282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2ABA-92B2-49E2-A1AB-8836B61F8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11847</Words>
  <Characters>67532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3</cp:revision>
  <dcterms:created xsi:type="dcterms:W3CDTF">2023-09-02T18:19:00Z</dcterms:created>
  <dcterms:modified xsi:type="dcterms:W3CDTF">2023-09-11T17:42:00Z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