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80" w:rsidRDefault="00221780" w:rsidP="00CC695F">
      <w:pPr>
        <w:rPr>
          <w:b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3600B6" w:rsidRPr="003600B6" w:rsidTr="00AC531C">
        <w:tc>
          <w:tcPr>
            <w:tcW w:w="5070" w:type="dxa"/>
          </w:tcPr>
          <w:p w:rsidR="003600B6" w:rsidRPr="003600B6" w:rsidRDefault="003600B6" w:rsidP="003600B6">
            <w:pPr>
              <w:widowControl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961" w:type="dxa"/>
          </w:tcPr>
          <w:p w:rsidR="003600B6" w:rsidRPr="003600B6" w:rsidRDefault="003600B6" w:rsidP="003600B6">
            <w:pPr>
              <w:widowControl w:val="0"/>
              <w:ind w:left="176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FB636F" w:rsidRDefault="00FB636F" w:rsidP="00165C5C">
      <w:pPr>
        <w:rPr>
          <w:b/>
          <w:szCs w:val="28"/>
        </w:rPr>
      </w:pPr>
    </w:p>
    <w:p w:rsidR="00D21E85" w:rsidRDefault="00581412" w:rsidP="0060188B">
      <w:pPr>
        <w:suppressAutoHyphens/>
        <w:ind w:right="355"/>
      </w:pPr>
      <w:r>
        <w:rPr>
          <w:noProof/>
        </w:rPr>
        <w:drawing>
          <wp:inline distT="0" distB="0" distL="0" distR="0">
            <wp:extent cx="6300470" cy="8667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412" w:rsidRDefault="00581412" w:rsidP="0060188B">
      <w:pPr>
        <w:suppressAutoHyphens/>
        <w:ind w:right="355"/>
      </w:pPr>
    </w:p>
    <w:p w:rsidR="00D747A0" w:rsidRPr="001548D0" w:rsidRDefault="00D747A0" w:rsidP="0060188B">
      <w:pPr>
        <w:suppressAutoHyphens/>
        <w:ind w:right="355"/>
      </w:pPr>
    </w:p>
    <w:p w:rsidR="00236689" w:rsidRPr="001548D0" w:rsidRDefault="00236689" w:rsidP="00236689">
      <w:pPr>
        <w:pStyle w:val="a6"/>
        <w:numPr>
          <w:ilvl w:val="0"/>
          <w:numId w:val="37"/>
        </w:numPr>
        <w:spacing w:before="0" w:beforeAutospacing="0" w:after="0" w:afterAutospacing="0"/>
      </w:pPr>
      <w:r>
        <w:lastRenderedPageBreak/>
        <w:t>«Мастер-класс технической направленности»;</w:t>
      </w:r>
    </w:p>
    <w:p w:rsidR="00236689" w:rsidRPr="00236689" w:rsidRDefault="00236689" w:rsidP="00236689">
      <w:pPr>
        <w:pStyle w:val="a6"/>
        <w:numPr>
          <w:ilvl w:val="0"/>
          <w:numId w:val="37"/>
        </w:numPr>
        <w:spacing w:before="0" w:beforeAutospacing="0" w:after="0" w:afterAutospacing="0"/>
      </w:pPr>
      <w:r>
        <w:t xml:space="preserve">«Мастер-класс </w:t>
      </w:r>
      <w:r>
        <w:rPr>
          <w:lang w:val="tt-RU"/>
        </w:rPr>
        <w:t>естественнонаучной</w:t>
      </w:r>
      <w:r>
        <w:t xml:space="preserve"> направленности»;</w:t>
      </w:r>
    </w:p>
    <w:p w:rsidR="00236689" w:rsidRDefault="00236689" w:rsidP="00236689">
      <w:pPr>
        <w:pStyle w:val="a6"/>
        <w:numPr>
          <w:ilvl w:val="0"/>
          <w:numId w:val="37"/>
        </w:numPr>
        <w:spacing w:before="0" w:beforeAutospacing="0" w:after="0" w:afterAutospacing="0"/>
      </w:pPr>
      <w:r>
        <w:t>«Мастер-класс физкультурно-спортивной направленности»;</w:t>
      </w:r>
    </w:p>
    <w:p w:rsidR="009C7816" w:rsidRDefault="009C7816" w:rsidP="00236689">
      <w:pPr>
        <w:pStyle w:val="a6"/>
        <w:numPr>
          <w:ilvl w:val="0"/>
          <w:numId w:val="37"/>
        </w:numPr>
        <w:spacing w:before="0" w:beforeAutospacing="0" w:after="0" w:afterAutospacing="0"/>
      </w:pPr>
      <w:r w:rsidRPr="001548D0">
        <w:t>«</w:t>
      </w:r>
      <w:r w:rsidR="00731797">
        <w:t>Мастер-класс художественной направленности</w:t>
      </w:r>
      <w:r w:rsidRPr="001548D0">
        <w:t>»;</w:t>
      </w:r>
    </w:p>
    <w:p w:rsidR="00236689" w:rsidRPr="00236689" w:rsidRDefault="00236689" w:rsidP="00236689">
      <w:pPr>
        <w:pStyle w:val="a6"/>
        <w:numPr>
          <w:ilvl w:val="0"/>
          <w:numId w:val="37"/>
        </w:numPr>
        <w:spacing w:before="0" w:beforeAutospacing="0" w:after="0" w:afterAutospacing="0"/>
      </w:pPr>
      <w:r>
        <w:t xml:space="preserve">«Мастер-класс </w:t>
      </w:r>
      <w:r>
        <w:rPr>
          <w:lang w:val="tt-RU"/>
        </w:rPr>
        <w:t>туристско-краеведческой</w:t>
      </w:r>
      <w:r w:rsidR="00A32CA7">
        <w:rPr>
          <w:lang w:val="tt-RU"/>
        </w:rPr>
        <w:t xml:space="preserve"> </w:t>
      </w:r>
      <w:r>
        <w:t>направленности»;</w:t>
      </w:r>
    </w:p>
    <w:p w:rsidR="00236689" w:rsidRDefault="002D60C6" w:rsidP="00236689">
      <w:pPr>
        <w:pStyle w:val="a6"/>
        <w:numPr>
          <w:ilvl w:val="0"/>
          <w:numId w:val="37"/>
        </w:numPr>
        <w:spacing w:before="0" w:beforeAutospacing="0" w:after="0" w:afterAutospacing="0"/>
      </w:pPr>
      <w:r w:rsidRPr="001548D0">
        <w:t>«</w:t>
      </w:r>
      <w:r w:rsidR="00731797">
        <w:t>Мастер-класс социально-</w:t>
      </w:r>
      <w:r w:rsidR="00C62E15">
        <w:t>гуманитарной</w:t>
      </w:r>
      <w:r w:rsidR="00731797">
        <w:t xml:space="preserve"> направленности</w:t>
      </w:r>
      <w:r w:rsidRPr="001548D0">
        <w:t>»</w:t>
      </w:r>
      <w:r w:rsidR="00236689">
        <w:rPr>
          <w:lang w:val="tt-RU"/>
        </w:rPr>
        <w:t>.</w:t>
      </w:r>
      <w:bookmarkStart w:id="0" w:name="_GoBack"/>
      <w:bookmarkEnd w:id="0"/>
    </w:p>
    <w:p w:rsidR="00251903" w:rsidRPr="00236689" w:rsidRDefault="00251903" w:rsidP="00E3685D">
      <w:pPr>
        <w:pStyle w:val="a6"/>
        <w:spacing w:before="0" w:beforeAutospacing="0" w:after="0" w:afterAutospacing="0"/>
        <w:rPr>
          <w:lang w:val="tt-RU"/>
        </w:rPr>
      </w:pPr>
    </w:p>
    <w:p w:rsidR="007645AA" w:rsidRDefault="00063D15" w:rsidP="00DA585B">
      <w:pPr>
        <w:suppressAutoHyphens/>
        <w:ind w:right="355"/>
        <w:jc w:val="both"/>
      </w:pPr>
      <w:r w:rsidRPr="0042137A">
        <w:rPr>
          <w:b/>
          <w:szCs w:val="28"/>
        </w:rPr>
        <w:t>П</w:t>
      </w:r>
      <w:r w:rsidR="00446A71">
        <w:rPr>
          <w:b/>
          <w:szCs w:val="28"/>
        </w:rPr>
        <w:t>риём</w:t>
      </w:r>
      <w:r w:rsidRPr="0042137A">
        <w:rPr>
          <w:b/>
          <w:szCs w:val="28"/>
        </w:rPr>
        <w:t xml:space="preserve"> </w:t>
      </w:r>
      <w:r w:rsidRPr="00E138F6">
        <w:rPr>
          <w:szCs w:val="28"/>
        </w:rPr>
        <w:t>заявок на участие в конкурсе</w:t>
      </w:r>
      <w:r w:rsidRPr="0042137A">
        <w:rPr>
          <w:b/>
          <w:szCs w:val="28"/>
        </w:rPr>
        <w:t xml:space="preserve">: </w:t>
      </w:r>
      <w:r w:rsidR="002D60C6" w:rsidRPr="00B34D5F">
        <w:rPr>
          <w:b/>
          <w:szCs w:val="28"/>
        </w:rPr>
        <w:t>с</w:t>
      </w:r>
      <w:r w:rsidR="002D60C6" w:rsidRPr="0042137A">
        <w:rPr>
          <w:szCs w:val="28"/>
        </w:rPr>
        <w:t xml:space="preserve"> </w:t>
      </w:r>
      <w:r w:rsidR="00E93763">
        <w:rPr>
          <w:b/>
          <w:bCs/>
          <w:szCs w:val="28"/>
        </w:rPr>
        <w:t>1</w:t>
      </w:r>
      <w:r w:rsidR="00022E4E" w:rsidRPr="000A5B19">
        <w:rPr>
          <w:b/>
          <w:bCs/>
          <w:szCs w:val="28"/>
        </w:rPr>
        <w:t xml:space="preserve"> </w:t>
      </w:r>
      <w:r w:rsidR="00E93763">
        <w:rPr>
          <w:b/>
          <w:bCs/>
          <w:szCs w:val="28"/>
        </w:rPr>
        <w:t>февраля</w:t>
      </w:r>
      <w:r w:rsidR="00F57777" w:rsidRPr="000A5B19">
        <w:rPr>
          <w:b/>
          <w:bCs/>
          <w:szCs w:val="28"/>
        </w:rPr>
        <w:t xml:space="preserve"> </w:t>
      </w:r>
      <w:r w:rsidR="002D60C6" w:rsidRPr="000A5B19">
        <w:rPr>
          <w:b/>
          <w:bCs/>
          <w:szCs w:val="28"/>
        </w:rPr>
        <w:t>по</w:t>
      </w:r>
      <w:r w:rsidR="00057ECE" w:rsidRPr="000A5B19">
        <w:rPr>
          <w:b/>
          <w:bCs/>
          <w:szCs w:val="28"/>
        </w:rPr>
        <w:t xml:space="preserve"> </w:t>
      </w:r>
      <w:r w:rsidR="00AA2B26">
        <w:rPr>
          <w:b/>
          <w:bCs/>
          <w:szCs w:val="28"/>
        </w:rPr>
        <w:t>8</w:t>
      </w:r>
      <w:r w:rsidRPr="000A5B19">
        <w:rPr>
          <w:b/>
          <w:bCs/>
          <w:szCs w:val="28"/>
        </w:rPr>
        <w:t xml:space="preserve"> </w:t>
      </w:r>
      <w:r w:rsidR="00AA2B26">
        <w:rPr>
          <w:b/>
          <w:bCs/>
          <w:szCs w:val="28"/>
        </w:rPr>
        <w:t>февраля</w:t>
      </w:r>
      <w:r w:rsidRPr="000A5B19">
        <w:rPr>
          <w:b/>
          <w:bCs/>
          <w:szCs w:val="28"/>
        </w:rPr>
        <w:t xml:space="preserve"> </w:t>
      </w:r>
      <w:r w:rsidR="00494940" w:rsidRPr="000A5B19">
        <w:rPr>
          <w:b/>
          <w:bCs/>
          <w:szCs w:val="28"/>
        </w:rPr>
        <w:t>202</w:t>
      </w:r>
      <w:r w:rsidR="00E93763">
        <w:rPr>
          <w:b/>
          <w:bCs/>
          <w:szCs w:val="28"/>
        </w:rPr>
        <w:t>3</w:t>
      </w:r>
      <w:r w:rsidR="00494940" w:rsidRPr="000A5B19">
        <w:rPr>
          <w:b/>
          <w:bCs/>
          <w:szCs w:val="28"/>
        </w:rPr>
        <w:t xml:space="preserve"> года</w:t>
      </w:r>
      <w:r w:rsidRPr="0042137A">
        <w:rPr>
          <w:szCs w:val="28"/>
        </w:rPr>
        <w:t>.</w:t>
      </w:r>
      <w:r w:rsidR="002D60C6" w:rsidRPr="0042137A">
        <w:rPr>
          <w:szCs w:val="28"/>
        </w:rPr>
        <w:t xml:space="preserve"> Участники </w:t>
      </w:r>
      <w:r w:rsidR="00BA62EC">
        <w:rPr>
          <w:szCs w:val="28"/>
        </w:rPr>
        <w:t>К</w:t>
      </w:r>
      <w:r w:rsidR="002D60C6" w:rsidRPr="0042137A">
        <w:rPr>
          <w:szCs w:val="28"/>
        </w:rPr>
        <w:t>онку</w:t>
      </w:r>
      <w:r w:rsidR="009C7816" w:rsidRPr="0042137A">
        <w:rPr>
          <w:szCs w:val="28"/>
        </w:rPr>
        <w:t>рса высылают заявку</w:t>
      </w:r>
      <w:r w:rsidR="00C830AE" w:rsidRPr="0042137A">
        <w:rPr>
          <w:szCs w:val="28"/>
        </w:rPr>
        <w:t xml:space="preserve"> (</w:t>
      </w:r>
      <w:r w:rsidR="00E93763" w:rsidRPr="00E93763">
        <w:rPr>
          <w:i/>
          <w:szCs w:val="28"/>
        </w:rPr>
        <w:t>См.</w:t>
      </w:r>
      <w:r w:rsidR="00E93763">
        <w:rPr>
          <w:szCs w:val="28"/>
        </w:rPr>
        <w:t xml:space="preserve"> </w:t>
      </w:r>
      <w:r w:rsidR="00C830AE" w:rsidRPr="00AD246A">
        <w:rPr>
          <w:i/>
          <w:szCs w:val="28"/>
        </w:rPr>
        <w:t>Приложение</w:t>
      </w:r>
      <w:r w:rsidR="00AD246A">
        <w:rPr>
          <w:i/>
          <w:szCs w:val="28"/>
        </w:rPr>
        <w:t xml:space="preserve"> </w:t>
      </w:r>
      <w:r w:rsidR="00E73400" w:rsidRPr="00AD246A">
        <w:rPr>
          <w:i/>
          <w:szCs w:val="28"/>
        </w:rPr>
        <w:t>1</w:t>
      </w:r>
      <w:r w:rsidR="00C830AE" w:rsidRPr="0042137A">
        <w:rPr>
          <w:szCs w:val="28"/>
        </w:rPr>
        <w:t>)</w:t>
      </w:r>
      <w:r w:rsidR="000364E7">
        <w:rPr>
          <w:szCs w:val="28"/>
        </w:rPr>
        <w:t xml:space="preserve"> и </w:t>
      </w:r>
      <w:r w:rsidR="00BD2059" w:rsidRPr="0042137A">
        <w:rPr>
          <w:szCs w:val="28"/>
        </w:rPr>
        <w:t>авторск</w:t>
      </w:r>
      <w:r w:rsidR="0041055C">
        <w:rPr>
          <w:szCs w:val="28"/>
        </w:rPr>
        <w:t>ий</w:t>
      </w:r>
      <w:r w:rsidR="00BD2059" w:rsidRPr="0042137A">
        <w:rPr>
          <w:szCs w:val="28"/>
        </w:rPr>
        <w:t xml:space="preserve"> </w:t>
      </w:r>
      <w:r w:rsidR="0041055C">
        <w:rPr>
          <w:szCs w:val="28"/>
        </w:rPr>
        <w:t>видеоролик</w:t>
      </w:r>
      <w:r w:rsidR="009135B7">
        <w:rPr>
          <w:szCs w:val="28"/>
        </w:rPr>
        <w:t xml:space="preserve"> мастер-класса</w:t>
      </w:r>
      <w:r w:rsidR="00C76593" w:rsidRPr="0042137A">
        <w:rPr>
          <w:szCs w:val="28"/>
        </w:rPr>
        <w:t xml:space="preserve"> </w:t>
      </w:r>
      <w:r w:rsidR="009C7816" w:rsidRPr="0042137A">
        <w:rPr>
          <w:szCs w:val="28"/>
        </w:rPr>
        <w:t>на электронный адрес</w:t>
      </w:r>
      <w:r w:rsidR="0078551C" w:rsidRPr="0042137A">
        <w:rPr>
          <w:szCs w:val="28"/>
        </w:rPr>
        <w:t>:</w:t>
      </w:r>
      <w:r w:rsidR="009135B7">
        <w:rPr>
          <w:szCs w:val="28"/>
        </w:rPr>
        <w:t xml:space="preserve"> </w:t>
      </w:r>
      <w:hyperlink r:id="rId10" w:history="1">
        <w:r w:rsidR="00AA2B26" w:rsidRPr="00AA2B26">
          <w:rPr>
            <w:rFonts w:eastAsia="Calibri"/>
            <w:color w:val="0000FF" w:themeColor="hyperlink"/>
            <w:u w:val="single"/>
            <w:lang w:val="en-US" w:eastAsia="en-US"/>
          </w:rPr>
          <w:t>dyc</w:t>
        </w:r>
        <w:r w:rsidR="00AA2B26" w:rsidRPr="00AA2B26">
          <w:rPr>
            <w:rFonts w:eastAsia="Calibri"/>
            <w:color w:val="0000FF" w:themeColor="hyperlink"/>
            <w:u w:val="single"/>
            <w:lang w:eastAsia="en-US"/>
          </w:rPr>
          <w:t>_</w:t>
        </w:r>
        <w:r w:rsidR="00AA2B26" w:rsidRPr="00AA2B26">
          <w:rPr>
            <w:rFonts w:eastAsia="Calibri"/>
            <w:color w:val="0000FF" w:themeColor="hyperlink"/>
            <w:u w:val="single"/>
            <w:lang w:val="en-US" w:eastAsia="en-US"/>
          </w:rPr>
          <w:t>chelny</w:t>
        </w:r>
        <w:r w:rsidR="00AA2B26" w:rsidRPr="00AA2B26">
          <w:rPr>
            <w:rFonts w:eastAsia="Calibri"/>
            <w:color w:val="0000FF" w:themeColor="hyperlink"/>
            <w:u w:val="single"/>
            <w:lang w:eastAsia="en-US"/>
          </w:rPr>
          <w:t>@</w:t>
        </w:r>
        <w:r w:rsidR="00AA2B26" w:rsidRPr="00AA2B26">
          <w:rPr>
            <w:rFonts w:eastAsia="Calibri"/>
            <w:color w:val="0000FF" w:themeColor="hyperlink"/>
            <w:u w:val="single"/>
            <w:lang w:val="en-US" w:eastAsia="en-US"/>
          </w:rPr>
          <w:t>mail</w:t>
        </w:r>
        <w:r w:rsidR="00AA2B26" w:rsidRPr="00AA2B26">
          <w:rPr>
            <w:rFonts w:eastAsia="Calibri"/>
            <w:color w:val="0000FF" w:themeColor="hyperlink"/>
            <w:u w:val="single"/>
            <w:lang w:eastAsia="en-US"/>
          </w:rPr>
          <w:t>.</w:t>
        </w:r>
        <w:r w:rsidR="00AA2B26" w:rsidRPr="00AA2B26">
          <w:rPr>
            <w:rFonts w:eastAsia="Calibri"/>
            <w:color w:val="0000FF" w:themeColor="hyperlink"/>
            <w:u w:val="single"/>
            <w:lang w:val="en-US" w:eastAsia="en-US"/>
          </w:rPr>
          <w:t>ru</w:t>
        </w:r>
      </w:hyperlink>
      <w:r w:rsidR="00AA2B26" w:rsidRPr="00AA2B26">
        <w:rPr>
          <w:rFonts w:eastAsia="Calibri"/>
          <w:bdr w:val="none" w:sz="0" w:space="0" w:color="auto" w:frame="1"/>
          <w:shd w:val="clear" w:color="auto" w:fill="FFFFFF"/>
          <w:lang w:eastAsia="en-US"/>
        </w:rPr>
        <w:t xml:space="preserve">. </w:t>
      </w:r>
      <w:r w:rsidR="009C7816" w:rsidRPr="0042137A">
        <w:rPr>
          <w:szCs w:val="28"/>
        </w:rPr>
        <w:t xml:space="preserve">Тема письма: </w:t>
      </w:r>
      <w:r w:rsidR="00C76593" w:rsidRPr="0042137A">
        <w:rPr>
          <w:szCs w:val="28"/>
        </w:rPr>
        <w:t>«</w:t>
      </w:r>
      <w:r w:rsidR="00E138F6">
        <w:rPr>
          <w:szCs w:val="28"/>
        </w:rPr>
        <w:t>Мой мастер-</w:t>
      </w:r>
      <w:r w:rsidR="0041055C">
        <w:rPr>
          <w:szCs w:val="28"/>
        </w:rPr>
        <w:t>класс</w:t>
      </w:r>
      <w:r w:rsidR="00D8389C" w:rsidRPr="0042137A">
        <w:rPr>
          <w:szCs w:val="28"/>
        </w:rPr>
        <w:t xml:space="preserve">, </w:t>
      </w:r>
      <w:r w:rsidR="00F57777" w:rsidRPr="0042137A">
        <w:rPr>
          <w:szCs w:val="28"/>
        </w:rPr>
        <w:t xml:space="preserve">Ф.И.О. </w:t>
      </w:r>
      <w:r w:rsidR="0042137A" w:rsidRPr="0042137A">
        <w:rPr>
          <w:szCs w:val="28"/>
        </w:rPr>
        <w:t>педагога, OO</w:t>
      </w:r>
      <w:r w:rsidR="0078551C" w:rsidRPr="0042137A">
        <w:rPr>
          <w:szCs w:val="28"/>
        </w:rPr>
        <w:t xml:space="preserve"> №</w:t>
      </w:r>
      <w:r w:rsidR="00F57777" w:rsidRPr="0042137A">
        <w:rPr>
          <w:szCs w:val="28"/>
        </w:rPr>
        <w:t>___</w:t>
      </w:r>
      <w:r w:rsidR="00705F9D">
        <w:rPr>
          <w:szCs w:val="28"/>
        </w:rPr>
        <w:t>, город (район)</w:t>
      </w:r>
      <w:r w:rsidR="006578B4" w:rsidRPr="0042137A">
        <w:rPr>
          <w:szCs w:val="28"/>
        </w:rPr>
        <w:t>»</w:t>
      </w:r>
      <w:r w:rsidR="00C830AE" w:rsidRPr="0042137A">
        <w:rPr>
          <w:szCs w:val="28"/>
        </w:rPr>
        <w:t>.</w:t>
      </w:r>
      <w:r w:rsidR="0042137A" w:rsidRPr="0042137A">
        <w:t xml:space="preserve"> </w:t>
      </w:r>
      <w:r w:rsidR="0042137A">
        <w:t>Названия каждого файла в пакете конкурсных документов следует формировать из сведений об авторе, ОО, вида документа. Например, «</w:t>
      </w:r>
      <w:r w:rsidR="00BA62EC">
        <w:t>Ф.И.О. педагога</w:t>
      </w:r>
      <w:r w:rsidR="0042137A">
        <w:t xml:space="preserve">, </w:t>
      </w:r>
      <w:r w:rsidR="00E73400">
        <w:t>ОО</w:t>
      </w:r>
      <w:r w:rsidR="0042137A">
        <w:t xml:space="preserve"> №</w:t>
      </w:r>
      <w:r w:rsidR="00E73400">
        <w:t>___</w:t>
      </w:r>
      <w:r w:rsidR="0042137A">
        <w:t>, заявка», «</w:t>
      </w:r>
      <w:r w:rsidR="00BA62EC">
        <w:t>Ф.И.О. педагога</w:t>
      </w:r>
      <w:r w:rsidR="000364E7">
        <w:t xml:space="preserve">, </w:t>
      </w:r>
      <w:r w:rsidR="00E73400">
        <w:t>ОО</w:t>
      </w:r>
      <w:r w:rsidR="000364E7">
        <w:t xml:space="preserve"> №</w:t>
      </w:r>
      <w:r w:rsidR="00E73400">
        <w:t>__</w:t>
      </w:r>
      <w:r w:rsidR="000364E7">
        <w:t>, видеоролик».</w:t>
      </w:r>
    </w:p>
    <w:p w:rsidR="00572F1E" w:rsidRPr="001548D0" w:rsidRDefault="00446A71" w:rsidP="0095476C">
      <w:pPr>
        <w:pStyle w:val="a6"/>
        <w:spacing w:before="120" w:beforeAutospacing="0" w:after="0" w:afterAutospacing="0"/>
        <w:jc w:val="center"/>
        <w:rPr>
          <w:b/>
        </w:rPr>
      </w:pPr>
      <w:r>
        <w:rPr>
          <w:b/>
        </w:rPr>
        <w:t>5</w:t>
      </w:r>
      <w:r w:rsidR="0078551C">
        <w:rPr>
          <w:b/>
        </w:rPr>
        <w:t xml:space="preserve">. Требования к </w:t>
      </w:r>
      <w:r w:rsidR="009135B7">
        <w:rPr>
          <w:b/>
        </w:rPr>
        <w:t>видеороликам</w:t>
      </w:r>
    </w:p>
    <w:p w:rsidR="00572F1E" w:rsidRPr="00E1315F" w:rsidRDefault="0078551C" w:rsidP="003410E5">
      <w:pPr>
        <w:pStyle w:val="a6"/>
        <w:spacing w:before="0" w:beforeAutospacing="0" w:after="0" w:afterAutospacing="0"/>
        <w:jc w:val="both"/>
        <w:rPr>
          <w:b/>
        </w:rPr>
      </w:pPr>
      <w:r>
        <w:t>Участники</w:t>
      </w:r>
      <w:r w:rsidR="0015157A">
        <w:t xml:space="preserve"> конкурса</w:t>
      </w:r>
      <w:r>
        <w:t xml:space="preserve"> представляют:</w:t>
      </w:r>
    </w:p>
    <w:p w:rsidR="008F1918" w:rsidRPr="008F1918" w:rsidRDefault="009135B7" w:rsidP="003410E5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>
        <w:t xml:space="preserve">видеоролик мастер-класса </w:t>
      </w:r>
      <w:r w:rsidR="008F1918">
        <w:t>в</w:t>
      </w:r>
      <w:r>
        <w:t xml:space="preserve"> формат</w:t>
      </w:r>
      <w:r w:rsidR="008F1918">
        <w:t>е</w:t>
      </w:r>
      <w:r>
        <w:t xml:space="preserve"> </w:t>
      </w:r>
      <w:proofErr w:type="spellStart"/>
      <w:r w:rsidRPr="008F1918">
        <w:rPr>
          <w:lang w:val="en-US"/>
        </w:rPr>
        <w:t>avi</w:t>
      </w:r>
      <w:proofErr w:type="spellEnd"/>
      <w:r w:rsidRPr="008F1918">
        <w:rPr>
          <w:lang w:val="tt-RU"/>
        </w:rPr>
        <w:t xml:space="preserve">, </w:t>
      </w:r>
      <w:proofErr w:type="spellStart"/>
      <w:r w:rsidRPr="008F1918">
        <w:rPr>
          <w:lang w:val="en-US"/>
        </w:rPr>
        <w:t>wmv</w:t>
      </w:r>
      <w:proofErr w:type="spellEnd"/>
      <w:r w:rsidRPr="008F1918">
        <w:rPr>
          <w:lang w:val="tt-RU"/>
        </w:rPr>
        <w:t xml:space="preserve">, </w:t>
      </w:r>
      <w:proofErr w:type="spellStart"/>
      <w:r w:rsidRPr="008F1918">
        <w:rPr>
          <w:lang w:val="en-US"/>
        </w:rPr>
        <w:t>mp</w:t>
      </w:r>
      <w:proofErr w:type="spellEnd"/>
      <w:r w:rsidRPr="009135B7">
        <w:t>4</w:t>
      </w:r>
      <w:r w:rsidR="008F1918">
        <w:rPr>
          <w:lang w:val="tt-RU"/>
        </w:rPr>
        <w:t>;</w:t>
      </w:r>
    </w:p>
    <w:p w:rsidR="008F1918" w:rsidRDefault="008F1918" w:rsidP="003410E5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>
        <w:t>минимальное разрешение видеоролика 720</w:t>
      </w:r>
      <w:r w:rsidRPr="008F1918">
        <w:rPr>
          <w:lang w:val="en-US"/>
        </w:rPr>
        <w:t>x</w:t>
      </w:r>
      <w:r>
        <w:t>480 (</w:t>
      </w:r>
      <w:r w:rsidR="00E01E22">
        <w:t>3:2</w:t>
      </w:r>
      <w:r>
        <w:t>);</w:t>
      </w:r>
    </w:p>
    <w:p w:rsidR="008F1918" w:rsidRDefault="008F1918" w:rsidP="003410E5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>
        <w:t>продолжительность видеозаписи</w:t>
      </w:r>
      <w:r w:rsidRPr="008F1918">
        <w:rPr>
          <w:lang w:val="tt-RU"/>
        </w:rPr>
        <w:t xml:space="preserve"> </w:t>
      </w:r>
      <w:r>
        <w:rPr>
          <w:lang w:val="tt-RU"/>
        </w:rPr>
        <w:t xml:space="preserve">до </w:t>
      </w:r>
      <w:r>
        <w:t>10 минут;</w:t>
      </w:r>
    </w:p>
    <w:p w:rsidR="007645AA" w:rsidRDefault="008F1918" w:rsidP="003410E5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>
        <w:t>в</w:t>
      </w:r>
      <w:r w:rsidR="00F47E40">
        <w:t>идеоролик</w:t>
      </w:r>
      <w:r>
        <w:t>и</w:t>
      </w:r>
      <w:r w:rsidR="00F47E40">
        <w:t xml:space="preserve"> долж</w:t>
      </w:r>
      <w:r>
        <w:t>ны</w:t>
      </w:r>
      <w:r w:rsidR="00F47E40">
        <w:t xml:space="preserve"> содержать </w:t>
      </w:r>
      <w:r>
        <w:t>информационную заставку</w:t>
      </w:r>
      <w:r w:rsidR="008A1FAB">
        <w:t xml:space="preserve"> с указанием: </w:t>
      </w:r>
      <w:r w:rsidR="00F47E40">
        <w:t>тем</w:t>
      </w:r>
      <w:r w:rsidR="008A1FAB">
        <w:t>ы</w:t>
      </w:r>
      <w:r w:rsidR="00F47E40">
        <w:t xml:space="preserve"> мастер-класса, номинаци</w:t>
      </w:r>
      <w:r w:rsidR="008A1FAB">
        <w:t>и</w:t>
      </w:r>
      <w:r w:rsidR="00F47E40">
        <w:t>, Ф.И.О</w:t>
      </w:r>
      <w:r w:rsidR="008A1FAB">
        <w:t xml:space="preserve">. </w:t>
      </w:r>
      <w:r w:rsidR="00F47E40">
        <w:t>автора, должност</w:t>
      </w:r>
      <w:r w:rsidR="008A1FAB">
        <w:t>и</w:t>
      </w:r>
      <w:r w:rsidR="00F47E40">
        <w:t>, наименовани</w:t>
      </w:r>
      <w:r w:rsidR="008A1FAB">
        <w:t>я</w:t>
      </w:r>
      <w:r w:rsidR="00F47E40">
        <w:t xml:space="preserve"> образовательной организации</w:t>
      </w:r>
      <w:r>
        <w:t>;</w:t>
      </w:r>
    </w:p>
    <w:p w:rsidR="009660FC" w:rsidRDefault="008F1918" w:rsidP="003410E5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>
        <w:t>использование при</w:t>
      </w:r>
      <w:r w:rsidR="00A32CA7">
        <w:t xml:space="preserve"> </w:t>
      </w:r>
      <w:r>
        <w:t>съемке и монтаже видео</w:t>
      </w:r>
      <w:r w:rsidR="009660FC">
        <w:t>ролика</w:t>
      </w:r>
      <w:r>
        <w:t xml:space="preserve"> специальных программ и инструментов</w:t>
      </w:r>
      <w:r w:rsidR="00A32CA7">
        <w:t xml:space="preserve"> </w:t>
      </w:r>
      <w:r w:rsidR="008A1FAB">
        <w:t>- на усмотрение участника</w:t>
      </w:r>
      <w:r w:rsidR="009660FC">
        <w:t>;</w:t>
      </w:r>
    </w:p>
    <w:p w:rsidR="00F47E40" w:rsidRPr="001548D0" w:rsidRDefault="009660FC" w:rsidP="003410E5">
      <w:pPr>
        <w:numPr>
          <w:ilvl w:val="0"/>
          <w:numId w:val="20"/>
        </w:numPr>
        <w:tabs>
          <w:tab w:val="left" w:pos="0"/>
        </w:tabs>
        <w:suppressAutoHyphens/>
        <w:ind w:right="355"/>
        <w:jc w:val="both"/>
      </w:pPr>
      <w:r>
        <w:t xml:space="preserve">допускается использование </w:t>
      </w:r>
      <w:r w:rsidR="008A1FAB">
        <w:t xml:space="preserve">в видеозаписи </w:t>
      </w:r>
      <w:r>
        <w:t>фотографий.</w:t>
      </w:r>
      <w:r w:rsidRPr="001548D0">
        <w:t xml:space="preserve"> </w:t>
      </w:r>
    </w:p>
    <w:p w:rsidR="0008361D" w:rsidRPr="001548D0" w:rsidRDefault="000364E7" w:rsidP="003410E5">
      <w:pPr>
        <w:suppressAutoHyphens/>
        <w:ind w:right="355"/>
        <w:jc w:val="both"/>
      </w:pPr>
      <w:r>
        <w:t>Работа должна демонстрировать конкретн</w:t>
      </w:r>
      <w:r w:rsidR="00C17742">
        <w:t>ые</w:t>
      </w:r>
      <w:r>
        <w:t xml:space="preserve"> методически</w:t>
      </w:r>
      <w:r w:rsidR="005956D8">
        <w:t>е</w:t>
      </w:r>
      <w:r>
        <w:t xml:space="preserve"> при</w:t>
      </w:r>
      <w:r w:rsidR="005956D8">
        <w:t>ё</w:t>
      </w:r>
      <w:r>
        <w:t>м</w:t>
      </w:r>
      <w:r w:rsidR="005956D8">
        <w:t>ы</w:t>
      </w:r>
      <w:r>
        <w:t>, метод</w:t>
      </w:r>
      <w:r w:rsidR="005956D8">
        <w:t>ы</w:t>
      </w:r>
      <w:r>
        <w:t>, технологи</w:t>
      </w:r>
      <w:r w:rsidR="005956D8">
        <w:t>и</w:t>
      </w:r>
      <w:r>
        <w:t xml:space="preserve"> обучения, воспитания, развития</w:t>
      </w:r>
      <w:r w:rsidR="005956D8">
        <w:t>;</w:t>
      </w:r>
      <w:r>
        <w:t xml:space="preserve"> отражать современные тенденции развития образования.</w:t>
      </w:r>
    </w:p>
    <w:p w:rsidR="00142D26" w:rsidRDefault="00446A71" w:rsidP="00B454F6">
      <w:pPr>
        <w:tabs>
          <w:tab w:val="left" w:pos="0"/>
        </w:tabs>
        <w:suppressAutoHyphens/>
        <w:spacing w:before="120"/>
        <w:ind w:right="355"/>
        <w:jc w:val="center"/>
        <w:rPr>
          <w:b/>
        </w:rPr>
      </w:pPr>
      <w:r>
        <w:rPr>
          <w:b/>
        </w:rPr>
        <w:t>6</w:t>
      </w:r>
      <w:r w:rsidR="001B4B78" w:rsidRPr="001548D0">
        <w:rPr>
          <w:b/>
        </w:rPr>
        <w:t>.</w:t>
      </w:r>
      <w:r w:rsidR="00221780">
        <w:rPr>
          <w:b/>
        </w:rPr>
        <w:t xml:space="preserve"> </w:t>
      </w:r>
      <w:r w:rsidR="001B4B78" w:rsidRPr="001548D0">
        <w:rPr>
          <w:b/>
        </w:rPr>
        <w:t>Критерии оц</w:t>
      </w:r>
      <w:r w:rsidR="0095476C">
        <w:rPr>
          <w:b/>
        </w:rPr>
        <w:t xml:space="preserve">енки </w:t>
      </w:r>
      <w:r w:rsidR="00B514A2">
        <w:rPr>
          <w:b/>
        </w:rPr>
        <w:t>авторских видеороликов</w:t>
      </w:r>
    </w:p>
    <w:p w:rsidR="008A7D2C" w:rsidRDefault="00AB48BE" w:rsidP="00BA62EC">
      <w:pPr>
        <w:tabs>
          <w:tab w:val="left" w:pos="0"/>
        </w:tabs>
        <w:suppressAutoHyphens/>
        <w:ind w:right="355"/>
        <w:jc w:val="both"/>
      </w:pPr>
      <w:r w:rsidRPr="001548D0">
        <w:rPr>
          <w:szCs w:val="28"/>
        </w:rPr>
        <w:t>Организационный комитет формирует состав жюри, которое</w:t>
      </w:r>
      <w:r w:rsidRPr="001548D0">
        <w:t xml:space="preserve"> </w:t>
      </w:r>
      <w:r w:rsidR="00120421">
        <w:t xml:space="preserve">проводит экспертизу </w:t>
      </w:r>
      <w:r w:rsidR="005956D8">
        <w:t xml:space="preserve">работ, </w:t>
      </w:r>
      <w:r w:rsidR="00120421">
        <w:t>состоящую из содержательной и технической экспертных оценок</w:t>
      </w:r>
      <w:r w:rsidRPr="001548D0">
        <w:t>:</w:t>
      </w:r>
    </w:p>
    <w:p w:rsidR="00251903" w:rsidRDefault="00120421" w:rsidP="001D1744">
      <w:pPr>
        <w:numPr>
          <w:ilvl w:val="0"/>
          <w:numId w:val="24"/>
        </w:numPr>
        <w:ind w:left="284" w:firstLine="142"/>
        <w:jc w:val="both"/>
        <w:rPr>
          <w:b/>
        </w:rPr>
      </w:pPr>
      <w:r>
        <w:rPr>
          <w:b/>
        </w:rPr>
        <w:t>Содержательная экспертная оценка видеороликов осуществляется по следующим критериям</w:t>
      </w:r>
      <w:r w:rsidR="00251903">
        <w:rPr>
          <w:b/>
        </w:rPr>
        <w:t>:</w:t>
      </w:r>
    </w:p>
    <w:p w:rsidR="00DD70B4" w:rsidRDefault="00120421" w:rsidP="00DD70B4">
      <w:pPr>
        <w:pStyle w:val="ac"/>
        <w:numPr>
          <w:ilvl w:val="0"/>
          <w:numId w:val="36"/>
        </w:numPr>
        <w:ind w:left="284" w:firstLine="142"/>
        <w:jc w:val="both"/>
      </w:pPr>
      <w:r>
        <w:t xml:space="preserve">соответствие работы заявленной </w:t>
      </w:r>
      <w:r w:rsidR="002C29C0">
        <w:t>номинации и теме конкурса</w:t>
      </w:r>
      <w:r w:rsidR="00DD70B4">
        <w:t>;</w:t>
      </w:r>
    </w:p>
    <w:p w:rsidR="00DD70B4" w:rsidRDefault="002C29C0" w:rsidP="00DD70B4">
      <w:pPr>
        <w:pStyle w:val="ac"/>
        <w:numPr>
          <w:ilvl w:val="0"/>
          <w:numId w:val="36"/>
        </w:numPr>
        <w:ind w:left="284" w:firstLine="142"/>
        <w:jc w:val="both"/>
      </w:pPr>
      <w:r>
        <w:t>информативность и</w:t>
      </w:r>
      <w:r w:rsidR="00A32CA7">
        <w:t xml:space="preserve"> </w:t>
      </w:r>
      <w:r w:rsidR="00120421">
        <w:t xml:space="preserve">глубина </w:t>
      </w:r>
      <w:r w:rsidR="000364E7">
        <w:t>содержания</w:t>
      </w:r>
      <w:r w:rsidR="00120421">
        <w:t>, ясность представления</w:t>
      </w:r>
      <w:r w:rsidR="00DD70B4">
        <w:t>;</w:t>
      </w:r>
    </w:p>
    <w:p w:rsidR="00392246" w:rsidRDefault="00392246" w:rsidP="00DD70B4">
      <w:pPr>
        <w:pStyle w:val="ac"/>
        <w:numPr>
          <w:ilvl w:val="0"/>
          <w:numId w:val="36"/>
        </w:numPr>
        <w:ind w:left="284" w:firstLine="142"/>
        <w:jc w:val="both"/>
      </w:pPr>
      <w:r>
        <w:t>оригинальность разработки темы и подачи материала;</w:t>
      </w:r>
    </w:p>
    <w:p w:rsidR="000364E7" w:rsidRDefault="00392246" w:rsidP="00392246">
      <w:pPr>
        <w:pStyle w:val="ac"/>
        <w:numPr>
          <w:ilvl w:val="0"/>
          <w:numId w:val="36"/>
        </w:numPr>
        <w:ind w:left="284" w:firstLine="142"/>
        <w:jc w:val="both"/>
      </w:pPr>
      <w:r>
        <w:t xml:space="preserve"> </w:t>
      </w:r>
      <w:r w:rsidR="000364E7">
        <w:t>методическая и практическая ценность</w:t>
      </w:r>
      <w:r w:rsidR="00120421">
        <w:t xml:space="preserve"> мастер-класса</w:t>
      </w:r>
      <w:r>
        <w:t>.</w:t>
      </w:r>
    </w:p>
    <w:p w:rsidR="00120421" w:rsidRDefault="00120421" w:rsidP="00120421">
      <w:pPr>
        <w:numPr>
          <w:ilvl w:val="0"/>
          <w:numId w:val="24"/>
        </w:numPr>
        <w:ind w:left="284" w:firstLine="142"/>
        <w:jc w:val="both"/>
        <w:rPr>
          <w:b/>
        </w:rPr>
      </w:pPr>
      <w:r>
        <w:rPr>
          <w:b/>
        </w:rPr>
        <w:t>Техническая экспертная оценка видеороликов осуществляется по следующим критериям:</w:t>
      </w:r>
    </w:p>
    <w:p w:rsidR="00A24A3B" w:rsidRPr="00A24A3B" w:rsidRDefault="00120421" w:rsidP="001D1744">
      <w:pPr>
        <w:pStyle w:val="ac"/>
        <w:numPr>
          <w:ilvl w:val="0"/>
          <w:numId w:val="32"/>
        </w:numPr>
        <w:ind w:left="284" w:firstLine="142"/>
        <w:jc w:val="both"/>
      </w:pPr>
      <w:r>
        <w:t>качество видео</w:t>
      </w:r>
      <w:r w:rsidR="002C29C0">
        <w:t>материала и монтажа</w:t>
      </w:r>
      <w:r w:rsidR="00A24A3B" w:rsidRPr="00A24A3B">
        <w:t>;</w:t>
      </w:r>
    </w:p>
    <w:p w:rsidR="001D1744" w:rsidRPr="00A24A3B" w:rsidRDefault="00120421" w:rsidP="001D1744">
      <w:pPr>
        <w:pStyle w:val="ac"/>
        <w:numPr>
          <w:ilvl w:val="0"/>
          <w:numId w:val="32"/>
        </w:numPr>
        <w:ind w:left="284" w:firstLine="142"/>
        <w:jc w:val="both"/>
      </w:pPr>
      <w:r>
        <w:t xml:space="preserve">уровень владения специальными </w:t>
      </w:r>
      <w:r w:rsidR="002C29C0">
        <w:t xml:space="preserve">техническими </w:t>
      </w:r>
      <w:r>
        <w:t>средствами</w:t>
      </w:r>
      <w:r w:rsidR="001D1744" w:rsidRPr="00A24A3B">
        <w:t>;</w:t>
      </w:r>
    </w:p>
    <w:p w:rsidR="00251903" w:rsidRDefault="00120421" w:rsidP="002C29C0">
      <w:pPr>
        <w:pStyle w:val="ac"/>
        <w:numPr>
          <w:ilvl w:val="0"/>
          <w:numId w:val="32"/>
        </w:numPr>
        <w:ind w:left="284" w:firstLine="142"/>
        <w:jc w:val="both"/>
      </w:pPr>
      <w:r>
        <w:t xml:space="preserve">эстетичность </w:t>
      </w:r>
      <w:r w:rsidR="002C29C0">
        <w:t>видеоматериала</w:t>
      </w:r>
      <w:r>
        <w:t>.</w:t>
      </w:r>
    </w:p>
    <w:p w:rsidR="002C29C0" w:rsidRPr="002C29C0" w:rsidRDefault="002C29C0" w:rsidP="002C29C0">
      <w:pPr>
        <w:pStyle w:val="ac"/>
        <w:ind w:left="426"/>
        <w:jc w:val="both"/>
      </w:pPr>
    </w:p>
    <w:p w:rsidR="0083096D" w:rsidRPr="00FB636F" w:rsidRDefault="002C29C0" w:rsidP="00251903">
      <w:pPr>
        <w:pStyle w:val="ac"/>
        <w:ind w:left="0" w:firstLine="709"/>
        <w:jc w:val="both"/>
        <w:rPr>
          <w:szCs w:val="28"/>
        </w:rPr>
      </w:pPr>
      <w:r>
        <w:rPr>
          <w:szCs w:val="28"/>
        </w:rPr>
        <w:t xml:space="preserve">В творческих работах участников </w:t>
      </w:r>
      <w:r w:rsidR="00BA62EC">
        <w:rPr>
          <w:szCs w:val="28"/>
        </w:rPr>
        <w:t>К</w:t>
      </w:r>
      <w:r>
        <w:rPr>
          <w:szCs w:val="28"/>
        </w:rPr>
        <w:t xml:space="preserve">онкурса могут быть использованы </w:t>
      </w:r>
      <w:r w:rsidRPr="00F0265B">
        <w:rPr>
          <w:b/>
          <w:szCs w:val="28"/>
        </w:rPr>
        <w:t xml:space="preserve">только </w:t>
      </w:r>
      <w:r w:rsidRPr="00BA62EC">
        <w:rPr>
          <w:b/>
          <w:szCs w:val="28"/>
        </w:rPr>
        <w:t>самостоятельно созданные</w:t>
      </w:r>
      <w:r>
        <w:rPr>
          <w:szCs w:val="28"/>
        </w:rPr>
        <w:t xml:space="preserve"> материалы. </w:t>
      </w:r>
      <w:r w:rsidR="00120421">
        <w:rPr>
          <w:szCs w:val="28"/>
        </w:rPr>
        <w:t>Ответственность за соблюдение авторских прав работы (материалов, использованных в ней)</w:t>
      </w:r>
      <w:r>
        <w:rPr>
          <w:szCs w:val="28"/>
        </w:rPr>
        <w:t xml:space="preserve">, </w:t>
      </w:r>
      <w:r w:rsidR="00120421">
        <w:rPr>
          <w:szCs w:val="28"/>
        </w:rPr>
        <w:t>несёт автор видеоролика.</w:t>
      </w:r>
    </w:p>
    <w:p w:rsidR="009F337E" w:rsidRPr="001548D0" w:rsidRDefault="008A7D2C" w:rsidP="003600B6">
      <w:pPr>
        <w:tabs>
          <w:tab w:val="left" w:pos="0"/>
          <w:tab w:val="left" w:pos="9922"/>
        </w:tabs>
        <w:suppressAutoHyphens/>
        <w:ind w:firstLine="709"/>
        <w:jc w:val="both"/>
        <w:rPr>
          <w:b/>
        </w:rPr>
      </w:pPr>
      <w:r w:rsidRPr="001548D0">
        <w:t>Жюри, опираясь на заявленные в настоящем положении критери</w:t>
      </w:r>
      <w:r w:rsidR="0095476C">
        <w:t xml:space="preserve">и оценивания, подводит итоги и </w:t>
      </w:r>
      <w:r w:rsidRPr="001548D0">
        <w:t>выявляет победителей в каждой из номинаций. Решение жюри оформляется протоколом и пересмотру не подлежит.</w:t>
      </w:r>
      <w:r w:rsidR="00704BA0" w:rsidRPr="001548D0">
        <w:t xml:space="preserve"> По сумме баллов определяются </w:t>
      </w:r>
      <w:r w:rsidR="002C29C0">
        <w:t>лауреаты</w:t>
      </w:r>
      <w:r w:rsidR="00FB636F">
        <w:t xml:space="preserve"> и дипломанты конкурса, </w:t>
      </w:r>
      <w:r w:rsidR="00704BA0" w:rsidRPr="001548D0">
        <w:t>остальным конкурсантам вруча</w:t>
      </w:r>
      <w:r w:rsidR="000B4EEF">
        <w:t>ю</w:t>
      </w:r>
      <w:r w:rsidR="00704BA0" w:rsidRPr="001548D0">
        <w:t xml:space="preserve">тся </w:t>
      </w:r>
      <w:r w:rsidR="00C82B2A">
        <w:t>сертификаты</w:t>
      </w:r>
      <w:r w:rsidR="00704BA0" w:rsidRPr="001548D0">
        <w:t xml:space="preserve"> участник</w:t>
      </w:r>
      <w:r w:rsidR="000B4EEF">
        <w:t>ов</w:t>
      </w:r>
      <w:r w:rsidR="00D8389C" w:rsidRPr="001548D0">
        <w:rPr>
          <w:b/>
        </w:rPr>
        <w:t>.</w:t>
      </w:r>
    </w:p>
    <w:p w:rsidR="00DB1D68" w:rsidRDefault="00DB1D68" w:rsidP="00B514A2">
      <w:pPr>
        <w:tabs>
          <w:tab w:val="left" w:pos="0"/>
        </w:tabs>
        <w:suppressAutoHyphens/>
        <w:ind w:firstLine="709"/>
        <w:jc w:val="both"/>
      </w:pPr>
      <w:r w:rsidRPr="001548D0">
        <w:t xml:space="preserve">Информация о результатах конкурса будет размещена </w:t>
      </w:r>
      <w:r w:rsidR="0041055C" w:rsidRPr="0041055C">
        <w:rPr>
          <w:b/>
        </w:rPr>
        <w:t>1</w:t>
      </w:r>
      <w:r w:rsidR="00AA2B26">
        <w:rPr>
          <w:b/>
        </w:rPr>
        <w:t>5</w:t>
      </w:r>
      <w:r w:rsidR="000A5B19" w:rsidRPr="0059588F">
        <w:rPr>
          <w:b/>
        </w:rPr>
        <w:t xml:space="preserve"> марта 202</w:t>
      </w:r>
      <w:r w:rsidR="00C62E15">
        <w:rPr>
          <w:b/>
        </w:rPr>
        <w:t>3</w:t>
      </w:r>
      <w:r w:rsidR="00C82B2A">
        <w:rPr>
          <w:b/>
        </w:rPr>
        <w:t xml:space="preserve"> </w:t>
      </w:r>
      <w:r w:rsidR="00834AF1" w:rsidRPr="0059588F">
        <w:rPr>
          <w:b/>
        </w:rPr>
        <w:t>г</w:t>
      </w:r>
      <w:r w:rsidR="0095476C" w:rsidRPr="0059588F">
        <w:rPr>
          <w:b/>
        </w:rPr>
        <w:t>ода</w:t>
      </w:r>
      <w:r w:rsidR="009F337E">
        <w:rPr>
          <w:b/>
        </w:rPr>
        <w:t>,</w:t>
      </w:r>
      <w:r w:rsidR="00245F08">
        <w:t xml:space="preserve"> </w:t>
      </w:r>
      <w:r w:rsidR="009F337E" w:rsidRPr="00AE72F7">
        <w:rPr>
          <w:rFonts w:eastAsia="Calibri"/>
          <w:lang w:val="tt-RU" w:eastAsia="en-US"/>
        </w:rPr>
        <w:t>ссыл</w:t>
      </w:r>
      <w:r w:rsidR="009F337E">
        <w:rPr>
          <w:rFonts w:eastAsia="Calibri"/>
          <w:lang w:val="tt-RU" w:eastAsia="en-US"/>
        </w:rPr>
        <w:t>ки</w:t>
      </w:r>
      <w:r w:rsidR="009F337E" w:rsidRPr="00AE72F7">
        <w:rPr>
          <w:rFonts w:eastAsia="Calibri"/>
          <w:lang w:val="tt-RU" w:eastAsia="en-US"/>
        </w:rPr>
        <w:t xml:space="preserve"> на наградные материалы участников Конкурса </w:t>
      </w:r>
      <w:r w:rsidR="009F337E" w:rsidRPr="00AE72F7">
        <w:rPr>
          <w:rFonts w:eastAsia="Calibri"/>
          <w:lang w:eastAsia="en-US"/>
        </w:rPr>
        <w:t xml:space="preserve">– </w:t>
      </w:r>
      <w:r w:rsidR="009F337E" w:rsidRPr="00AE72F7">
        <w:rPr>
          <w:rFonts w:eastAsia="Calibri"/>
          <w:b/>
          <w:lang w:eastAsia="en-US"/>
        </w:rPr>
        <w:t>до 25 марта 2023 года</w:t>
      </w:r>
      <w:r w:rsidR="009F337E" w:rsidRPr="001548D0">
        <w:t xml:space="preserve"> </w:t>
      </w:r>
      <w:r w:rsidRPr="001548D0">
        <w:t xml:space="preserve">на сайте МАУ </w:t>
      </w:r>
      <w:proofErr w:type="gramStart"/>
      <w:r w:rsidRPr="001548D0">
        <w:t>ДО</w:t>
      </w:r>
      <w:proofErr w:type="gramEnd"/>
      <w:r w:rsidRPr="001548D0">
        <w:t xml:space="preserve"> «Д</w:t>
      </w:r>
      <w:r w:rsidR="0095476C">
        <w:t xml:space="preserve">етско-юношеский центр </w:t>
      </w:r>
      <w:r w:rsidRPr="001548D0">
        <w:t>№14»</w:t>
      </w:r>
      <w:r w:rsidR="0095476C">
        <w:t>:</w:t>
      </w:r>
      <w:r w:rsidR="000A5B19" w:rsidRPr="000A5B19">
        <w:t xml:space="preserve"> </w:t>
      </w:r>
      <w:hyperlink r:id="rId11" w:history="1">
        <w:r w:rsidR="00AE72F7" w:rsidRPr="00AE72F7">
          <w:rPr>
            <w:rFonts w:eastAsia="Calibri"/>
            <w:color w:val="0000FF"/>
            <w:u w:val="single"/>
            <w:lang w:eastAsia="en-US"/>
          </w:rPr>
          <w:t>https://edu.tatar.ru/n_chelny/dyc14/page1612075.htm</w:t>
        </w:r>
      </w:hyperlink>
      <w:r w:rsidR="00AE72F7" w:rsidRPr="00AE72F7">
        <w:rPr>
          <w:rFonts w:eastAsia="Calibri"/>
          <w:lang w:eastAsia="en-US"/>
        </w:rPr>
        <w:t xml:space="preserve"> </w:t>
      </w:r>
      <w:r w:rsidR="00362DE9" w:rsidRPr="001548D0">
        <w:t>в разделе «</w:t>
      </w:r>
      <w:r w:rsidR="00C82B2A">
        <w:t>Конкурсы, семинары</w:t>
      </w:r>
      <w:r w:rsidR="003600B6">
        <w:t>».</w:t>
      </w:r>
    </w:p>
    <w:p w:rsidR="003600B6" w:rsidRDefault="003600B6" w:rsidP="00B514A2">
      <w:pPr>
        <w:tabs>
          <w:tab w:val="left" w:pos="0"/>
        </w:tabs>
        <w:suppressAutoHyphens/>
        <w:ind w:firstLine="709"/>
        <w:jc w:val="both"/>
      </w:pPr>
    </w:p>
    <w:p w:rsidR="003600B6" w:rsidRDefault="003600B6" w:rsidP="00B514A2">
      <w:pPr>
        <w:tabs>
          <w:tab w:val="left" w:pos="0"/>
        </w:tabs>
        <w:suppressAutoHyphens/>
        <w:ind w:firstLine="709"/>
        <w:jc w:val="both"/>
      </w:pPr>
    </w:p>
    <w:p w:rsidR="00BA62EC" w:rsidRDefault="00BA62EC" w:rsidP="00B514A2">
      <w:pPr>
        <w:tabs>
          <w:tab w:val="left" w:pos="0"/>
        </w:tabs>
        <w:suppressAutoHyphens/>
        <w:ind w:firstLine="709"/>
        <w:jc w:val="both"/>
      </w:pPr>
    </w:p>
    <w:p w:rsidR="0086499D" w:rsidRPr="00C62E15" w:rsidRDefault="00C62E15" w:rsidP="00C62E15">
      <w:pPr>
        <w:spacing w:line="276" w:lineRule="auto"/>
        <w:jc w:val="center"/>
        <w:rPr>
          <w:b/>
          <w:lang w:eastAsia="en-US"/>
        </w:rPr>
      </w:pPr>
      <w:r>
        <w:rPr>
          <w:rFonts w:eastAsiaTheme="minorHAnsi"/>
          <w:b/>
          <w:lang w:eastAsia="en-US"/>
        </w:rPr>
        <w:t>7.</w:t>
      </w:r>
      <w:r w:rsidR="00AE72F7">
        <w:rPr>
          <w:rFonts w:eastAsiaTheme="minorHAnsi"/>
          <w:b/>
          <w:lang w:eastAsia="en-US"/>
        </w:rPr>
        <w:t xml:space="preserve"> </w:t>
      </w:r>
      <w:r w:rsidR="0086499D" w:rsidRPr="00C62E15">
        <w:rPr>
          <w:rFonts w:eastAsiaTheme="minorHAnsi"/>
          <w:b/>
          <w:lang w:eastAsia="en-US"/>
        </w:rPr>
        <w:t xml:space="preserve">Координаторы </w:t>
      </w:r>
      <w:r w:rsidR="001917BE" w:rsidRPr="00C62E15">
        <w:rPr>
          <w:rFonts w:eastAsiaTheme="minorHAnsi"/>
          <w:b/>
          <w:lang w:eastAsia="en-US"/>
        </w:rPr>
        <w:t>Конкурса</w:t>
      </w:r>
    </w:p>
    <w:p w:rsidR="0086499D" w:rsidRPr="002171DB" w:rsidRDefault="00404DBD" w:rsidP="0086499D">
      <w:pPr>
        <w:tabs>
          <w:tab w:val="left" w:pos="567"/>
        </w:tabs>
        <w:autoSpaceDE w:val="0"/>
        <w:autoSpaceDN w:val="0"/>
        <w:spacing w:line="276" w:lineRule="auto"/>
        <w:contextualSpacing/>
        <w:jc w:val="both"/>
        <w:rPr>
          <w:bdr w:val="none" w:sz="0" w:space="0" w:color="auto" w:frame="1"/>
          <w:shd w:val="clear" w:color="auto" w:fill="FFFFFF"/>
        </w:rPr>
      </w:pPr>
      <w:r w:rsidRPr="002171DB">
        <w:rPr>
          <w:bdr w:val="none" w:sz="0" w:space="0" w:color="auto" w:frame="1"/>
          <w:shd w:val="clear" w:color="auto" w:fill="FFFFFF"/>
        </w:rPr>
        <w:t>Кутузова Елена Витальевна</w:t>
      </w:r>
      <w:r w:rsidR="0086499D" w:rsidRPr="002171DB">
        <w:rPr>
          <w:bdr w:val="none" w:sz="0" w:space="0" w:color="auto" w:frame="1"/>
          <w:shd w:val="clear" w:color="auto" w:fill="FFFFFF"/>
        </w:rPr>
        <w:t>, заведующий</w:t>
      </w:r>
      <w:r w:rsidR="00A32CA7">
        <w:rPr>
          <w:bdr w:val="none" w:sz="0" w:space="0" w:color="auto" w:frame="1"/>
          <w:shd w:val="clear" w:color="auto" w:fill="FFFFFF"/>
        </w:rPr>
        <w:t xml:space="preserve"> </w:t>
      </w:r>
      <w:r w:rsidRPr="002171DB">
        <w:rPr>
          <w:bdr w:val="none" w:sz="0" w:space="0" w:color="auto" w:frame="1"/>
          <w:shd w:val="clear" w:color="auto" w:fill="FFFFFF"/>
        </w:rPr>
        <w:t>методическим отделом</w:t>
      </w:r>
      <w:r w:rsidR="0086499D" w:rsidRPr="002171DB">
        <w:rPr>
          <w:bdr w:val="none" w:sz="0" w:space="0" w:color="auto" w:frame="1"/>
          <w:shd w:val="clear" w:color="auto" w:fill="FFFFFF"/>
        </w:rPr>
        <w:t xml:space="preserve"> МАУ </w:t>
      </w:r>
      <w:proofErr w:type="gramStart"/>
      <w:r w:rsidR="0086499D" w:rsidRPr="002171DB">
        <w:rPr>
          <w:bdr w:val="none" w:sz="0" w:space="0" w:color="auto" w:frame="1"/>
          <w:shd w:val="clear" w:color="auto" w:fill="FFFFFF"/>
        </w:rPr>
        <w:t>ДО</w:t>
      </w:r>
      <w:proofErr w:type="gramEnd"/>
      <w:r w:rsidR="0086499D" w:rsidRPr="002171DB">
        <w:rPr>
          <w:bdr w:val="none" w:sz="0" w:space="0" w:color="auto" w:frame="1"/>
          <w:shd w:val="clear" w:color="auto" w:fill="FFFFFF"/>
        </w:rPr>
        <w:t xml:space="preserve"> «Детс</w:t>
      </w:r>
      <w:r w:rsidR="008662EC">
        <w:rPr>
          <w:bdr w:val="none" w:sz="0" w:space="0" w:color="auto" w:frame="1"/>
          <w:shd w:val="clear" w:color="auto" w:fill="FFFFFF"/>
        </w:rPr>
        <w:t>ко-юношеский центр №14»</w:t>
      </w:r>
      <w:r w:rsidR="0086499D" w:rsidRPr="002171DB">
        <w:rPr>
          <w:bdr w:val="none" w:sz="0" w:space="0" w:color="auto" w:frame="1"/>
          <w:shd w:val="clear" w:color="auto" w:fill="FFFFFF"/>
        </w:rPr>
        <w:t>, сотовый телефон 8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960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064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01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25</w:t>
      </w:r>
    </w:p>
    <w:p w:rsidR="0086499D" w:rsidRPr="002171DB" w:rsidRDefault="00404DBD" w:rsidP="0086499D">
      <w:pPr>
        <w:tabs>
          <w:tab w:val="left" w:pos="567"/>
        </w:tabs>
        <w:autoSpaceDE w:val="0"/>
        <w:autoSpaceDN w:val="0"/>
        <w:spacing w:line="276" w:lineRule="auto"/>
        <w:contextualSpacing/>
        <w:jc w:val="both"/>
        <w:rPr>
          <w:bdr w:val="none" w:sz="0" w:space="0" w:color="auto" w:frame="1"/>
          <w:shd w:val="clear" w:color="auto" w:fill="FFFFFF"/>
        </w:rPr>
      </w:pPr>
      <w:r w:rsidRPr="002171DB">
        <w:rPr>
          <w:bdr w:val="none" w:sz="0" w:space="0" w:color="auto" w:frame="1"/>
          <w:shd w:val="clear" w:color="auto" w:fill="FFFFFF"/>
        </w:rPr>
        <w:t>Безрученко Наталья Олеговна</w:t>
      </w:r>
      <w:r w:rsidR="0086499D" w:rsidRPr="002171DB">
        <w:rPr>
          <w:bdr w:val="none" w:sz="0" w:space="0" w:color="auto" w:frame="1"/>
          <w:shd w:val="clear" w:color="auto" w:fill="FFFFFF"/>
        </w:rPr>
        <w:t>, педагог</w:t>
      </w:r>
      <w:r w:rsidRPr="002171DB">
        <w:rPr>
          <w:bdr w:val="none" w:sz="0" w:space="0" w:color="auto" w:frame="1"/>
          <w:shd w:val="clear" w:color="auto" w:fill="FFFFFF"/>
        </w:rPr>
        <w:t xml:space="preserve">-организатор </w:t>
      </w:r>
      <w:r w:rsidR="0086499D" w:rsidRPr="002171DB">
        <w:rPr>
          <w:bdr w:val="none" w:sz="0" w:space="0" w:color="auto" w:frame="1"/>
          <w:shd w:val="clear" w:color="auto" w:fill="FFFFFF"/>
        </w:rPr>
        <w:t xml:space="preserve">МАУ </w:t>
      </w:r>
      <w:proofErr w:type="gramStart"/>
      <w:r w:rsidR="0086499D" w:rsidRPr="002171DB">
        <w:rPr>
          <w:bdr w:val="none" w:sz="0" w:space="0" w:color="auto" w:frame="1"/>
          <w:shd w:val="clear" w:color="auto" w:fill="FFFFFF"/>
        </w:rPr>
        <w:t>ДО</w:t>
      </w:r>
      <w:proofErr w:type="gramEnd"/>
      <w:r w:rsidR="0086499D" w:rsidRPr="002171DB">
        <w:rPr>
          <w:bdr w:val="none" w:sz="0" w:space="0" w:color="auto" w:frame="1"/>
          <w:shd w:val="clear" w:color="auto" w:fill="FFFFFF"/>
        </w:rPr>
        <w:t xml:space="preserve"> «Детско-юношеский центр №14», сотовый телефон 8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906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116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11</w:t>
      </w:r>
      <w:r w:rsidR="008662EC">
        <w:rPr>
          <w:bdr w:val="none" w:sz="0" w:space="0" w:color="auto" w:frame="1"/>
          <w:shd w:val="clear" w:color="auto" w:fill="FFFFFF"/>
        </w:rPr>
        <w:t>-</w:t>
      </w:r>
      <w:r w:rsidRPr="002171DB">
        <w:rPr>
          <w:bdr w:val="none" w:sz="0" w:space="0" w:color="auto" w:frame="1"/>
          <w:shd w:val="clear" w:color="auto" w:fill="FFFFFF"/>
        </w:rPr>
        <w:t>03</w:t>
      </w:r>
      <w:r w:rsidR="00A32CA7">
        <w:rPr>
          <w:bdr w:val="none" w:sz="0" w:space="0" w:color="auto" w:frame="1"/>
          <w:shd w:val="clear" w:color="auto" w:fill="FFFFFF"/>
        </w:rPr>
        <w:t>.</w:t>
      </w:r>
    </w:p>
    <w:p w:rsidR="003410E5" w:rsidRPr="002171DB" w:rsidRDefault="003410E5" w:rsidP="00E01E22"/>
    <w:p w:rsidR="001D5D4E" w:rsidRPr="002171DB" w:rsidRDefault="001D5D4E" w:rsidP="00D90617">
      <w:pPr>
        <w:jc w:val="right"/>
        <w:rPr>
          <w:i/>
        </w:rPr>
      </w:pPr>
    </w:p>
    <w:p w:rsidR="001D5D4E" w:rsidRPr="002171DB" w:rsidRDefault="001D5D4E" w:rsidP="00D90617">
      <w:pPr>
        <w:jc w:val="right"/>
        <w:rPr>
          <w:i/>
        </w:rPr>
      </w:pPr>
    </w:p>
    <w:p w:rsidR="00491D8D" w:rsidRPr="002171DB" w:rsidRDefault="0095476C" w:rsidP="00D90617">
      <w:pPr>
        <w:jc w:val="right"/>
        <w:rPr>
          <w:i/>
        </w:rPr>
      </w:pPr>
      <w:r w:rsidRPr="002171DB">
        <w:rPr>
          <w:i/>
        </w:rPr>
        <w:t>Приложение</w:t>
      </w:r>
      <w:r w:rsidR="00A32CA7">
        <w:rPr>
          <w:i/>
        </w:rPr>
        <w:t xml:space="preserve"> </w:t>
      </w:r>
      <w:r w:rsidR="00E73400" w:rsidRPr="002171DB">
        <w:rPr>
          <w:i/>
        </w:rPr>
        <w:t>1</w:t>
      </w:r>
    </w:p>
    <w:p w:rsidR="003410E5" w:rsidRPr="002171DB" w:rsidRDefault="003410E5" w:rsidP="00D90617">
      <w:pPr>
        <w:jc w:val="right"/>
        <w:rPr>
          <w:i/>
        </w:rPr>
      </w:pPr>
    </w:p>
    <w:p w:rsidR="00491D8D" w:rsidRPr="002171DB" w:rsidRDefault="00491D8D" w:rsidP="00D90617">
      <w:pPr>
        <w:jc w:val="center"/>
        <w:rPr>
          <w:b/>
        </w:rPr>
      </w:pPr>
      <w:r w:rsidRPr="002171DB">
        <w:rPr>
          <w:b/>
        </w:rPr>
        <w:t xml:space="preserve">ЗАЯВКА </w:t>
      </w:r>
    </w:p>
    <w:p w:rsidR="0041055C" w:rsidRPr="002171DB" w:rsidRDefault="00595FB0" w:rsidP="0041055C">
      <w:pPr>
        <w:jc w:val="center"/>
      </w:pPr>
      <w:r w:rsidRPr="002171DB">
        <w:t xml:space="preserve">на участие в </w:t>
      </w:r>
      <w:r w:rsidR="00AA2B26" w:rsidRPr="002171DB">
        <w:t>региональном</w:t>
      </w:r>
      <w:r w:rsidR="0041055C" w:rsidRPr="002171DB">
        <w:t xml:space="preserve"> конкурсе</w:t>
      </w:r>
      <w:r w:rsidR="00A32CA7">
        <w:t xml:space="preserve"> </w:t>
      </w:r>
      <w:r w:rsidR="0041055C" w:rsidRPr="002171DB">
        <w:t xml:space="preserve">авторских видеороликов педагогов </w:t>
      </w:r>
    </w:p>
    <w:p w:rsidR="0041055C" w:rsidRPr="002171DB" w:rsidRDefault="0041055C" w:rsidP="0041055C">
      <w:pPr>
        <w:jc w:val="center"/>
      </w:pPr>
      <w:r w:rsidRPr="002171DB">
        <w:t>«Мой мастер-класс»</w:t>
      </w:r>
    </w:p>
    <w:p w:rsidR="00AD246A" w:rsidRPr="002171DB" w:rsidRDefault="00AD246A" w:rsidP="0041055C">
      <w:pPr>
        <w:jc w:val="center"/>
        <w:rPr>
          <w:b/>
          <w:sz w:val="28"/>
        </w:rPr>
      </w:pPr>
    </w:p>
    <w:tbl>
      <w:tblPr>
        <w:tblW w:w="10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33"/>
        <w:gridCol w:w="1559"/>
        <w:gridCol w:w="1907"/>
        <w:gridCol w:w="1701"/>
        <w:gridCol w:w="1559"/>
        <w:gridCol w:w="1495"/>
      </w:tblGrid>
      <w:tr w:rsidR="00AD246A" w:rsidRPr="002171DB" w:rsidTr="00AD246A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46A" w:rsidRPr="002171DB" w:rsidRDefault="00AD246A" w:rsidP="00AD246A">
            <w:pPr>
              <w:ind w:right="-621"/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 xml:space="preserve">№ </w:t>
            </w:r>
          </w:p>
          <w:p w:rsidR="00AD246A" w:rsidRPr="002171DB" w:rsidRDefault="00AD246A" w:rsidP="00AD246A">
            <w:pPr>
              <w:ind w:right="-621"/>
              <w:jc w:val="both"/>
              <w:rPr>
                <w:sz w:val="20"/>
                <w:szCs w:val="22"/>
                <w:lang w:eastAsia="en-US"/>
              </w:rPr>
            </w:pPr>
            <w:proofErr w:type="gramStart"/>
            <w:r w:rsidRPr="002171DB">
              <w:rPr>
                <w:sz w:val="20"/>
                <w:szCs w:val="22"/>
                <w:lang w:eastAsia="en-US"/>
              </w:rPr>
              <w:t>п</w:t>
            </w:r>
            <w:proofErr w:type="gramEnd"/>
            <w:r w:rsidRPr="002171DB">
              <w:rPr>
                <w:sz w:val="20"/>
                <w:szCs w:val="22"/>
                <w:lang w:eastAsia="en-US"/>
              </w:rPr>
              <w:t>/п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46A" w:rsidRPr="002171DB" w:rsidRDefault="00AD246A" w:rsidP="00C62E15">
            <w:pPr>
              <w:ind w:left="-20" w:firstLine="20"/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>ФИО педагога</w:t>
            </w:r>
            <w:r w:rsidR="00C62E15">
              <w:rPr>
                <w:sz w:val="20"/>
                <w:szCs w:val="22"/>
                <w:lang w:eastAsia="en-US"/>
              </w:rPr>
              <w:t xml:space="preserve"> </w:t>
            </w:r>
            <w:r w:rsidR="0086499D" w:rsidRPr="002171DB">
              <w:rPr>
                <w:sz w:val="20"/>
                <w:szCs w:val="22"/>
                <w:lang w:eastAsia="en-US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>Полное название ОО</w:t>
            </w:r>
          </w:p>
          <w:p w:rsidR="00AD246A" w:rsidRDefault="00AD246A" w:rsidP="00AD246A">
            <w:pPr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>(в соответствии с уставом)</w:t>
            </w:r>
          </w:p>
          <w:p w:rsidR="00C62E15" w:rsidRPr="002171DB" w:rsidRDefault="00C62E15" w:rsidP="00AD246A">
            <w:pPr>
              <w:jc w:val="both"/>
              <w:rPr>
                <w:sz w:val="20"/>
                <w:szCs w:val="22"/>
                <w:lang w:eastAsia="en-US"/>
              </w:rPr>
            </w:pPr>
            <w:r w:rsidRPr="00C62E15">
              <w:rPr>
                <w:sz w:val="20"/>
                <w:szCs w:val="22"/>
                <w:lang w:eastAsia="en-US"/>
              </w:rPr>
              <w:t>город (район)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46A" w:rsidRPr="002171DB" w:rsidRDefault="00AD246A" w:rsidP="00AD246A">
            <w:pPr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>Должность,</w:t>
            </w:r>
            <w:r w:rsidR="00A32CA7">
              <w:rPr>
                <w:sz w:val="20"/>
                <w:szCs w:val="22"/>
                <w:lang w:eastAsia="en-US"/>
              </w:rPr>
              <w:t xml:space="preserve"> </w:t>
            </w:r>
            <w:r w:rsidRPr="002171DB">
              <w:rPr>
                <w:sz w:val="20"/>
                <w:szCs w:val="22"/>
                <w:lang w:eastAsia="en-US"/>
              </w:rPr>
              <w:t>квалификационная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46A" w:rsidRPr="002171DB" w:rsidRDefault="00AD246A" w:rsidP="00AD246A">
            <w:pPr>
              <w:jc w:val="both"/>
              <w:rPr>
                <w:sz w:val="20"/>
                <w:szCs w:val="20"/>
                <w:lang w:eastAsia="en-US"/>
              </w:rPr>
            </w:pPr>
            <w:r w:rsidRPr="002171DB">
              <w:rPr>
                <w:sz w:val="20"/>
                <w:szCs w:val="20"/>
                <w:lang w:eastAsia="en-US"/>
              </w:rPr>
              <w:t>Номинация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ind w:left="34"/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>Название авторского видеоролика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46A" w:rsidRPr="002171DB" w:rsidRDefault="00AD246A" w:rsidP="00AD246A">
            <w:pPr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eastAsia="en-US"/>
              </w:rPr>
              <w:t xml:space="preserve">Телефон, </w:t>
            </w:r>
          </w:p>
          <w:p w:rsidR="00AD246A" w:rsidRPr="002171DB" w:rsidRDefault="00AD246A" w:rsidP="00AD246A">
            <w:pPr>
              <w:jc w:val="both"/>
              <w:rPr>
                <w:sz w:val="20"/>
                <w:szCs w:val="22"/>
                <w:lang w:eastAsia="en-US"/>
              </w:rPr>
            </w:pPr>
            <w:r w:rsidRPr="002171DB">
              <w:rPr>
                <w:sz w:val="20"/>
                <w:szCs w:val="22"/>
                <w:lang w:val="en-US" w:eastAsia="en-US"/>
              </w:rPr>
              <w:t>e-mail</w:t>
            </w:r>
            <w:r w:rsidR="0086499D" w:rsidRPr="002171DB">
              <w:rPr>
                <w:sz w:val="20"/>
                <w:szCs w:val="22"/>
                <w:lang w:eastAsia="en-US"/>
              </w:rPr>
              <w:t xml:space="preserve"> </w:t>
            </w:r>
          </w:p>
        </w:tc>
      </w:tr>
      <w:tr w:rsidR="00AD246A" w:rsidRPr="002171DB" w:rsidTr="00AD246A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ind w:left="-426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ind w:left="-20" w:firstLine="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ind w:left="3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46A" w:rsidRPr="002171DB" w:rsidRDefault="00AD246A" w:rsidP="00AD246A">
            <w:pPr>
              <w:ind w:left="34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AD246A" w:rsidRPr="002171DB" w:rsidRDefault="00AD246A" w:rsidP="0041055C">
      <w:pPr>
        <w:jc w:val="center"/>
        <w:rPr>
          <w:b/>
          <w:sz w:val="28"/>
        </w:rPr>
      </w:pPr>
    </w:p>
    <w:p w:rsidR="002C4011" w:rsidRPr="002171DB" w:rsidRDefault="002C4011" w:rsidP="00B514A2">
      <w:pPr>
        <w:rPr>
          <w:b/>
        </w:rPr>
      </w:pPr>
    </w:p>
    <w:p w:rsidR="00C76593" w:rsidRPr="002171DB" w:rsidRDefault="00C76593" w:rsidP="00D90617">
      <w:pPr>
        <w:jc w:val="center"/>
        <w:rPr>
          <w:b/>
        </w:rPr>
      </w:pPr>
    </w:p>
    <w:p w:rsidR="00491D8D" w:rsidRPr="002171DB" w:rsidRDefault="00491D8D" w:rsidP="007645A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E1315F" w:rsidRPr="002171DB" w:rsidRDefault="00E1315F" w:rsidP="007645A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1C2FFD" w:rsidRPr="002171DB" w:rsidRDefault="001C2FFD" w:rsidP="007645AA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F85624" w:rsidRPr="002171DB" w:rsidRDefault="00F85624" w:rsidP="0076354F">
      <w:pPr>
        <w:pStyle w:val="a6"/>
        <w:spacing w:before="0" w:beforeAutospacing="0" w:after="0" w:afterAutospacing="0"/>
        <w:jc w:val="both"/>
        <w:rPr>
          <w:b/>
          <w:bCs/>
        </w:rPr>
      </w:pPr>
    </w:p>
    <w:sectPr w:rsidR="00F85624" w:rsidRPr="002171DB" w:rsidSect="003600B6">
      <w:footerReference w:type="even" r:id="rId12"/>
      <w:footerReference w:type="default" r:id="rId13"/>
      <w:pgSz w:w="11906" w:h="16838"/>
      <w:pgMar w:top="709" w:right="850" w:bottom="142" w:left="1134" w:header="709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CAC" w:rsidRDefault="00905CAC">
      <w:r>
        <w:separator/>
      </w:r>
    </w:p>
  </w:endnote>
  <w:endnote w:type="continuationSeparator" w:id="0">
    <w:p w:rsidR="00905CAC" w:rsidRDefault="00905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CD" w:rsidRDefault="006A6F2F" w:rsidP="00491D8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AC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ACD" w:rsidRDefault="00311ACD" w:rsidP="00491D8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ACD" w:rsidRDefault="006A6F2F" w:rsidP="00491D8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AC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5C5C">
      <w:rPr>
        <w:rStyle w:val="a4"/>
        <w:noProof/>
      </w:rPr>
      <w:t>2</w:t>
    </w:r>
    <w:r>
      <w:rPr>
        <w:rStyle w:val="a4"/>
      </w:rPr>
      <w:fldChar w:fldCharType="end"/>
    </w:r>
  </w:p>
  <w:p w:rsidR="00311ACD" w:rsidRDefault="00311ACD" w:rsidP="00491D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CAC" w:rsidRDefault="00905CAC">
      <w:r>
        <w:separator/>
      </w:r>
    </w:p>
  </w:footnote>
  <w:footnote w:type="continuationSeparator" w:id="0">
    <w:p w:rsidR="00905CAC" w:rsidRDefault="00905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68D"/>
    <w:multiLevelType w:val="hybridMultilevel"/>
    <w:tmpl w:val="5BDEA5B6"/>
    <w:lvl w:ilvl="0" w:tplc="45C64624">
      <w:numFmt w:val="bullet"/>
      <w:lvlText w:val=""/>
      <w:lvlJc w:val="left"/>
      <w:pPr>
        <w:tabs>
          <w:tab w:val="num" w:pos="900"/>
        </w:tabs>
        <w:ind w:left="900" w:hanging="54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251FF"/>
    <w:multiLevelType w:val="hybridMultilevel"/>
    <w:tmpl w:val="18F4B212"/>
    <w:lvl w:ilvl="0" w:tplc="1CBE044A">
      <w:start w:val="1"/>
      <w:numFmt w:val="bullet"/>
      <w:lvlText w:val="-"/>
      <w:lvlJc w:val="left"/>
      <w:pPr>
        <w:tabs>
          <w:tab w:val="num" w:pos="816"/>
        </w:tabs>
        <w:ind w:left="8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E2590"/>
    <w:multiLevelType w:val="hybridMultilevel"/>
    <w:tmpl w:val="780A961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06B1774"/>
    <w:multiLevelType w:val="hybridMultilevel"/>
    <w:tmpl w:val="F3906D54"/>
    <w:lvl w:ilvl="0" w:tplc="D0221D36">
      <w:start w:val="1"/>
      <w:numFmt w:val="bullet"/>
      <w:lvlText w:val="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1A43328D"/>
    <w:multiLevelType w:val="hybridMultilevel"/>
    <w:tmpl w:val="1242D9B6"/>
    <w:lvl w:ilvl="0" w:tplc="D0221D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D5AFF"/>
    <w:multiLevelType w:val="hybridMultilevel"/>
    <w:tmpl w:val="7E2C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F78B5"/>
    <w:multiLevelType w:val="multilevel"/>
    <w:tmpl w:val="9D8C9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48405FE"/>
    <w:multiLevelType w:val="hybridMultilevel"/>
    <w:tmpl w:val="FE80233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6A82BFD"/>
    <w:multiLevelType w:val="hybridMultilevel"/>
    <w:tmpl w:val="374E3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107C75"/>
    <w:multiLevelType w:val="hybridMultilevel"/>
    <w:tmpl w:val="2D903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870863"/>
    <w:multiLevelType w:val="hybridMultilevel"/>
    <w:tmpl w:val="F0AEDACA"/>
    <w:lvl w:ilvl="0" w:tplc="BE0ED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BC6614"/>
    <w:multiLevelType w:val="hybridMultilevel"/>
    <w:tmpl w:val="EB5E2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7067B9"/>
    <w:multiLevelType w:val="hybridMultilevel"/>
    <w:tmpl w:val="5AD282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5664C80"/>
    <w:multiLevelType w:val="hybridMultilevel"/>
    <w:tmpl w:val="02DC26F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8CF1778"/>
    <w:multiLevelType w:val="hybridMultilevel"/>
    <w:tmpl w:val="229043DC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4A7964"/>
    <w:multiLevelType w:val="hybridMultilevel"/>
    <w:tmpl w:val="8EDAC444"/>
    <w:lvl w:ilvl="0" w:tplc="BE0ED5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DD1F7D"/>
    <w:multiLevelType w:val="hybridMultilevel"/>
    <w:tmpl w:val="6CC64FBA"/>
    <w:lvl w:ilvl="0" w:tplc="D0221D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B05C2"/>
    <w:multiLevelType w:val="hybridMultilevel"/>
    <w:tmpl w:val="4210B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F166D4"/>
    <w:multiLevelType w:val="hybridMultilevel"/>
    <w:tmpl w:val="247C1326"/>
    <w:lvl w:ilvl="0" w:tplc="89AAA8C6">
      <w:start w:val="1"/>
      <w:numFmt w:val="bullet"/>
      <w:lvlText w:val="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352578F"/>
    <w:multiLevelType w:val="hybridMultilevel"/>
    <w:tmpl w:val="DADCE8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A739F4"/>
    <w:multiLevelType w:val="hybridMultilevel"/>
    <w:tmpl w:val="2EF6F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DD297C"/>
    <w:multiLevelType w:val="hybridMultilevel"/>
    <w:tmpl w:val="FB9408C0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>
    <w:nsid w:val="48AD4845"/>
    <w:multiLevelType w:val="hybridMultilevel"/>
    <w:tmpl w:val="77FC62FA"/>
    <w:lvl w:ilvl="0" w:tplc="3CDC181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089713A"/>
    <w:multiLevelType w:val="hybridMultilevel"/>
    <w:tmpl w:val="07BE6EEC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3F7C14"/>
    <w:multiLevelType w:val="hybridMultilevel"/>
    <w:tmpl w:val="9FCCD73E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B0329B"/>
    <w:multiLevelType w:val="hybridMultilevel"/>
    <w:tmpl w:val="274E2F5E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8E87C3F"/>
    <w:multiLevelType w:val="hybridMultilevel"/>
    <w:tmpl w:val="B67C26D4"/>
    <w:lvl w:ilvl="0" w:tplc="1CBE044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5DB23625"/>
    <w:multiLevelType w:val="hybridMultilevel"/>
    <w:tmpl w:val="D9D6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D15467"/>
    <w:multiLevelType w:val="hybridMultilevel"/>
    <w:tmpl w:val="7F9E45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1E2622"/>
    <w:multiLevelType w:val="hybridMultilevel"/>
    <w:tmpl w:val="316C7218"/>
    <w:lvl w:ilvl="0" w:tplc="0388FB34">
      <w:start w:val="1"/>
      <w:numFmt w:val="bullet"/>
      <w:lvlText w:val="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7E6667"/>
    <w:multiLevelType w:val="multilevel"/>
    <w:tmpl w:val="316C7218"/>
    <w:lvl w:ilvl="0">
      <w:start w:val="1"/>
      <w:numFmt w:val="bullet"/>
      <w:lvlText w:val="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60F23D5"/>
    <w:multiLevelType w:val="hybridMultilevel"/>
    <w:tmpl w:val="F51E3C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661C040C"/>
    <w:multiLevelType w:val="multilevel"/>
    <w:tmpl w:val="1210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"/>
      <w:lvlJc w:val="left"/>
      <w:pPr>
        <w:tabs>
          <w:tab w:val="num" w:pos="2340"/>
        </w:tabs>
        <w:ind w:left="2340" w:hanging="360"/>
      </w:pPr>
      <w:rPr>
        <w:rFonts w:ascii="Webdings" w:hAnsi="Web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83084C"/>
    <w:multiLevelType w:val="hybridMultilevel"/>
    <w:tmpl w:val="F41C7F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4">
    <w:nsid w:val="67F56668"/>
    <w:multiLevelType w:val="hybridMultilevel"/>
    <w:tmpl w:val="CB10B4D2"/>
    <w:lvl w:ilvl="0" w:tplc="6B66B2D2">
      <w:start w:val="7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6CCC24AB"/>
    <w:multiLevelType w:val="hybridMultilevel"/>
    <w:tmpl w:val="F28E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86BB9"/>
    <w:multiLevelType w:val="hybridMultilevel"/>
    <w:tmpl w:val="F26C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A61F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550D92"/>
    <w:multiLevelType w:val="multilevel"/>
    <w:tmpl w:val="B238B5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0B0CA3"/>
    <w:multiLevelType w:val="hybridMultilevel"/>
    <w:tmpl w:val="A106E5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28177D"/>
    <w:multiLevelType w:val="hybridMultilevel"/>
    <w:tmpl w:val="7130ABEC"/>
    <w:lvl w:ilvl="0" w:tplc="D0221D3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8"/>
  </w:num>
  <w:num w:numId="3">
    <w:abstractNumId w:val="33"/>
  </w:num>
  <w:num w:numId="4">
    <w:abstractNumId w:val="11"/>
  </w:num>
  <w:num w:numId="5">
    <w:abstractNumId w:val="0"/>
  </w:num>
  <w:num w:numId="6">
    <w:abstractNumId w:val="38"/>
  </w:num>
  <w:num w:numId="7">
    <w:abstractNumId w:val="19"/>
  </w:num>
  <w:num w:numId="8">
    <w:abstractNumId w:val="18"/>
  </w:num>
  <w:num w:numId="9">
    <w:abstractNumId w:val="32"/>
  </w:num>
  <w:num w:numId="10">
    <w:abstractNumId w:val="28"/>
  </w:num>
  <w:num w:numId="11">
    <w:abstractNumId w:val="13"/>
  </w:num>
  <w:num w:numId="12">
    <w:abstractNumId w:val="2"/>
  </w:num>
  <w:num w:numId="13">
    <w:abstractNumId w:val="29"/>
  </w:num>
  <w:num w:numId="14">
    <w:abstractNumId w:val="30"/>
  </w:num>
  <w:num w:numId="15">
    <w:abstractNumId w:val="22"/>
  </w:num>
  <w:num w:numId="16">
    <w:abstractNumId w:val="35"/>
  </w:num>
  <w:num w:numId="17">
    <w:abstractNumId w:val="7"/>
  </w:num>
  <w:num w:numId="18">
    <w:abstractNumId w:val="5"/>
  </w:num>
  <w:num w:numId="19">
    <w:abstractNumId w:val="37"/>
  </w:num>
  <w:num w:numId="20">
    <w:abstractNumId w:val="1"/>
  </w:num>
  <w:num w:numId="21">
    <w:abstractNumId w:val="6"/>
  </w:num>
  <w:num w:numId="22">
    <w:abstractNumId w:val="20"/>
  </w:num>
  <w:num w:numId="23">
    <w:abstractNumId w:val="31"/>
  </w:num>
  <w:num w:numId="24">
    <w:abstractNumId w:val="27"/>
  </w:num>
  <w:num w:numId="25">
    <w:abstractNumId w:val="21"/>
  </w:num>
  <w:num w:numId="26">
    <w:abstractNumId w:val="17"/>
  </w:num>
  <w:num w:numId="27">
    <w:abstractNumId w:val="16"/>
  </w:num>
  <w:num w:numId="28">
    <w:abstractNumId w:val="3"/>
  </w:num>
  <w:num w:numId="29">
    <w:abstractNumId w:val="4"/>
  </w:num>
  <w:num w:numId="30">
    <w:abstractNumId w:val="9"/>
  </w:num>
  <w:num w:numId="31">
    <w:abstractNumId w:val="25"/>
  </w:num>
  <w:num w:numId="32">
    <w:abstractNumId w:val="14"/>
  </w:num>
  <w:num w:numId="33">
    <w:abstractNumId w:val="39"/>
  </w:num>
  <w:num w:numId="34">
    <w:abstractNumId w:val="23"/>
  </w:num>
  <w:num w:numId="35">
    <w:abstractNumId w:val="26"/>
  </w:num>
  <w:num w:numId="36">
    <w:abstractNumId w:val="24"/>
  </w:num>
  <w:num w:numId="37">
    <w:abstractNumId w:val="10"/>
  </w:num>
  <w:num w:numId="38">
    <w:abstractNumId w:val="15"/>
  </w:num>
  <w:num w:numId="39">
    <w:abstractNumId w:val="12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8D"/>
    <w:rsid w:val="00012B9A"/>
    <w:rsid w:val="00013832"/>
    <w:rsid w:val="00022E4E"/>
    <w:rsid w:val="00032DDC"/>
    <w:rsid w:val="00034BE1"/>
    <w:rsid w:val="000364E7"/>
    <w:rsid w:val="00057ECE"/>
    <w:rsid w:val="00063D15"/>
    <w:rsid w:val="00080B06"/>
    <w:rsid w:val="0008361D"/>
    <w:rsid w:val="000947A0"/>
    <w:rsid w:val="0009633D"/>
    <w:rsid w:val="000A2B7A"/>
    <w:rsid w:val="000A3DE4"/>
    <w:rsid w:val="000A5B19"/>
    <w:rsid w:val="000A7554"/>
    <w:rsid w:val="000B0017"/>
    <w:rsid w:val="000B4EEF"/>
    <w:rsid w:val="000B5EEA"/>
    <w:rsid w:val="000C32F9"/>
    <w:rsid w:val="000C78D0"/>
    <w:rsid w:val="000D09FD"/>
    <w:rsid w:val="000D2EF1"/>
    <w:rsid w:val="000F089E"/>
    <w:rsid w:val="00106E38"/>
    <w:rsid w:val="00116E7F"/>
    <w:rsid w:val="00120421"/>
    <w:rsid w:val="001209A5"/>
    <w:rsid w:val="00121A93"/>
    <w:rsid w:val="00134ED9"/>
    <w:rsid w:val="00142D26"/>
    <w:rsid w:val="00143C13"/>
    <w:rsid w:val="0015157A"/>
    <w:rsid w:val="00153E0F"/>
    <w:rsid w:val="001548D0"/>
    <w:rsid w:val="0016121E"/>
    <w:rsid w:val="00164495"/>
    <w:rsid w:val="00165C5C"/>
    <w:rsid w:val="00183164"/>
    <w:rsid w:val="001917BE"/>
    <w:rsid w:val="00191AE7"/>
    <w:rsid w:val="001936A9"/>
    <w:rsid w:val="00197919"/>
    <w:rsid w:val="001B2386"/>
    <w:rsid w:val="001B4B78"/>
    <w:rsid w:val="001B5BE1"/>
    <w:rsid w:val="001C0521"/>
    <w:rsid w:val="001C2FFD"/>
    <w:rsid w:val="001D1744"/>
    <w:rsid w:val="001D5D4E"/>
    <w:rsid w:val="001E720C"/>
    <w:rsid w:val="001F1AC9"/>
    <w:rsid w:val="001F23FD"/>
    <w:rsid w:val="002143E6"/>
    <w:rsid w:val="002171DB"/>
    <w:rsid w:val="00221780"/>
    <w:rsid w:val="00236689"/>
    <w:rsid w:val="00245F08"/>
    <w:rsid w:val="00251903"/>
    <w:rsid w:val="0026205D"/>
    <w:rsid w:val="0026540E"/>
    <w:rsid w:val="00274FBF"/>
    <w:rsid w:val="00281A5D"/>
    <w:rsid w:val="002A0603"/>
    <w:rsid w:val="002A5A29"/>
    <w:rsid w:val="002C0BAD"/>
    <w:rsid w:val="002C29C0"/>
    <w:rsid w:val="002C4011"/>
    <w:rsid w:val="002C7401"/>
    <w:rsid w:val="002D1EB6"/>
    <w:rsid w:val="002D4D03"/>
    <w:rsid w:val="002D60C6"/>
    <w:rsid w:val="002E1756"/>
    <w:rsid w:val="002F1DF8"/>
    <w:rsid w:val="002F510D"/>
    <w:rsid w:val="003071F6"/>
    <w:rsid w:val="003077D4"/>
    <w:rsid w:val="003102FB"/>
    <w:rsid w:val="00311ACD"/>
    <w:rsid w:val="003410E5"/>
    <w:rsid w:val="00346919"/>
    <w:rsid w:val="003548F9"/>
    <w:rsid w:val="003600B6"/>
    <w:rsid w:val="00362DE9"/>
    <w:rsid w:val="0037642C"/>
    <w:rsid w:val="00383A1F"/>
    <w:rsid w:val="003856B9"/>
    <w:rsid w:val="00392246"/>
    <w:rsid w:val="00392D3D"/>
    <w:rsid w:val="003A6155"/>
    <w:rsid w:val="003B3D89"/>
    <w:rsid w:val="003C7C51"/>
    <w:rsid w:val="003D2759"/>
    <w:rsid w:val="003D4591"/>
    <w:rsid w:val="003D5647"/>
    <w:rsid w:val="003E0D92"/>
    <w:rsid w:val="003E3CE3"/>
    <w:rsid w:val="00402EBA"/>
    <w:rsid w:val="00404DBD"/>
    <w:rsid w:val="0041055C"/>
    <w:rsid w:val="0042137A"/>
    <w:rsid w:val="00426935"/>
    <w:rsid w:val="00441B3F"/>
    <w:rsid w:val="00443795"/>
    <w:rsid w:val="00446415"/>
    <w:rsid w:val="00446A71"/>
    <w:rsid w:val="00447012"/>
    <w:rsid w:val="00490C9B"/>
    <w:rsid w:val="00491D8D"/>
    <w:rsid w:val="00494940"/>
    <w:rsid w:val="004A7935"/>
    <w:rsid w:val="004B2560"/>
    <w:rsid w:val="004B5B0A"/>
    <w:rsid w:val="004C4054"/>
    <w:rsid w:val="004D09D3"/>
    <w:rsid w:val="004E0818"/>
    <w:rsid w:val="004F054F"/>
    <w:rsid w:val="004F0ECA"/>
    <w:rsid w:val="004F33ED"/>
    <w:rsid w:val="00505235"/>
    <w:rsid w:val="00511B34"/>
    <w:rsid w:val="00512CB1"/>
    <w:rsid w:val="005151FD"/>
    <w:rsid w:val="00527595"/>
    <w:rsid w:val="00527727"/>
    <w:rsid w:val="00533AAF"/>
    <w:rsid w:val="00534786"/>
    <w:rsid w:val="00572253"/>
    <w:rsid w:val="00572F1E"/>
    <w:rsid w:val="00581412"/>
    <w:rsid w:val="00593A70"/>
    <w:rsid w:val="00593C1E"/>
    <w:rsid w:val="005956D8"/>
    <w:rsid w:val="0059588F"/>
    <w:rsid w:val="00595FB0"/>
    <w:rsid w:val="005C15A2"/>
    <w:rsid w:val="005E404A"/>
    <w:rsid w:val="0060188B"/>
    <w:rsid w:val="00611138"/>
    <w:rsid w:val="00612F98"/>
    <w:rsid w:val="00623546"/>
    <w:rsid w:val="0062641C"/>
    <w:rsid w:val="00632852"/>
    <w:rsid w:val="00642C07"/>
    <w:rsid w:val="006446AB"/>
    <w:rsid w:val="006461D4"/>
    <w:rsid w:val="00650373"/>
    <w:rsid w:val="006578B4"/>
    <w:rsid w:val="0066319B"/>
    <w:rsid w:val="00667A43"/>
    <w:rsid w:val="006737A5"/>
    <w:rsid w:val="00676277"/>
    <w:rsid w:val="00683391"/>
    <w:rsid w:val="006A67EB"/>
    <w:rsid w:val="006A6F2F"/>
    <w:rsid w:val="006B4913"/>
    <w:rsid w:val="006C2EEE"/>
    <w:rsid w:val="006D4650"/>
    <w:rsid w:val="006E07A7"/>
    <w:rsid w:val="006E126C"/>
    <w:rsid w:val="006E6BBD"/>
    <w:rsid w:val="00704BA0"/>
    <w:rsid w:val="00705F9D"/>
    <w:rsid w:val="00711AFE"/>
    <w:rsid w:val="00723928"/>
    <w:rsid w:val="00731797"/>
    <w:rsid w:val="007368D6"/>
    <w:rsid w:val="007458C6"/>
    <w:rsid w:val="0076354F"/>
    <w:rsid w:val="007645AA"/>
    <w:rsid w:val="007651F5"/>
    <w:rsid w:val="00776D05"/>
    <w:rsid w:val="0078551C"/>
    <w:rsid w:val="007862BA"/>
    <w:rsid w:val="00790FF8"/>
    <w:rsid w:val="0079540B"/>
    <w:rsid w:val="007B0176"/>
    <w:rsid w:val="007B212A"/>
    <w:rsid w:val="007C631F"/>
    <w:rsid w:val="007D0E50"/>
    <w:rsid w:val="007D5A6B"/>
    <w:rsid w:val="007E0065"/>
    <w:rsid w:val="007E38F1"/>
    <w:rsid w:val="007F221F"/>
    <w:rsid w:val="008036A5"/>
    <w:rsid w:val="0081436F"/>
    <w:rsid w:val="00815E07"/>
    <w:rsid w:val="0083096D"/>
    <w:rsid w:val="008338E0"/>
    <w:rsid w:val="00834AF1"/>
    <w:rsid w:val="008625EE"/>
    <w:rsid w:val="0086391F"/>
    <w:rsid w:val="0086499D"/>
    <w:rsid w:val="008662EC"/>
    <w:rsid w:val="0087007A"/>
    <w:rsid w:val="00890676"/>
    <w:rsid w:val="00891FB8"/>
    <w:rsid w:val="008942CD"/>
    <w:rsid w:val="008A1FAB"/>
    <w:rsid w:val="008A502A"/>
    <w:rsid w:val="008A7D2C"/>
    <w:rsid w:val="008C74BA"/>
    <w:rsid w:val="008D0429"/>
    <w:rsid w:val="008D39A2"/>
    <w:rsid w:val="008F1918"/>
    <w:rsid w:val="008F46C4"/>
    <w:rsid w:val="00905CAC"/>
    <w:rsid w:val="009135B7"/>
    <w:rsid w:val="009165DC"/>
    <w:rsid w:val="00922AD6"/>
    <w:rsid w:val="009346CF"/>
    <w:rsid w:val="00946D23"/>
    <w:rsid w:val="00950150"/>
    <w:rsid w:val="0095476C"/>
    <w:rsid w:val="009657EA"/>
    <w:rsid w:val="009660FC"/>
    <w:rsid w:val="00966DE0"/>
    <w:rsid w:val="0097380D"/>
    <w:rsid w:val="00977A41"/>
    <w:rsid w:val="0099438F"/>
    <w:rsid w:val="009B0EBA"/>
    <w:rsid w:val="009C6650"/>
    <w:rsid w:val="009C7816"/>
    <w:rsid w:val="009D12F7"/>
    <w:rsid w:val="009E384D"/>
    <w:rsid w:val="009F1003"/>
    <w:rsid w:val="009F2813"/>
    <w:rsid w:val="009F337E"/>
    <w:rsid w:val="009F702B"/>
    <w:rsid w:val="00A00377"/>
    <w:rsid w:val="00A24A3B"/>
    <w:rsid w:val="00A27B8A"/>
    <w:rsid w:val="00A30421"/>
    <w:rsid w:val="00A32CA7"/>
    <w:rsid w:val="00A4068E"/>
    <w:rsid w:val="00A46120"/>
    <w:rsid w:val="00A66ACD"/>
    <w:rsid w:val="00A7471A"/>
    <w:rsid w:val="00A76A12"/>
    <w:rsid w:val="00A849A6"/>
    <w:rsid w:val="00A86C6A"/>
    <w:rsid w:val="00AA2B26"/>
    <w:rsid w:val="00AB1FB3"/>
    <w:rsid w:val="00AB48BE"/>
    <w:rsid w:val="00AB6AA0"/>
    <w:rsid w:val="00AB7052"/>
    <w:rsid w:val="00AC594E"/>
    <w:rsid w:val="00AD246A"/>
    <w:rsid w:val="00AD5A32"/>
    <w:rsid w:val="00AE0FDA"/>
    <w:rsid w:val="00AE1233"/>
    <w:rsid w:val="00AE1737"/>
    <w:rsid w:val="00AE5097"/>
    <w:rsid w:val="00AE72F7"/>
    <w:rsid w:val="00AF1998"/>
    <w:rsid w:val="00B00CDA"/>
    <w:rsid w:val="00B2005E"/>
    <w:rsid w:val="00B202DA"/>
    <w:rsid w:val="00B2391F"/>
    <w:rsid w:val="00B34D5F"/>
    <w:rsid w:val="00B35D06"/>
    <w:rsid w:val="00B40A07"/>
    <w:rsid w:val="00B454F6"/>
    <w:rsid w:val="00B47532"/>
    <w:rsid w:val="00B47A04"/>
    <w:rsid w:val="00B514A2"/>
    <w:rsid w:val="00B556AB"/>
    <w:rsid w:val="00B55B70"/>
    <w:rsid w:val="00B75BC9"/>
    <w:rsid w:val="00B81F75"/>
    <w:rsid w:val="00B83EE2"/>
    <w:rsid w:val="00BA62EC"/>
    <w:rsid w:val="00BA799A"/>
    <w:rsid w:val="00BD2059"/>
    <w:rsid w:val="00BE08DE"/>
    <w:rsid w:val="00BE0EF6"/>
    <w:rsid w:val="00BE2CC9"/>
    <w:rsid w:val="00C01F9C"/>
    <w:rsid w:val="00C0582B"/>
    <w:rsid w:val="00C07B1C"/>
    <w:rsid w:val="00C10881"/>
    <w:rsid w:val="00C17742"/>
    <w:rsid w:val="00C17D2F"/>
    <w:rsid w:val="00C22072"/>
    <w:rsid w:val="00C26C60"/>
    <w:rsid w:val="00C46FE1"/>
    <w:rsid w:val="00C51202"/>
    <w:rsid w:val="00C62E15"/>
    <w:rsid w:val="00C76593"/>
    <w:rsid w:val="00C827DA"/>
    <w:rsid w:val="00C82B2A"/>
    <w:rsid w:val="00C830AE"/>
    <w:rsid w:val="00C84B2F"/>
    <w:rsid w:val="00C92145"/>
    <w:rsid w:val="00C93354"/>
    <w:rsid w:val="00C96988"/>
    <w:rsid w:val="00C9788E"/>
    <w:rsid w:val="00CC3560"/>
    <w:rsid w:val="00CC4CDB"/>
    <w:rsid w:val="00CC4FBE"/>
    <w:rsid w:val="00CC695F"/>
    <w:rsid w:val="00CE280B"/>
    <w:rsid w:val="00CE4562"/>
    <w:rsid w:val="00CF5D23"/>
    <w:rsid w:val="00CF641E"/>
    <w:rsid w:val="00D0594D"/>
    <w:rsid w:val="00D05B4A"/>
    <w:rsid w:val="00D21E85"/>
    <w:rsid w:val="00D23E6F"/>
    <w:rsid w:val="00D313DF"/>
    <w:rsid w:val="00D32B7F"/>
    <w:rsid w:val="00D65C50"/>
    <w:rsid w:val="00D747A0"/>
    <w:rsid w:val="00D81B34"/>
    <w:rsid w:val="00D82B5B"/>
    <w:rsid w:val="00D8389C"/>
    <w:rsid w:val="00D90617"/>
    <w:rsid w:val="00D92DFB"/>
    <w:rsid w:val="00D93DCC"/>
    <w:rsid w:val="00DA585B"/>
    <w:rsid w:val="00DB1D68"/>
    <w:rsid w:val="00DD6254"/>
    <w:rsid w:val="00DD7018"/>
    <w:rsid w:val="00DD70B4"/>
    <w:rsid w:val="00DD79AB"/>
    <w:rsid w:val="00DE4CC4"/>
    <w:rsid w:val="00DE5CDF"/>
    <w:rsid w:val="00DF225B"/>
    <w:rsid w:val="00E0196E"/>
    <w:rsid w:val="00E01E22"/>
    <w:rsid w:val="00E01EAC"/>
    <w:rsid w:val="00E0729B"/>
    <w:rsid w:val="00E10906"/>
    <w:rsid w:val="00E12173"/>
    <w:rsid w:val="00E1315F"/>
    <w:rsid w:val="00E138F6"/>
    <w:rsid w:val="00E157EB"/>
    <w:rsid w:val="00E1618D"/>
    <w:rsid w:val="00E3685D"/>
    <w:rsid w:val="00E45F61"/>
    <w:rsid w:val="00E46CA2"/>
    <w:rsid w:val="00E7074E"/>
    <w:rsid w:val="00E718CD"/>
    <w:rsid w:val="00E73400"/>
    <w:rsid w:val="00E77EC7"/>
    <w:rsid w:val="00E87B6B"/>
    <w:rsid w:val="00E91D55"/>
    <w:rsid w:val="00E93763"/>
    <w:rsid w:val="00EB71E9"/>
    <w:rsid w:val="00ED1E0E"/>
    <w:rsid w:val="00ED2E0D"/>
    <w:rsid w:val="00ED3368"/>
    <w:rsid w:val="00EE19C4"/>
    <w:rsid w:val="00F0265B"/>
    <w:rsid w:val="00F0638E"/>
    <w:rsid w:val="00F1087F"/>
    <w:rsid w:val="00F37450"/>
    <w:rsid w:val="00F41AD6"/>
    <w:rsid w:val="00F47E40"/>
    <w:rsid w:val="00F548BE"/>
    <w:rsid w:val="00F55865"/>
    <w:rsid w:val="00F566FB"/>
    <w:rsid w:val="00F57777"/>
    <w:rsid w:val="00F62935"/>
    <w:rsid w:val="00F63041"/>
    <w:rsid w:val="00F83AAA"/>
    <w:rsid w:val="00F85624"/>
    <w:rsid w:val="00F9639B"/>
    <w:rsid w:val="00FB37C8"/>
    <w:rsid w:val="00FB636F"/>
    <w:rsid w:val="00FC21E3"/>
    <w:rsid w:val="00FD5F0D"/>
    <w:rsid w:val="00FD6B6E"/>
    <w:rsid w:val="00FE0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91D8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91D8D"/>
  </w:style>
  <w:style w:type="character" w:styleId="a5">
    <w:name w:val="Strong"/>
    <w:basedOn w:val="a0"/>
    <w:qFormat/>
    <w:rsid w:val="00491D8D"/>
    <w:rPr>
      <w:b/>
      <w:bCs/>
    </w:rPr>
  </w:style>
  <w:style w:type="paragraph" w:styleId="a6">
    <w:name w:val="Normal (Web)"/>
    <w:basedOn w:val="a"/>
    <w:unhideWhenUsed/>
    <w:rsid w:val="00491D8D"/>
    <w:pPr>
      <w:spacing w:before="100" w:beforeAutospacing="1" w:after="100" w:afterAutospacing="1"/>
    </w:pPr>
  </w:style>
  <w:style w:type="character" w:styleId="a7">
    <w:name w:val="Emphasis"/>
    <w:basedOn w:val="a0"/>
    <w:qFormat/>
    <w:rsid w:val="00491D8D"/>
    <w:rPr>
      <w:i/>
      <w:iCs/>
    </w:rPr>
  </w:style>
  <w:style w:type="paragraph" w:styleId="a8">
    <w:name w:val="Balloon Text"/>
    <w:basedOn w:val="a"/>
    <w:semiHidden/>
    <w:rsid w:val="006C2EEE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85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F85624"/>
    <w:pPr>
      <w:tabs>
        <w:tab w:val="center" w:pos="4677"/>
        <w:tab w:val="right" w:pos="9355"/>
      </w:tabs>
    </w:pPr>
  </w:style>
  <w:style w:type="character" w:styleId="ab">
    <w:name w:val="Hyperlink"/>
    <w:basedOn w:val="a0"/>
    <w:rsid w:val="0065037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B4EEF"/>
    <w:pPr>
      <w:ind w:left="720"/>
      <w:contextualSpacing/>
    </w:pPr>
  </w:style>
  <w:style w:type="character" w:customStyle="1" w:styleId="Bodytext2">
    <w:name w:val="Body text (2)_"/>
    <w:basedOn w:val="a0"/>
    <w:link w:val="Bodytext21"/>
    <w:locked/>
    <w:rsid w:val="00AA2B26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AA2B26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Exact">
    <w:name w:val="Body text (2) Exact"/>
    <w:basedOn w:val="a0"/>
    <w:uiPriority w:val="99"/>
    <w:rsid w:val="00AA2B26"/>
    <w:rPr>
      <w:rFonts w:ascii="Times New Roman" w:hAnsi="Times New Roman" w:cs="Times New Roman" w:hint="default"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dyc14/page1612075.htm%20%20&#1076;&#1086;%2020.01.202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yc_chelny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18EA3-B494-4D69-845A-681D5710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2</Company>
  <LinksUpToDate>false</LinksUpToDate>
  <CharactersWithSpaces>3715</CharactersWithSpaces>
  <SharedDoc>false</SharedDoc>
  <HLinks>
    <vt:vector size="6" baseType="variant">
      <vt:variant>
        <vt:i4>6357082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https://edu.tatar.ru/n_chelny/DYC14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1</dc:creator>
  <cp:lastModifiedBy>sekretar</cp:lastModifiedBy>
  <cp:revision>37</cp:revision>
  <cp:lastPrinted>2022-09-04T13:44:00Z</cp:lastPrinted>
  <dcterms:created xsi:type="dcterms:W3CDTF">2021-06-08T12:50:00Z</dcterms:created>
  <dcterms:modified xsi:type="dcterms:W3CDTF">2023-01-17T07:10:00Z</dcterms:modified>
</cp:coreProperties>
</file>